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B07" w:rsidRPr="001B0BA1" w:rsidRDefault="00970B07" w:rsidP="00970B07">
      <w:pPr>
        <w:jc w:val="center"/>
        <w:rPr>
          <w:rFonts w:ascii="Arial" w:hAnsi="Arial" w:cs="Arial"/>
          <w:b/>
          <w:color w:val="154478"/>
          <w:sz w:val="84"/>
          <w:szCs w:val="84"/>
        </w:rPr>
      </w:pPr>
      <w:r w:rsidRPr="001B0BA1">
        <w:rPr>
          <w:rFonts w:ascii="Arial" w:hAnsi="Arial" w:cs="Arial"/>
          <w:b/>
          <w:color w:val="154478"/>
          <w:sz w:val="72"/>
          <w:szCs w:val="72"/>
        </w:rPr>
        <w:t>Ottawa Shared Services Organization</w:t>
      </w:r>
      <w:r w:rsidRPr="001B0BA1">
        <w:rPr>
          <w:rFonts w:ascii="Arial" w:hAnsi="Arial" w:cs="Arial"/>
          <w:color w:val="154478"/>
          <w:sz w:val="96"/>
          <w:szCs w:val="96"/>
        </w:rPr>
        <w:t xml:space="preserve"> </w:t>
      </w:r>
      <w:r w:rsidRPr="001B0BA1">
        <w:rPr>
          <w:rFonts w:ascii="Arial" w:hAnsi="Arial" w:cs="Arial"/>
          <w:color w:val="154478"/>
          <w:sz w:val="56"/>
          <w:szCs w:val="56"/>
        </w:rPr>
        <w:br/>
      </w:r>
      <w:r w:rsidRPr="001B0BA1">
        <w:rPr>
          <w:rFonts w:ascii="Arial" w:hAnsi="Arial" w:cs="Arial"/>
          <w:b/>
          <w:color w:val="154478"/>
          <w:sz w:val="84"/>
          <w:szCs w:val="84"/>
        </w:rPr>
        <w:t>202</w:t>
      </w:r>
      <w:r w:rsidR="00490A6A" w:rsidRPr="001B0BA1">
        <w:rPr>
          <w:rFonts w:ascii="Arial" w:hAnsi="Arial" w:cs="Arial"/>
          <w:b/>
          <w:color w:val="154478"/>
          <w:sz w:val="84"/>
          <w:szCs w:val="84"/>
        </w:rPr>
        <w:t>4</w:t>
      </w:r>
      <w:r w:rsidRPr="001B0BA1">
        <w:rPr>
          <w:rFonts w:ascii="Arial" w:hAnsi="Arial" w:cs="Arial"/>
          <w:b/>
          <w:color w:val="154478"/>
          <w:sz w:val="84"/>
          <w:szCs w:val="84"/>
        </w:rPr>
        <w:t xml:space="preserve"> Annual Report</w:t>
      </w:r>
    </w:p>
    <w:p w:rsidR="00970B07" w:rsidRPr="001B0BA1" w:rsidRDefault="00970B07" w:rsidP="00970B07">
      <w:pPr>
        <w:jc w:val="center"/>
        <w:rPr>
          <w:rFonts w:ascii="Arial" w:hAnsi="Arial" w:cs="Arial"/>
          <w:color w:val="154478"/>
          <w:sz w:val="84"/>
          <w:szCs w:val="84"/>
        </w:rPr>
      </w:pPr>
    </w:p>
    <w:p w:rsidR="00970B07" w:rsidRPr="001B0BA1" w:rsidRDefault="00970B07" w:rsidP="00970B07">
      <w:pPr>
        <w:jc w:val="center"/>
        <w:rPr>
          <w:rFonts w:ascii="Arial" w:hAnsi="Arial" w:cs="Arial"/>
          <w:sz w:val="20"/>
          <w:szCs w:val="20"/>
        </w:rPr>
      </w:pPr>
      <w:r w:rsidRPr="001B0BA1">
        <w:rPr>
          <w:rFonts w:ascii="Arial" w:hAnsi="Arial" w:cs="Arial"/>
          <w:noProof/>
          <w:sz w:val="20"/>
          <w:szCs w:val="20"/>
        </w:rPr>
        <mc:AlternateContent>
          <mc:Choice Requires="wpg">
            <w:drawing>
              <wp:inline distT="0" distB="0" distL="0" distR="0">
                <wp:extent cx="4396740" cy="5265420"/>
                <wp:effectExtent l="0" t="0" r="22860" b="1143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6740" cy="5265420"/>
                          <a:chOff x="2" y="2"/>
                          <a:chExt cx="8946" cy="11449"/>
                        </a:xfrm>
                      </wpg:grpSpPr>
                      <wps:wsp>
                        <wps:cNvPr id="3" name="Freeform 4"/>
                        <wps:cNvSpPr>
                          <a:spLocks/>
                        </wps:cNvSpPr>
                        <wps:spPr bwMode="auto">
                          <a:xfrm>
                            <a:off x="2" y="2"/>
                            <a:ext cx="8946" cy="11449"/>
                          </a:xfrm>
                          <a:custGeom>
                            <a:avLst/>
                            <a:gdLst>
                              <a:gd name="T0" fmla="*/ 0 w 8946"/>
                              <a:gd name="T1" fmla="*/ 11449 h 11449"/>
                              <a:gd name="T2" fmla="*/ 8945 w 8946"/>
                              <a:gd name="T3" fmla="*/ 11449 h 11449"/>
                              <a:gd name="T4" fmla="*/ 8945 w 8946"/>
                              <a:gd name="T5" fmla="*/ 0 h 11449"/>
                              <a:gd name="T6" fmla="*/ 0 w 8946"/>
                              <a:gd name="T7" fmla="*/ 0 h 11449"/>
                              <a:gd name="T8" fmla="*/ 0 w 8946"/>
                              <a:gd name="T9" fmla="*/ 11449 h 11449"/>
                            </a:gdLst>
                            <a:ahLst/>
                            <a:cxnLst>
                              <a:cxn ang="0">
                                <a:pos x="T0" y="T1"/>
                              </a:cxn>
                              <a:cxn ang="0">
                                <a:pos x="T2" y="T3"/>
                              </a:cxn>
                              <a:cxn ang="0">
                                <a:pos x="T4" y="T5"/>
                              </a:cxn>
                              <a:cxn ang="0">
                                <a:pos x="T6" y="T7"/>
                              </a:cxn>
                              <a:cxn ang="0">
                                <a:pos x="T8" y="T9"/>
                              </a:cxn>
                            </a:cxnLst>
                            <a:rect l="0" t="0" r="r" b="b"/>
                            <a:pathLst>
                              <a:path w="8946" h="11449">
                                <a:moveTo>
                                  <a:pt x="0" y="11449"/>
                                </a:moveTo>
                                <a:lnTo>
                                  <a:pt x="8945" y="11449"/>
                                </a:lnTo>
                                <a:lnTo>
                                  <a:pt x="8945" y="0"/>
                                </a:lnTo>
                                <a:lnTo>
                                  <a:pt x="0" y="0"/>
                                </a:lnTo>
                                <a:lnTo>
                                  <a:pt x="0" y="11449"/>
                                </a:lnTo>
                              </a:path>
                            </a:pathLst>
                          </a:custGeom>
                          <a:noFill/>
                          <a:ln w="3175">
                            <a:solidFill>
                              <a:srgbClr val="17457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3385" y="10768"/>
                            <a:ext cx="20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3198" y="982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a:off x="4122" y="9995"/>
                            <a:ext cx="1514" cy="708"/>
                            <a:chOff x="4122" y="9995"/>
                            <a:chExt cx="1514" cy="708"/>
                          </a:xfrm>
                        </wpg:grpSpPr>
                        <wps:wsp>
                          <wps:cNvPr id="7" name="Freeform 8"/>
                          <wps:cNvSpPr>
                            <a:spLocks/>
                          </wps:cNvSpPr>
                          <wps:spPr bwMode="auto">
                            <a:xfrm>
                              <a:off x="4122" y="9995"/>
                              <a:ext cx="1514" cy="708"/>
                            </a:xfrm>
                            <a:custGeom>
                              <a:avLst/>
                              <a:gdLst>
                                <a:gd name="T0" fmla="*/ 382 w 1514"/>
                                <a:gd name="T1" fmla="*/ 474 h 708"/>
                                <a:gd name="T2" fmla="*/ 374 w 1514"/>
                                <a:gd name="T3" fmla="*/ 438 h 708"/>
                                <a:gd name="T4" fmla="*/ 359 w 1514"/>
                                <a:gd name="T5" fmla="*/ 406 h 708"/>
                                <a:gd name="T6" fmla="*/ 339 w 1514"/>
                                <a:gd name="T7" fmla="*/ 378 h 708"/>
                                <a:gd name="T8" fmla="*/ 315 w 1514"/>
                                <a:gd name="T9" fmla="*/ 354 h 708"/>
                                <a:gd name="T10" fmla="*/ 290 w 1514"/>
                                <a:gd name="T11" fmla="*/ 336 h 708"/>
                                <a:gd name="T12" fmla="*/ 263 w 1514"/>
                                <a:gd name="T13" fmla="*/ 321 h 708"/>
                                <a:gd name="T14" fmla="*/ 214 w 1514"/>
                                <a:gd name="T15" fmla="*/ 297 h 708"/>
                                <a:gd name="T16" fmla="*/ 138 w 1514"/>
                                <a:gd name="T17" fmla="*/ 258 h 708"/>
                                <a:gd name="T18" fmla="*/ 91 w 1514"/>
                                <a:gd name="T19" fmla="*/ 208 h 708"/>
                                <a:gd name="T20" fmla="*/ 87 w 1514"/>
                                <a:gd name="T21" fmla="*/ 158 h 708"/>
                                <a:gd name="T22" fmla="*/ 105 w 1514"/>
                                <a:gd name="T23" fmla="*/ 121 h 708"/>
                                <a:gd name="T24" fmla="*/ 139 w 1514"/>
                                <a:gd name="T25" fmla="*/ 95 h 708"/>
                                <a:gd name="T26" fmla="*/ 185 w 1514"/>
                                <a:gd name="T27" fmla="*/ 82 h 708"/>
                                <a:gd name="T28" fmla="*/ 214 w 1514"/>
                                <a:gd name="T29" fmla="*/ 80 h 708"/>
                                <a:gd name="T30" fmla="*/ 248 w 1514"/>
                                <a:gd name="T31" fmla="*/ 84 h 708"/>
                                <a:gd name="T32" fmla="*/ 304 w 1514"/>
                                <a:gd name="T33" fmla="*/ 101 h 708"/>
                                <a:gd name="T34" fmla="*/ 328 w 1514"/>
                                <a:gd name="T35" fmla="*/ 112 h 708"/>
                                <a:gd name="T36" fmla="*/ 333 w 1514"/>
                                <a:gd name="T37" fmla="*/ 110 h 708"/>
                                <a:gd name="T38" fmla="*/ 334 w 1514"/>
                                <a:gd name="T39" fmla="*/ 80 h 708"/>
                                <a:gd name="T40" fmla="*/ 333 w 1514"/>
                                <a:gd name="T41" fmla="*/ 33 h 708"/>
                                <a:gd name="T42" fmla="*/ 301 w 1514"/>
                                <a:gd name="T43" fmla="*/ 20 h 708"/>
                                <a:gd name="T44" fmla="*/ 243 w 1514"/>
                                <a:gd name="T45" fmla="*/ 6 h 708"/>
                                <a:gd name="T46" fmla="*/ 169 w 1514"/>
                                <a:gd name="T47" fmla="*/ 7 h 708"/>
                                <a:gd name="T48" fmla="*/ 93 w 1514"/>
                                <a:gd name="T49" fmla="*/ 31 h 708"/>
                                <a:gd name="T50" fmla="*/ 34 w 1514"/>
                                <a:gd name="T51" fmla="*/ 77 h 708"/>
                                <a:gd name="T52" fmla="*/ 3 w 1514"/>
                                <a:gd name="T53" fmla="*/ 144 h 708"/>
                                <a:gd name="T54" fmla="*/ 0 w 1514"/>
                                <a:gd name="T55" fmla="*/ 199 h 708"/>
                                <a:gd name="T56" fmla="*/ 6 w 1514"/>
                                <a:gd name="T57" fmla="*/ 229 h 708"/>
                                <a:gd name="T58" fmla="*/ 18 w 1514"/>
                                <a:gd name="T59" fmla="*/ 256 h 708"/>
                                <a:gd name="T60" fmla="*/ 34 w 1514"/>
                                <a:gd name="T61" fmla="*/ 280 h 708"/>
                                <a:gd name="T62" fmla="*/ 55 w 1514"/>
                                <a:gd name="T63" fmla="*/ 302 h 708"/>
                                <a:gd name="T64" fmla="*/ 76 w 1514"/>
                                <a:gd name="T65" fmla="*/ 319 h 708"/>
                                <a:gd name="T66" fmla="*/ 101 w 1514"/>
                                <a:gd name="T67" fmla="*/ 333 h 708"/>
                                <a:gd name="T68" fmla="*/ 147 w 1514"/>
                                <a:gd name="T69" fmla="*/ 356 h 708"/>
                                <a:gd name="T70" fmla="*/ 211 w 1514"/>
                                <a:gd name="T71" fmla="*/ 386 h 708"/>
                                <a:gd name="T72" fmla="*/ 258 w 1514"/>
                                <a:gd name="T73" fmla="*/ 417 h 708"/>
                                <a:gd name="T74" fmla="*/ 283 w 1514"/>
                                <a:gd name="T75" fmla="*/ 447 h 708"/>
                                <a:gd name="T76" fmla="*/ 296 w 1514"/>
                                <a:gd name="T77" fmla="*/ 483 h 708"/>
                                <a:gd name="T78" fmla="*/ 295 w 1514"/>
                                <a:gd name="T79" fmla="*/ 531 h 708"/>
                                <a:gd name="T80" fmla="*/ 276 w 1514"/>
                                <a:gd name="T81" fmla="*/ 575 h 708"/>
                                <a:gd name="T82" fmla="*/ 240 w 1514"/>
                                <a:gd name="T83" fmla="*/ 607 h 708"/>
                                <a:gd name="T84" fmla="*/ 193 w 1514"/>
                                <a:gd name="T85" fmla="*/ 624 h 708"/>
                                <a:gd name="T86" fmla="*/ 162 w 1514"/>
                                <a:gd name="T87" fmla="*/ 626 h 708"/>
                                <a:gd name="T88" fmla="*/ 128 w 1514"/>
                                <a:gd name="T89" fmla="*/ 622 h 708"/>
                                <a:gd name="T90" fmla="*/ 62 w 1514"/>
                                <a:gd name="T91" fmla="*/ 597 h 708"/>
                                <a:gd name="T92" fmla="*/ 23 w 1514"/>
                                <a:gd name="T93" fmla="*/ 580 h 708"/>
                                <a:gd name="T94" fmla="*/ 19 w 1514"/>
                                <a:gd name="T95" fmla="*/ 584 h 708"/>
                                <a:gd name="T96" fmla="*/ 20 w 1514"/>
                                <a:gd name="T97" fmla="*/ 662 h 708"/>
                                <a:gd name="T98" fmla="*/ 84 w 1514"/>
                                <a:gd name="T99" fmla="*/ 689 h 708"/>
                                <a:gd name="T100" fmla="*/ 159 w 1514"/>
                                <a:gd name="T101" fmla="*/ 702 h 708"/>
                                <a:gd name="T102" fmla="*/ 203 w 1514"/>
                                <a:gd name="T103" fmla="*/ 699 h 708"/>
                                <a:gd name="T104" fmla="*/ 281 w 1514"/>
                                <a:gd name="T105" fmla="*/ 671 h 708"/>
                                <a:gd name="T106" fmla="*/ 337 w 1514"/>
                                <a:gd name="T107" fmla="*/ 626 h 708"/>
                                <a:gd name="T108" fmla="*/ 366 w 1514"/>
                                <a:gd name="T109" fmla="*/ 582 h 708"/>
                                <a:gd name="T110" fmla="*/ 383 w 1514"/>
                                <a:gd name="T111" fmla="*/ 494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514" h="708">
                                  <a:moveTo>
                                    <a:pt x="383" y="494"/>
                                  </a:moveTo>
                                  <a:lnTo>
                                    <a:pt x="382" y="474"/>
                                  </a:lnTo>
                                  <a:lnTo>
                                    <a:pt x="379" y="456"/>
                                  </a:lnTo>
                                  <a:lnTo>
                                    <a:pt x="374" y="438"/>
                                  </a:lnTo>
                                  <a:lnTo>
                                    <a:pt x="367" y="421"/>
                                  </a:lnTo>
                                  <a:lnTo>
                                    <a:pt x="359" y="406"/>
                                  </a:lnTo>
                                  <a:lnTo>
                                    <a:pt x="350" y="391"/>
                                  </a:lnTo>
                                  <a:lnTo>
                                    <a:pt x="339" y="378"/>
                                  </a:lnTo>
                                  <a:lnTo>
                                    <a:pt x="327" y="366"/>
                                  </a:lnTo>
                                  <a:lnTo>
                                    <a:pt x="315" y="354"/>
                                  </a:lnTo>
                                  <a:lnTo>
                                    <a:pt x="302" y="345"/>
                                  </a:lnTo>
                                  <a:lnTo>
                                    <a:pt x="290" y="336"/>
                                  </a:lnTo>
                                  <a:lnTo>
                                    <a:pt x="278" y="329"/>
                                  </a:lnTo>
                                  <a:lnTo>
                                    <a:pt x="263" y="321"/>
                                  </a:lnTo>
                                  <a:lnTo>
                                    <a:pt x="242" y="310"/>
                                  </a:lnTo>
                                  <a:lnTo>
                                    <a:pt x="214" y="297"/>
                                  </a:lnTo>
                                  <a:lnTo>
                                    <a:pt x="181" y="282"/>
                                  </a:lnTo>
                                  <a:lnTo>
                                    <a:pt x="138" y="258"/>
                                  </a:lnTo>
                                  <a:lnTo>
                                    <a:pt x="108" y="234"/>
                                  </a:lnTo>
                                  <a:lnTo>
                                    <a:pt x="91" y="208"/>
                                  </a:lnTo>
                                  <a:lnTo>
                                    <a:pt x="85" y="181"/>
                                  </a:lnTo>
                                  <a:lnTo>
                                    <a:pt x="87" y="158"/>
                                  </a:lnTo>
                                  <a:lnTo>
                                    <a:pt x="94" y="138"/>
                                  </a:lnTo>
                                  <a:lnTo>
                                    <a:pt x="105" y="121"/>
                                  </a:lnTo>
                                  <a:lnTo>
                                    <a:pt x="121" y="107"/>
                                  </a:lnTo>
                                  <a:lnTo>
                                    <a:pt x="139" y="95"/>
                                  </a:lnTo>
                                  <a:lnTo>
                                    <a:pt x="161" y="87"/>
                                  </a:lnTo>
                                  <a:lnTo>
                                    <a:pt x="185" y="82"/>
                                  </a:lnTo>
                                  <a:lnTo>
                                    <a:pt x="211" y="80"/>
                                  </a:lnTo>
                                  <a:lnTo>
                                    <a:pt x="214" y="80"/>
                                  </a:lnTo>
                                  <a:lnTo>
                                    <a:pt x="215" y="80"/>
                                  </a:lnTo>
                                  <a:lnTo>
                                    <a:pt x="248" y="84"/>
                                  </a:lnTo>
                                  <a:lnTo>
                                    <a:pt x="278" y="91"/>
                                  </a:lnTo>
                                  <a:lnTo>
                                    <a:pt x="304" y="101"/>
                                  </a:lnTo>
                                  <a:lnTo>
                                    <a:pt x="327" y="111"/>
                                  </a:lnTo>
                                  <a:lnTo>
                                    <a:pt x="328" y="112"/>
                                  </a:lnTo>
                                  <a:lnTo>
                                    <a:pt x="330" y="112"/>
                                  </a:lnTo>
                                  <a:lnTo>
                                    <a:pt x="333" y="110"/>
                                  </a:lnTo>
                                  <a:lnTo>
                                    <a:pt x="334" y="109"/>
                                  </a:lnTo>
                                  <a:lnTo>
                                    <a:pt x="334" y="80"/>
                                  </a:lnTo>
                                  <a:lnTo>
                                    <a:pt x="334" y="35"/>
                                  </a:lnTo>
                                  <a:lnTo>
                                    <a:pt x="333" y="33"/>
                                  </a:lnTo>
                                  <a:lnTo>
                                    <a:pt x="331" y="32"/>
                                  </a:lnTo>
                                  <a:lnTo>
                                    <a:pt x="301" y="20"/>
                                  </a:lnTo>
                                  <a:lnTo>
                                    <a:pt x="272" y="11"/>
                                  </a:lnTo>
                                  <a:lnTo>
                                    <a:pt x="243" y="6"/>
                                  </a:lnTo>
                                  <a:lnTo>
                                    <a:pt x="214" y="4"/>
                                  </a:lnTo>
                                  <a:lnTo>
                                    <a:pt x="169" y="7"/>
                                  </a:lnTo>
                                  <a:lnTo>
                                    <a:pt x="129" y="16"/>
                                  </a:lnTo>
                                  <a:lnTo>
                                    <a:pt x="93" y="31"/>
                                  </a:lnTo>
                                  <a:lnTo>
                                    <a:pt x="61" y="51"/>
                                  </a:lnTo>
                                  <a:lnTo>
                                    <a:pt x="34" y="77"/>
                                  </a:lnTo>
                                  <a:lnTo>
                                    <a:pt x="15" y="108"/>
                                  </a:lnTo>
                                  <a:lnTo>
                                    <a:pt x="3" y="144"/>
                                  </a:lnTo>
                                  <a:lnTo>
                                    <a:pt x="0" y="183"/>
                                  </a:lnTo>
                                  <a:lnTo>
                                    <a:pt x="0" y="199"/>
                                  </a:lnTo>
                                  <a:lnTo>
                                    <a:pt x="2" y="214"/>
                                  </a:lnTo>
                                  <a:lnTo>
                                    <a:pt x="6" y="229"/>
                                  </a:lnTo>
                                  <a:lnTo>
                                    <a:pt x="11" y="243"/>
                                  </a:lnTo>
                                  <a:lnTo>
                                    <a:pt x="18" y="256"/>
                                  </a:lnTo>
                                  <a:lnTo>
                                    <a:pt x="25" y="269"/>
                                  </a:lnTo>
                                  <a:lnTo>
                                    <a:pt x="34" y="280"/>
                                  </a:lnTo>
                                  <a:lnTo>
                                    <a:pt x="44" y="292"/>
                                  </a:lnTo>
                                  <a:lnTo>
                                    <a:pt x="55" y="302"/>
                                  </a:lnTo>
                                  <a:lnTo>
                                    <a:pt x="65" y="311"/>
                                  </a:lnTo>
                                  <a:lnTo>
                                    <a:pt x="76" y="319"/>
                                  </a:lnTo>
                                  <a:lnTo>
                                    <a:pt x="87" y="326"/>
                                  </a:lnTo>
                                  <a:lnTo>
                                    <a:pt x="101" y="333"/>
                                  </a:lnTo>
                                  <a:lnTo>
                                    <a:pt x="121" y="343"/>
                                  </a:lnTo>
                                  <a:lnTo>
                                    <a:pt x="147" y="356"/>
                                  </a:lnTo>
                                  <a:lnTo>
                                    <a:pt x="179" y="371"/>
                                  </a:lnTo>
                                  <a:lnTo>
                                    <a:pt x="211" y="386"/>
                                  </a:lnTo>
                                  <a:lnTo>
                                    <a:pt x="237" y="402"/>
                                  </a:lnTo>
                                  <a:lnTo>
                                    <a:pt x="258" y="417"/>
                                  </a:lnTo>
                                  <a:lnTo>
                                    <a:pt x="273" y="432"/>
                                  </a:lnTo>
                                  <a:lnTo>
                                    <a:pt x="283" y="447"/>
                                  </a:lnTo>
                                  <a:lnTo>
                                    <a:pt x="291" y="464"/>
                                  </a:lnTo>
                                  <a:lnTo>
                                    <a:pt x="296" y="483"/>
                                  </a:lnTo>
                                  <a:lnTo>
                                    <a:pt x="297" y="503"/>
                                  </a:lnTo>
                                  <a:lnTo>
                                    <a:pt x="295" y="531"/>
                                  </a:lnTo>
                                  <a:lnTo>
                                    <a:pt x="288" y="555"/>
                                  </a:lnTo>
                                  <a:lnTo>
                                    <a:pt x="276" y="575"/>
                                  </a:lnTo>
                                  <a:lnTo>
                                    <a:pt x="259" y="593"/>
                                  </a:lnTo>
                                  <a:lnTo>
                                    <a:pt x="240" y="607"/>
                                  </a:lnTo>
                                  <a:lnTo>
                                    <a:pt x="218" y="617"/>
                                  </a:lnTo>
                                  <a:lnTo>
                                    <a:pt x="193" y="624"/>
                                  </a:lnTo>
                                  <a:lnTo>
                                    <a:pt x="164" y="626"/>
                                  </a:lnTo>
                                  <a:lnTo>
                                    <a:pt x="162" y="626"/>
                                  </a:lnTo>
                                  <a:lnTo>
                                    <a:pt x="158" y="626"/>
                                  </a:lnTo>
                                  <a:lnTo>
                                    <a:pt x="128" y="622"/>
                                  </a:lnTo>
                                  <a:lnTo>
                                    <a:pt x="96" y="611"/>
                                  </a:lnTo>
                                  <a:lnTo>
                                    <a:pt x="62" y="597"/>
                                  </a:lnTo>
                                  <a:lnTo>
                                    <a:pt x="25" y="580"/>
                                  </a:lnTo>
                                  <a:lnTo>
                                    <a:pt x="23" y="580"/>
                                  </a:lnTo>
                                  <a:lnTo>
                                    <a:pt x="20" y="582"/>
                                  </a:lnTo>
                                  <a:lnTo>
                                    <a:pt x="19" y="584"/>
                                  </a:lnTo>
                                  <a:lnTo>
                                    <a:pt x="18" y="660"/>
                                  </a:lnTo>
                                  <a:lnTo>
                                    <a:pt x="20" y="662"/>
                                  </a:lnTo>
                                  <a:lnTo>
                                    <a:pt x="52" y="676"/>
                                  </a:lnTo>
                                  <a:lnTo>
                                    <a:pt x="84" y="689"/>
                                  </a:lnTo>
                                  <a:lnTo>
                                    <a:pt x="119" y="698"/>
                                  </a:lnTo>
                                  <a:lnTo>
                                    <a:pt x="159" y="702"/>
                                  </a:lnTo>
                                  <a:lnTo>
                                    <a:pt x="159" y="702"/>
                                  </a:lnTo>
                                  <a:lnTo>
                                    <a:pt x="203" y="699"/>
                                  </a:lnTo>
                                  <a:lnTo>
                                    <a:pt x="243" y="688"/>
                                  </a:lnTo>
                                  <a:lnTo>
                                    <a:pt x="281" y="671"/>
                                  </a:lnTo>
                                  <a:lnTo>
                                    <a:pt x="316" y="648"/>
                                  </a:lnTo>
                                  <a:lnTo>
                                    <a:pt x="337" y="626"/>
                                  </a:lnTo>
                                  <a:lnTo>
                                    <a:pt x="345" y="617"/>
                                  </a:lnTo>
                                  <a:lnTo>
                                    <a:pt x="366" y="582"/>
                                  </a:lnTo>
                                  <a:lnTo>
                                    <a:pt x="379" y="540"/>
                                  </a:lnTo>
                                  <a:lnTo>
                                    <a:pt x="383" y="494"/>
                                  </a:lnTo>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4122" y="9995"/>
                              <a:ext cx="1514" cy="708"/>
                            </a:xfrm>
                            <a:custGeom>
                              <a:avLst/>
                              <a:gdLst>
                                <a:gd name="T0" fmla="*/ 815 w 1514"/>
                                <a:gd name="T1" fmla="*/ 474 h 708"/>
                                <a:gd name="T2" fmla="*/ 808 w 1514"/>
                                <a:gd name="T3" fmla="*/ 438 h 708"/>
                                <a:gd name="T4" fmla="*/ 793 w 1514"/>
                                <a:gd name="T5" fmla="*/ 406 h 708"/>
                                <a:gd name="T6" fmla="*/ 773 w 1514"/>
                                <a:gd name="T7" fmla="*/ 378 h 708"/>
                                <a:gd name="T8" fmla="*/ 748 w 1514"/>
                                <a:gd name="T9" fmla="*/ 354 h 708"/>
                                <a:gd name="T10" fmla="*/ 724 w 1514"/>
                                <a:gd name="T11" fmla="*/ 336 h 708"/>
                                <a:gd name="T12" fmla="*/ 696 w 1514"/>
                                <a:gd name="T13" fmla="*/ 321 h 708"/>
                                <a:gd name="T14" fmla="*/ 648 w 1514"/>
                                <a:gd name="T15" fmla="*/ 297 h 708"/>
                                <a:gd name="T16" fmla="*/ 572 w 1514"/>
                                <a:gd name="T17" fmla="*/ 258 h 708"/>
                                <a:gd name="T18" fmla="*/ 524 w 1514"/>
                                <a:gd name="T19" fmla="*/ 208 h 708"/>
                                <a:gd name="T20" fmla="*/ 521 w 1514"/>
                                <a:gd name="T21" fmla="*/ 158 h 708"/>
                                <a:gd name="T22" fmla="*/ 538 w 1514"/>
                                <a:gd name="T23" fmla="*/ 121 h 708"/>
                                <a:gd name="T24" fmla="*/ 573 w 1514"/>
                                <a:gd name="T25" fmla="*/ 95 h 708"/>
                                <a:gd name="T26" fmla="*/ 618 w 1514"/>
                                <a:gd name="T27" fmla="*/ 82 h 708"/>
                                <a:gd name="T28" fmla="*/ 647 w 1514"/>
                                <a:gd name="T29" fmla="*/ 80 h 708"/>
                                <a:gd name="T30" fmla="*/ 682 w 1514"/>
                                <a:gd name="T31" fmla="*/ 84 h 708"/>
                                <a:gd name="T32" fmla="*/ 738 w 1514"/>
                                <a:gd name="T33" fmla="*/ 101 h 708"/>
                                <a:gd name="T34" fmla="*/ 764 w 1514"/>
                                <a:gd name="T35" fmla="*/ 112 h 708"/>
                                <a:gd name="T36" fmla="*/ 768 w 1514"/>
                                <a:gd name="T37" fmla="*/ 109 h 708"/>
                                <a:gd name="T38" fmla="*/ 768 w 1514"/>
                                <a:gd name="T39" fmla="*/ 35 h 708"/>
                                <a:gd name="T40" fmla="*/ 765 w 1514"/>
                                <a:gd name="T41" fmla="*/ 32 h 708"/>
                                <a:gd name="T42" fmla="*/ 706 w 1514"/>
                                <a:gd name="T43" fmla="*/ 11 h 708"/>
                                <a:gd name="T44" fmla="*/ 647 w 1514"/>
                                <a:gd name="T45" fmla="*/ 4 h 708"/>
                                <a:gd name="T46" fmla="*/ 563 w 1514"/>
                                <a:gd name="T47" fmla="*/ 16 h 708"/>
                                <a:gd name="T48" fmla="*/ 494 w 1514"/>
                                <a:gd name="T49" fmla="*/ 51 h 708"/>
                                <a:gd name="T50" fmla="*/ 448 w 1514"/>
                                <a:gd name="T51" fmla="*/ 108 h 708"/>
                                <a:gd name="T52" fmla="*/ 433 w 1514"/>
                                <a:gd name="T53" fmla="*/ 183 h 708"/>
                                <a:gd name="T54" fmla="*/ 436 w 1514"/>
                                <a:gd name="T55" fmla="*/ 214 h 708"/>
                                <a:gd name="T56" fmla="*/ 445 w 1514"/>
                                <a:gd name="T57" fmla="*/ 243 h 708"/>
                                <a:gd name="T58" fmla="*/ 459 w 1514"/>
                                <a:gd name="T59" fmla="*/ 269 h 708"/>
                                <a:gd name="T60" fmla="*/ 478 w 1514"/>
                                <a:gd name="T61" fmla="*/ 292 h 708"/>
                                <a:gd name="T62" fmla="*/ 499 w 1514"/>
                                <a:gd name="T63" fmla="*/ 311 h 708"/>
                                <a:gd name="T64" fmla="*/ 520 w 1514"/>
                                <a:gd name="T65" fmla="*/ 326 h 708"/>
                                <a:gd name="T66" fmla="*/ 554 w 1514"/>
                                <a:gd name="T67" fmla="*/ 343 h 708"/>
                                <a:gd name="T68" fmla="*/ 613 w 1514"/>
                                <a:gd name="T69" fmla="*/ 371 h 708"/>
                                <a:gd name="T70" fmla="*/ 671 w 1514"/>
                                <a:gd name="T71" fmla="*/ 402 h 708"/>
                                <a:gd name="T72" fmla="*/ 706 w 1514"/>
                                <a:gd name="T73" fmla="*/ 432 h 708"/>
                                <a:gd name="T74" fmla="*/ 725 w 1514"/>
                                <a:gd name="T75" fmla="*/ 464 h 708"/>
                                <a:gd name="T76" fmla="*/ 731 w 1514"/>
                                <a:gd name="T77" fmla="*/ 503 h 708"/>
                                <a:gd name="T78" fmla="*/ 721 w 1514"/>
                                <a:gd name="T79" fmla="*/ 555 h 708"/>
                                <a:gd name="T80" fmla="*/ 693 w 1514"/>
                                <a:gd name="T81" fmla="*/ 593 h 708"/>
                                <a:gd name="T82" fmla="*/ 651 w 1514"/>
                                <a:gd name="T83" fmla="*/ 617 h 708"/>
                                <a:gd name="T84" fmla="*/ 598 w 1514"/>
                                <a:gd name="T85" fmla="*/ 626 h 708"/>
                                <a:gd name="T86" fmla="*/ 591 w 1514"/>
                                <a:gd name="T87" fmla="*/ 626 h 708"/>
                                <a:gd name="T88" fmla="*/ 530 w 1514"/>
                                <a:gd name="T89" fmla="*/ 611 h 708"/>
                                <a:gd name="T90" fmla="*/ 458 w 1514"/>
                                <a:gd name="T91" fmla="*/ 580 h 708"/>
                                <a:gd name="T92" fmla="*/ 453 w 1514"/>
                                <a:gd name="T93" fmla="*/ 582 h 708"/>
                                <a:gd name="T94" fmla="*/ 452 w 1514"/>
                                <a:gd name="T95" fmla="*/ 660 h 708"/>
                                <a:gd name="T96" fmla="*/ 455 w 1514"/>
                                <a:gd name="T97" fmla="*/ 663 h 708"/>
                                <a:gd name="T98" fmla="*/ 517 w 1514"/>
                                <a:gd name="T99" fmla="*/ 689 h 708"/>
                                <a:gd name="T100" fmla="*/ 592 w 1514"/>
                                <a:gd name="T101" fmla="*/ 702 h 708"/>
                                <a:gd name="T102" fmla="*/ 636 w 1514"/>
                                <a:gd name="T103" fmla="*/ 699 h 708"/>
                                <a:gd name="T104" fmla="*/ 715 w 1514"/>
                                <a:gd name="T105" fmla="*/ 671 h 708"/>
                                <a:gd name="T106" fmla="*/ 770 w 1514"/>
                                <a:gd name="T107" fmla="*/ 626 h 708"/>
                                <a:gd name="T108" fmla="*/ 800 w 1514"/>
                                <a:gd name="T109" fmla="*/ 582 h 708"/>
                                <a:gd name="T110" fmla="*/ 816 w 1514"/>
                                <a:gd name="T111" fmla="*/ 494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514" h="708">
                                  <a:moveTo>
                                    <a:pt x="816" y="494"/>
                                  </a:moveTo>
                                  <a:lnTo>
                                    <a:pt x="815" y="474"/>
                                  </a:lnTo>
                                  <a:lnTo>
                                    <a:pt x="813" y="456"/>
                                  </a:lnTo>
                                  <a:lnTo>
                                    <a:pt x="808" y="438"/>
                                  </a:lnTo>
                                  <a:lnTo>
                                    <a:pt x="801" y="421"/>
                                  </a:lnTo>
                                  <a:lnTo>
                                    <a:pt x="793" y="406"/>
                                  </a:lnTo>
                                  <a:lnTo>
                                    <a:pt x="783" y="391"/>
                                  </a:lnTo>
                                  <a:lnTo>
                                    <a:pt x="773" y="378"/>
                                  </a:lnTo>
                                  <a:lnTo>
                                    <a:pt x="761" y="366"/>
                                  </a:lnTo>
                                  <a:lnTo>
                                    <a:pt x="748" y="354"/>
                                  </a:lnTo>
                                  <a:lnTo>
                                    <a:pt x="736" y="345"/>
                                  </a:lnTo>
                                  <a:lnTo>
                                    <a:pt x="724" y="336"/>
                                  </a:lnTo>
                                  <a:lnTo>
                                    <a:pt x="712" y="329"/>
                                  </a:lnTo>
                                  <a:lnTo>
                                    <a:pt x="696" y="321"/>
                                  </a:lnTo>
                                  <a:lnTo>
                                    <a:pt x="675" y="310"/>
                                  </a:lnTo>
                                  <a:lnTo>
                                    <a:pt x="648" y="297"/>
                                  </a:lnTo>
                                  <a:lnTo>
                                    <a:pt x="614" y="281"/>
                                  </a:lnTo>
                                  <a:lnTo>
                                    <a:pt x="572" y="258"/>
                                  </a:lnTo>
                                  <a:lnTo>
                                    <a:pt x="542" y="234"/>
                                  </a:lnTo>
                                  <a:lnTo>
                                    <a:pt x="524" y="208"/>
                                  </a:lnTo>
                                  <a:lnTo>
                                    <a:pt x="518" y="181"/>
                                  </a:lnTo>
                                  <a:lnTo>
                                    <a:pt x="521" y="158"/>
                                  </a:lnTo>
                                  <a:lnTo>
                                    <a:pt x="527" y="138"/>
                                  </a:lnTo>
                                  <a:lnTo>
                                    <a:pt x="538" y="121"/>
                                  </a:lnTo>
                                  <a:lnTo>
                                    <a:pt x="554" y="107"/>
                                  </a:lnTo>
                                  <a:lnTo>
                                    <a:pt x="573" y="95"/>
                                  </a:lnTo>
                                  <a:lnTo>
                                    <a:pt x="594" y="87"/>
                                  </a:lnTo>
                                  <a:lnTo>
                                    <a:pt x="618" y="82"/>
                                  </a:lnTo>
                                  <a:lnTo>
                                    <a:pt x="645" y="80"/>
                                  </a:lnTo>
                                  <a:lnTo>
                                    <a:pt x="647" y="80"/>
                                  </a:lnTo>
                                  <a:lnTo>
                                    <a:pt x="649" y="80"/>
                                  </a:lnTo>
                                  <a:lnTo>
                                    <a:pt x="682" y="84"/>
                                  </a:lnTo>
                                  <a:lnTo>
                                    <a:pt x="711" y="91"/>
                                  </a:lnTo>
                                  <a:lnTo>
                                    <a:pt x="738" y="101"/>
                                  </a:lnTo>
                                  <a:lnTo>
                                    <a:pt x="762" y="112"/>
                                  </a:lnTo>
                                  <a:lnTo>
                                    <a:pt x="764" y="112"/>
                                  </a:lnTo>
                                  <a:lnTo>
                                    <a:pt x="767" y="110"/>
                                  </a:lnTo>
                                  <a:lnTo>
                                    <a:pt x="768" y="109"/>
                                  </a:lnTo>
                                  <a:lnTo>
                                    <a:pt x="768" y="80"/>
                                  </a:lnTo>
                                  <a:lnTo>
                                    <a:pt x="768" y="35"/>
                                  </a:lnTo>
                                  <a:lnTo>
                                    <a:pt x="767" y="33"/>
                                  </a:lnTo>
                                  <a:lnTo>
                                    <a:pt x="765" y="32"/>
                                  </a:lnTo>
                                  <a:lnTo>
                                    <a:pt x="735" y="20"/>
                                  </a:lnTo>
                                  <a:lnTo>
                                    <a:pt x="706" y="11"/>
                                  </a:lnTo>
                                  <a:lnTo>
                                    <a:pt x="676" y="6"/>
                                  </a:lnTo>
                                  <a:lnTo>
                                    <a:pt x="647" y="4"/>
                                  </a:lnTo>
                                  <a:lnTo>
                                    <a:pt x="603" y="7"/>
                                  </a:lnTo>
                                  <a:lnTo>
                                    <a:pt x="563" y="16"/>
                                  </a:lnTo>
                                  <a:lnTo>
                                    <a:pt x="526" y="31"/>
                                  </a:lnTo>
                                  <a:lnTo>
                                    <a:pt x="494" y="51"/>
                                  </a:lnTo>
                                  <a:lnTo>
                                    <a:pt x="467" y="77"/>
                                  </a:lnTo>
                                  <a:lnTo>
                                    <a:pt x="448" y="108"/>
                                  </a:lnTo>
                                  <a:lnTo>
                                    <a:pt x="437" y="144"/>
                                  </a:lnTo>
                                  <a:lnTo>
                                    <a:pt x="433" y="183"/>
                                  </a:lnTo>
                                  <a:lnTo>
                                    <a:pt x="434" y="199"/>
                                  </a:lnTo>
                                  <a:lnTo>
                                    <a:pt x="436" y="214"/>
                                  </a:lnTo>
                                  <a:lnTo>
                                    <a:pt x="439" y="229"/>
                                  </a:lnTo>
                                  <a:lnTo>
                                    <a:pt x="445" y="243"/>
                                  </a:lnTo>
                                  <a:lnTo>
                                    <a:pt x="451" y="256"/>
                                  </a:lnTo>
                                  <a:lnTo>
                                    <a:pt x="459" y="269"/>
                                  </a:lnTo>
                                  <a:lnTo>
                                    <a:pt x="467" y="280"/>
                                  </a:lnTo>
                                  <a:lnTo>
                                    <a:pt x="478" y="292"/>
                                  </a:lnTo>
                                  <a:lnTo>
                                    <a:pt x="488" y="302"/>
                                  </a:lnTo>
                                  <a:lnTo>
                                    <a:pt x="499" y="311"/>
                                  </a:lnTo>
                                  <a:lnTo>
                                    <a:pt x="509" y="319"/>
                                  </a:lnTo>
                                  <a:lnTo>
                                    <a:pt x="520" y="326"/>
                                  </a:lnTo>
                                  <a:lnTo>
                                    <a:pt x="534" y="333"/>
                                  </a:lnTo>
                                  <a:lnTo>
                                    <a:pt x="554" y="343"/>
                                  </a:lnTo>
                                  <a:lnTo>
                                    <a:pt x="580" y="356"/>
                                  </a:lnTo>
                                  <a:lnTo>
                                    <a:pt x="613" y="371"/>
                                  </a:lnTo>
                                  <a:lnTo>
                                    <a:pt x="645" y="386"/>
                                  </a:lnTo>
                                  <a:lnTo>
                                    <a:pt x="671" y="402"/>
                                  </a:lnTo>
                                  <a:lnTo>
                                    <a:pt x="691" y="417"/>
                                  </a:lnTo>
                                  <a:lnTo>
                                    <a:pt x="706" y="432"/>
                                  </a:lnTo>
                                  <a:lnTo>
                                    <a:pt x="717" y="447"/>
                                  </a:lnTo>
                                  <a:lnTo>
                                    <a:pt x="725" y="464"/>
                                  </a:lnTo>
                                  <a:lnTo>
                                    <a:pt x="729" y="483"/>
                                  </a:lnTo>
                                  <a:lnTo>
                                    <a:pt x="731" y="503"/>
                                  </a:lnTo>
                                  <a:lnTo>
                                    <a:pt x="729" y="531"/>
                                  </a:lnTo>
                                  <a:lnTo>
                                    <a:pt x="721" y="555"/>
                                  </a:lnTo>
                                  <a:lnTo>
                                    <a:pt x="710" y="575"/>
                                  </a:lnTo>
                                  <a:lnTo>
                                    <a:pt x="693" y="593"/>
                                  </a:lnTo>
                                  <a:lnTo>
                                    <a:pt x="674" y="607"/>
                                  </a:lnTo>
                                  <a:lnTo>
                                    <a:pt x="651" y="617"/>
                                  </a:lnTo>
                                  <a:lnTo>
                                    <a:pt x="626" y="624"/>
                                  </a:lnTo>
                                  <a:lnTo>
                                    <a:pt x="598" y="626"/>
                                  </a:lnTo>
                                  <a:lnTo>
                                    <a:pt x="596" y="626"/>
                                  </a:lnTo>
                                  <a:lnTo>
                                    <a:pt x="591" y="626"/>
                                  </a:lnTo>
                                  <a:lnTo>
                                    <a:pt x="561" y="622"/>
                                  </a:lnTo>
                                  <a:lnTo>
                                    <a:pt x="530" y="611"/>
                                  </a:lnTo>
                                  <a:lnTo>
                                    <a:pt x="496" y="597"/>
                                  </a:lnTo>
                                  <a:lnTo>
                                    <a:pt x="458" y="580"/>
                                  </a:lnTo>
                                  <a:lnTo>
                                    <a:pt x="456" y="580"/>
                                  </a:lnTo>
                                  <a:lnTo>
                                    <a:pt x="453" y="582"/>
                                  </a:lnTo>
                                  <a:lnTo>
                                    <a:pt x="452" y="584"/>
                                  </a:lnTo>
                                  <a:lnTo>
                                    <a:pt x="452" y="660"/>
                                  </a:lnTo>
                                  <a:lnTo>
                                    <a:pt x="453" y="662"/>
                                  </a:lnTo>
                                  <a:lnTo>
                                    <a:pt x="455" y="663"/>
                                  </a:lnTo>
                                  <a:lnTo>
                                    <a:pt x="485" y="676"/>
                                  </a:lnTo>
                                  <a:lnTo>
                                    <a:pt x="517" y="689"/>
                                  </a:lnTo>
                                  <a:lnTo>
                                    <a:pt x="553" y="698"/>
                                  </a:lnTo>
                                  <a:lnTo>
                                    <a:pt x="592" y="702"/>
                                  </a:lnTo>
                                  <a:lnTo>
                                    <a:pt x="593" y="702"/>
                                  </a:lnTo>
                                  <a:lnTo>
                                    <a:pt x="636" y="699"/>
                                  </a:lnTo>
                                  <a:lnTo>
                                    <a:pt x="677" y="688"/>
                                  </a:lnTo>
                                  <a:lnTo>
                                    <a:pt x="715" y="671"/>
                                  </a:lnTo>
                                  <a:lnTo>
                                    <a:pt x="749" y="648"/>
                                  </a:lnTo>
                                  <a:lnTo>
                                    <a:pt x="770" y="626"/>
                                  </a:lnTo>
                                  <a:lnTo>
                                    <a:pt x="779" y="617"/>
                                  </a:lnTo>
                                  <a:lnTo>
                                    <a:pt x="800" y="582"/>
                                  </a:lnTo>
                                  <a:lnTo>
                                    <a:pt x="812" y="540"/>
                                  </a:lnTo>
                                  <a:lnTo>
                                    <a:pt x="816" y="494"/>
                                  </a:lnTo>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4122" y="9995"/>
                              <a:ext cx="1514" cy="708"/>
                            </a:xfrm>
                            <a:custGeom>
                              <a:avLst/>
                              <a:gdLst>
                                <a:gd name="T0" fmla="*/ 1508 w 1514"/>
                                <a:gd name="T1" fmla="*/ 273 h 708"/>
                                <a:gd name="T2" fmla="*/ 1465 w 1514"/>
                                <a:gd name="T3" fmla="*/ 148 h 708"/>
                                <a:gd name="T4" fmla="*/ 1417 w 1514"/>
                                <a:gd name="T5" fmla="*/ 85 h 708"/>
                                <a:gd name="T6" fmla="*/ 1413 w 1514"/>
                                <a:gd name="T7" fmla="*/ 405 h 708"/>
                                <a:gd name="T8" fmla="*/ 1383 w 1514"/>
                                <a:gd name="T9" fmla="*/ 504 h 708"/>
                                <a:gd name="T10" fmla="*/ 1327 w 1514"/>
                                <a:gd name="T11" fmla="*/ 578 h 708"/>
                                <a:gd name="T12" fmla="*/ 1248 w 1514"/>
                                <a:gd name="T13" fmla="*/ 620 h 708"/>
                                <a:gd name="T14" fmla="*/ 1152 w 1514"/>
                                <a:gd name="T15" fmla="*/ 620 h 708"/>
                                <a:gd name="T16" fmla="*/ 1073 w 1514"/>
                                <a:gd name="T17" fmla="*/ 578 h 708"/>
                                <a:gd name="T18" fmla="*/ 1017 w 1514"/>
                                <a:gd name="T19" fmla="*/ 505 h 708"/>
                                <a:gd name="T20" fmla="*/ 988 w 1514"/>
                                <a:gd name="T21" fmla="*/ 409 h 708"/>
                                <a:gd name="T22" fmla="*/ 987 w 1514"/>
                                <a:gd name="T23" fmla="*/ 303 h 708"/>
                                <a:gd name="T24" fmla="*/ 1016 w 1514"/>
                                <a:gd name="T25" fmla="*/ 205 h 708"/>
                                <a:gd name="T26" fmla="*/ 1071 w 1514"/>
                                <a:gd name="T27" fmla="*/ 130 h 708"/>
                                <a:gd name="T28" fmla="*/ 1151 w 1514"/>
                                <a:gd name="T29" fmla="*/ 87 h 708"/>
                                <a:gd name="T30" fmla="*/ 1251 w 1514"/>
                                <a:gd name="T31" fmla="*/ 87 h 708"/>
                                <a:gd name="T32" fmla="*/ 1331 w 1514"/>
                                <a:gd name="T33" fmla="*/ 131 h 708"/>
                                <a:gd name="T34" fmla="*/ 1386 w 1514"/>
                                <a:gd name="T35" fmla="*/ 207 h 708"/>
                                <a:gd name="T36" fmla="*/ 1413 w 1514"/>
                                <a:gd name="T37" fmla="*/ 301 h 708"/>
                                <a:gd name="T38" fmla="*/ 1417 w 1514"/>
                                <a:gd name="T39" fmla="*/ 85 h 708"/>
                                <a:gd name="T40" fmla="*/ 1385 w 1514"/>
                                <a:gd name="T41" fmla="*/ 56 h 708"/>
                                <a:gd name="T42" fmla="*/ 1272 w 1514"/>
                                <a:gd name="T43" fmla="*/ 6 h 708"/>
                                <a:gd name="T44" fmla="*/ 1138 w 1514"/>
                                <a:gd name="T45" fmla="*/ 6 h 708"/>
                                <a:gd name="T46" fmla="*/ 1023 w 1514"/>
                                <a:gd name="T47" fmla="*/ 56 h 708"/>
                                <a:gd name="T48" fmla="*/ 939 w 1514"/>
                                <a:gd name="T49" fmla="*/ 150 h 708"/>
                                <a:gd name="T50" fmla="*/ 892 w 1514"/>
                                <a:gd name="T51" fmla="*/ 282 h 708"/>
                                <a:gd name="T52" fmla="*/ 892 w 1514"/>
                                <a:gd name="T53" fmla="*/ 433 h 708"/>
                                <a:gd name="T54" fmla="*/ 936 w 1514"/>
                                <a:gd name="T55" fmla="*/ 560 h 708"/>
                                <a:gd name="T56" fmla="*/ 1017 w 1514"/>
                                <a:gd name="T57" fmla="*/ 651 h 708"/>
                                <a:gd name="T58" fmla="*/ 1130 w 1514"/>
                                <a:gd name="T59" fmla="*/ 700 h 708"/>
                                <a:gd name="T60" fmla="*/ 1259 w 1514"/>
                                <a:gd name="T61" fmla="*/ 701 h 708"/>
                                <a:gd name="T62" fmla="*/ 1373 w 1514"/>
                                <a:gd name="T63" fmla="*/ 655 h 708"/>
                                <a:gd name="T64" fmla="*/ 1420 w 1514"/>
                                <a:gd name="T65" fmla="*/ 614 h 708"/>
                                <a:gd name="T66" fmla="*/ 1488 w 1514"/>
                                <a:gd name="T67" fmla="*/ 501 h 708"/>
                                <a:gd name="T68" fmla="*/ 1513 w 1514"/>
                                <a:gd name="T69" fmla="*/ 346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514" h="708">
                                  <a:moveTo>
                                    <a:pt x="1513" y="346"/>
                                  </a:moveTo>
                                  <a:lnTo>
                                    <a:pt x="1508" y="273"/>
                                  </a:lnTo>
                                  <a:lnTo>
                                    <a:pt x="1492" y="207"/>
                                  </a:lnTo>
                                  <a:lnTo>
                                    <a:pt x="1465" y="148"/>
                                  </a:lnTo>
                                  <a:lnTo>
                                    <a:pt x="1429" y="97"/>
                                  </a:lnTo>
                                  <a:lnTo>
                                    <a:pt x="1417" y="85"/>
                                  </a:lnTo>
                                  <a:lnTo>
                                    <a:pt x="1417" y="350"/>
                                  </a:lnTo>
                                  <a:lnTo>
                                    <a:pt x="1413" y="405"/>
                                  </a:lnTo>
                                  <a:lnTo>
                                    <a:pt x="1402" y="457"/>
                                  </a:lnTo>
                                  <a:lnTo>
                                    <a:pt x="1383" y="504"/>
                                  </a:lnTo>
                                  <a:lnTo>
                                    <a:pt x="1359" y="545"/>
                                  </a:lnTo>
                                  <a:lnTo>
                                    <a:pt x="1327" y="578"/>
                                  </a:lnTo>
                                  <a:lnTo>
                                    <a:pt x="1290" y="604"/>
                                  </a:lnTo>
                                  <a:lnTo>
                                    <a:pt x="1248" y="620"/>
                                  </a:lnTo>
                                  <a:lnTo>
                                    <a:pt x="1200" y="625"/>
                                  </a:lnTo>
                                  <a:lnTo>
                                    <a:pt x="1152" y="620"/>
                                  </a:lnTo>
                                  <a:lnTo>
                                    <a:pt x="1110" y="603"/>
                                  </a:lnTo>
                                  <a:lnTo>
                                    <a:pt x="1073" y="578"/>
                                  </a:lnTo>
                                  <a:lnTo>
                                    <a:pt x="1042" y="545"/>
                                  </a:lnTo>
                                  <a:lnTo>
                                    <a:pt x="1017" y="505"/>
                                  </a:lnTo>
                                  <a:lnTo>
                                    <a:pt x="999" y="459"/>
                                  </a:lnTo>
                                  <a:lnTo>
                                    <a:pt x="988" y="409"/>
                                  </a:lnTo>
                                  <a:lnTo>
                                    <a:pt x="984" y="357"/>
                                  </a:lnTo>
                                  <a:lnTo>
                                    <a:pt x="987" y="303"/>
                                  </a:lnTo>
                                  <a:lnTo>
                                    <a:pt x="998" y="252"/>
                                  </a:lnTo>
                                  <a:lnTo>
                                    <a:pt x="1016" y="205"/>
                                  </a:lnTo>
                                  <a:lnTo>
                                    <a:pt x="1040" y="164"/>
                                  </a:lnTo>
                                  <a:lnTo>
                                    <a:pt x="1071" y="130"/>
                                  </a:lnTo>
                                  <a:lnTo>
                                    <a:pt x="1108" y="103"/>
                                  </a:lnTo>
                                  <a:lnTo>
                                    <a:pt x="1151" y="87"/>
                                  </a:lnTo>
                                  <a:lnTo>
                                    <a:pt x="1201" y="81"/>
                                  </a:lnTo>
                                  <a:lnTo>
                                    <a:pt x="1251" y="87"/>
                                  </a:lnTo>
                                  <a:lnTo>
                                    <a:pt x="1294" y="104"/>
                                  </a:lnTo>
                                  <a:lnTo>
                                    <a:pt x="1331" y="131"/>
                                  </a:lnTo>
                                  <a:lnTo>
                                    <a:pt x="1362" y="166"/>
                                  </a:lnTo>
                                  <a:lnTo>
                                    <a:pt x="1386" y="207"/>
                                  </a:lnTo>
                                  <a:lnTo>
                                    <a:pt x="1403" y="252"/>
                                  </a:lnTo>
                                  <a:lnTo>
                                    <a:pt x="1413" y="301"/>
                                  </a:lnTo>
                                  <a:lnTo>
                                    <a:pt x="1417" y="350"/>
                                  </a:lnTo>
                                  <a:lnTo>
                                    <a:pt x="1417" y="85"/>
                                  </a:lnTo>
                                  <a:lnTo>
                                    <a:pt x="1412" y="81"/>
                                  </a:lnTo>
                                  <a:lnTo>
                                    <a:pt x="1385" y="56"/>
                                  </a:lnTo>
                                  <a:lnTo>
                                    <a:pt x="1332" y="25"/>
                                  </a:lnTo>
                                  <a:lnTo>
                                    <a:pt x="1272" y="6"/>
                                  </a:lnTo>
                                  <a:lnTo>
                                    <a:pt x="1205" y="0"/>
                                  </a:lnTo>
                                  <a:lnTo>
                                    <a:pt x="1138" y="6"/>
                                  </a:lnTo>
                                  <a:lnTo>
                                    <a:pt x="1078" y="25"/>
                                  </a:lnTo>
                                  <a:lnTo>
                                    <a:pt x="1023" y="56"/>
                                  </a:lnTo>
                                  <a:lnTo>
                                    <a:pt x="977" y="98"/>
                                  </a:lnTo>
                                  <a:lnTo>
                                    <a:pt x="939" y="150"/>
                                  </a:lnTo>
                                  <a:lnTo>
                                    <a:pt x="910" y="212"/>
                                  </a:lnTo>
                                  <a:lnTo>
                                    <a:pt x="892" y="282"/>
                                  </a:lnTo>
                                  <a:lnTo>
                                    <a:pt x="886" y="359"/>
                                  </a:lnTo>
                                  <a:lnTo>
                                    <a:pt x="892" y="433"/>
                                  </a:lnTo>
                                  <a:lnTo>
                                    <a:pt x="909" y="500"/>
                                  </a:lnTo>
                                  <a:lnTo>
                                    <a:pt x="936" y="560"/>
                                  </a:lnTo>
                                  <a:lnTo>
                                    <a:pt x="972" y="610"/>
                                  </a:lnTo>
                                  <a:lnTo>
                                    <a:pt x="1017" y="651"/>
                                  </a:lnTo>
                                  <a:lnTo>
                                    <a:pt x="1070" y="681"/>
                                  </a:lnTo>
                                  <a:lnTo>
                                    <a:pt x="1130" y="700"/>
                                  </a:lnTo>
                                  <a:lnTo>
                                    <a:pt x="1195" y="707"/>
                                  </a:lnTo>
                                  <a:lnTo>
                                    <a:pt x="1259" y="701"/>
                                  </a:lnTo>
                                  <a:lnTo>
                                    <a:pt x="1318" y="683"/>
                                  </a:lnTo>
                                  <a:lnTo>
                                    <a:pt x="1373" y="655"/>
                                  </a:lnTo>
                                  <a:lnTo>
                                    <a:pt x="1407" y="625"/>
                                  </a:lnTo>
                                  <a:lnTo>
                                    <a:pt x="1420" y="614"/>
                                  </a:lnTo>
                                  <a:lnTo>
                                    <a:pt x="1459" y="563"/>
                                  </a:lnTo>
                                  <a:lnTo>
                                    <a:pt x="1488" y="501"/>
                                  </a:lnTo>
                                  <a:lnTo>
                                    <a:pt x="1507" y="429"/>
                                  </a:lnTo>
                                  <a:lnTo>
                                    <a:pt x="1513" y="346"/>
                                  </a:lnTo>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13" y="1237"/>
                            <a:ext cx="7360" cy="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80C3242" id="Group 1" o:spid="_x0000_s1026" style="width:346.2pt;height:414.6pt;mso-position-horizontal-relative:char;mso-position-vertical-relative:line" coordorigin="2,2" coordsize="8946,11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FdkuLhsAAB6bAAAOAAAAZHJzL2Uyb0RvYy54bWzsXW1v20iS/n7A/QdB&#10;Hw/wmM13GuMsMn4ZDJDdC3Z8P4CWaIsYSdRRcpzcYv/7PdUvZLfN6mYyMzjk1gEcylap2FXVXV1d&#10;VQ/1418+77aLT01/bLv95VL8EC0XzX7Vrdv94+Xyv+5uz8rl4niq9+t62+2by+WX5rj8y7t//7cf&#10;nw8XTdxtuu266Rdgsj9ePB8ul5vT6XBxfn5cbZpdffyhOzR7vPnQ9bv6hF/7x/N1Xz+D+257HkdR&#10;fv7c9etD362a4xF/vVZvLt9J/g8Pzer0nw8Px+a02F4uMbaT/L+X/9/T/+fvfqwvHvv6sGlXehj1&#10;N4xiV7d73HRgdV2f6sVT375itWtXfXfsHk4/rLrdeffw0K4aKQOkEdELaX7uu6eDlOXx4vnxMKgJ&#10;qn2hp29mu/rbp4/9ol3DdsvFvt7BRPKuC0GqeT48XoDi5/7w6+Fjr+TDyw/d6rcj3j5/+T79/qiI&#10;F/fPf+3WYFc/nTqpms8P/Y5YQOjFZ2mBL4MFms+nxQp/TJMqL1IYaoX3sjjP0ljbaLWBIelz8XKB&#10;92JludXmRn+yrNJcfUyINK3o7fP6Qt1TjlOPi4TCVDuO2jz+Pm3+uqkPjTTSkXSltZkYbd72TUPT&#10;d5EqhUoio82jrUrrHRriERoPKtFRhlGiTxX1xerpePq56aQp6k8fjie1BNZ4JQ281tPgDlZ42G2x&#10;Gv7jfBEtnheSrSY2NJg0A43U+2KzGPSP1TAww0AHQjDKGH5Q20Dm5ZdahB5+mUUWcWPDvBluygla&#10;ODSMkPB1QUaVRfNKQszYR2OIemNss/q818bBq0VNnjWSK+rQHWlFkKWwJO7kkgULUJElGWI1Ze4S&#10;vUL8xFAzcc5mEUOPRFzMIoauiNgsVDkMNXYtaw/f/dJr98sFvPY93aC+ONQnUpF5uXi+XKqZv4Ez&#10;kz6A3tp1n5q7ThKdRrczzFHccqTY7m1KmlZykDaxITHXg2Q6kEpnBZ7mbXNVZMpOc2he3xJMSWDp&#10;1QbJSWHWct53t+12K5Wz3ZM+ElFkcqYcu227pjdJEcf+8f5q2y8+1dgURZFmRalN5pBh89mvJbNN&#10;U69v9OtT3W7Vaykm8YPf0XYgDyR3vX9UUXVT3pTpWRrnN2dpdH199v72Kj3LbzGk6+T66upa/JOG&#10;JtKLTbteN3sandmBRTrPJ+tYQO2dwx7sSOEIeyv/vRb23B2GVDJkMVcpHTYR5ZTVDnLfrb/AQfed&#10;CikQAuHFpuv/Z7l4RjhxuTz+91PdN8vF9pc9dpgKExLmP8lfoHFsa4vefufefqfer8DqcnlaYrnT&#10;y6uTilmeDn37uMGdhDTrvnuP3fWhJR8ux6dGpX/BJvfux0O7usCP1ixevdJsOMbCp05PJIuK03az&#10;eOzq/renwxnCHEzX9r7dtqcvMmTDyGlQ+08f2xUFFfTLuHHC46gwBO/STRfS9xga9QkshXYlg5DF&#10;vrvawCM2748H+AsVxZg/9X33TFMX6leu0eVyTr86o7jftgezSOi1lheqfxFuTahMhXLX3epp1+xP&#10;Kjbtmy1E7/bHTXs4wt4Xze6+WV8u+1/W2DhXiItPCJBg0v1JmnNqIcXl+yiq4p/OrrLoCgupuDl7&#10;X6XFWRHdIFBKS3ElrsxCejo20Eq9vT60v38lKfdgnNWr1VBfkIaUO1n9HbqXnuJ46pvTCl6qvnjA&#10;etZ/h6cY3pBaHxVNNpgV6SRJqb1xVOTSX0nHI6PGOMqxnChkFCpcxA1NtHnoVbizoBdQPUYqdW1C&#10;H5AaEhq140KdP/wruDulUu3BRZxGP8XV2W1eFmfpbZqdVUVUnkWi+qnKo7RKr2/NxFMe/EO7b/6A&#10;eYd9q8ri0L4VyX+vXTn28/aEI+W23SEeGIjqC24TGzYgGr7x+OaqPL+ZpPgrvcTP9+dXsXhcv5qT&#10;7kgc8r3/b/wqots3v4oojww7z6+KSoXiVRnLYHx0q2WpvSq9oAjjzatSxPzVQeSbV6Wp8yqCMFPU&#10;9qpDAmnIPel8Cs6WdnZKnjFfZp8o+/ZHZadSEauDclVVMgIdl4XIBIJUijawHdK6wCHMJKcmPjam&#10;qF59cFhQ/wcJKiQ0lEKHBJWUhQ452BD+sATVhEIwEWTUxqvDPdWaSM3KjYx5JXioIeWSlDHSSpKt&#10;tMpIZaep0iJFImgw3UgEe4+sQDTNys5QpUk5zQrzY2SVVQwrbMkDVRrl06zs5FSScKzs9FRSMKOy&#10;01OJoBTclK7sBFWSMboStt7jirJmU7yErfgkYUQUtubjPOGY2apPYjGtL1qbg1ZjwZlR2MqPq4Jh&#10;ZmtfwNqMmLb644xRv7D1XwmOl63/OGJ4UfpgkLIsGF6xrX7BjYsc3cBLRNy8iG31C079sa1+wc5X&#10;hPfjPatsWvuxo/2SHZitfbiA6cVtK5+fFgiBxnGVlDGecBSJrfw45WZFYmu/ZBZSYis/ibjpmjjK&#10;j5i5n9jKT2J2YLbyhWA0ltjaTxJuVSa29oXgVGarP0lYMeeon/Jow3zlB5ba6sfwJ02ZuurnFmVq&#10;qz9mZExt7ccppzBKKg/DZzwilbIGGpFzXj+1dc+4sNTWfMUOylZ8wkyvzFE8Z8PM1nvBjCpz9M64&#10;r8zWOvKn0ybMbLVzG1FmK11UFcPKVnvOjcpWehxzrGy1C24lZrba44yZDZTcGmYDu3ZyW+8x57ty&#10;W/EZ51JzW/NJxHiI3NZ8wekrt1WfCEZfua16AQc3vdPmtvJp7U+uauQHR4WJlNsec1v7Caf9wtZ+&#10;LLiRFbb6k5IxZWGrnyKFaTELW/+pYBZRYes/Lrm1jRLQqI0U2pjUWWEbIK44axa2AVLcc5qZbYAY&#10;+zsjpm2AjHM7lIUYpn/MzrPSNkBWMDFF6Rgg5fxFaRsgjxidlbYBBOtcKXE9CJDHjB8rbQOInDvK&#10;lLYB8piZZ6VtAMFGAqVtgDxm1nllG4AdWOXon4uoK0f/3JStbPVnnC+rXPUzkwzH91H7GReHVbb2&#10;scNPT9jKUT5UMTn7KaE22Bs3ZHg5ui8ZvygiW/mCPUvCZVo3LTiXLSJH/xFnABHZFsi5DVNEtgni&#10;knOOOFVYo8sLJsAQkW2FJOEct4gcO3CLQCA9MxoiyTmfJiLbFBl3hEBwa7Nj/a1wTr2ok4yzBAmf&#10;f+X+DrYnhTRL3SDQnMoz+7tSKGEgyec1sVBKQJLPa2MRmISSfF4jCx3rJbnTysKKSid3IsfZfI6o&#10;Ogt5h9P3LHItKs7Xs8i1qPE8UWMtqioUYDL7zUTnZBIVB+E5g6GjsCSfJyoddiX5PFHpOCvJ54ma&#10;aFGTeValMylxx6Fzjqh07JTk80Slk6UknycqnR4l+TxR6YQoyeeJSqdAIsc5b46odNKT5PNEpdOc&#10;JJ8naqZFzeaJmmlRce6aM3Y6eNFgcLSaRa5FxelpFrkWFQekWeRaVByBZpFrUXHImUNOpxwSFceY&#10;WeRaVBxUZpFrUXEUmUWuRcVhYxa5FrWYJyqdJ0hUHBjmcKcTgySfJyqdCST5PFEp6pfk80SluF6S&#10;zxOVInciR2w+R1QKziX5PFEp/pbk80SlEFuSzxNVl6XvqnmiykCZ2FMkPEdYGQqrD8wTVwa76gPz&#10;BJbhrPrAPJFlwKo+MFPoMXByhFZbs27KpJanr22kVbU5NNJS+psqnGOTrGplTeiEjKEivNXaHinc&#10;pldU5RQl0hXKLuZ9c9UcsXwlR/h0P52adii++ekoV0QjHCItcz9z1felJBzR4fDhva/e+JJhMRk+&#10;5qr5IWQgfijD+fkh6JJ0SH1570ulKuKHrdFLR0c7okOC2UeHap2iQ0TkpcP4Jb8h2jNymquSFwU7&#10;TWemoHnfXDWdDnoSzFnvfXW4jqKcl05QwgfyxphfPn4o2yk6bP5eOjotEj8Elj46ynMQmar9Y6UZ&#10;Mc1ViWu6FYddxrxtrppMTQIU5/w3VXOeZPGNTZ6zMTiU5/x0VBkkOhykvfz0XFYtEKysgnLPYIfc&#10;lJeb1knAYMixKm7z5snQm2QUa6562unlEyLTUTC2b58IsV4UIR9AeRGpX78dEu0DKGXguy1qeYof&#10;Tr5eOn3kQlEvQKfWLKU0/PyMHGY/Mso1V6VkVPTmmMyQJX4Phby+5IaLf3BqnuDc6CWjzBhsMXQG&#10;m6Gbq54nlJonk/ktgbqeJAv4Tu3D/JMJhT3JK7BqqCZNA/PfklKmoBrO2kY6c1VS6oU6nN3Mu+aq&#10;zamsOYTf5l1zVVR6YVHQ4tW/Gj3OsD4qtScJRBUzqIaQ0AzIXLUp5R1R5PfyUtEoCnheKu2LyOy+&#10;gekkEEp4XjJqe6CpOBzKzMDN1dE/inhebjotECNs942Nap80MxAf+MioTicnkH8BUJ1Ikvn1RmUK&#10;IkMPh++mMm1NdIG1Thua5BeyA5XEiV/AEEIHm8lw3jUWMFc9lbT9UdDzyhFTGwTumwaUjJKfohP+&#10;RR9TBZD4BZwbqn6KDnL79BzrqCVFzdZPp8yLyl6ATsmboU7g56dmFYp7fjp9sM0wWb389PRDfc9P&#10;p4P6DG7Ry08n7lDi89PpBZ4H7IYioLQHqnxefoJq57AvCngBOrUrBen0vArS6UACtT7vffVZPQ/s&#10;htRNACmyQKiu3R4Ked6bUocZcQuRqb0CdRovN6G2TVT8/GRqQebI9XknirppDol9ZDrbmWOa+sh0&#10;kihH/dVHJrQMOXIhXjo921H2+0PoYqr+0ewMbbQmGMLq9Y0PhUHFL+BtE116yRGM+/ihMqj4BVYP&#10;HYWlHIFVi9KgpAtNqUTvGhm8hnd8xisPyRG1q+AAFcTw8uDVKErjIcXpkG0l3nuArslzGiVtpvCE&#10;1fcK6wrDkWcgub5PDC+N+k9/YgX84AtAgHRO3zMgoGSb3OGPhg6NWYCAEp3Y030ccJUjqzmAgIJt&#10;FIK3GlnNAQQUBdfAAQc5sJoFCCjYPmbsoyOrWYCAIuaaXiicHpnNAgTkbC+asFU/DxCAnYUx4zcA&#10;AoDi55jZ6p8HCMh4ndkGmIcIyNCePz1b6Rw1GGAeJCBjcQ/fAAnI2Bn79ZCAnO2rpbTaICXXz0Oh&#10;8ECUs12ilH4ZyLhWNAcSkLM4pK+HBBSs8r8BElDk3LpERm4Uch4kACh8Zo65kICI6WyjtPygVw8z&#10;W/0J09XpQAKKnOs3dSEBTPeeAwko4IWnFxKFvsPw0RU82QnoQAL4KeZAAqx2MeoW05vynQMJyFiQ&#10;lAMJEEx3qIMJoAY1RkRb9RkjogMKSFn36qACkDKc1pcDC0hZzIkLDOCakB1gQIq9ZlpKBxpAyKBJ&#10;S1KjyWDuVD6/agrwhj6UkYwwINPM7Kmfsj2ddKob7omc4TQzBx2QAvs3LaYLD6iYye/AA1K0fTLM&#10;7MmfcLPfwQdkbFOtCxDgmjkdgECGMIQZmW2AhDOAAxDIBRdEuQABrmvVAQhQb+v0yByAAPKE09Z0&#10;AAK893EBAgnHDEmmYQIVMecWXYAA9ojJSesABAo06zNi2gZAepBhZq+Ago1W6Lw9CIDc4DQz5ItG&#10;qpyNrikJMTID2aSY1K0wUOXwetNi0gl/JOMQGpTnGaiyilubLwACjNd2AAIZCyD9BoBAlnAN7y5A&#10;gFvoDkAgZVEtlIMetcGFUg5CIM24tfkCIsCsAAcikGZcvO5gBJAKnJ4aDkYgZcFTL0ACzDxzQAIZ&#10;JtD0PEMGbtQZ8oXTI3NRAhm8+zS3b0IJ5OzW+U0ogYI/lH8LSqAouLn7TSgBPDGI1Z1tipkogRIh&#10;GGMK5yj8hhKQj5fx95OPzW46+xogV8WJO6QJVLI2QK4qMndIBMwiVynjuyG1HOCODQ8Z9Ttk9Odw&#10;f0MJcI8vfUMJcJp5QwlwmqHDGy2+N5TAyycH00GINDM0pPi92BtKgJtidGwgRQ59E35F6gLwHSL/&#10;OdvBG0qA0/sbSoCereafbBK4KoOPoZ1DfkB98M9ECSD8lcsijBJAqU5RBlACJRV9IEsaaPBCvU7R&#10;BTqmS90dGkIJoGin+AVQAoUu/YdQAqjcSX4hlEChOzapRUF5CtOgZq6qUQ3lO8UvgBIoNA4yhBJA&#10;CU/xC6AECo3FTQJ9lKjiKX6BzvScklGwbwglQC0iRBdCCeQGTRDow0ctT/ELNOLjCykUXQAlgHKe&#10;ogt0x2a6sYzQDD77oqIn+YWAApnpKA/MexT1FL+APZBpVXSBBjnU9SRdACmQacxYACmAyp7kFmjx&#10;ynV/T6BhDIUXxc3ftZPjW0NoSoW46a0+0FdW0Pke3AJIAdT3JNmIWjPr2lz1+tatdqHOfpT4FL8A&#10;AqDQ6KgQAoCetU1i0DMSfPPT0AWUZ8gCCAAzukBXMCp9cnCBJtmCqpvkK/z2R7Zdq84rKfX2ETe/&#10;PzZzzt98mOtGO3/zKap9amD+W+LrciRZoNWW9mIafwADkOoJEgABoOKnxhbwc6lu2cNjvLzaRdFP&#10;8RsCabMOzFWth1QjTvAsrwA/pZQQGgBfPCTvG8IDoPSn6AKN6CkVPGnOBeIUVP8U3XACM3Kaq5ZX&#10;myOICdAApRAoINUN1yFUAGqAcnwo8nn1nNEzVCAvHvDlp9OZrRAwINP2DQEDzP6EUp//vlQkovEF&#10;7IFioKILtKqarScEDEA9UPILAQNy06A/5BON/c1V7wPaSYWAAQX4kLx43pdXL6gKKroAMKDQKKQQ&#10;MACFQckvBAww/ELAANQGFb8AMKDQyeEQMADlQcUPV99+hm8hk3QhYAAqhIouYDdqzCd7hIABKBJq&#10;uoCzNx36gRZo1Ann8dPnjBAwAKVCLa/fH6R6fCFoAKqFkl+o6Z/Oe6S/MJ22byB0RC1Q8wvsR6aj&#10;P4APQKFS6SUAEEDZUNP551+qsbIhJAEqh4pfAEqQmfEFoASoHUp+ISgBAWvIHiE6FA/V+AL7dE4P&#10;FqT1EYASoHqo6AL+udDBfAhKgPKh4hdYR4Vu/Q8BgFA/lPxCUIJSn5tDUILXGRS1H7xBCbBxEcbB&#10;AUI4X/bFf0PMG5RAf00PmvtffbfVV32V6PSXXyIUfAElUDjz7xlLIDIWAYAddmhrAXBzukUDbnUg&#10;EinbogqvapExbZIITSwitncEnnIgw9PTJ9ud4J0HGpGynXBwzgNZikfET/LCTj4Q4UkVbOeORZbh&#10;ieeTvCics5jFXH+M00WBLzJkuDna5x/Z7iAKcu5B35RSHMcm2K4iB1LAc3NMELH98bTRD3flJXWM&#10;ELFzg5CFIzfOonRYG6iqkutfoxh9IEu5hm/newYq/ksL7CWQcA2E7vcMRGybjYMqiFk5X9iA6/pz&#10;cAUCXXOTc9cBFgi0CTMtQC6ygHnGsIMsEDHLzIUWcMycdZCwTZwutoB7MDMd0QezY8FzrU4OuCDm&#10;HqZMgeLIjXdFDrogYb8KwVkH9Ajt6TYsSvsMd+WcpAMvgKBcI62DL+CeJ+7gC0TMYogcgAHTEurg&#10;CwRGxkjpAAw4Xo7+o5hz3w7CgBXSVn/Ffg0IBemD9rHDTq8nB2JQss2NDsQAT4VimNlLwMPM9kKE&#10;RJhc6Q7EoGL7JB2IQca1l9IJd1QG77odjAF1KE8PzbYApgbX1uiADAp0P05yc0AG8EIsMMDeCQpu&#10;cTooA5GwW57zNQQ51/7twAwEvjCeWQQOzgB1QUZSxwpIk3LcnO2YldSxQsbGVy7SILWWKA56b4+M&#10;nvjO87dmUK4l5u2R0ZxmdE3hbqg++vtmdOrqDhGHShUHyLHWkcG6Q0gxh1w/eebtkdGPL5sSdcr1&#10;DinLOYrUHQp3Q4XAbyadSH5rBn2l9+lm0D+/SwwnJJVMTgByVRbnHiZLWRi5yugBWYrU1MfMVdXJ&#10;RKoT2ThvBAh1E4FAJdvPUZfAAg87QhZFpbKH3k4zMnM1I9R0CeJb/41NzxvwMX5C/QjYdGh0Nrc0&#10;V31r8/RepF/8HBNdns5wgvDe2jzJEokJP6F5/Cy+QTxAqDsLkDgJEOqUe46zvneMyNToXH+Ao2mY&#10;pPYML0dka1S2PyQ1Ht2jCEN6RNivCAO2xtfSSjrqH/ANEUkbRRfo36l0R3ISmDrI20h+SMz476vr&#10;mDF07hsf+p4QcGPbRG4mQKg3THp0mp+jLrnjzOMnNI/bJhiblyMclBxjoGtNxLqZNNDLR1mcefx0&#10;qw49edw7QGRyJEMR6P0RiWkjC7STUjZHmyXkPnULU9DQyOhIjkjZ+IUx/nOGX5zraNXiC5kFiR05&#10;wkCLiEg0Binkb5DbkfzMpmacsLlqZ0wzn1ZAaLbqTsEAt8g0AIWWk3nanp9fpeuygbIxUjxSBuzP&#10;XuNW+tgWB9oTkZiR/EIP9y71NKV9yrdCDD9qL/PRVbqNKcOe4qXTZwMkc/x0ZgqoAhhiKWN8c9WT&#10;wPh96ifx3RigVl2wDs1mcn80rZDT8XMUhH6WhIGljrSPJgyMMTFPyww08VHqR3JEbsc/xhRRHI0x&#10;uMcj/aMIA0//FabxjporvQo3nXJZyG9leoxpoBV+ItxVk+Gtpv9W018ung59+7g5oeVa9jfsu/dP&#10;p+6hPdEkpQL6fbf+8rHXv+CpgPLV48Vjf/gVrw/t6gI/ur6PV6/q+92h2X/ebR+6flefjj90/eP5&#10;uq+f2/3jbnseR1F+jk+dnvpmqZnsZvHY1f1vT4ezVbfDIy7b+3bbnr5IdpCCBrX/9LFd0bjpl9Xf&#10;Pn3sF+2a+spNrwDeprsuVKOpoVKfwXMz29WHbvXbcbHvrjZIBzbvjwd8rwlpafxT33fPm6Zeo6lB&#10;eSiXCwnmjuN+2x5u2+2WGknotZa4n6O07uGhXTXX3epp1+xPSnN9s4Xw3f64aQ/H5aK/aHb3DaTs&#10;f1nD0a2Op/rUXC5h4P1JGnfqAZ1x+T6Kqvins6ssujqD47s5e1+lxVkR3RRplJbiSlz9kz6Nx10+&#10;HRtopd5eH1o9dPz11eAnOzq0zTFuEZ3v6na/XHyqt2MUgqFJSL4ZIpwTaUi23PSrv0P3mJBovzn1&#10;zWm1oZcPUKT+O4iHN6TWR0WTDY4HWP/++a/dGtqoMb2lMj4/9DviA8UuPsPV63hR0LO15b0wlMUK&#10;7wDDhFmzoi0rxqFAeW/z6UN/PP3cdLsFvYDmMVDJvf4EoJsiNSR0s+GhqbQzO3+QezX9xWhAvlo8&#10;9e3l8h+IE27KmzI9S+P8Bka6vj57f3uVnuW3osiuk+urq2thjLRp1+tmT9Ps99uIxsN3PN3Kf1oh&#10;Ftk5zZVxGMauWjgj0vf6YNhde2r6xbbdEXSH/qnZQo7gZr+WM+dUt1v12lLFh3bfjKqAuY2h5Yyl&#10;OYp3abriB6+eD48Xz4/kblGR6evDpl1d16fa/l1SXTRxt+m266Z/978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wQKAAAAAAAAACEAiXvtLWQ9AQBkPQEAFAAAAGRycy9t&#10;ZWRpYS9pbWFnZTMucG5niVBORw0KGgoAAAANSUhEUgAAA9QAAAPFCAYAAACEXqC6AAAABmJLR0QA&#10;/wD/AP+gvaeTAAAACXBIWXMAAA7EAAAOxAGVKw4bAAAgAElEQVR4nOy9adx9V1XnuR+aF/2m+kV/&#10;bEtFRhkChEG5aiCJVldkDKMBtRIUSy2ntjVNOdfbLsduyqksy6kCGNqqECBiFBTLxvBPAtxAAvmT&#10;AAESBoey0FI//en+dHXV6RfPvc9zhj2stffaZ/x+83nyv/ectdcezrn3nt9Za+9z0jSNAwAACPFH&#10;d37rvqT8VZfdsLNqCwAAAMCcOEFQAwBAm1IB7QNRDQAAAGvk4VM3AAAApqWGgAYAAADYAkSoAQA2&#10;xlQCmig1AAAArA0i1AAAK4cINAAAAEAdiFADAKyMOQtootQAAACwJhDUAAALZ84C2geiGgAAANYC&#10;Kd8AAAtjaQIaAAAAYK0QoQYAmDlrFNBEqQEAAGANIKgBAGbGGgW0D0Q1AAAALB0ENQDAxGxFQPtA&#10;VAMAAMCSQVADAIzMlgW0D0Q1AAAALBUENQBAZRDQaRDVAAAAsERY5RsAwBgENAAAAMA2IEINAFAI&#10;AtoGotQAAACwNBDUAABKEND1QFQDAADAkiDlGwBACEIaAAAAANo8bOoGAAAsAcT0ODDOAAAAsCRI&#10;+QYAiIDAmwZSvwEAAGAJkPINAOABIQ0AAAAAKYhQAwC0QEjPB6LUAAAAMHeIUAPA5kFEAwAAAEAO&#10;CGoA2BwIaAAAAACwgJRvAFg9COjlQto3AAAAzBkENQCsFoT0OkBUAwAAwFxBUAPA6kBIrw9ENQAA&#10;AMwRBDUArAaE9LpBVAMAAMDceNjUDQAAsAAxvX44xgAAADA3iFADwKJBZG0PItUAAAAwFxDUALA4&#10;ENGAqAYAAIA5gKAGgNmDgAYfiGoAAACYGgQ1AMwOBDRoQFgDAADAVCCoAWA2IKQhF0Q1AAAATAGC&#10;GgBmAWIaLEBYAwAAwJggqAFgUhDSYA2iGgAAAMbi4VM3AAC2CUIaAAAAAJYOghoARgUhDQAAAABr&#10;gZRvAKgOIhqmgvRvAAAAqAmCGgDMQUDD3EBYAwAAQA0Q1ABgAiIalgyCGwAAAHJAUANAEQhpWBMI&#10;awAAANCAoAaALBDSsGYQ1gAAACABQQ0AKhDSADYg2gEAAJYPghoAxCCmAeqBwAYAAFgeCGoASIKQ&#10;BhgfBDYAAMD8efjUDQCAefNXf3Pxq6ZuA8AW6d/IQmADAADMDyLUACCCKDXA/EBkAwAATAuCGgDE&#10;IKoB1sHxl//rEOQAAABFkPINAACwUd5152vObpJ93WWvR1wDAAAoIUINAGqIVAMsmyb6yrnnIq4B&#10;AABEEKEGAADYCE3gXf/W+h/e+Zq973576hb885+NEAcAgG1BhBoAsiBKDbA8pILaOef6lweaq4Xm&#10;8P8XPPsNCGwAAFg1RKgBAACgCu+4/Vv2znXF+Aufg8gGAID1QIQaALIhSg2wLKQR6sazUXK10PHY&#10;+LbHtjXDbYFKj5tffPkbEecAADApCGoAKAZhDbAM+oI6dAUwvqAOtCUhqH2vXnL5byGyAQBgNEj5&#10;BgAA2ACh6LTA2Jya7t9+4dWDNHPnnHspQhsAACqAoAYAAIDV8zsXXr3vi+yXIbIBAKAQUr4BwATS&#10;vgHmjS9CHUz5zlzhu5/yHU0p722RzJ/2lQu1T5Jm7uNll9+IyAYAADEIagAwA1ENMF8kgroZvPC+&#10;jfhvnOefRFtOt+gFdeKxX4I6Q0geI5aq55orEOYAAFsAQQ0A5iCsAeaHZBGw8QV1JFI+c0Etv1lw&#10;CgIbAGCdMIcaAAAAoDI3v+e6sxuNiGsAgPWAoAYAAFgxa17dWxslzq7H2OGbb7tukMXjyxl41ZVv&#10;QngDAMych03dAABYH1dddgMXgQAroHFKcdoqUKRBRQuSGVfgMvqbU1ZRwU23Xcv0GQCAmcMcagCo&#10;BnOpAaZHOu+48WzUre7dXdZbtvJ2YA61cP60NEItnT8tXfVcVkfImXBRNgOIcAMA1IeUbwAAAIAV&#10;0o9wI7ABAOwhQg0A1SFSDTAd0shu7Qi1Kio78wi19LnXEl+nZae5FkNgAwCUQ4QaAABgpcxpQTJr&#10;SkStuI6FjYkWItgAAOUQoQaAUSBKDTA+quc2Z0anz2ybhH/PFsncaXHZcPFEz8N7QpdIWfOng4u1&#10;TRWfToPABgBIQ4QaAAAAAAYQwQYASEOEGgBGgyg1wLjUXuG74zFjhW99hFoXBZfOnQ7623iEOgUC&#10;GwAAQQ0AE4CwBhiH/tJd0ZToioJaLCIXIKhz526Hxfmyr8MQ1dNz/c0X984593PXPJVjATABpHwD&#10;AACsEJVMW5imY0Gy+dBOC0dcTwvCGmAaHjZ1AwAAAABg+dx027X7/rxrqMtRRKe2AUA9ENQAMDpX&#10;XXYDd88BZkDjSqO9Bw9N511+Y/zejdCle5d7TRnZ9m5OIKqn5/qbL+4R1gDjwBxqAJgM5lID1EMy&#10;77gJ7JDPn+6utJV+bNX5FsmCZKrHfgnqDDHGgmSh9qz9Kow08HpIBTMp4AB1IUINAAAAALBSiFYD&#10;1IVFyQBgMo6p30SqAWqRXuF7nNq7W+YelZWu7i32J9wGUBMWLQOoAxFqAJgc5lQD2KGambuwabz5&#10;c74n7OSCxrcGzKeuQ0nEmWg1gC1EqAEAADZISdT0LM4cefZ0aWPG0KHVFyOrVBqgFKLVAHYQoQYA&#10;AAAA2CDMrwYoB0ENALOAtG8ACKOL6BL/BdCBqAbIh8dmAcDsYJEygHz6y5BFH2WV8bisjudIyrfo&#10;UVmRin2PzJI+lkv6yKxBOeGjsmJtGdh5+7atay8enWVLbfFLGjiADiLUADA7iFYD5KGSaQvTdCFR&#10;G+/GhKuuLWzBN1gGY0SSiVYD6EBQAwAAAADAGYhqADms8g0AALAxclOYO+nkFit8K1KsrZlyhe9Y&#10;CjSPmYIQY4vc62++uCf9GyANc6gBYLYwlxpAh3Tece78aY2gFs2hTgpq36twcenc6aA/ocAXXTkd&#10;jK658sYsQbImYc0cahumihojqgHiIKgBYPYgrAHSSEXo2faKglq8INnIgvpll+eJ2yUwVwGOmLZh&#10;6hRsRDVAGOZQAwAAAIA5iOn1MLWgB5gzCGoAmD2s+g1gzMKS0/LmfG8nOu3cqXhFwEJNENUAfkj5&#10;BoBFQNo3QBxJmnQT2CFP926c559IW863SOZPh1K2pYLaN4fcufWLaVg/cxOzpIADnEOEGgAWAVFq&#10;gK2hu+FPeADWytzEtHPzbBPAVCCoAQAAYLUQnYYlM2fhev3NF/dzbh/AWPAcagBYDMcoNenfAOeE&#10;0pyniNhqUrYBYB0cRTVp4LBViFADwOIg/Rsgk8bNVt2G5kSXLkh2y4Xr9rdcuI6bcACVIVoNW4UI&#10;NQAAwAbIE6Ztu/izp4sbAwAdlihQiVbDFkFQAwAAwOq55cJ1++Cq5IIVx9vvr7mCedkAMa6/+eIe&#10;UQ1bgcdmAcBiYS41gHwOdePZaB2hFs+hTgrY+NzrmNgNty7iTymofSCywZolRqj7IKphCyCoAWDx&#10;IKxhq6hFaEVBLXr2dKTiKQR16BKoKD2+Z/jKKxHaoGcNYvoIohrWDoIaAFYBohq2iEqECqKw8Xrq&#10;CWpp2bTAjveoqqBuYmXLrrVedeWbECQbY02C2jlENawbBDUArAIENWwRBHV/+zoFdRvE9fpZm5g+&#10;gqiGtcJjswAAAFZM/qOn2mWNVvhOPrar3nO9SryWtci2Pzfddu3+ptuuXaXggnWz1hsFAESoAWA1&#10;EKWGrSGJUDeDF963Cf95C5JJFiMb1KOoQzp3OuhPGKEWXSkFItSW0WkNRLKXyRZEJ5FqWBsIagBY&#10;LQhsWDNqEVpRUIvTvQsEtVTEh5Cke0sXQfPaBPs27XUWwnpZbEFQO4eohnWBoAaA1YKghjWDoEZQ&#10;a0Fcz5utiOk2CGtYAwhqAFg9CGtYI2JBrVh4K1pHBUEdEsTSOd++lPcQVQV1Eys7v+sshPU82aKg&#10;dg5RDcsHQQ0AmwBRDWtDHNVVCMehTXdisFxwyuZPhwSxtaCW3mjImjt9MNTcHJgTiOv5sFVBfQRh&#10;DUsFQQ0AmwBBDWtjzoLaG5U1FtQl6d7O1RfUc4xM54DgHoeti+kjiGpYIg+fugEAAAAAME/aj+hC&#10;XENtjjcWENawJIhQA8AsuffCrnu3PvJVdekVe9UP79yj1VdddsOq+gO2qKO6FSPUqjTnggj1VAuS&#10;Sa+Q/P7WfX2FuLaFCPUQRDUsBQQ1AMwSjaB2Tieq5yZAtQLax9z6BPVQCeriBcnqCWrxQmYBf2Ms&#10;SCa6QgosSLZ2Qd0GcV0GYjoMohqWAIIaAGbDxYOIDn4rKb6uUgJ7SgFqIaBDIKzXjyqqmxSxsTq6&#10;SlETJc5dkMxaUAf9jbAg2VavrhDXehDUcRDVMHeYQw0As+BiKyJ94gIXsyeHfwVXqve+Z7fXpoID&#10;AEAZ7TnXziGwUyCm01x/88U9ohrmzMOmbgAAwMV+erc7185eojvPufe2od+pqRmdHsM/QIzGjfOY&#10;qLlHf+fevjG56bZr932RDaCFGw8wZ0j5BoBJ8YnpI9FvJ/kkUHfplf5I9RTp0WMLXlLA14U6Tbpi&#10;yrcqzTkz5VueAi5L+dbMKWdBsnoQtT4FkaiHSDXMESLUADAZMTHt3GkgOhiMlkSpow7Gh+gxAMB5&#10;1JrINWjhJgTMEQQ1AEzCRxJiuk1UVM9IMMeYSkwj4jdMZnR6DEoiwsNSE/VswqrXBMIatCCqYW6Q&#10;8g0Ao/OR23f71OrBPkpSwEMLlI2REi0VtXe/uzsuUQ52z/wf0wuvkfa9HlRp0hmCurNmeMYK35LV&#10;vQf1qOqQlIr4E6Z8Sx+X5bcl4buULaSEIwrLIf0b5gKCGgBG5SO3HyLTMxHUztUTnCohfSRjMBDV&#10;22G+gjogIo0FtXTudNCfcExKBDVyug5rE9kIahsQ1TAHeGwWAIzGmZh2rvNsrOBjsnpEn5qVcDLX&#10;x2h1xLRzWYNx9x+f+pAIawCAJeJLC1+byAY9PFIL5gARagCozn237/aS6LLm2ygnWj1m2ncqOn1P&#10;S0hrInteFNFqItXLRRzVVaxkHa3DYoXvggi1NM08hGSF75IIdXicua6amrkLbaLT9iCqYUoQ1ABQ&#10;lftuTwhHz45aKeBjpX1rxPQR6dgEEYpqBPVyyRXUefdmmr6mTviUCeqQIJbOn/alvIeoKqijY8N1&#10;1dyYk8BGTNcDUQ1TQco3AFSjLaa3gGTOtE9MA1hRIuU60tZCE0pUqaW7bM/l5SxKQz1IF98GpH/D&#10;VCCoAaAK992x2/cnPQfnQPfmDY8xp3psUkJaOjYSB3f/8W7PfGoAgDB9kY3AXgeIapgCUr4BwJz7&#10;7vCIR0kaqkmqqn+nZEGyknToWHT6Q6n50j2s5lSHRDVp38tEPO+4aApFN0KdTokOp2z7NoZStiUp&#10;3yXzp52TpcKLx8rbN66n1kBNYU2693ggqmFMENQAYMr9d0QWIJNe6FeYU33p5fKIrVRwSlK8P6SZ&#10;Ly2xUQ6GT1QjqJeFSoQq5gn77eKCWjMHukRQT7UgGYIa2liLawT1+CCsYQweNnUDAGA93O+LTC8Q&#10;iVCWPmN6jiy57aCjfE61XeGQgM2rZ0Lxim7eDDfddu3eN/8algM3MWAMmEMNMCEPvN+fCvyEr1ze&#10;/Ne2mA5O+51oTrUmOm3Fh/7kMB6exkv6UzynGgAAZgPCbjqYVw21IUINMAEP7Hf7B/atRbuca790&#10;H3//siK999/Z7Ytzrv9WsdNvIynis80V07EorjrC62n8iX+zpKi8oGbQYPGYrPCdHzLOqtHauqT5&#10;rPANIYhSL5/rb76456YG1AJBDTAiZ0K6TUv4LFFU339nq509ERfVdIGbCQMbqb+wezOuuuyGnURM&#10;f/hPPMcu0PgiUY1g3iSjad4kzYzaosM6FX6JYwA6ENXrAFENNWBRMoCRGAjpPoFFgOac/t0R020y&#10;Fh9LrdIt8tfjqROkeh/FtGZRsdqLlD3zH7Aw2VLxLeIVXHnbYkGyyGfStyhY/nnu70t6VfG4pWQx&#10;slBpFiQDCTkLlSHi5glp4GAFEWqAyjxw127/wF2CaHMrSr2ESHVQTDsnT9cOROez/U3Mh2/rziOX&#10;pmsXZXDPdTAAAFaINlKNmAZYPwhqgLFQ5vbOWSdFxfSRjEnP0hRxifuxo9NnYlrSzoKDq/Xni07D&#10;Nphkhe9ADrhdmnQ4ybx6jHip+e1gDunf64CbHWAFKd8AlQhGpZXPET6azyX1+/73Hvql+eoIpLOH&#10;7JK2iRTwycT0EU3qbWY6u9RfSFCT8r0MVGnSGedS50nQic+fKOU7mWIdfva0b1vJs6edk6d8iz53&#10;we+xxr2ylwaM4NoGqfRvBNsyIPUbSkFQA1Tggbu+eu/cf/HvzBTUzk0vqs/EtHMI6gMDMe0cghrM&#10;6AvqqAgdVVAHZg3PXFDL52infR155ZU3ir5vENnrJCaqEdTLAVENJZDyDVCBk5CYPt2pSv+ey2LO&#10;HTHtnH1Kd88gd071WGL63tt2+3tv2+0186QltppVzFP+SPcGqItUTAPAvOHmB5Tw8KkbALA2PnFI&#10;9T5xiahH0qBrM6Wo/mhfTB85NkoS3un1RTI2Ufc9JyfOuaeMJabf0x0Pb38yxyboT1ZU7wBmSzyW&#10;6zWshnUVdnOqI3XM7DOQszq0BUTGAWRcf/PFPZFqyAFBDWDIJ+4SCC2VgdMJswocxXS0qVIB1+qL&#10;ZmyCti1/o4vp3nEJHiapWJb6CxQNCnoPpHuvm6yvCum0DGXFtl9bunTvMo9pw6VEp/tCHoENEAZR&#10;DTkgqAGM6IvpNRCMTM+MqSLTc+aZX0u69xYoEaz+Jc5qoqtrZgHm1YDABoiDqAYtzKEGKOQTd+32&#10;MTFtNgd65Jxvn5jWPNYqiuGc6qc8Z2IxnfGYrBrP3JaeZ0SnAQAA4jCnGjQQoQYo4JOKqLQ01XcO&#10;pCLTJn0pnFM9lpB2ThCZlqR1a1K6C+dUP4Po9CqZ4isitMr2jL6uxJRH87vcdNu1+6nmRVtCxBrA&#10;D5FqkMJjswAy+eQHdnvxY55aaB4H1efxu/pC6WPv3e3H6IvPVvpYrSePKaYvdI9zEsljejSPN8p4&#10;FFJIUBOdXgb9x1P5tx+2Fcxb7kjjwGdQJaiTbQk8aivgr+SRWdJxEY+V19/pxjWIagu2KsRDx58I&#10;53pAVEMKItQAGXzyA8uZS6vhYwuZMz0W915Y3nggpreN+hZ5xk1BacVjLEhmHXWWG53v0AjJNYtv&#10;It2wVohUQwoENYCSjpjWpC23iriQbcRJ7ej0x9533q/afQnZpjLGa0emLx4EdNFjqKTp39KU7oL0&#10;bwCYFz6RuWaRvXaITm8HRDXEQFADKPBGpjWPguoVm8uc6jMxPWVfMm5OWHIxFY22fq50hTnVRKe3&#10;BSt8r4O+yF6LwM7pB1FtmDOIagiBoAZQIIkkFj8/WLTTjnZkul/36H2JCPonP7tedLovpq374nkb&#10;9Jf7nGrE9BqZdgEw3xzmpQrd3HZr5nxbseUodqifCG2YC4hq8IGgBhDyqQnnTddK9/aK6RkyppgG&#10;mBKVUFuYui1ZFExcx8LGRMqWRbZz8b4itmFsENXQB0ENIOBTH+zOL3YunZprNQ/58c+qIyY//r7d&#10;fuy+5MypvmQiMW3dl2jRwjnVTyc6DbA51poqDrAEENXQhsdmASRoi+mcxx1pPmF922pi+v3DR0HV&#10;7ot857nNVGLa05TMnWE7weLBIruQmHYOQb1E+o+ZGm5rvdd8hgc+muQK36KU70Cl0nTxdEp1uFde&#10;f8L2iMaqCdnNP/V9q+J6zGg1C5KBczxSC05BUANE6IjpIxlCNGnnKVJVTPcr878N7szUkIqdzl1y&#10;WT0x/ZHQat4RTES1x9ZbNGHz9K9Jjw1iepnUFtQdoTqKoI5L47TQRVCXsFVhfaSWwI6NK4J6eyCq&#10;gZRvgA3REdMb5SO3r38MENMA4FxXUG5dXFuBmAaAPkSoAQI8+MHdXhOVlKTwSj9tX1YhOh0V0xX7&#10;IvXXplZ0uiOmR+qLxFYTpU5FpxHTy6Yfk45GdStGqKUp23OKUPsuZ9Ip5WHC0e5lXzdtUVhbRaoR&#10;0xCCKPW2QVADeHiwleptIqpbO1OfuBpi+oH3C1KcK/RF669qmrcvMm0tqjWOMm5iPA0xvWrEIlQ8&#10;bzlRx4iCWpZS7k95D1FVUAfTvZcvqNtsUVzXADENziGqtwwp3wA9HvTNm4ZFs4Y0b8Q0OCcXpuGy&#10;3bthRdJQIWCtya2nrH3rEdJHSAkvBzENR1j5e7sQoQZo8eDdGQt2ZUR2Q3bW0ekH9soUZ8O+CNx3&#10;uOSr60Sn77tdHp0fPUrtsfUVfdqViOktIIlQN56NNQS1KEItEtR1ItTSyH068h6uQNOXNYLAloGg&#10;hj6I6u1BhBrgQEdMOyd/NnD0gcUe2ybhz4iOmJbW3evLWM+pri2mj3UH29h67rWL2fWKBG2tn1MN&#10;sEh0ZzLn/byQzjvesvBGTIMPItXb42FTNwBgDgzE9JGT6FvvzhOJXcv2iGV0eiCmE3V77cJvJUXM&#10;bHO5747dvn8wosfmxPsySdRfZkfbxYhOb434/Okxah9Giec/a1gzf1rkL7Bt7uMwBTfddu1+zOc/&#10;AywBbrZsCwQ1AEyKdXT6vjt2+/vuWP6caecQ01tBJdQWpuhCfUt3Y6KOopqz2ZqoRjBBCs6R7cAc&#10;atg8weh0n4w51ZKVZJ1z7nFG0elgZDpSd+9l0MbErseTDMX0/XcYPeast9NifrjISc/mUsT0ZgjN&#10;G86dJxyvJz6HWjVvONmWcGS7ZP60b690XKTfyf6yXC/lsNaUcMQSSCH9e/0gqGHTiMX0kQxRlvqE&#10;Pe4rjMT0XeEF1bxkCsygbYaothLU9/ci0ibCP0NUa+pOOQgJaoT0+pAK6sazUfdRb5LntVhQiwSs&#10;vaAO+hO0R/QRDH5vI6dLWZOwRkyDFkT1ukFQw6ZRC2rnTEVZFTEdqzBhM6aothDT99+ZsSp7pq2J&#10;qBY6uvQKxPSWWKegjkS2PdtD9cq2IqiXztLENoIackBUrxfmUMNmyRLTM+OBu3Z7r5ieOeZiekUg&#10;prdFSIROId5CInLOQrJpytLgfeWyUsWhiCXNv0ZMA0AfBDVskodKxLTRytGl0elP3LXba1bqDtpk&#10;9CXoPuHvSV+931nOm441yGwVc+nq7Zl1t0FMA8BWYbVwWDvcjFkvCGrYHEViuo1UlHkeVWUhpj3u&#10;o3VHyeiL1p/pAmSh6LT1DQLPTo2oltZ96RX7XUhMz4GrLrthtm3bFAsLk4Yivenlxibq6MLGd60g&#10;rGHNIKrXCXOoYVM8dM9un7vYVBDlfNzHGorpRFMUO/02xYt2HXY80VJMv7d7DIPMYNE1ie2ll897&#10;Ne++mJ66PWtDMu+4Gbzwvo34H04Mls6flsydFpcNF4/MHI+XDV3C5M6fFs8hh9GY0/xqxBBYwXzq&#10;dYGghs3w0D0HIbpgQR0T05K6k1QQ1OZiOlpht+7IW72tsaBOCWnnxhGvFtFnRHY+6xPUcWmcuxhZ&#10;0F9lQc1SZPNhDsIaQQ2WIKrXw8OnbgDA6BzTbZvTl8WXSy1/nrcdaorpVN2izir60vYXcl1FTMcq&#10;bNOziRaR2GrGJu4+CQIVAKCLJA18DqIbQMr1N1/cI6rXARFq2ARn0ek+I0arH/vl+eLykwcxbZVm&#10;rI3wJs2HATD3xK+qJKY99SaRRvY8O2pEq6eMTteaD81NAD3qqG7FCLU0ZXtOEWrN6t6isfL64xpp&#10;idQQ1kSnoRaI6uWDoIbV8+l7EmK0oqh+TIGIPvLJXmR67qLaOeeeYCimP/re3V5Tt9Rm7BTwpwpE&#10;tA8LoTr2omKIaxliESpMaw7b1BPUIUEsSyn3p7yHqCqoPenep5u5Rlo6VuIaQQ01QVQvG1K+YdV8&#10;OhSZXgif/MCy21/KR0ORaUjCytzrQCpMw2WbqJAubsxI5FZd1mTE9Bq46bZr9xaiOiZ4ENtQCunf&#10;y4bHZsFq+fSHdnvR4448j7Uq4uDPIjrd9hd4qyk63KlwkDQ/GFhEpz/63t2+LaaldWtsip9TXXBc&#10;lsQ9797t73k3NzYAYLnUfgzXz13z1B1iCGC7kPINq+TTH/IIAM8835BN0i7BY55pkOrti05nzt21&#10;TpkOmT/hK23EtKAJyp1xW4nf3BTx3FTvNtoUaqvo9Ife3Z0u8YyvlfeFtO80kpTvxrOxRoRalPKd&#10;TLEeb/60c7KUb/HXgiflm3Tv9TPGImZEr0ECN2SWDSnfsB0OSy2XrlydwkJMfyqU6q1ZuTpcLMPA&#10;Jcemtpg+1us8dQcbFXMkHUfledN+ayGmpeSI6A//SWB+em/jsT/9SLVGYMM5GhFaG80c6DmhmT8t&#10;8ldQFpZLO3LNCuEAkAsRalgd3uj0EUkEujBKXSKo20Ja0r6oXbxYhoELjo2FmP6YZPExT92yHWnb&#10;4syF3o6nGIvpWMRXK6Y//CeJ80whVlKimkj1EFVUt0A4SiLUKkGd/MyEY7rpiHW8V4N2C8dF+r3n&#10;L8v10RapKayJVkMIItTLhgg1rIrPxMS0c7IItPVzqoV86oOHOd+K9nneBjGLUh8qO5pbieme+2Qz&#10;JGOjcSJ9TrVJ3YaoxfRt3c9I8Jnbnii189je8+7dnkg1AKyFmlHrtmhCXMMRxPTyQVDDavjMh4Wi&#10;TCqYJam+PXKj05/6YEvkKNunQTM2SUeNkZh+X/dGQsu9pAkZO3t2Tm+bqvspz5mXwOyLaNF4K8YG&#10;UV2HrIhrxyYenS5ujM6gTrWVypIEDs4NFzOzFNhHEYWwBlg+pHzDKjiKaeec7gLSMAXcREzn1J15&#10;wWxxffz4XZmI+tj7en23TmfPHJCS82ZuYvre22TzpKObBcclJqhJ++4iTfluPButBbU45TuZYh1J&#10;FfdsD9Ur2ypL+RZ9/AMp36R7Qwqebw0WEJ1eBzw2C8CAXDH9YExMzxxzMQ3m3NuPTFck9mgtnol9&#10;TkiETiHfQnOgLdti7q+Rz58W+SsoC3MDRowAACAASURBVNvmptuu3Vs8jotHbm2QxrmmaRxBzfVA&#10;hBoWTyc63Say2EzfJvBW5K9UTJtE0TV2/iIqg1Ix/fH3JRYgK4rKaXf67XKOy1yi0/e+Z7cXj6FU&#10;nAj9hSLVRKlPUUd1K0aoQ4I64TSwyd8XacRaGqEOXbLIou8em6A/ro1Ah/V8ayLXK6Lxf6f8/Csv&#10;ncU1A5TDHGpYNEEx7VzR446k/rLF9N3n84at53z3XkbJmVNdKqbbriV9Sdpm+Is6cS7ruDx5TmLa&#10;OfnidZkny0RrsG2LGQ9uroC1KmXCjMcXlof1YmbMsV4gZ4EXvly2BinfsFg+++Hd/iRldOJ9ObQ5&#10;Cb7V+0vw4N2eBcgk/k7O/5H0RdM+ad0WYvrj7z/vv3SsPW+DRaT+ko6ExZ78nP1udmK6jWQcNWOd&#10;sI2lfoOMUBqyPDp98NDKqsm+vEsWrpc0XeI1vyxJ4FCOVTo4ACwDItQAmTy64HnTW6UtptfAk589&#10;n3PAK6YBFIwhI+cuVSXts07tRXitl+OxLTlniFTPGG1EumX2868i3XtNIKhhkXz23rop0563nR2P&#10;fkZBqndu+3qNsn7kV6ru4nnT7+9F5oVj7Zzr9NmFbHvFJP6STg62Pn+LEtMZj8nKnSrB47MAALqk&#10;bppIBPfPXfPUHaJ6QjrrUQguIiLrX/wCYnp1IKhhcXz2Xr8wk4pRsznVSrxi2lP3HOdUP/5ZhmK6&#10;XZly/roGM3+e4zIXMX3vBUVUOnNOtfZmB4Rpoq/GRboomG0dhf48DmunhVtHo2N1EKneLjfddu1+&#10;jHMNFAQWEovZe17CRkBQw6LoiOkj1hHehPDIjU6LqHGDwDnZ2HiaUSqknXPugfefznUvjkBbL7qW&#10;MyBupmI6sy/BopVvdkCCGY9nqGlrW5BsCnETqxOxvX4Q1duA6PQ6QVADQDUeWNmc6UvmKKZhVeQu&#10;RnZu13QKFEnWZOF6gjjXc1mL5nsnoy+0ENjrJCWqSfuuSO2IdOPcL3wDYnqtIKhhMXij020qz6nO&#10;JZnq7avXucnnVJdGpx/YH+a5O6cea0lEuyAo6/WXYi5i+uKFQMS/YMK89ZxqgKVj/QgkAClEqkcg&#10;UzyLSzSDF+4XvuFpHNMVg6CGRZAU00cqzqk+cc49qma6d6Bu7Q2CoK1ibL7MQkx76jabv2696NoC&#10;BOFFaVQ6Mx/ebE41LJIxTv+Zf8SC7ZujuG63g2j1+oiJalb9zmACAQ3bAkEN66PynGoN6ui0r27l&#10;DYKobWaE1wSD+etqf3H3QX99Lrls2ui0T0zXmB8eLCoU1U//mnlE8edGE3g3xaXXsM46rbD2OsWC&#10;ZD7mGD1MtQfBDQBQl4dN3QCAFOLodGW00emHSsX0RJREpx/Y7/aD6PTCmVpMr4E/uvNbV3VOwLZB&#10;oALMlOb0r2ma7l/oFlrTLtP6c4Gbbk37r1UgVOKwmXTv9UOEGmZNkZg2nFP9qKfniSqTKLD1vOHW&#10;zv7YlIppUaOcS/dlAXOqxyKV6m3SF4M51USnjWiibyfF15b89k3UM6Nq55gGHkLSPm4SzI85ZkPM&#10;jrPUbOEHu/G+FNmLSmjtYTUgqGG2fM4iMm09p1rIQ/ccFuQy8uecUz8my/PW66/3MosH7jrvr4iF&#10;zKmeOjr9EeG8aZP54dZzqg8QnZaT+xnsJJFrLxizGzO/VPGyFuWXXpK4DsEq4jB7GoVwPthH3ibt&#10;kyUi9u1dv/iNT1/kdwLoQFDDLPncxVMhMXqE1yMytdHph+7xPx/YrC8SfxkR3tzo9AN39frrYg3z&#10;t3GOc6rnIqZrzw9P2UrmVBOdXiqqy9PCmrbhry9E1yKwfSC6AQBOYQ41ALjHWYjpFXHJV08spm9f&#10;57gCbI2bbrt2j/CEXGLnznG179XSONk86Jb98a89Dzowu7ln0Lf2lPDYd/+L1AWrhwg1zI5jdHqS&#10;lOmj3cGgKDrt8We9srZJlDqTT8TEdEZYdS5zqmcjpqecH66YU/20K8PjRbp3f9waz7agceW2LKMO&#10;3+reRf5s3YlZQ1p4n2M/uGEAxTTHf4Sf0InSuXXfH437xW98xio+65AGQQ2z4kxMH5kqZfpooODT&#10;PjHtqbv4BoE2DTph+7iv0AnItpC2TjOeek71kyYU08GodKX54SInrQq15y1iupzc74gaotHnM6+e&#10;CeM3MwkdHQXo2oR1CAQ3DGiUE06azj9ie3EJj71WPKe3wJpBUMNsGIjpiXnk09Y/L7RETAPEotMg&#10;p+TCqxM3sbiC04d6zKzLx2HckqWsTViHaPcPcQ1b4ZeITm8KBDXMgqiYtk6ZnioFu8BW4kCbMv1Y&#10;QzFtnWY8xSJlU0Wn77v9fPEx52z6ovEnclRx6gDA1lljOjjAGdp07k4Znf1UEemmt+mXvgkxvTUQ&#10;1DA5f3pxtxfprhHnVGui05/+kGLOt7U48fiT1q1BEpm2TjMeY071lCnezjl33x3Dx43VnB8e8qd1&#10;cuKcu5S50wtnvBW+LbGOYs9tDNYetSY93I7rb744v7HKTOXuvRTZi0pE7GWt9Fv1BbTWK6wPBDVM&#10;j3ZeszJSZ1a3lb/Cuakpf5K6H/vlOiE5VVTU+uZE29+UYvq+O8JrBXjeOp/t6HOqWyCmZfhiH1Nc&#10;g411iWddj/WCZEtiq1HrV135ph2iekEsREDLWxgR3cIv71/6pmdu5vMK5yCoYVL+9CPzm5ObFZ1e&#10;EFoxDbYMxPSKQEzbYB2FLSkc8pdXz4QKecHifO1R6z6afq5dfG/lmAMsHQQ1TEZHTPfSWQ8v/VSe&#10;U12Mddqypt6EP62Y/uQHuit6T5VmXBzt7zmYIjp9/x3nc6WLMxemmFN9cHDpFf6xQ0wD1GWrUWuY&#10;CZnRaHGJ0dO5I+WCDrQp4LAVENQwCcHIdEb6t+Wc6i+9VC60PvOh07nfRam5NUR1q7KSsWmL6Tmk&#10;GRffnDhx7olfNYGQvnN4ro8xP1zo3usvREhMQz7l0ehmxAs5XUUa69wulHV9uVfAiOtTtpoiPsr8&#10;6QUI6JJvpJx07s6e5X59QAUQ1DA6f5ZK89YIBes50EI+82H9s5hHm1PtqezEOfcYRXS6I6Y9PseO&#10;imqjtj73k4tpw774bKe82UF0WsY8rr9yLkTngXUq/BLHwMfWUsL7xPq9ZLE92vE8E8LCT0QTfZu0&#10;F5Ua7DYS0FEHw53piHWXf/mPmD+9VRDUAAc00emloRHTa2RyMb0CiE7LUSUfVlZ1Y4lG63q2vCBZ&#10;LkSthxzHYcnCus8sV/cG2DgIahiVP7vv9DFBJ5LUIGnkzXpOdYKz6LR1am6lOdUaMf0pX2S679O5&#10;UdOMfQ400f4nzE1MF/TFxWwrZg/ExDTRaYD5sfWo9dKpetwKItKiEtpU7o5ZM9ykc9DdEnTi36GN&#10;SJ+ZcwNw8yCoYTT+7L5h+utJavrfSHOqpdHpdqq3r1HWc6qLUayy9qkPKhYgmyLNOGOsxxbT979X&#10;GJXO6EvSttLNjksvR0yPiXVac0lh2zTpxAVsLTZ+oYuwPkXa/7lHstXR6Y4YFnwYitO581K5RXVF&#10;HGWncyOcwYiThrMDRqAjpvukRHXLrvVP1CbwNohEUH/2w7u9Sd3Su72S/iZ4zDNlgrItplV1a+9c&#10;p2ylTgRj/YSvnFhMG/alil28mHMOMZ2L51LPs91/QSc5Xh2Pic9g4DJSdB3s60eofd6+pSqI+RMI&#10;/LLfDdVyS6ti6+JawlTCOnVskoK6UZ7ZtaPPAXt5CyPfG95dYc91BPS5wS9f++V8rjYMEWqoTlRM&#10;z4C1zp2WimkoQxyVXhiIaTvmI9yWKyJz2y29AbAliFqnSY3NFIKbudMA8wVBDdWRpA+bzam2nofs&#10;nPvsvcJU6IzJq9arN2sZRKa1dc90TvVY0emPxsT0CPPDve4zPwNtf4hpgPWDsJ4PsWMQFdILiEgX&#10;p3JHnSQyX0wj0oK0GdgsCGqoyp/ffyo4pMLMZE614WOo2mJaK+hN5iFnPhZMEp1+8IOnz9G2rHvK&#10;OdVHxhDTbSEtPc5RrOdUF9xYQkyXEUr3FhibY+1ellJeWAcXqKODsNbTHqvSaLV43DPFs7iEVoUG&#10;7EvSueNNmC6dO1E9AHOooR5HMe2ck98V1dw9lfxYJL4PU+neHUHtcSKpW/OdbeFPJKbv3u1VvxUG&#10;Y60oqndysHt8ZTEdi0hrf5uldtKxKbZzzj0VMV2M79IyNOb9n1/1KdIk/Hu2DLYFCovKiupOXAT3&#10;twnbI42uhdvHtU8IhPV86ESnEdRxTxML6l++jjnUW4YINUAAr5iG2TKlmAbQUCLl4hK6Brq65i9T&#10;59/CqVlbxFoy9/jnrnnq7Pp6/Zsv7ucuoEu+HZrwrqR3ewHt2akQ3L983VfM7vyBcUFQQxU60Wnn&#10;sp7FbJ0y3X+bvRiZcm6s2Txkgb9UdPrBu4cp7IG36rpL0oxL51TXFNMfEwppzXFOOpKMo/Gc6lh0&#10;GgC2xxqEtXQhr6PdXIT1D7z53ui8ac/LMGnlKrYvFtBKUavV/GfmxtHnrEbApkBQgzkDMd1GKszc&#10;uZ1EVPdeBv2134YQR6ZPJniOdsSfSky3/bUqK55TbTh/PVR3n8fvKorp93XnSrtwM86wWAivZE51&#10;jj9SvesxxSVY6LJ0iZeD5dF8O39bJTRHeMlCO8TchLVzbjIBXZK6fbY16CRSRlf5qbmynlIBzfcI&#10;9EFQw/hIRWalCK8pkhXKK94gkHbJK6YD9ZrUnRGtzlncq5aYbgtp875krvBW62bHU4hMmyG+FF3g&#10;1dgY4pQlXZbFTbddu5+zqC55zFSsbA2xHY1IA8DsQVCDKdHo9Ix4RCDde6nzprf4zOmakemtgJie&#10;B2odqY1YKSq21bT2ER5xOa8hit2auaaF13xms3UUuyOmtZnIAwPtzbzyiHQ6qpwTwQ54qpLKnTYk&#10;Vg0pHjZ1A2CjnLjzR2Wl7IYvo7Yt10Gbz3mEc7aYPlRo0r6egWRsYjYP3r3bJ6PTPX+Bt8G6U2Mt&#10;8teykYxNzch0Jzrdrjf81otmbJKOJEWV5w1iGgCsKH101BK5/uaL+1Lh/gM33Xv6xI3mVCweXp79&#10;DegY9K0Dd8h69t3/InUNHRzKn7trBg7CbWqXaeKVnpdpemUSbUsPYKhsuPXD2wftRsn6AeuHx2aB&#10;GdnRaWm0pRHYKPw94qnngsIsMt3YtU9q++hn+IWRWEgn6o3VbX7sBHU+/ll1hODHW0Ja0heRbYY/&#10;iV3pefOU5+jGkHnUMnyxnv74+6IyulOgSR7f4bbGvz1w/e17J6knVK8Pr79ke3QBJ197uOKpz9TR&#10;6prR6TM6n0HhWaX93Es+sAJ73Tnv+QZQ/oA14V3xmrUDIvIfNxLvTVT9K69+FjeoNw4RajChKNVb&#10;GoU2jvB+7uJpmz93726vCRhGOTGMQPcMfLZVxLSnMquoaHJsEnVWE9Pv3+2156HINsNf1M7gvNGK&#10;aeecu+qyG7hYEBMXoePVfr5lqUGUkjbLbjRADW667dr9FiPWALBdmEMNm8aX+g3zpJaY3go5QrpN&#10;W1QTse6iEmoLU3Wh5lp3g2S59THF/Opq0emzLCt9NFqTVaEq4bEviUafbZGkpMWbIat95Ih0uvgw&#10;rYWvJZCCoIZiTBYi660efXjpt2sGL8M+U9+GGn9SjlHEVPq3dBXzYZEzHrpnt+9HqR+6+zTiXtwX&#10;jRNJXzLG+ujvy2pGpn0VKvrieetF4y/pSHLetAxKxTQAQC5zXbgsygYEdFE6t77yhIAWzPdQGlQV&#10;0Cht6MEcaijiLw5i2vQskv4wNQKbGnYaUqK6V6Hm96Zv++hn7HcP3XMQiNZ9UY5h0lbZvhqCeiCm&#10;22h+ZDN+kLXXFSm7WJEnP7uOmCZKfY7nMtWz3X8Bq/mMNr0vFFlac0ASiK5fw3IiXXcimtXfLmiP&#10;JkCl6QuMy+wi1o3y7NCKZ60KjdjLWhn57Em/DJJlIrXnRJJzyqiK+y/GSjR7e9e//mbmUG8dBDUU&#10;8Rcf3e2z7sxKsBSjNfxJULYvaZcp9Obel5Bdrcj0A+8X3Ahagqhu2fqK1BLTbRDW9QV1x+NogrqJ&#10;ti8tdhHUkKa2uEZQ97YiqHXlhILaOUT11kFQQzZ/8dFuNLT3shwEddSfxnbufUFQa3b6bftFxhDT&#10;R7YuqvsSOipCKwpqlYiciaAOXYLIbhZ4bIL+uNZZKqWieyCqFyKg5S2MiO7JBbTiA64wyBHQJZo9&#10;/D16vudff8sOQb1hENSQxZmYPoKotvEnsV2YqI7aRmxqiOkH9q3zVtoX6Xjn/Hgr/EmdNG5cMe0c&#10;ghpBjaCGulhFsn/gzffGv6skN4M99uISEbVbLKCVPyb24tnjUD+Qyr3hA1ai2f33IeIeEdTbBkEN&#10;agZiuo32x0iC1OdUdlKU9SZtM4T13PvSuIpR6b3nvJ3JWOfc4A/ZXTKymO6zNXGtEqE5F30dm3EF&#10;tUbU9m8qSKs1FdRNrH1c66wBc2E9gYDWnYmRW1V+1Rf3ZCqgM7/QIobp4v4DJqrWWED3QVBvGwQ1&#10;qPgPH9WlyloLazMBV8OfBGX7knYZQk9Ut4RKfXmcsaD2CulA3VOOdamovuSy+azkvSVRLRHUoQtg&#10;uZjunqBpUXu+ZbBNLGDtBbXXn7A90gvmkPzgSmddlAprBLWwdgS1CkT1duGxWSDmP3yMZzZDXSYR&#10;0ytgTmIaAKA2x0dxOZcnrn/+lZfunHPu+28KpIBL70QJ7EsEdFoEawV3xJMmwiD2HzdK7hXfAJQZ&#10;xYcy47YbQUk4QIQaRHTEtCT6RpTaxp/1WM+4L4/7CjtR+MBdwwXzkkj7Ir2myBxrib82cxXTW4lS&#10;ry9CHRcC6cgxEWqYjtLI9ff/u3v3orPFE3kebNY5Od+i/BFYioAWRZ9zqowYhofSXjw3zrlffc1X&#10;zvL3GOqDoIYk3si0UnxYi2qRz6nspCjrTdpmiNs59cVKUJ+J6UC9UaxFdWuniahu7ZyrkO6zdmHd&#10;l2tREVpJUB/fv+g5b1jEOaHhLe+5Lj3N6IB/jjrXOFsmV2B//7/7sDeI0N9QIqDj4tm/M13G46WK&#10;cE4bivYaVh0fSlsBHdvzq6/5qtV9D0MaBDVESaZ5eyMCQxvPy3Ks6s4QoiJbCdYieKF9sRDTn7hr&#10;t1dem4hspcECs+MisLvkq5chptusUVj7Lqu9globPRnYpAX1GsV0jJsPQvuMwO8BghpyRDWCWuS5&#10;fC+CGlYCghqC/OXHEgLFOQR1KQhqMzGdrHclgnqJYto5BHW8fKqOtKA+shVhjaCGHLTi+vv/7Yc6&#10;55nsbPJbhcVwQrjNXECnixeI54iRfygzP++CdG7pVucconqDIKjBy1+2ItObENWtnUsQoknbuffl&#10;sPOxhmI60AzhjritRqib3LgJ+FuqmG6zJmEtEdS+C2LdTZUmee70t21FVFvQXtwKtoNUWP/PPUHt&#10;pxm+y7i728R3h71p69IKbm3xCgI6/Ls6DwHdt/g1BPXmQFDDgL/8+HABMpPoqcZOygwivNZ9sRbV&#10;Gp9j9uWxX14mDn1C2tOEjJ1+WxNRLfXnKbIGMX1kLaJ6roLauca96DlvXM35MgUI7fWTL6oNBbSp&#10;ePY4LAwDiySkVgQLDLy7Ki0kZra3d0B/7Vu/mu/gDYGghgEdQe2cLAqssZ17hNfan4YZ3CAQ2UqI&#10;+KstpkP1yneGbSXnjaZuSTOetCIxfWTJotpzOe3Z3tpWUVD7xHR729UIazMQ2etDIqoR1ImyCOrW&#10;hu5WRPV2eNjUDYB5MRDTAMaUiulPCsU0zJurLruBC40RuPX2b+bzYkTpI5lgmfziNz59dyqUmsN/&#10;pzrt+NfVUI3nr7UnWM5P236oDT11+asWtc+311u+0yi/R1HVgXJnZeOd95MoI+95omz/YAYO6Hfc&#10;8F6+fzcCEWo4Iyqmm84/ccI3LAf+xD6F9Yr8Seu29idF42/OfQncKM8V1J/8wG6f276gbaYTyVhr&#10;6o75W2N0us0SI9XDCzHf9sM2z0bpadcc/x85V3yXfSH/RKvrQfR6uWhulHzfb98TjVafbcn4AR07&#10;+izam/P9FTEI/x5mXnFkrcSdsVd4UBvPm1//x0SptwCCGpxzzv3HjwtWST4YaL7DpV+81qLarG5r&#10;fxoq3SDQ+LQW1Y8pEdMevyaiOtORiahO+Fu7mD6yNFEtFdS+azDJqdbxmPjcigS1p+DVlyOua4PI&#10;XiYpgf19v333cOVvUwEd2FEooEVy0FizmwroSguJdayGL2T1RcwR1NsAQQ1nYto5BHV1fxpWJqhz&#10;xbRz2xTUWxHTR5YkqtcgqJ1DVE8FQnveIKjNqkRQH0BUrx/mUINzJ96XQdukzdGRxPakY16Osi/J&#10;uq39aZD6OxHaavoydJ1HgYNPfWC3/+Thz+tX6T45hlKUYy2tu+1va2LaOeZUT8HvXvjm/e9eYI41&#10;QJvUDQ/B1Nmo/XB6b9P9a4ab/HXEjZJ7Bo0SVBlxHGxNvPNhImXCPRf14Nzi7Bi2D2ZYmrfLCaqB&#10;DUGEeuP8xwcyI39Su4OR1J/Yp7BekT9p3db+pGj8WfYl5051gMc8UycQP/UB+RQEz8sk0QuFDCcm&#10;43jY8cQNiuk+c45WDy/rwse08eyUnGKdi8PIeTb0FZg/Hai035cXX/5bmz/3poKo9fyIRar/p//j&#10;7uDxqjMXOmyYLu7/wZdev6l2zfS50Ik3ac/Kbvm++3/j24hSr5mHT90AmI6BmHbuNETWnEfKgt8h&#10;x6iaRCw7uT9R3VKUfTnaRu0s/UnR+LPsS89Bbl/UYvqDu33tsQ7aak4+5Vgn63aI6SNXXXbDbs6i&#10;WsyM71f7mvb2C6/eO+fcSxDWo+MTb4js+TPLhcSMq47fMLYV0CU9H1j4VG2qXI5wDpab8Q8AmEOE&#10;eqN4xfQRZUTUNIo4g+iuNNpo4k+Dxp9VXwqj1Fli2lNZjbHWRJWL6xaM4xO/CjHtY27CWhKhDl1k&#10;yaPT3ZMqVE4UoRZFp/1lEdbzAoE9PqEo9TFCjaBGUIfLdTf+xrddxvfpiiFCDUNaITRJRDQZpVb6&#10;E9tKyKzb0t/oEfdekaCtpC89B2Z96dER0u26K461JqoscVQS7UdMwxx5+4VX74/n6UsR1wBniBcU&#10;KxTQIgkpvmkmMwh3LeOXPyuVO3OvQEBLbzgmy2c4+vbfvHOPqF4vRKg3SDQ63Uca+bO209pa+qtk&#10;J7KVIPWn+V03irK2kUanH/ygYL505bEujlZnjLVzzj0BIS1iTlHq9UWofa/CxRHW84GI9Tj4otTf&#10;+6YP+sc+V8VKi3sEtPi3bozoc7aArhN9HpaRE69C6KzXgN/49mfz/blSENQbQyWmj0hEikbI1LKV&#10;oKy7Rl9GvUGQKfQsbr6nBPWDd+/25u3rGcxZVCOm9UwtrNUitJKg9gnpoH9jQX18/zKE9eJAgOfh&#10;FdQ3BgT1gBIB7b8IKdHs/u+IzKuSNUafS5wI1Tuiep2Q8g0AMDKI6TwWs1jZjO9Ty6Pd8W7ccuHV&#10;e0T1sugLQwQ2AIANRKg3RFZ0+og0OiiNDG48Si2ylaA8LklbI3+x6PSDd3vOQ+v2aW0ldplO+sWe&#10;8JWI6RKmFNTiqG4yKpyqo16EWlM2ve303csuv5FzeqEgqtPEHp91HqlOf7pFFhlZLekslP6OMSPS&#10;srqGWT3K8TSJRisdKRrQ3/ubRKlXB4J6IxSJ6TYSwZwhejQ/GmZnrFL8W9uJbCVYi+rWztzj7BPU&#10;XiEdadDoN26UdWscHN8ipm0ZW1xLBLXvQk13L6ZJnrdiUewp7BPE8nrC5RHV6wGR3SUkqL/3xg+E&#10;n0Ud9Rj+AdP8pol2lVzjV1iJO/wdNYWAzhHPJb0/B0G9Pkj53gCff2C3H3Wl6VqrM0+1arb0mdvW&#10;K01LkT7DW/NcaePjnBTTNdp3tHPnttKxLl4B3NOXxyOmzVlMCvhKiJ32t1y4bu8cwnoNkBquQywF&#10;c260jSGgZ7aQWMcqRzgHy04hoM1CQDBziFBvgM+3otOjRUQ1kcFathKUdZu0LzN6lcS67oLj3I9Q&#10;iwS1p6Li9vUMNGMtrVtig5iuS21RrY7qZn7Gz+LMkXN76MuzsnekYmlfgn1LWiGqt8CWRLZ/UbIP&#10;KK6rENTnbxDUR37z25/D9+SKIEK9cj7/id1+kmc7ayKD1s+K1jDFM7drPds5o25Lfz4bsZAOtG+S&#10;TAh/U4J1pxw8foeYhm1xy4Xr9o1z7uUIa1gpUZEZ2JkroOM3d20FtKl8HFNA54pnRTllT3KrgYVC&#10;hHrFfP4T4cWfrKOi1pFEqa3p2SsdG0u7zEhWkkrHRerv0c/c79RiOuJPWnetsdb4bYOYHo+aUWpp&#10;VNc5/7Wq9Fxrjv+PfDZ9UeKg/+Q5Hy7r7VvSYrgXUb1+1hytDs2f/p6zCPXwQkT826IV3qNFn0tE&#10;sLK+SQV06e2DsJXsBkHj/s13XM7340ogQr1SvGLauWnmIWdGoE0ixhqUY2MSFdXMG9YwxVz3lpOH&#10;SsW0p1GWc76T/uJFFTthLOYwnzotQlPl4mK6qCF5RsVVv+3CdXtE9brZ5JzrpvOpFZYRbfLWISYr&#10;+pwroNPlFPrVX1Z6t1BkYjYC4T2K9nLZsC4eNnUDAADWCNHp8bnqsht2V112w6bGfayLspJ63nZY&#10;sAy2wauufNMu9qippfM9v3UX5zMAdEBQr5C/+sTpqt4nIYMT78t8JP5aDUrWqbSN9lVLjb4o/Hne&#10;5iNxUrEvZn2Qjk3lsZbW7RxiGqDPW9+DqIZlEbop0PT+kgYtQ2/ZpvH/pUiUCbcz3oNB04+uz1+I&#10;y8UHylO+6VUTG8xoA+JlZE0bWvnGxT8k3bLe1jTOfeuvXeB7cSUwh3pl/NUnD6m20rTBRmCjQeJP&#10;2rYMW9OzuVJfpP5EPqVIxqZiX0z6oRmbimOdsnv8sxDTc8EiBXx4GRY+BxrPTsl51bRfRT43vktY&#10;r//I9Wb/XbqOcN0SO98lxiuutK6aQAAAIABJREFUIAV8aywpDTwVXf/ufoTac47Hf3syfxErzYce&#10;6EDhr2EzeCEnXI3C2bDhBd4E5RXtHWyNNOSGf8I86jWAoF4RZ2K6zUTCp4Z4k9rWENXRuq37sjBR&#10;HbWdgaiO2hmLasT0PCkR1ipBrb2wHtjUEdShSz7f9rSg1l3Uhy4xGufc1yOsN8ncxXVMUH/3G/3p&#10;3uHfmIJfvkDZHFkd3DuCgA6XyxHPJb2PWwr0+WCH9Noi1ZLXI6oXD4J6RSCohXVrQFCX2W5IUCOm&#10;50+OsJYI6tC1nlxMd7+o06L2fIvkGjV0CWgtqL3+IoLaOUQ1+JlSdIcE9Xf/1l370OmPoM4ph6A+&#10;miKolw9zqFeCV0w715nPOuac6uTcVOZUi+f5mlHjuAxf5vuTMJM51TUOD9RnawuWLYG3MLcaZkRQ&#10;TL/xXEw3nr8ztPOgfWV6ZYN1xVsytDj+bzhROVomMXV6WNZXxZlw1zhyycrTHn1j1Az3hA9o529g&#10;FnYvb0nj3Gt+lbnUS4fHZq2Avw6J6SOSxyO1njdk8hSgo4hqEr40j6qyfqyVFOnYSNtn7U+D9XGZ&#10;qi/SR2Ap26dtwsE10ekF0RbVUz9mK5+m9f8xagIYl7EfxRVL8/6uQJq3c04umoVl4t7SdQ20YFYZ&#10;Of4qFE4Ulcu8hmV12qzRmuhawpfpqiHlewX89ad2nTunUSR2jfdlPinxpq1TaisdEw2Suq37Yn08&#10;Ws5GPy4Vzq3IW33dGe37MsT04gkJ6yb6ymOnOR87Nt0vq365oZ+IoPZsDF0mpusJ1y2pWjOnnNRv&#10;mCvf9ca79nNbSKxjFfoCSnnOEc/eclMJaMF3kfSiwGdaIp6VdTvn3Ou/8wq+AxcMgnrh/PWnuqt6&#10;I6iHdgjqsF8EdYZNC8T0+miLa7GgzhDSXdt6glpTNr1NdwGsEdSNc+4aRDXMiE5kGkGNoNa2RCmo&#10;nUNULxlSvteCZSqvJEVc2baTlLjtpeZqbKN2En8arNPnJQNsnY7f8qs9LtK6x55aIHKUcexirhHT&#10;AADr5LvesM9LMc9K556xgDZVmWYjkFFFSVmBN03EAVYJEeoFcxad7mMZeUwJLi1riIr2nBVHRVsG&#10;pmOjwapuTaTOui8Z501u+xDT2+BdZ9Hq8zNgEIX1bJSez83x/4lzN3QpKLmoC8VgZPUkYzjxssn2&#10;DN8TpYapEYnprMhzfI/XQqGISwTimbmJylT2UWElHw7BN5egEQp9LneagCj1MiFCvVCCYto528hj&#10;hcWkRFF0Sdta7eu9zPenQRpdTrWvZSvNMJBWr8F6rD1v9f40KMc6eV4HzhvE9Hb4usMCZu+68zUz&#10;Wrws8OzpKjXN2x8sn++58QP72B2l49tfefWzqn/vRoX0zBYS61jlCOdguRyVWXL7IG6ZFtCCcoqG&#10;6Mvlf6uN900OY0CEeoFExfQRSQROalchkijyo+xD0lbqT4OkL5rxs/YnpdJYJ20rnFtifxnnDWJ6&#10;27zrztfsvRFW6fnuK9v70PvK9mMtmuBIKE6TricZH0rukcwt920jSr0dpIL6SA1hXRqRRlAjqHOI&#10;Ceo3fOeVfAcuDAT1wvhPD56u6C0+alYCrZLwsRajSbsZiNHR7aRUHGup7ZxvEDwOMQ0t/vAQtdYs&#10;vOW3iwtqn6itIahlYld+4Swdl5BHRPU2+J7f6j6SKle/hD8TGb8q2encGXsFAjpXHA7MTVRm6e2D&#10;sKWsmtA3Wl5D5iKg+7ve8F0I6qVByveC+E8PHiLTkpTuI1ZpxJXSpk3SjHu2o6YZHx05+2c7mz7D&#10;W0LFsU76rNQXqwXuENPQ57mXvf7snPiDO17jWRlcj/XtbY2AzfMGUEaOfonf/BxLQMvqGYrEdDmF&#10;fvWXNVWZ8ptoWqt0NYJbeorxmY14LnMNM4UI9UI4E9N9UqLrYON5GbVNRevE/izq09pK26epW0qF&#10;42HqT0qlsU7aWvcl49z32T7uKxDUIOedd8TnXDftV4lz1HdJKb0wbKKv4i4El7JxfwIhlPpMEqVe&#10;N9/djk7Lg3eHjQW/EBVW4g5/JqcQ0LkqM+fGQtpKqJUHG+XlhC2ZqYBuAgZv/K6v4ftvQTxs6gZA&#10;mqCYBoDqIKZBy/Of/XrOGQNufs91/PYBAMDsQVAvnZPzrNWYjedl1PYkZqvxZ1Gf1vaka2tSt5QT&#10;w/Zl+jPpS6WxFtUrHRtrf57zGjENuTz/2a/f2Qvr5a4Lm9vuN9+GqF4tTevPs6mzq2m6f+I6mmhZ&#10;b13hVvgtjv/r1CEr18SrGZb1VZNoa6LhsramnZ1ZRavoHtTO38AkfRjiLYmWVTjvlPL/F3Xr3d0u&#10;23jLfvOv/AnffQuCOdQzRxSdtnxM1tG2GbzM95ciY+6uxnZrc6p7L/OZcqxnMKcaMQ0WtEV1KhW8&#10;j8n30ch1MIsMJHz3G0/TvYOnS+6JFCgX95auqxm8kQowVTXDsl4hqHGQLiv36BfdaWfCeu27lue8&#10;UypRLiHyBQYalzBjiFDPmJxU78VGeTVR1syoo4k/DdbZAxKbmUV4q/vToPD3WMQ0VCAUtZbHRzx4&#10;Cob85V5STnaJx5XlaukGKpvhX9KBp0yrXDj2mI5MdvY2zjX+sHCijBNHn6NlE231O/JVLhmbkMW5&#10;Zb+tfmfdjV5v6cMQb0mwbLjtEoKR55DrwW5P5DlRNjbKr/6VdxOlXggI6pnCvGmAaXjslyOmoS4v&#10;ePbrdy9gnrUY0r4BAGDOkPK9FqxTunu2o6VN10gLtk7B1mCZjq9p3wxSpk36Yjm1QOAPMQ1j8oJn&#10;v2HnnHO/f/u3VBSMuk+Nxrrk82jy/QrLRZvSnbUyd3rvwKIZbBGWkdMMXiidDUxyxyZuJatmuFHR&#10;PIOy+d8kY6dzi48SX46LBEE9Q4qi0zWEyhRzqi3b1rIdfR6y33XUwHoesshWwhbnVAOMwAuf84az&#10;Gzl+cZ28fJstiG5QM8ZzoRWKuEQghutUOCppq8IqLvT9O3PvCeSVLftGiApokbYuFdCB8gk9fd2/&#10;evf+xu/5Wm72zxwE9cwwSfWuGOU1jaKmyGibxKfpAm4Sprx5sba+VLxB8Bii0zAD2uL696pGru0F&#10;a80Fyd5823X7V17Jc6lXyagCOl1OoV/9ZYNlBM4UortEPHf2KNpbcnNBXzb/CyU3+py8XaDS1Aml&#10;nHYJC4I51ACweRDTAADj8F1v2DMnHgBWBYJ6RvzNQ7u92SrTtVZTVi5FXdwfZdtE9Z0IbVvjZ7nK&#10;dNKf9Nhp2reWvmjOayGIaZgrL3rOG3YvakWsBwgDKE1ge5rS6FgBhG3Wi+K50E1wj4uXO7rWPBfa&#10;OfHK3J3yjUuszB1xFq08PjYCh94qwkPSLettjWJ89GWVg98pafNc6IFRslxwpFNv071sGV33y6z2&#10;PXdI+Z4Jf/PQIdVbMs9XQ6U51Zq06WKs29azTfk7GqxlHrLIVsIM+lJ8mpndwQKox4ue88YzUX3r&#10;7d+suLDSXpTWp6SON9927f6VV76JG2Arwn8+pM+SgQ4UnlnN4IWMeDmFs2HDC7wJyivaO9gqbEhe&#10;ubxvgpKFxLq7PYaRssNdTcpA38MxvoChGkSoZ8CZmAaAUXnMM4lOw7K4+jlv3B3/pm5LipLrQ19Z&#10;rjcBYKsQpZ43COo5cmKYmuu6jsxSgxVp09b9MGubc7Kxtk4ztk7H7/lbU180zdCCmIalc/Xl8xfV&#10;AH2G6a7xJNhBmuzxf90863hdbVPBnZlwOWHSbr/BA0fS3gederf4q+hu9PXA2zVpK5LlhGPmLRlI&#10;5Q42pr+rX75l6CkbHJv+lvjbdA+zC8BcIeV7YoLR6aOoaIw+QpmrKUv8StKmxWnYgvqOTqTp38k6&#10;pWNtlWas9Sc9dlOkTGv9KfsiTRH3vI2CmIa10BbVt14YpoOHPhPWl2Y1V/iG9fCdr39fMsrWDN6k&#10;T65hGTnxKoTOFA1Q9iajmibyTtSAuGm0fP4XgU06d8BIvFlmqO6lQQG+YucNEeoJ+VtJqrdlhPfg&#10;7/jPFFHeKaKimmi/SZRVg3X2gHXEWEONvqT8nQztmBYNW8U2Yu2/fCuJk4jKEYjZHJ1A3fF/iejz&#10;sIwTnzv+KsKxyXjl8QbIPPotZNUMaxiYKcYnWdarzhWD3ylZI/ocLuvvSm9L4DRQ91JVQNQy55xz&#10;1/7y/0na90whQj0RIjENAOYQnYY182KFqP6dC68++x2av4adfwsBAGCbEKGegL/99G5vHgHWoIwk&#10;Stu4+DnVC5uHLLGbdV96xYr8nUTfnoGYBgCYjna09fSvcamIdD9Kq4lID+s7lskN28ZDtvpotCci&#10;7etjICI9MEtGlBMtUUWjDSPSCdf9iHQ07BzYJQk9R9yFOmVQINReP9f+8h8TkJshCOqpsRasino1&#10;4kxsrhDVU6QZm6ZBS0WrlEo3CHovy+qWokzp9rw194eYBujy0st/q9pnIjeeHLqYzPUHM0OwOlhU&#10;IKbct6qILyYWc5BugFxHhS2CAjpSi04AJ1qS7ECeeO4LZ5GAHmwOpHMny0UEdFpPSzpnUkClwY8j&#10;0hz/JPXC2JDyPTJ/+2lPqveJs312sgapv6OgEdpKn1Nt0pejcmpOX6b8tczL/bUMJHUn0fiTHLu5&#10;96V3MKLHpsDfoxHTAF60ovptF67r/IZxcQcleDWctnyJk2bwIm4md+jfEnU0FNw5DQma6HeIiC4m&#10;JhD5UUPxZo+hR8OrMCygc3W4HcB366IgQg0AqwYxDWDHyy+/cffyy29Uf6bEwRzvRq4sAQCO/KN/&#10;Sdr33CBCPResI8DKumtFyE2irFIOlRVHOTX+jnbu3HbUiLv02M29L72dkgi0xB9iGgBgHvyTG967&#10;FwaEB8TL2UakZd6E5RXtzQ2068vl/7KXPNoqGX9XBbrT4ecpItI5kWjniEavAQT1SPzdIdXbTGBa&#10;pkxr/SlSus3SsKUo04JN06ClolWKUgRLn6Pde1lWtxTlzY5kGwX+ENMA9ThGqd/6nuuIlIAIjWgI&#10;694clRkvUyKgZTcIklJS05D5CGiRttaVF9/mSOvpOEYFphDQjbO68AdLSPmeANNFuySLU2mQ+lMu&#10;jCVdTMpsQaxWvVE7Jxhrqb+egeXiXtK6Tfvib0Y+kr6cDO1yzptHPwMxDTAGr7jixt0rrjhPAW9c&#10;/rWer1yJP5gP3/Fv3hu88dI457yLfTeu9SJxJnTMwmX6e8IyyW/VrsJsIbFI1wZmyXJCx9668hYS&#10;6+42Xon77KTobdb20KCAbmQPo9F0FxM7O28UND0/x4q/6Zf+PTczZwSCegT+zrcQGQBUATENMD59&#10;YQ0AALAVENQTIY0kaqLUZpFq6wi5MjJp1hfr6HhGRNsEbYS8QuaAqG4JyuwBrT/ENADAvOlHpMvC&#10;tv1QcTwiLXDo3SKNSHt7oIiO6svmRaOdG0akpa7bva39aCvFWRGuJLOAbmT7EenMSPQgqt1EKydK&#10;PR+YQ12ZVHSaOdUeu2bwMp+J51RbP+Ls2EZnUbdybDxv81HOqdYcFwCYjq8/RKnfcphbLf5YBsUC&#10;rIGhuFAc24GAFZoqLORVNJF3ogbETRV1y+sRqHjR7oDoFrtNl1f30KiA3E3v+Bd8RZ0dl0wffDvO&#10;CyLUFZGmejOn2u/LxWw0TDyn2jp7wPMyam7Sl1rR6pQ/xVg/iug0wGz4+grp36+68k18xheLMN43&#10;CBb6y8kDkenIo78Kfw0DU0UYM1nWq86Fzjul8iLP57t8kecmWDZ8LHpbPEbqHhoVkLtpHfvePGjd&#10;InvD6LPysLbO12N5ZSOgKgjqSjBvGmA8HvV0xDTA3Pj6K27cXXP4S9n6Lgu5VAQAiPONv/hH6I0Z&#10;QMp3BXLEdDKV1joFW4PGn1WqcWvn3NOMTY+dhBrp88qxEfmUID241ucCACwKotPL5dt/887wNVEz&#10;eBE3y7Bogm/CO7zBYiHCKvKce0tHygui5kEj8WaZobqXhgVkrnrnQMFhKX20VVPaABgdItSG/N2n&#10;d/vqkWnrFGxFvZq6a6QazzHNWNW+Cun4x39G68vJ0M7quOS2j+g0wPy55oobdw//b/7b4Q5B2iNi&#10;egUM0n2P6arDE8CfPpxyGNjjNRvWMDBTpBYnyw58KJwP6sp/tFW7t4OFxCJlh5t7WwL9VffSoEBy&#10;6APlc9O5O0dCuJBYsCWd8ojppXHScNBMsBTS4u8Rha3pUdb4k9g23pdBO7O+WLatZWBmJ0U5fqK6&#10;JW30/FgXkzGGCGqA5XH/Z27Z/+XffMR9/m8+5pxz7v/7r/9vz+L0ch8xvXy+/TfuiF4fyX47/FZN&#10;fLd3p9dULKC0Zct+GatFnwO7hpvSRlk9VBdKHH+lj1zpY7qQWKn+6hX/t99/Fd+VE0LKdyHMlQaY&#10;DsQ0wDK55JEv233Jf/+sZ/zn//J/O+eca9x/Hdh8wX/3pHvGbhcAAIAWItQF1BTTk0SANVhHyGtE&#10;WSVUilJLba0zB5J1W/elxrl1cJby98inIaYBAOZOO0JdEo3u7JH8KIW2KH6s9GXzfwltHm8lCjtH&#10;dqXDz0bBZXWhnGh0eRDYKCJtHI0OQZR6OohQZ1I7Mi1efMlyETAN1ouk9RbaCtpa9yWjbZZjbfr4&#10;ZEnd1n3R+NMgOa8BAGD2pL/HE+JppHRur+kUAlqsq3XlRUnTpenchgXGFtClC4mdt6KwIR1HVYuA&#10;ISxKNnNGXwRMi/UiadaLhklQts16wTWzhb1q1D1xX0L+iE4DAMyfbxvMn248f70tw93B8gNTv/sB&#10;PjNv+XSJJL6FxDpiOuGy3dvkc6Gjbntb2s9CPm7S9s6ogHxkW6PRtP/0GtZ6IbGiZ0PrTytvkW/4&#10;BR6hNRVEqBUwXxpgehDTAAAAADAXENQCphbSolRaaQp2jef5StKme7bJNh6cSZ6zbNYX6/R5Sftq&#10;pOPXqFuZv15ragFiGgBgSQx/CbxB54RV8PdEEc3Tlcv/BSuZC93IDITuGs3bNIYF5K5aUeyCiwqz&#10;dO4JUrnTxcyuHKGATS9KNrVQzkGaUaP5rTA9A6TfWVIBLmmndV+UbTMba6k/DdZ1W9sp+NJLEdMA&#10;AEvi237j9n3nd0CojPUCOGEq+QHMoNpCYqrNMsMpBLTORe8cmFBAm4jnM0dWxWTOGufcTd//dVwv&#10;jcwmI9RLFNJHpNFq04W2NEgXk1JG1Hsvvb7M+mId7Z8q4t6rO2mn6MvYmRCIaQCA5eHXJLlR60Ad&#10;6rJLjz7LlPKSBHTxc6H1lQ9bMrvos1xAw/RsblGyJYtpAAAAAACAEK/6+XehdUZmsgj1f/6/3rX/&#10;fz7/o1NVv2iYUx2xs+zLyuZUW/dlkse1AQDAIvjHv3774aJ+mencp6Xzwr+N55WkrCjmO4NUbp0r&#10;T69KI9Kl0eCJ0rlLRlJ+mnO1NQWTRagR02WIH09k9agqLdJHUblzO5PHVlXoi9mjpXoGoz0WrOXX&#10;ui+m/gKQ7g0AsEQad5RA7b/hhpSHSFmvOhc675TKf7RVd5fg0VbR1va2ePqr7qFRgeTQeyzbj7TK&#10;earU2ZFoP9pKeQOmcc7+sVZCF+EiaWdBi/NOtfozPIte+fN/SJR6RCaJUJN2bcdq5lS3mhG1HXtO&#10;tXUEWtO+inOqreeHT5IJAQAAs+Rbf/3C+XWe4As/aKLfISI6FzrhukkZBXYNN3sMPYJbhWEBuauW&#10;6C44LCYLiVk0ZODMokjB3iZtxTXV9GxuDjUAAAAAAMCaIUo9Hptc5XttrGJOdS9qq7GtHuHVRLyZ&#10;U23j7wDp3gAAC0QU5ZXbl/z6zePRVp6t6QB1GoMCOhc20ehTTwYR6YlW5g4XlTn0Wgk/FKIaCFmP&#10;DoJ6JYhFo1L4mKEU9KJmjC1IrVO6pe2rnI7vYj6VfbH0h5gGAFge3/prFwZRsdkI6Arp3GLZM5N0&#10;7rEFdOlCYp2WLOzRVrJU7pIaQgYo6rEZPeWb+dN1MVsETLOomBLRwl1zXeRLs+iZZBE1kYHSnwbp&#10;cVbWbe0PAACWQeP5G25IlhDWFVlILFnvcXO7bOMvF9nlNRRsEnSuuIBuZA+j0bT/3OgLiZ21pOm2&#10;xWQxsaJi6dEM7h0UlR2roFaOfLj6y+Jd83N/gO4agVEFNWIaACQQnQYAAACAJcCiZCtEGqWWRiat&#10;H93Uqt7GVhqBtoqKWkfQWwam/jRY1V1rbAAAYPa85tcu7NNhtsywoRtGpD0GXtf9+F0yIh1w540l&#10;9t/6A9SxTpkV0I1sPyKtDwI3rvFEkkWVD1tiHY0WuIgPfdpZOiJ97EvBsQpEpPtncczPNf+CKHVt&#10;mEO9UjRzqpNGkrmxGjLmSWtslz6nerJHnDnDvhSMDdFpAICFMviyL/uFCs6HTrhtPK8kZYe70uXV&#10;PTQqIHfTtZzFo61K50J3nFkUkd1+SO8sOFaJz46qu5YXhiBiNEFNuvc0iPTyieC7TbqomBTtwl0a&#10;25RgthSkmTcHkj6dYKylolXKlDcvev4AAGBZ/NBv72/J/SUqWYm7kRkI3aXV8pIEdLF41lXsb8ns&#10;xLPModeiSVoIvfuMoreBFH6yvEAhpHwDwGx4BNFpAAAAAFOu+RfvJLBZEVK+N4A0Su2cLFJtFqU+&#10;+BNHWTPSiM3qTvlx576KU7p7tmYp8RImzAZATAMALBfN70+1R1uJN8sMp4pGy13NLJ3bIhp95syi&#10;SM4ohnaIzyJhBZYRaaLRU4Og3ghijSlM/17KnOpRn7mtFPyiGxMZc6qjtlKs54dbp6dX4jMfOp+a&#10;Em1j430ZtW2cc495JjcNAGClBDVqaTp31Llws0wpTyGgdS5s0rlPPc1AQJfWn+lQpkktBXT0NpDQ&#10;R1ZLOkWued079ze/9vlch1RgFEHN/On5IFyDTCT0nKs3p9rF2lBpkS+TvlgLfk37akSrlTc6cudU&#10;P+Kp0wnNz3y49f0kPQ8zxvrEOffQ3bs9whoA1ky16HNgl0j2LC7yPLTO1a6lc6G7QdppBHTuaMo1&#10;aaY8T4S2bQR0nnguKA0ZEKEGgE3SEdIj8+Ddp3UjrAEAAACWDYJ6g4w+z1fDxKtmm0WpnbOLoGva&#10;Z/1IrRHmVI8Rnf7svQfxLB0Qy/nhvZ3ttwhrAFgL3mdD50akVUHqdJ1TRaRzotEmqdz6ynutMGiI&#10;RRuUzuRB3sx07oQfcXcrpHNLS3396965fwtp3+YgqDfK6PN8NUwsSM36UmNOtRP409QtpfKc6lqc&#10;Cel2vc6Jzy2RrTLd3fMWYQ0Ay6dxwS/KxvMqYCDYHBfQU4lnvatyAV06D/q8FYUN6TiyKlKwt0lb&#10;JZvrNUieyVm+1FgGssAEHpsFAJPxJRPOnZ4jR2ENALBkmrO/Y9S6pbYbz9+gXDt63fuLv9U0LruA&#10;rwtx6dYakeb4p9ewTae8XlU1znXKN8dG5Ihp9TjGiqRH07t3UOzYl64P0bEaGPSO2/BMTvuINlZI&#10;6xCd/clLe5vzitfxCC1rqkaoWYxs/oy+cJaGiVfNnuUiZbVWRJdgnI5fU0wPItN9MiL4xYuU9RyE&#10;/BGtBgAAAFgOpHzDYuZUS2ytV82e5ZzqGmnLUmql4xuRFNJtpDcIEunanR3OpcdG6O/Bu3d7RDUA&#10;LAXvHOrTHZJN/j3xt5JGmRTQuWlFRgt+/MzSuWe3MrfMaTCKLPAhavLAqAnvyqoof+BKjpis7FhX&#10;ZduBlG9wzp1e1Efnsx4MRHNeTwT+NNSqW+LTsi8n5/9I/EnaJvanrDuJ1F/g2H3JU2yF4mfv3e1V&#10;YvpIqwPJfoTfendGx0bojxRwAFgUgXTX4aZAbmz8rb7+zAJyN13Ldir3bNK5tajHMFYscJwTZRvv&#10;DvFZlG5cz5conTvcSWkrvL5K0rmjTUq07RWvewfXF4YgqAEAZgyiGgCWhP/yPaGUJxTQOinUFs7N&#10;QAzJWtD6z1BAm4hnuQ4UCmiZj+HGY3/ix0peQVs4NzI/0bFRn3hD8SwvGWyOTECH94Id1QQ186eX&#10;iTRiK3IktZVSqW7T6LyksuHLYIOkkWdzWwnKuo82ltHpz927238uJzLdRxpVPgm+9fpzKRuhP0Q1&#10;AAAAWPJyotRmMIcaBsx9TrX5c5ubwUuJeT7KubbRxbA8/jS2o/XlYHticCJ87uJQXJr1RXIuVJ5T&#10;HYI51QAwd5rW/z07Qm+ljk0KyFx1rYrnQssrDrdkoudCl4xkMoocsRQ1NRpeVnbXa5x/0EqPVuHo&#10;DvcSkq4KKd/gZVNzqpXzaEedh1wrAj3RnOovLohOf+7ibj8Q05povoSev9I50O2dZscZAGC2tHJZ&#10;W3/qBFmjArIU2a5lbir3uSdPKrfCx1lLrB9rJc9MDhTJTDb2tSM3nXtg1DpubpjSLe5ksLFCeueL&#10;9mjJDlXcIjI00Qa9/H//faLUBiCoAWAUvvjJZWLasi0AAGDL6679qpcF9HQcwwJyN2EBraEvnrVz&#10;obsac/rnQmsEtEyTetW0rLneYn0BnXnKCHqf8lN3IbG4VWJoogM6/A8sqJLyzfzp9SBN401+II9R&#10;uowvntHqlqRYK1PEk0j8KdOqVbaW36TGY/OnH9nttf6SKe9SlMfF2p/1oQEAAACAOpw0FnMyeiCo&#10;14fo7p/E7mBketZZ1914X5bVK0HiT9q2DNuax0Qanf7TjwS+O5Rjk7TVUOm45PhjDjUAzJ3r/tW7&#10;49eA6i/nYQGdi3Pr8kcyl/1YNhaN6DizKCJzFAx6JqzEzUz4kl7jZe6MFsk9YvJycUvBMAdLSU1v&#10;+cEXcn1RAIuSgQjpYlfSiLF4YTEJ1nVbLxomxTpCrrS1zh5o9yXFn31kt7fMHvC8zafScRk1EwIA&#10;YAoMxLPeTbmALl1IrNOSchVvXEwp3oI7C45VQp3ni3C1B2+xKQW07MZF2EATbAE7mEMNAFX5ooK5&#10;0wAAsDCa1p/KuPFuScu/87/c+dD950LL299rxWA+dWZUVDWGsWLp0Yzu7ezMPFZeo95xc8L50MHK&#10;MgatdZ5YPRs6bTG0TAzumUJ+AAAgAElEQVRNcFB9i7CJxj/Ay/633yO7uAAi1KCCOdV+m97LfCae&#10;U22eOZBw9Gf3nad4m0TcewerxpzqqM2hMuu+nDjnHk26NwAAAMDsMBXUzJ0G55xOmFVINR79OdXW&#10;i0nVSDmX2hrf6IhFp9tiWts+6dgE3uZheSOm5U/bFwCA5RH+EtN9vR0iowXfiaXzoM9bUdiQjiOr&#10;ImmHQYsmaSFr7sCoCe9S+VG3ZFCk5GjJymaMnXBQk2Z2gwsZkPINakTzYg8P3ZXaRp/Rq8W67pZB&#10;0s4Z9kXi5MT70sS2tA9fdIkyoprRl+hYn0Tf5iMZm8p9AQCYN4oUV0H58zRqvYb1PhdaVd75U7kn&#10;erRVeM/QYdTibOOxL12LtPeQUeu4uRqPthIMXOsQ1Xu0VbxdkWFJDqro0VaqIZEZk/adDynfAAAA&#10;AGBETkSyVaYgeGaxmFhT2oiC+uPF0k6DwkvgQxgoDW6wCZDmD1zJEZOVVR4dcYOEz4JW+MsxKzzj&#10;Nw8RashCHIVVRjpNA3GKKLUm6iiNJFpFqbURdJNou7TuAKHo9J/ft9sf/yza53kZ9GeKZWZDz8Bn&#10;++hnMH8aAAAA6vLSnyVKnYOZoGb+9DaplVZtnZ5rJv6VIs4s9XuKNGO/6yz+/P7d/s/v3+3N0+en&#10;SsdvOTMb60BfENMAsCRu/N5/sEtnofbTufOyqL3p3Aof51nPc1qZO2+vP0t6aKHIPLZJ55Y1NOWl&#10;U2Ru6dyDYQ4MqP8/dfXq3vTN2h8V5SkLAUj5hmJOnODDeBQKqS++ljORXwnSug+2c35OtWj8JG1r&#10;ta/3Mt/fgXZ0+s/vj0SiU2OjORes/WmQHhdFXx71dEQ0AKyF82+88kzqDPXUb8lE6dzhojKHQeGV&#10;sBI3N+BL1d2k8FOSuh6TFS+2FAyzt1T+2BcaN9G3JZVDAAQ1AJgSFNGQBCENAOvgIMYyr9Ut5kKf&#10;FV/YStxyTZopz4MGVgI6+6CXeigW0ImhifoTamwFCmPV2KX7/pKfvXX/9h+6musRBQhqMEEchbWO&#10;smqQ1N2qf67PqRY9FkwaHZ8q2t7y2XuZ176ok0x/GgozGxDSAAAAAMuERcnAFLM51S1nzKn2+xt9&#10;TrXGn5RKc6qnOre0dT/q6fsdYhoA1oZ2KvLZfFLDudBjzocOF+nv8adke/cOig4t0959Bt0N7bm8&#10;yei4t7KMATsU68+D1ngQ9d1r1QT3Jsw7fpPzoL0VaHokMw2PnaLvHrOX/MytZBsqMIlQsyAZtGFO&#10;dcSu2d6cahHS6LL0XLCe16wk5e+RiGgA2Cil86BPfRxfWDmyKlKwt0lbiTRZZKOquwlfagoPu6ys&#10;cuwUA5o39gbGqWtQoc8m+AYsIEINADASj3zafvfIpyGmAQAAYN4QpZbDHGqoAnOqIxFey6joyuZU&#10;m2UD1PAnxTM2iGgA2CqzWJm748yiSGm8tL2zoIaB0TDpV4xVRFocURW5ybZIDE20VN7YGxkbRKRL&#10;o9EEsPUgqKEq0vRvU1GoQVp3y3auadMmKd0921FvDhwdOaObFzX8STn4+1KENABskKZAAJsI6Mzi&#10;BcnWYSuhuikV0OIuy1S+HAMBPU0697mRXTq3XjjLStVN50ZAl3NS8qXnHPOnQYbmu0jzxWb6JWBd&#10;t+RHxrIv1m3T+DS6I933aX08xjq3vvRShDQAbJdv+qV/L7o2NIs+mwroQnmTUDdl2sxSQOcpL4vf&#10;+amiz/a62E5A/84Pvch73fDSn+2mXTeDF3q0RX/3h3mEVgoi1AAABiCiAQBO+e3v+4c7qagG2Doh&#10;MQ3LoWhRMqLTIEX7qCrJo5Fcyk7L0h9FZd22noHJY600WJ8LGf5Mzy8AgA3x29/3DwcioXHO/rFW&#10;Ahe+Ik1wb7r8cEdz/tezFDd1YHj6ov94pqif6NgoB+1QpP9oKw3xcZe3LTA0ycEQPdpK4U88hj2z&#10;+GPB0tH49immOXzKVge5msXJkrDKN4yKVFRrxa0ZFUSc52W+P0l9lm3rGYx2c6DtSHEuSI+d6dg4&#10;otMAAD6qCOjiIrq9UQHt8ZFsblBl9gW0oLveyuQy1ufLUkCnLbqWgz39YY4M6vA/dfXq3vRNfc/U&#10;jp8d6RF++w9dvSsR0FqGLcz1tC0Q1DA6YrElFD61IomLjvJat01koPSnoYIIFvmr0RcAgK2gFdCZ&#10;4bQSASPTpH4BLdR6XuE8FIGJ7gYry5RQHvGsOVqyQ6Uce3FXhNFn1dAIjHsm8bGLj5DmiL3dM4fZ&#10;591CQIc8Xv0zv0uUOgKCGgCgAKLTAAAAANslW1AzfxpKqDGn2jrN2DnjqOiK5lSb+dNgmY6vaR9z&#10;qgEA6mAQjY5HpIVl+9HogB91NNobkS4JmGbEJH0R1UYfzZTVKj8ysoh0e9wy0rnF7UxHpOOp3PHO&#10;DGrrbXiJYI6ydSQ6FZH2Fbz6p4lSh2CVb5iUEyf4YjiqmJThiUs/b1jDoXHJ6lsGyf60DIK2Gn8p&#10;rNvWsjV5Jncm0r5Ej52yv23bRxCVBgDQk/FD4C8icxQUXgkrcTMTvkR+ksJPSZNdUlkubikY5mCp&#10;8nHLNG68L9X+msGLco6PrnqxcIGw7LPa8mJtQ5DyDZMjjfqdCCfGWkdFPS+jtmuZUy3xaTpHW1in&#10;afaA1h8hagAAOcqwWjhuqIsNdqxioUFZjC5SwekL3yrcwe4GjcK9j3IwtZoLrbVMDI1oUJPzyMVD&#10;Ez0Tgqa+xcTifgN7Gxdaqy5K4+RCOVRefVYrhqoNUWo/CGoAAAVEpwEA1s+bf+C5fNcDgAgENcwC&#10;afBPGqVe0pxqM3+WvqTjN9Wc6jlnAwAAgAh5zFNSzrczHbcLRkTdQVR7wq3lj7ZK9iLoq+n/yUsL&#10;a42HLpOR6Migip+pLR4axRj2I9LRUoK+t45BTkQ6o5hz7jT1O+usLqm0rPAmyBLULEgGtZCKak36&#10;txnWIu5gYJqGLajPtG0922Tdw5f5WKfjC/w94qlEpwEAtCglWrL8cIdP3filhqyCduuEqdyhjir6&#10;6fNnuZCYcnT95RWDUfe50JHK28I5KqAVZ2be4dO0Wpz2fesPX71LejQS0IPzv3HuRT/1dnRgDyLU&#10;MDvE0Wqhs6XMqTaLGkuwbptzsrFe2Jzqo90jnrrfIaYBAHQIJZrcoi+gYwLI6z1kNBQQR26+/nnh&#10;735vZVoZdV7MF33WoBfP8aOjGdCslbgLe9M3TUft5X23ENA1ufWHX7y79YdfvPNWrKq8W3CQPTBm&#10;pxYMghoAIAJCGgAAAMbg6oLFyWA6ENQwW0af5yslMyoq8Wuahi3w5XkZrVfkc0Vzqr8EMQ0AUIA+&#10;Zjrc2Ao9JiLSsgr60bj0s6Fvvv55u5uvf95OFpEWYhyN1kZkvXsVAyqaRy4eGmGItWcSj0jHfUaj&#10;0YKDURQUjvjRejqLUitrDK5ML+wUad9dENQwa0af56th4rTpKVKmNQJ46XOqEdMAALYERUhU3YTL&#10;yyroC2ihvtP1IO6rLwANBLTWKjE0wQH1pXLLx76sN4Oxi5ZS9D1DCZeK5+Hw+OTsqeerf8bi0VS+&#10;2lrHz1e17FCceYRzENQAAAAAYE5aPDuvuhFf6wcUong16VBlAW7+X56fvtHqEc4aESbXOXGrpHgW&#10;CWhFQ1U9Spvpngsd6HvjOb0EByKjSNKHWrkquPVHXtxZpKwk8qxp/wt/6neIUh9AUMPsGT0CrGHi&#10;tOnZLlJmnYItxSgd/0ueQnQaAAAApuHqn7aIUsNYqAT13316t+eRWTAVS5hTLbE1TVGf85xq4xRs&#10;FQU3CBDTAACGRKPRwthdMGzbj0gLgm/eyuQxyUGU2hOR1iAPHPotE0OTHNSpH23li0anI9KB2voR&#10;aSHW0WjRWa0a1zS3/shLdrf+yEt23mOf8Ktqv1F71wYRalgUc59TbS7o5zyn2snbJvI38ZzqE4eY&#10;BgAwRZjOPSzXN+huEAvoYGVlqiBXQMt0TlxpJYVzZFCz5kKreiQzrfJcaMGBsNKwWWd1RqVZUeqM&#10;cYi237O5/fYFP0nat3MIagAA55xzX4yYBgAw5aYfeO5OpCMiKtE7H1TsJ7kjyDX/4p1BofCW1z5/&#10;95bXpudTy2oNW3lljkA4d8dOGX0WtzNg3BfOKgEdqTFDkFoL57AAFRTMrlnH7/3oSzrnpbj94c4W&#10;j+MWQFDD4pj7nOpaEfIp0r+j/mqkdE80p/qLn4yYBgAAgHnxop+e/+OpiFIjqGHBzH1OtXVKt0vZ&#10;9YoUIxHMtVK6R5pT/cVP3u8Q0wAAIzKIgnU3iB9t5fPlr0Dcpqb3pyVda7xtyWh0JMwsWtVcNSxC&#10;435EOlpC2Pfj+E8ckY6Gbc0qTpz/GR35vR99yS7eh3Cb9Z8e4tbOKQQ1i5HBHNnUnGpp1HiCCG+V&#10;CHTlOdUIaQCAEYioRHE6d1TX5Cuvfjqylre89vm7eM1y8ewV0BGfds+FForGnmn6sWBxn30BXSqe&#10;tcfPX17oMbvi/rnfdMYgZ154ui6Pz4iA1vTBHdvfOPf8n7hl0zqRCDUAbI4vQkwDAIxEWEALivQM&#10;MxRHW/wVCmgfb33t83f+dsUFtKwr/XnQFouJKcavL6Cjpfx+vSNjIKC1pMWzx2v6sIpr9EaehT5f&#10;9FP6tO/f/9GX7n7/R1+6i2nqeLX+Esfj17kBAAhqWD6bmlMtjdqOlDLts3ExG40/kYGSE8Q0AAAA&#10;gDVbjlIjqGE1MKfaYzd8mc/Ec6pL+/BFl+x3X3QJYhoAYEyS0bBo2CwvlGn1XOhcvF0SdUWwMneo&#10;EnlLRKbVHm0lGNjsoHDEh8hjUaXhaLQ2Iu0zf+FP5S389fs/9tKdrCueSLRzw3UFiEh7efjUDQCw&#10;5MQlPusnzp200l9Szk4yfoyL/R0Facr20Nmj0PTatnYmx0aC1J+kbdr2aY5dC0Q0AMCM8H6BZ/46&#10;ZfwmGNXc4a2vfcHOOede/rp37OVOE4L53EyBwlg8dmGLwZ6yw5iNv3zCa/GBbzyv8nwPzWur1kiN&#10;COYsiFADwCohIg0AMAO8kbnMUGAvWqYNmMkin/lx0be99gW7cDFh9Fk1NPqoa3zs4iPU2SMbzKT3&#10;HP02LC/wWlTpMWobWE29cByiDlqbX5j5eKp3/NhLO/P8+8exyR4XOIKghtXBnOqw3VrmVMdsENIA&#10;AAAA47PVedQiQc0js2CVrHROtYnAlTCzOdUIaQCAOVIQk/REpEtqLrHKqTUZkVYNjdC4H42OllDs&#10;zRgm60i0KKIbKphR82BldWWIXdX+iO/22xdkRqkH86CJSJtChBpWi3kE2lJUa/xJBbi1wJUgHbyM&#10;Vb2lovrEMU8aAGDRtAVghoCW65y4lYXWeNs/feEuWF5VgV61mTwXOlN4FWtYb3nhkc2u+LyQ99Fk&#10;hWMgVslN2IeV5n3nj79s984ff1n1a6WtanQENQAsmr+PmAYAWBZ9Ae10F+JyweG3DMocKyUjV/g6&#10;4754VgnowN6+eBZiLZ79AlRQqEhAR459wq+q/RHf+q7MS7L62v+8DaZ9I6hh1dRI6Z79nGrFI7Us&#10;51Rbp3Qf/wnZ/v0n7XeIaQAAmBu3/OAL+W2CarzgJ7cnWOcOghpWzySLgGmosUjaRHOqrVO6PS+d&#10;c6diWtk6AACYgnY0tVpEOh66TEaiSyPSHsKiOi8MGo9Gh/12traOwdQRadEBKKq0W7j+ytzxsLP+&#10;lPOXOB7HXHLTvkf4yCwaBDVshlqLgJmxojnV1qt6t4ogpgEAFsTNr32+6jtbdtEet0gK6Ejtggdb&#10;iTkV1cLK28I5KqAVNw8y1E+pcAqXF3g0EtB98ax9xJe4/ZHB0nfFI5ydG9yMOjorWU1bIqpLDkXj&#10;nHvuT7xtU1H0h0/dAAAACV+IkAYAWB3pi/V0HE/p8Mxo0ghb0/knbSjZk9Gh0jHw386oXfHwFkOJ&#10;b3EfdJvzapzgpLQ5Bxrfxs0QjVD/3ad3ex6ZBWuiRgSYOdV+f5bp84hpAAAAgHPm/szn5/7z7USp&#10;SfmGzcGc6riNi9loMEqf/8InIqYBANaALPM2bjHYK8pNbacCNxJTswjbLT/4ot0tP/ii3dFnfB55&#10;fIRK0pjT3mWIUqFlBdW19o+f7hxQ9iEyWPqudEsEU7lHjOqWpHN7HzIWGJStiGoENWwW5lSHfUVt&#10;NBRE+7/wifsdYhoAYPnEL9yFAvK4N6lm+pf7EQFtoTCF3PJDL9oJbg+Em5bRTmvxLBLQvkJGAlrr&#10;O2wuENARP9L2hwS05XlWO0rtPRLKY7AFENQAMDsQ0gAAayR+JZ4UzyIBrag+aWiNoO9t0aVQcRb3&#10;BtLCUyCgM2v03gApHIOoAhdsSlfbF86t9lcS0Fb8wY+/bPcHrcXJokdCcRx8pl+3gSg1i5KtjL/3&#10;KJkQYW78KSdO8D13jJ42CduDs2OE1eT78+S0XpE/iW2rcdG+W/flRDZ+/8MTENIAAAAAUp7/E7fs&#10;cx+HBTYgqFeCVEj77LcursWiUSgKjwYisS5BKug1thLBXKEvsfoQ0wAA6+Sth0dnveJ179g7F/k9&#10;Sf7QNK3/J82EjBc+/J0funr30p+9tTsGmdWXttpfXhB+NKp14ErpW9V+3eYz3vFjL+1cl7zgJ7vp&#10;1aXH0ILy86Dpbxil3rWBoF4oWgGt9bVEkV0anZdGq82iwFokgr7XjGLxb9mXSH2IaQCA9aMXIMKn&#10;Qc9UQHtrNxGOGfXmeC6qPHHzo3gcIg48uzTV9YX0wMcEp1Cqyuf9xC37P8iIUv/hj798J1k4LL/L&#10;p5/hq/75W/d/9M9esdprPQT1ArEU00uHsVg2CGkAgA0hCC1PEn1uvC+r8PYfvnrnnHMv+ZlbvSKm&#10;TuRZ6LmGgM7wKY4+6zS1qNZ3/FhYlL7zsG+Mx1VNedsnr+5A9sFGQtnBRcmWGKHcAmMJyL/3qP1u&#10;7mI1t32xvq3mOdXSusd+TnWtFdEBAAAACumndS+J5838udRrhlW+IcrcRPVRDFu0K+Sn1nOqzbB8&#10;TFbPYLTnVJ849wVEpwEANsXb/ukLDt/7vvWEA9FpxQrDYuOWSfuZ0FME01TdE5Xvbwl4FphIaixd&#10;mVveh7BvfVeGJRrnzlflHpnsQ9Epn1zjPsgf/rOX7/R1945/4/wr1Le46n9962oFP4J6QcxN3I5J&#10;zYh5TFgnUTynupa2ThpII8IjPqf6Cx6/3XMZAGDLRJ8L7ZxQWQhFo8c0LqBL5a2cfOH0/7P3plG3&#10;XGW97ywv494xzhDNAdIAiUbFIx/0KLjsjh490pOwd5qdRiEN6UkIjQFC2p1kJxBCn4RsSGg0NMeD&#10;km6/iSEI0ggqUiQBgqKiF0lCNmkgXv1wP5w76n5YXdWsOZ9mNtWt/4+xw7tqdk81633rX/9nzuLE&#10;p7BxwKj1c7cUoJp+/WdNIJ4JAa3ZB1s89/Fqq1Ti2fVqK8l86DDcArqDr8oowBzqEcAJyfvfuC3q&#10;y3PQVVuTEjf14zG1fZsCENMAAACMMYobccUde+X8UdVvF/rg9nMPnb3EM4/aH4cgsqjgK+KTvm9V&#10;/I4i/a4Q51PRGfcaqrsuOGwmmUed4jqqav9N2jEzauy53zTgUA+c3GJa0kefzrjGmb7/jdtKe180&#10;xyfGpZamYCd1qTXzmgcypxpiGgAAAABgM5lq2jcc6hGTQkzX+6Lc3KXY7HKxulQPE5b1JG71E3+i&#10;nNn7qHlPNVtJ8totDZp3RQfUTfWeaghpAAAAxhhz2+tePDvs7Xcyf7+FfyHFxh3dX+X90C19OtLO&#10;bnI50rrN4hEr9+bOiBmWPBPKBI3nvenW8tMXHq6671rWf+6bbinhRuuBQz1gunaGJQJ1zPO4XQ62&#10;i5g51YWokknrVluuchIH2qoQOqf6Kc8oZxDTAAAA/Cgm4i6niy7/eVvJS6hFlHJz+7mHWotBMcEo&#10;DpWb+jzi5nxobd/u6o4OiH71u9JsUT+Hqefzcindd11w2Ewf/xrvmRCeB1e1JLue7Tuw3tspAkE9&#10;UlK60130qyVnqvtQ9nHKQEgDAADwo1MLtoAmK1MCOosCieOOcw+d3XHuoTORgFZRl2sCAS3qjRLP&#10;HgHtac8PaYvnvAI6J+SZEB6UgV22DNbeVlUvi791iVNQ4x3Uwya3IBy64Ew1bzxk7rjUpZY61Tnm&#10;VFs/knU1jrakPwhpAAAAAIB+eV621b7jec7lNw82tlDgUA8Un0PbldjtU1RT7vQQxL5YYypEda70&#10;b7Zu+0dvXa7OkyGkAQAACLjt9YfMbnv9Ieu/GbYbbSg3TlEaYOstq26de2i3f9Oi3XPbB/U40Uon&#10;1O9I0/3qd8V2pI3o3ca5qIwxL2DSvj91wWGzTzlWA3eeCcV5CLsUbDe/Syu47UaPyE5PAgQ1UNPX&#10;POocYjpmhXOFcctX6msFcKUA9/X35J+BmAYAAKDEIaBbFQhpYacAa2/kozVsQu5440uEf0fbwokU&#10;0OLefMKZENB0bcWoHgHdEbHXgUhAK8YPGtXxHQhZUfszFx3BXIf2uJU6/X6KGhuCekR07c4OwQ1e&#10;MqRYQBOIaQAAACHc9oZDrL8ftLSwBbRW/QxFPOuwBXQtfqUSdFf3dCDX1OL4feK5bwEdy59fcNhM&#10;0mnYw4dmS1tA57+Y68JZP65vf393YmnfENQDZAwraWveD63t19425DnjMa6ur24yAuZUi/qsxQkx&#10;DQAAAICpwqV9A2AMBDVggDPMPzyQplVrRHVfc6o14h9iGgAAQDxtu6vhaDlSWUN6HoMjPU/7VjjS&#10;DLwbTTjSdG3hiO2Vubt0o8Md4Wb7VONrWjZXyQ7/DoSmfdcd6Sl/51IBQQ2AwYMDLU/6aYhpAAAA&#10;abAFtPaOPFY42f3c3vWCZI4Y8ghoxyaiSDuiLZyrypi7zp+nQ9/lWLwrNTHnv/4Iw/Eog+XPLzw8&#10;4r3UbQE9dFUa851b7uf/uPymydx7P6HvAICMPgXf/W/cVh501Vb2X4R9p7rH7mdhmF8mhTFFJfiF&#10;s3SUJXWlLIJbus/efhcVnvRTEMwAAADyUwX8oYv929huPxzV8mdv3DYzxphD3rJF3veJ90G3WT+i&#10;oKOlmF7+/wsTpFGnuQYq18aMOEcd0uW34i8uPnJmzPoVV6EhrlYbH+A+pqThUP/7d2cl3kENNPQt&#10;grtEsq9jmVNN8Z8hpgEAAAAAjDHGPH/A73QGwwAO9Ug46KqtGdKS85PCjZe6wFK3ukj5cM8aG+IZ&#10;AADAkEnxt2/IjrQU0T4QuxXrSEvdaAkhTnXM0B5fOPll8OkLD58ZY8zzVgLcGrmzy65KNqY+dX4z&#10;HGkbzKEGIiDmp8E+B5ezfQ4uZ/v8VDmDmAYAADA0Us2DZucSexrdca70fdB5CZoPTbbXjWjPh84h&#10;kO664LCZb251yvnQxlSqCb+hc4PX7Xt6tZUJey905Ii1cSv1sf2dXdOYRw1BPTA2KYV6qFAPDzTn&#10;R5r+LeooIv17JaIPxrUFAABgWKQW0CI5FDtoB9x53rZZK0iBpuZ3yRbONdmZQUBLXOi7LjgsaEEv&#10;1154BbSoH3/V5ynSvj9z4RGzfNeVS8gaMvjnRLzz+bOLudT2mKEPJ6YKUr4Hxr9/d1aOTVQ/8SfK&#10;Wezc+zHt8zJWyT5LFyozXL1aXckvJIhnAAAAAAAA8gOHGgAHKVPcu3xPNZxoAAAAU8XtxCrdaOKp&#10;9Pw90ANC4EhrO1n9ZKcjj8A+tB3p1RbhOda7+XbLPmimVGvPWYrIW460YLyRXFLJgKAGYjCPerhA&#10;SAMAAJgavHgWCOgRc+f525Wp0O3j4xXQHaAZ6lPWXGp7L0gBzYyv3+X2e6GrypjnXnGLPO37oiOU&#10;92TW3toCWt1LutP8uZ07WvsS/nBimkBQA+Ah9QOEHHOqIaQBAACAeAbnTgMARgMENQCBhMz7TvGe&#10;6h//yXL24z9Zzn4cQhoAAMAE8LtdAXm8ASNXo/XWHG50ZdqLi3XsSIcO2VpYTOFIx7mlbUc6v+1q&#10;u9FGtSCc1iH+3YiFyVzjgSYQ1AMkdoGvnPhc2yf+RDkb08JiUnKkuYfOqV4K6dTxAAAAAH3hT+UW&#10;pHOL7+xdCcRr2TYOheBJ51YKsXzR+HmB9H3TCpUYJvCs8x8wL1mT9m2Pba/MrTlnoYK2sTJ3BJ/f&#10;uWP2eUfqdyhTE+dY5XtEHHTV1swYzGXeFH4M4hkAAMDkIW6pg++2K8dP/n7/7Lxtg/17+8nzt8+M&#10;MeaFV95W9qk+QofWtPvzCw+fGWPM8x2vqAobv6r9N7iTYJbzqLWvrYoJc5VtMTClOrBwkrMS1EN2&#10;RQHok/vfuK1cPsywiXllmP1KrR+boMMPAAAAAADAlIFDDdRQAhPImGJ6PAAAABBElH1VEZ/4vofs&#10;TjfocB50mvbhPYW60dpzPxRC55tHdRDI53fumP3OrptII2kkhz0pmEMNkhIqFAebIbGYz3z/eWnS&#10;7Kc61xwAAAAIQn33bc+FtuZjYvUkFTGHy56RHvJqKxefXqR+c6OTC4llOffzjp9zhS6F+y8uPpJ4&#10;JZh05OYcbGkH9WqcEA4lbH/m/76QcF52n0BQD5TBCsxNoDCClcN0QEgDAAAAIfgFdOtOXiEuKjMi&#10;d9oYc5f1nuZQUgpop3DOImZt2d7vStwh42lCbe8rL6A7OQ0LPr9zx0w7xtSfcyHle4QcdNXWDAuT&#10;JSRSOC+Fsv0QBAIaAAAAAACAaQOHGgSxiYL+/vNl+ww3GgAAAAiBTCJW21zt6utPd47InQ4lxrH0&#10;nonAjIDnOVbuptt2n85tu8KUI61dufuzVtq3d2TbjRY60lJSpX1/YeeOmS9dW3q6/nIi6d7GQFCD&#10;DKQWkwddtTVLughaYWRp3dJ6CyCkAQAAAC2e90IrRJS/uqODqeacmo7SuYVjxx7iz1x4xCzvuWqL&#10;Z+3DmogR/QKaGG+IKdNfsNK/ZSnt0xLTxkBQDxrMo06ERhhnmD8NAAAAADepnWevgK5tunPxbuex&#10;UZ9HHSpgm23SuC9YFrAAACAASURBVM9DEnhurL21BbS4h7j9/dzFO2afu3jHjOuoE0M+IZQ4du3L&#10;Fycmpo2BoAYRDD7tWyugJXUBAAAAMFrGKqYBmAJTFNPGYFEyAFTcf8G28qA34x3cAAAAQBIETqi4&#10;EbP5kxMQ0yGp3N6WmVKb661j2n/moiNmxhjz3CtuURo41TrzIQBps9+9/OaSmhuderxUY/z2rpvK&#10;1K+rmloKtxY41CMl6ZziqSBxmwPSv4vlP0ETAAAAAIQjS+f2VvbWnoKYlmCnc6+2CPOIw1ON3Yt6&#10;dZO3XB+zUr/aKix1fnl89eQ+LGNLGZ8CENRgvKQW0Iv6ENAAAABAft7/mW+WvIB2bKKnSLeYkpj+&#10;1AWHzT61mEttz4MmBbSHdAI6uCPVmG3x3K2Abi0kFsDnE7u5EM/9g5TvgfPv352VQ145+v43bitd&#10;bnmOmA+6amt2/3mCedsaFVw4fwQAAADABJiSmB47z73ilnKZxj0V/seum8rPbXi6M1g41FhNGgA5&#10;D1ww8MXYAAAAgBHwKz+zn9HYzppU1k+ev302ZTFNvtpKmM4tczNdPniX6dzzudTce6FdKA6N1a7t&#10;gg/FAg5N57bb/PdE76MGc5DyDaLpfbXvwNdi1dO64U4DAAAA3fJLB+87+0//5xPEAppnXnPKQnrJ&#10;n19w+Iw7KGGa1xLQdRE7EFHpIzREW0BLOujqUKQQzwM9XZMCKd8jZplq3bug7Zo+U7qhvAEAAIBk&#10;3HTOIbMXX7mnNCbkxr/Z4pPnHzZ5Ie0jTDQ5ltUaifoKCbO1twqnOzXLedS/YznFYfuVtz7ggUM9&#10;ApCSX0O4sFgyB1q7qBkAAAAAOuWT5x8222QxDfrFFsVg8/gRiLU0PPEnyln9X+q+U/YH4nngwg3L&#10;CgAAAAAycef522d3knOe3bNhKwNXWpvOTc6DzmJdNlPIQ/mLi4+c6VOfPStzM510mS6tn9+ta+Ou&#10;P8/j/63LPoF72UTAoU6AS/CGCmtbmENMNznoSsf7tz3zooOAIw0AAAD0xlxUt4VzZcxqPm9VzYX0&#10;XRsspo0x5tMXHk7svzUX2iWgs1Ab115IrDLmOZffnEXEtRdNky8kNuT5xrGCeymem/9yRbu5YA51&#10;JDGCd0pi2ff6rCz0OS8aIhsAAADIyia7zuFY/m8noqlq/tShUGvsbY9zoZf8zq6bypD3S39h547Z&#10;b++6qUw3D5oWzNDSeYCgFhIqfqckmodCtKaFgAYAAAAAAAAkACnfAiCKAQAAAADA0Pj0hYfPPn3h&#10;4bOu0rmbr5gyqndDx4b22YuPnH324iNn0nTurlK5Y/sPTuUWpHNzx+A3MY86CRDUIJ6hzzcOfE81&#10;V/eBi7EwGQAAAACmSltAa9Rjn4t75RjPNUZX47QFtHvwIc8HnzIQ1Atci4GNZVGwzuYuL/GIzvvP&#10;G4jA1C4slkFsAwAAAACMh7pwHp+AHsIYvx34+qy/3Llj5hTPhIDuStwDGRsxhzqnKL7/jbyI7Fzw&#10;5mBAAvLAN8+P5wMXWMdeGmPqegAAAAAAQMTvXn5z+dmLjxz/vTEAC0YvqPtykCVCul53EqIaAAAA&#10;AAAMjs9cdMTsuVfconBIq6iVuUOaxbyHOnbsnH0miaeie8npPv/mZZ8ov3TJUdApEQxWUA811Voj&#10;pO12oxLVY3Bx+3Kk4VwDAAAAYBRUtf+a/gR0QkX4+Z07Zr8TmF69JGx/uqHL1G2kiaehtznU1Jzl&#10;qYnpVO2zIp0fzNS7//wB7GPoImQp+gMAAAAA6IHPXHTEbDmb1l6JWzrJNnRubmX/T7gSd1eEzDXW&#10;HwNjfitQ6H/xkqNmX7zkqFl3c8/n/1tfICCGLA71UAVxKIMWwqHkehfz0B3rVHUWPLBzW3ngrhFl&#10;HgAAAAAAAFDjv136p+VfXXo07mcDUQvqqYlljtRienSp3wAAAAAAYBRozcZQb3KVzq3oYMgp09o2&#10;7vrDc3or+6fhhTgJiv/9/977i8sP/8f/9Ytf6zOYIZLLnc4hqtlYc8wRLtxNlitx5+SBiwTnJqO7&#10;vqz+dDjUAAAAABgAz7n8Zu+9UZKFxBIK6M/v3BF1/7ScR92PgK7ITr4YuMjXb172iSDdUfk+CdP8&#10;jTHmr+FQB/MEiGg/OVO9O3GqOxTQg6EDAQ0AAAAAMET+YvE6qudcfnPZ5UJifRifmrnQ8f3SArrr&#10;/W8J6IGfq6nT26JkIAOpF+Ny1B3kulwh+yzYCVH1wR0MAAAAAADQJ6FOc5/8xqV/OrqYhwIEtYcu&#10;FiKb5GJnG8iDl+A8AgAAAGA4yN3bsJW5Q1bN7oqQ1bmb9WurX6/+xY0hxfU+6Paq63RsXHuQHgjq&#10;TSHQvS4KnZm95IELOhCZiV93JXak8QotAAAAAIwMWzxLBHToa7S6QBubvz4vULvcf1o886nnIbEO&#10;6byOEQjqnsnmUncsoJ399YEyeAhoAAAAAEyNz1585CzEfe5KOKbo+y937pj9JbGwmVM4L/8p3OfQ&#10;WEPTvv/qkqNmud3nIT4gGTMQ1FNCKaCL1AK6D9GZ2oXONQ8dAAAAAACAAfPrmEcdBAT1AJjqXOoH&#10;LpzmfgEAAAAADJ6AdO6cIdjj/PbitVe5xmq70ca5o2Nwa2NS74easj8lIKgnxEFXbs0OutLzKq6U&#10;K3UPJQ06x7zowM4evBQPDwAAAAAwXLoQVX0IN1ZAe2Ibclp7TIwQz90DQT1Vcs2LVr5mKycH7mo/&#10;PEi6sJig3iptHmnfAAAAABgQn9u5YzZUAZ0ypi/u3DGTCOicNMdazlkPH/WvLz169teXHu2dH+4f&#10;W099kboqIuZNBoK6LzK6vJ3PiybqPnBRfue2SwFtDEQ0AAAAAADg+W8jnJP8a5f8yehi7hsI6oFw&#10;/3lIGQYAAAAAAMMkJF26qzTrrucJ24605r3Q6cYNSQev2o40TOloIKi7Yijzjn0kcqSddTPSxUrd&#10;dUeacqW/dxkeigAAAABgGqRYAGsKNFK5F/+TCOgUxyB5OveUTsyAgKD2cNBVnsW9pISIui7RCvwc&#10;Yjs1ieKTCmhpfwAAAAAAQyaV+5x6DClfuuSouPv2GraA5lYJb7drVvmNiLTvvxHOo17HAPe5DyCo&#10;B8T950/T4Xzg4mnuFwAAAAAACOe3Er86C6QB86h1QFCnZOgubqgjHbuQV859lIyd0pFmxvzeLjw8&#10;AAAAAMAw+PzOHbPP79zRcjm7SOdu11/8VFn/eqLtmHscaWH7LnHNhYYj3R8Q1DFIxaRGnCbgwDcv&#10;0tVzzIsOqdclin0OEtBI6wYAAADAyOgnndsx17hHwUcvJEbHF5OuHrvLf3Pp0TNbQPd9LEETCGoN&#10;IQJa2O/yVVcPXJDI4Uy9sFik0H5gZ0bnVimgWSENAQ0AAACADSKP+0y3yakJXe6zZiXumBiz7B8E&#10;9KCBoAYAAAAAAAAAAAKAoCY46KqtWZaVuhd1V25pTJAaUqZ/K13cwhjzYA6Xmhi7D0e6MMY8hHnU&#10;AAAAABgwSRxpJl266znGX7rkqNmXLjlq5k3n9hDqmmsc91+PWOm7DypjzK9iYTIxENShBMwlrgto&#10;qknStO9U86IDBHTXWdPBi4vFjFn/hzRxAAAAAAyQL+zcMZMIRr9I1Kdz90amdO4+9+/Llx0z+/Jl&#10;xyR7NZjNYM7dSIGglhIqoAVNspDKkVUG3/W+Bq/OHRGkU0BDRAMAAABgZMjmQvMCOobfvOwTWZzQ&#10;2DnbsfvYWkhsIAzq4cdEgKAGAAAAAAAAAAACgKDmkLqPKR3pwpgHLkw8Dzfl/GlNdavCg5ek3a+n&#10;XbLlT39J7UgbeVr3Q5djHjUAAAAAhoM3ldtYTnRFtxm6o5liZe4kjvRADlbYfs1r/+rOj+N+VgAE&#10;NcNBV27NDrrSIdoc86KDyZA6fOAVggXV7HFTzY3uKw06t4BO/DACAAAAAKA7PKnchIDOHE2Wcf76&#10;0qPZucZJxHPV/Md19msdLPIV9mCAvy4ADQS1FIeATiaiuyJA8KkFtES8pwYCGgAAAACA5Is7j2oJ&#10;zb4EdGsl7s7GTSOg+xKb9sJkwe4zswL6WLIRhgIENeicBy/djHToh67YjP0EAAAAAADT5FeQ9s0C&#10;QS0kqSMtdD4fuCjx67OU1ZM50gN1b9WO9KqRoO6A9xsAAAAAm0lXjnTbFeZd0Vzj69t60rkHgjqd&#10;mzn2Y5sjP0QgqIUc+GZi8SsXQ0gdTjUvOmRfqCo9Cc16WncRIqCp+iN4gAAAAAAAkIO6cG6LZ1qQ&#10;VsaY37j0T5O6oH8jmEe9Hn+44lkPPxca4jk9ENSpyOF0RgqzA3dtzQ7c1X4QoJ4XTSHorP6u6KWY&#10;/t5l+dOhnQI6xcMNu46jHnQ1AAAAAKaGy3luCmjDqrS+BJ29CvdYBfTfNuZRw30eAhDUA+eBizEP&#10;FwAAAAAAANAPmEdNA0EdQ6gj3cO84yTzooX1XI50F2RzpO26km4WP+x9Mx6IAAAAAGAYfOmSo2Zf&#10;uqS92rcPeh407Ui73NE+HekhWLTJXp0ldKRBNzyh7wBGhUYcSkV2B3jnRQc3dlRLfWwUPG3nPK39&#10;ocuF4jVy36OOJwAAAADAQKnsTwpVFiPgcoi/L186T43u4v3PFDn2rWuxDHFOA4c6FYkX7qr39cDO&#10;BC5nSHxEPZUL7Rn7e7s6cm8Tue+2+4xFyAAAAAAwVlpzoZULicW4oVN0Urt05L+y69jZV3Ydq1sw&#10;WQjmXeuBoAYAAAAAAAAA4GWGedReIKgVHPgma8XsENezh/nTuVbqjukvK4kd6ZYzrQTzqAEAAAAw&#10;JLTvhQ51LDWu7a8nfnVWbqbi4k5lP/oEglpLKmGsFJ0xad9Pv4x4EJBqYbEhpD9HprN7BXTf+wUA&#10;AAAAkJC/usT9nubYtOUhirMvN14zFUbYMVnUtFLpf7VHpxfp3HmAoI4l8dzk0K5VnVHVQgR0RHDZ&#10;51ETcXYioCHGAQAAAAAAmCwQ1AAAAAAAAGwgKRcWC3U7G6+2Gghh+2U70u7GKfeSW5gMbnQ3QFCH&#10;onWkBS4lV/3BS9K6uXZaN+lMJ3RvG13lmC8uTOvOPm+91ufeKzGPGgAAAADDoeuVue33QjfeD90j&#10;UenchIDuctXvrsbCwmRuIKiVHHjF1uzAK7bcT4MSC+hWxUj6WlisJaCtfsXvj2Z46kXt80KmdacE&#10;860BAAAAMBFSiDNbPPdpk9bnUQe7z/YiboyApviVhMIUznP/QFDHECiixALaUTHUpX76pZ6HAOrg&#10;5F34BHROOp0XLekXIhsAAAAAAIDJAkENQEfsfQvSvgEAAAAwPFK70UNI5baJdqQdfQ1hfnLJzKMG&#10;+YGgDkXoOIrMTInbmcPp1Dit0q60/eXep677ROo3AAAAAEbAX1969CxpOvdoab/aihPQANSBoE6M&#10;SE9Fpgs/eGmg09nFvOjAGB66YoDubWoBDYENAAAAgBFR1f83cgH9t5cdM/vby46Zjcl9BuMAgjqQ&#10;A3fN5ySL9ZRWQBP1QlfGftrOrdnTdgrnUttjGo+ATiE4h+LmajMFAvZ971UDfHAAAAAAAAAACAKC&#10;eqR87zIIMwAAAAAAkA7bjZ6kTdtTOnfOccpdx866mEuN+dpuIKgjEDvSCdxO8euuEpHVkbbr9UWO&#10;WIewXwAAAAAAArwCuid+7ZI/yW4YDUVA453O0wGCOhUhopOqUpjORbQxAQJ61YipS/S53LT3TfGu&#10;+wEXMCntCVPvQ+vufSuyCwAAAADQP1++9JjZly89plfXcQrzlTHverN5Qt8BjBqp2JRU04jmRd3v&#10;7dpWhsyJftrOrdn3dm0rG0MGjB9TJ3hsLQnPUUxdGNYAAAAAAGCsIN17zt7XvaZljEFQAwAAAAAA&#10;ADqhb/f2K7uOnf1KZLp13/vgo9x17CxHKvmmiWmXaKaAoI7g6ZdtzR68xErfzehIpyT5+BpHWtpn&#10;KJLU61R9EfWppt9/67Zy/3PDVlwHAAAAABg6QxWdWqayH6FMVUxrRTMFBHUsCsHVt4jOMranbqiA&#10;3vvmbSU7DzoU6X4hrRsAAAAAQEW48BzWe60HFEoQKV3qsYvplKKZAoI6I10I6NB51MHjJxbQWRm4&#10;gIZLDQAAAACwucx2frwcomgdYkwUXQlnHxDUAAAAAAAAADFxLm7/jnR9HvXYHWkXdUGsdauHKqb7&#10;Fs0UENSRPP3SucP44KXbytGkdBtjnnrx1uyhKwSvb5LOjR6CI70k0xzq5Ls4pGMGAAAAgI3ly5cd&#10;M6PeAR0mOmXCuS9BO0Uh7UKaAj4EIT1k0UxRVNWmXE55+d5l8eJUikvEPvVifeqwU1APYXGxwpgD&#10;zo9Phd77lrAF47KJaE9n+78Bad8AAAAA6Je6oM4hoDV9fqUDcZdjNewQhiBku2SsopkCDnVOMgro&#10;pBD9diWgszBQAQ0AAAAAAMCUmaJw9gFBDUDPfP9t20q41AAAAADoE50rzadzIwdWxlAXJpOwSaKZ&#10;AoI6JQkdycL7wc1Dl28rtWnfT71oXv+hN61ToztbrZvpd++V28oUad/c2H3Oi1bNuQcAAAAA6I3p&#10;CeiliB1K6vfQeOic15R4PayMH+k7gKnwtEvixF9R/1dYG0SN0oydqk9yEOk+ZRi7KBIPoTheRdH8&#10;B2Q8evW28tFr1v/6jgcAAACYIn972TGzuSyujKnsf826leNfSn4FIrdXHjrn1aV9Vsf2wKRLIKh7&#10;ok8BTfabo88+9qnW9xgE9MNvh1B08eg128rk1wUAAAAAAHAyF9MLHA9SQBukfE+Ih67YVi7TuKfA&#10;3rdsKw84bzr7A3T43OhHr9lWPuXVuC4AAACA5HgUU5dCCqKtzQOvnYtcp8fgMR60ixrDvwgHgroj&#10;tHOiVfW0dXMwwFiTOdKa6gM8DkPn0atrwll4TJZiG8IaAAAASMeQhPOYF+vSErWvywNZtDcXRLm4&#10;86potI/qbqIg5Tsj3rnJ0obSzmt16wuMSTnggghREhFrdF2G/c8N3C/F+Kp50cy+PfyOzUv7XqV0&#10;B55vzKkGAAAAxkHOOdeTZzGXnTxujsKKKZcVL+fV0+03GQjqhDxt59ZMPS/aGJmIZOrkmoasjUNc&#10;J6RuLjLNiw46DhtCygXGIKoBAAAAsBFwutYjqiuinGnuLYW+nnPAO66eQVCDQbP3KoilKYGVugEA&#10;AIDNYCyO9KaklYN8QFCnJqUrK3Sk7ZTyvW9OKFhSO9J2fUnd1ORypO2+A+o+/M7pis2kQto6MY9e&#10;u32yxw0AAADoiq/sOnb2lQCBmfs1WpvOgVdfOzvw6mtnyyOb8xiTfWPVbycQ1LmxxZtUQBdMUeJU&#10;6QMu2JodcMHWLIXYJ+sKHzastJKg+6TjmwgBHfEgpe+s99xEi2m8xBsAAAAYDF2J5xneR92mEuRt&#10;U/Opo05a1WqPBygQ1PlIKLByCGg1iYSjr25dQNtNvv/WCDGmFNBZ5kV76k5dRC8JEtNaAT31gwgA&#10;AACASaN6eDDARco2WVTjtVkTZe+bt5VRq3eD3njkndvKfc/BuQMAAABAvwxZJH3nzLPmAtTzUN21&#10;+Sd373beX5W7jp3BDQehTFZQf2+XzBV72s60wuWpF8/7e+gKx/jcfF1F3exoxtfGmiqVO5Cs74om&#10;6vd9Srsm2JkW1VP3DAAAAAAhXxmBwDz4vXNx/J0zzypd9wUb8b7k9muiW+V2QeO4OMqZ5u3BJ32A&#10;ZUwy5Vsqpo0x5iFF3SCEKb+ttO6+CJkXragbOi86Ju27s4XFuLR90EZ6cgTp8wAAAADYUIZspWel&#10;8mVgpxyBSf/2fdocJieopWK6MGb1ruiHLs8gqvucFx3R3wHneRz7wLnD9XnRfYie/d8gyEBINC86&#10;+nTWGj/yrnGv9u10p23xHCmgW98lAAAAAACLusj717POGvT9FZcVMF/p24ZZFizRImXkyt8bvkjZ&#10;pAS1xpm2eejybWUWYd0je6+c1v4A4OPJr9yDOecAAADABOkq9bzcdewM76QGIUxKUFOs3KylMdaR&#10;o9WJI90aKHF/fTrStc6+/7ZEDwgSOdJ2cXQsE2HlToe86krjSE/w2AEAAABd8e1Tzyj/+dRXTMd8&#10;IazRjXBMM6/6TXe82at+T2ZRMtudLlo/CEh4Yx40ftAAdJ29b9lWetO4I/uWVk0+du4+mUzkKBQd&#10;PPLubeW+rx3hat+aVd88VVubIZoBAACAKL59yhlN8VwYQ0mw0a587VlJayMEHhYp65QD3nH1zJgJ&#10;OdROBzrAfXSuzh3AARduzbLMi6b2K5Frd8AbHSLO40JHo4hZtTp3ohiiD2mEGz6230ePXru9fPTa&#10;7f7vj30sCCcaDjQAAAAQzrdPOaO0/7UqTVlhEvv2nUnOo14iWKQsck41FilrMwlB/fjWtRf1HcOQ&#10;2fuW6cylfvjt09kXAAAAAIBUkOKZaneqrj4AoMkkBLXKyRLUTeVSRxHibGYaP+m8aKXz6JqCGy2q&#10;hS5pdkfaqu9q+ui7B3AtCnA604Jj0aqiPfBwsAEAAGww3z75jPLbJ+tF9IopL8kcuG/jX5hsveM5&#10;Ty1W/V4zDUFNIRU4Vr2H3tSDkIlIVefq7b1Ktz9Js20DBXSyFG+FgA4eMuSBDvegYqxiUXicg1K7&#10;kQoOAAAArIT0akMmxTKKla8D9n3sad8ilVoxFbBIWTKmJ6gDBbSreG9uUZ0oVnW93CjiUAnoWp8P&#10;v0N+bvY7Z2u23znreeHRh8mpDGV1yWaewkevHrZL/eh7tpeuuFnxDAENAAAAqPink88o/+nk9Cna&#10;wQ73UKDU2pSVnEBUk9rbI6orolw+/OaI6ukJ6sRkF9UdonWph45GVAMAAAAAjJF/OumM8p9OyiOk&#10;AQDxTEdQa1OliaKWmxbIARdYq2Xncpo19YTsf+7WbP9zha9syuVI231HksyRVtQNcaTHjteR1jQW&#10;tpnYoQMAAABWLIX0aoM1L7XFVO2/FDiOzdDTvsVw6d99r/q9AZOopyOoXRA352w6ao29b45wQkOE&#10;mKZPoTBfLiz2/bcmcHW1oidUQAuO2cPvzOBSRwhBtmlgv49eM1w33vtdCulAOxYAAAAwEf7x5aeX&#10;/7T8d5LHja6JE6+oDhQvVNr34OdRGyMWlhJGsb82AsXcyyJljnpT09dP6DsAAAAAAAAANol/PPH0&#10;0vVkeCk0iqqinYjKGFPU6nvKtXz7lDPKZ3zw+vGJyTqB+z40Zjs/XiYV9sJryrtJcFzdVZZPgIpG&#10;4dhP0wHvuHp1bqYlqLl0Y0Vdm71v3la2Urhj0Dp4ynrJL1BFh6rVuXPVDSHgOLNNtTET9R+9Zlv5&#10;lFcnvAYjeew9i1dlJdzHiKoAAADAoPnHE08fbLYZACCcaaR8e/I/ybTurlGmMmtTwDXvitakfe9/&#10;7taMfVBRmKCVutXp7Z6iR0LTvgNS511p3a0HNaH7Nzb1mGEf1YdjjMcNAADAxvAPJ55e/sOJp5dO&#10;Mc2u0Jwnpo1AuOo3NY96FK8Ms+l51W9m8Mmu+j0NQb2AFNB93XQnEI6+uisRGxNfAFkXFiPOWfTp&#10;TCSgyTbaWJQMeS51A8WJChLQENIAAAAGyj+ceFo5/7cW0WELQjELOmVapMw3l3p04pJiihN5l2CR&#10;ss6ZhKDe59BXXdHFOCGLkx1w3nBSdOskWZxsQAS71AAAAAAACVgK6fWWpmrQaoj1MlIy9ZJ6kbKh&#10;850zziq/cwaxUrdk36sJrfZtwylmSlST7SOHt07MFC7RSQhqYzI60gn6dIrqgBTwuiPdpyvNVzbq&#10;fePSuiXDPvLObWWUsJY60mTON913ipM3BJf6seu2N2PIldYNRxoAAMAI+IcTTuv9b3NKqBW/AQBN&#10;JrMo2QEXbs2iXm9l47l533vltvKA8wNcZ206sLJJSAzff9u2cv838Puy/xu2Zg+/nTi2AfuWoitt&#10;B/v+wdbskXfV9sORUp4sqFziT7XiW0YUYagi1u7eQA4HAACAafKt4x1CuXD+6Fm22LsOd7uao0rf&#10;q37bLNO+Zzs/3pngZlPNuX0T7Pt3zjqrPHj37kFmlboRXldsH4WqpzSrfrsLx7zq92Qc6mgkTlhO&#10;lyyHA53L3YtxZyO7knTQEM1mve2Rd28r63W9Y4cEle1YF0aXHtA/6kMR6fSP46gAAAAYE9867tTy&#10;W8efyorGVqoqk7uqXRCqWS7oXNiVhKG71KrFsoSLlLkY9txx+TXhLte3z71I2RjTvyGoA9j7lv5T&#10;bgHNI+/aVrqE9VR49Nrtk923EH74PhwPAAAAafjWcbyQBiA3wxbym039HdTGbLKgltpoueZv1p3S&#10;ontHeml4kqncvr4j4sjhSFN1H3n32plmm2qDgiO9ItiRFpxDV93WpvEcKgAAAAPlW8edWjbEdLX6&#10;TxPLRmu5ak6bTbhAWeQKyyQJrb9hiL35wUh1bL5z5lgXJ4tadhurfidgUoL6gAuI+cAhAjpTmrTm&#10;ndGqvrlqETptv9dtzfZ7nef4MsesMwFt1RcL6AQPCoLRCGhr/Eff058rqzoUiQV04aoPAAAARPCt&#10;l3lc6ZWophSF86OvM1l973CM+km86jeV9t2FqPaN8X+fcWZjNXXRLkUIt2E8QJhz/6vPDrv/y7Dq&#10;d+tBUsjwjhMzNn09KUHdIrWArtXbe5UunfiAc7dmyQU006FUq4ldauH40bozQuQOXkCv+hY+2WCO&#10;8yCJOc5cFznPCQAAgI3jWy87tfSK6SWUEFPPzY17ZdC6vky9ePtPpFjKXcfOhiQ2jTFx86lHgvu8&#10;xu5Y45FNFjSCfUynadqCGoCJ81iPLjUAAAAwZlghDYwxw1+cLCXjTfsGfTI9Qc25VwnSTzsnsSPt&#10;6vPhdyjmUoeFJ45FU5dsOkRHmjs5RAytor6vyzqRxznakS6M+eENeLgAAABAhlNMs5aYNqnbxFnE&#10;uVf9TpT6nQtZuveSSr/qt9IC7dKN941z/6vOLtV52YriQaz6Ta1PMFAmJ6gPOH9r5nxPdET6aeco&#10;hZ14XnSC5QK3CwAAIABJREFUfdvvnHXq+uAEtF1fG0tKEgjoVnieuo9d162Q/MHu7WXMOXQVSeqS&#10;fQMAAABC/v5lp5bkdFKyLGCRMq5fqjjnImVK+p5PzROwSJmjnHOph7Gvc9y7F7tIWWVMRcxLz71I&#10;mWMy95BEtb3CtzETFNQrFM5WiDAoCmO+/1bd3OP9z92a7X+uYGEvLgyhVtPu28PvzPSaqVCRpBXQ&#10;ge5oErSrcwsEdEtED4VAAW1vLlwFkrGHeEwAAACMgr9/2Sn8vQ47ZzpwkTJmAxYp4/tyu9M2wkXK&#10;CIYoqu9/1dnNFei5efIcgocN/SxSJhl8WExXUAMANg6kfQMAAPAhEtMgihRCcygOcF/zqV373xDT&#10;YHA8oe8AOkfjahXOHzuPQ/yaq8B9q/PwO7eV+51DvH4ssn9JXbKp9kTkdDE17x/zVG1tDty/x3Zv&#10;L5981p7+/gB53HZpXU2/sV0CAADYPJpieuntFmF/P5bOmatx1dxOVXXV4Ov7WlsDe+Ly9s80r/Pt&#10;U84on/HB6733HOWuY2eznR9XCUBORP9LzZlWHxtu34jy75x5Vnnwe3c7Y1vGrN1Xqi81tdjbuyE4&#10;qWSVypiqMNWiPMe9Fh1hs1RxiXbOZB3qA86zRGFkurEPbdq3MfPUbzKEHCnddn15kQxlerk4rXso&#10;Kd3G6NK6hWnPg9o/DY44vKFFXBuR1QAAAGw4f//SU0q/M82kBocuUsaljGdYpGyeid7dImUcGoEo&#10;qsvFTjWQNIqYix7lqP9//5ttf//ZjDtNxh57UvMvUsaGP4JFyoqK+/KNGNG7ohO40JxAdvH9tzVj&#10;05id4kAZQUKxL+NSP/IuxYMEjQMtqhBZX9xvvAPdKg6NVdiuC5f6B+9rplWnctlTVt3n9B7degAA&#10;AL3zdy89pZT/fSokxUSZpwJ3/8NsIP/mecyR9Qc+JmcNxd9kyqU2xpgHf/AfT+f6ePqTfvRBrs6/&#10;nG7Nmy60txpWJoLk4b6Fz6VeItlXN5V5+pOe6D0G3z37lWXj6hTE7q8ivVn1lTMZHew1GTN8e8f6&#10;MlRci5JtXso3AAAAAACYLH/3UsyV7gIu9Vsilin+5fRXLM5j/7loVOq3MfH7CsbNZFO+vdRTja10&#10;41CC0r7fsDULfWd0aD3Nvj4Su+J3/ThzYw8l7Tl0pW7mWBfGX0/UtyL1+Qe78y/K5Qwt0/lTn+pF&#10;xcffj8XJAABgE/m73yfEdOJXV60bDWnVb6Zxh6t+x7AW0w7UC0DHr/ptTPeLlH337FeWxliruQvw&#10;14xadhurfhu3O23MJjjUXGpLor576TcycyMUZ7q3Jg0jY0qwmkRp3fK0Mn3fMd1mQ/twIEO3XIPH&#10;37+93Oc0pH4DAMCmsBLTS8HoSn91rmwkXArMtyoSt0hZrSzpImWOeIa4SJmWfzntFWVzbHcwwQu4&#10;ZVqkLJbvvnIuoF1jh8QetIhX7CJl5DUpG95fd7iLlE3aoT7gjVuzpEZmYmd0v9dvzfZ7/dYs2KHN&#10;EV6tA9886X3/oB0zOfZQHGhjdC40E4fTgc60jxqH9gfvzezOcoEE7pv4VOe6NgAAAEwLn6lFLAwW&#10;Z4Jxq4bpYhH27B+uw0XKvn3KGWUKt/qfT3tFuTL9qWBSLFJGNSTKUzvV333lK8uVmF6O7Q1L4NR2&#10;tEhZUE/CRmNbpGz6DnVHfP9t28r935DgdVMDpiGwIWYGzQ/eu7180plwZwEAAGwGZKo36IxQt/qf&#10;TyNSvAdICqf6XxciGrfU4weCmmIoV7gnjujwBB2sRLTlCLJNh5LWPcKVulVVB36NRlbVNxjK8QAA&#10;ANAZ3Lxp3Xt0K1MtakpTWptlskTUVi1vKrogDd1QMS0q+O6Hau1jsuHrtJzq1fGX39CuDmWjXJ0/&#10;7+jVmMb7xyPTv11lB++mhfa/nnVWWTso6uNemcoUkou68kx74A5cwmvK3lxI+idxz+foO/0bgtpG&#10;IwyyicCo4rQNpX+ExiigjSHjcKauJ+o7uKqizx+8b3v5pFdkcqkhoAEAAPTM3/3eKU7h5kMmYgXF&#10;3JzpthJ0dpgsHk9hY1OfimM1X3t+XFrC2hObZt6wWzj6GzQemkSIalfZd86ap4Tbwvpfz6qnijeF&#10;oX4uu1yV+mvGXHDGmKoyFfUqrchrki5Wn/SsTPo91HW8K3EnFtD7vT4s7fthYlXtLpxoX11v06EI&#10;aGOSudCDFNDaBla9HIL6hzfQc7SzCmht/cKYfU5B6jsAAEyNby7EtOpvt+/+m7jZiTIUCqKC735L&#10;eOOlvT9byUc2XqKb2Hu5Rv+OzqjYuRPNxU4ERZ0mcaea+0tXDcrAIvsWiEry2AiOFlmFiZ0o4K95&#10;QQiWBsgpN3wrfBsDhxqASZPVpQYAAAA65pvHnuJMswUAgL6Y9CrfTgrrH1W1MKrXEpvCmIffEfn+&#10;Zl2IcR3Y9QqiqTao6J2g+lacGCaORlHmfVQdjtBz6Cj64fu6fTd18gaa45zzugMAANAr3zy29lqs&#10;ZcasXYlZubnTVb+5VaSVsUi79rdOsOp3zAEJbJ9n1W9H/4GrfovKJUFQ16e3WaWKrV2t51W/1aM4&#10;Cgaw6vfGCOr9z1286olBK6BT3bzvd876FV9qAsWXQ0/722hjSUkmAd0S0aJY5PVVl0dCAR28bwrU&#10;l34uUQwBDQAAG8FKTDto3URTd9UC/WE3IOuzHclGkz0YEETNiqvKkK/TIsWXPAySyvOogojdLXr9&#10;akpzfqmPXPWAEdga2ocZ1eJ/4bEzF03Ca8oZTpQKdj+J6FpUb4yg9qFyoYU37ylcapYAh08Uvlag&#10;5BA02tSAUAGdeP96F9D2xho/vD6dS92rgLbrC3j8g/kdegAAAHn45rGnlF4xHXnXLHe35zftQXpk&#10;VUYpCm08gmJuuD5sPIuVEGwXeOrr3Wp5JJbAo6ury3jN2BSG3vrcSRfE7o8l5oIzxlRMRkfkNcke&#10;vx5F9cYL6lxQi4wB0AcpRTUAAACQk/uOPbn85rEn4+8WAKB3qAXJjNnARclUb1XKVTeEiFhINzpn&#10;HKp+FR0TVVtF2njThBHfwOO2p+4zGRmPM1K5AQBgc7ivJqIrY0yx+K+XWnGrpq/p0rrylcmG0xVW&#10;xjjf/2TF0gqN2UDtiiuedf3KkK8dWrT19s8cJ5bGeWu8GVrWv6Bc+/7x+X8FK7tLuvJ0wh825ryw&#10;w8pPTNApjD3u3FeAvKC5YvVJT8ZGOdT7v0HwSqtEqaeFMeYRpUu97zlbs33PWcQYkTLrbapNrXW1&#10;SwUWFhPVbW2K7JN75ZWKXMc59DoFAAAwWu475uTyvmNOLoPSNqm5s0x6rm6+auocc39Zknm3bGt5&#10;jq3uOCmCCGivTVcOOjZcbLHlkiCo65NopomtXU0QNNl/RceeCPpsV55P+dg4h7pFIqcs6X2/RHBo&#10;xtYGl0PEJHKgncUZ90/VdYJrqct9C0YqoFP2p6Ro/QAAAGCI3HeMI6275dpWi48ar7H2J4BxpL2m&#10;ltONm/upvu54248IhnW41YPxwy0Xk/Ldp9Xa53Srq8LjUjsHrBn+jXK/3R/s28Y65UFNmjW8p964&#10;O1p9Xzin2xsIYxOzhNnMjXCEl7a3ivI0xrJRDnUfaF1qAHKT1KUGAAAAAlg50gAAMHI2T1AnTD3N&#10;lZW67x84UtNrg7G7kDntWQRW6hbV9XaRed8eTy2qY85JyuGXl1uOLyYAAIAk3Hf0IrVbnYspT1EW&#10;1G5WVKWozhtQWa/ewlWZNqmbb0IWc8NRrz3qCKz67ahRNT7pxpZc1BUVS8wFZ0zoqt/i404PHn8Z&#10;LOAWJDNmA1O+93vdXKx6X21F3ISH3p8/8s5t5WputJSC/KgoTFBf1bewc81xzrh/6kOhaeB5OBDV&#10;b8590xJ5LJIMDdEMAACj4b6jTyrpPE9Dls0/Msmb6rRphojh+FgcFfxZy6INZLItN5zw2IVmn5M0&#10;+h/gImUxWdBEbKL071rqtuYwi74vbCwxXwDDH3dP+9XmsOxx4eDp2DyH2oZw1rSmG9m3kn1fuzXz&#10;Ng8JLJdrJ3WimZgbRTFup6C+6lBo+hZcS+p+M+5bsEsdeSxiUDvQOa55AAAAau476qTWgmMrFA6f&#10;yGWq2Vwql9dn6IXZg0xbPhbdSBXxiY+nqv2XHMJ3XIm+xQS217qr2iG015y2XHRuueuI6lsRW9Dp&#10;I/tfxx52Tbo+MHWJzmMvUR8Q1B3xyLswlxoMj+Sp3wPl3/5wM/YTAACGyH1HnYTfwQCAybKxgnq/&#10;123NsjrSjg6iRHWMI53SocvgSLdcaXEssvqqQ5HYkY523ROGG9eohz6X3Qkut9xxAAAACKMlpkPm&#10;6lq2kneuratduznr9ukM6SrS9Qq0LgUBBjmxVcWfI99xDR3Y0d47l1rlxLYuHD52d8/ej1x1dbkA&#10;0ul1bl58X4SxtY9NutSDHO5wfRRpYeo4Nm4OtU30PbdWACp4ymvn864fvVogxHOJB83rrozxxtHa&#10;HBKvsI2qa20c0v3T9p1j34SNHn//9nKf0/bo5vgHByPoMsd3CuIaAAA65b4dCyHt/P1btQuWd7iK&#10;39fOubZkfWH3S2FRSMNZigUiGt/gq/3mo2vVcDYRHkhuuKqi7wFr7b1hRP7t9b4uzdO3/1BaG9Sx&#10;Wa9KY4+dtn/JWWtelN76xNiVqSJepcUWJr2m6puMER53kqr1hZZ0J1mQzJgNdqiNMWY/7UJhxkQ5&#10;mIUx5tF3J0r9zunEha7OXRCbQx1aQRv1oYiJgwot4tqIrOZvIN1HDQmvucJYl1ui42bXh54GAIDu&#10;+MaOk0puWqVs4qSkLHhypcimalVhbDCNS9Yu411ZldvOFXPD5bQTOayMBKrcWcSduMWOynexakbC&#10;mbZUORc7F4d1PajGXrYPufaJrdLi5crf5DVJne6Y692x77He+5KNFtR9kUxUA5CIxz+AOcYAAADi&#10;+MaOk8pv7MB8aQDAZrHxKd8sEemnyV2xXDabJq2bqVq0fkjTb1STiHNIFiXqN0H1JLE8/oHt5T6n&#10;BqR+K9HOIhjUdxAAAEALUkSzqc4BZcq0zXp/srRppiwgPV3UtjJmnq/sqMDtN7PBu5vkcIs0WSre&#10;RVlM9rmXRv+eV2nF9F/rRt6FdqIBMahxDyxK/g98HVT090U6iCEaNrPX/XWor0Bw9rlkcD0b71Dv&#10;e87WrPGO6IjUZLZprVA0L3rBU17TXkAtCunCYsawO9Uq1qYDK+qLT43mHBJ1vfsWcG1oqooOR6J9&#10;bNUTsM8pOtFdGPnltm5ggvbN2xTKGgAAkvONHS9nHWlfJvO6QkD+ayttc0KLlAWmCksaaJtXbEDN&#10;jnXHSR2IvonkRHOxE/2z13aKckEg2uPe2SJlgrzuFOnW6uEj67rYeEG9IkQkFcx9PyMMNKI6Co2A&#10;NiZMQAceP2m1ZALars91k2HfQkJWieLQ42GMefyD8anfLQGdSvA76rJNxQcYAACAhm/sePni74Vo&#10;1icjFNPcVotEdaM+t6G2XaA/7AZkfbYz4XFlm8SJn7VwlIlqMowYKuLBCRs704CLnRswg2jmz5pb&#10;5mrG1ojqgEIexTVV31QR5WR9u4Q5jdIFyYyBoAYAWKQQ1QAAAKbL1498Of5OAADAAgjqBfv+gWfF&#10;b40jFuAMPnqNzKV+yquVK5InWKnbWdSRIy0iMgbWkU7orGZzpO36OfqWdJfLkbbqix1pONMAAJCF&#10;pZhuvq5Y5qbSKbIeL4lMFxdv9BaHpUFLOxCsaEyWcRadLKtZXCxxK3Pm6ApJt+o3dSD5KBqRcO3J&#10;DA26GRtHrW99kgKVM95s73V6mfDo8ryrfjODx18GCyCobXIKaLvdAqmopvssTI550bkEtF1dhLRv&#10;4QMCdbyB+xa0f5q6qQWs4V3quohWx6upWzBNIaABAKAznM608u5Te+MsKmt9jFCVagHPD0d2y8Yi&#10;e9DAC31BejA7HKmsIoWdgEb//MOGoPGJ3fM1SPKMgYhN/LgqIBDR90UVi6dRsGD3D9x6kKRrrhic&#10;B6t81ykE9+Tam/aEN/lLl/rRa7aVWVbmFtbX9h9UVfuAQlOUqO+YbrPF0ZWolIj4wL7IphDNAADQ&#10;C0jzBgBsCpr508bAoR4MSVxqABKCudQAAACMMebrR7y8JJ1Lykl1QbpVAfmvoWmbNTe15XYRY3mL&#10;c9iyanee60xT3xeKzA7UHSdlIMma+BOZNcOs6gsc8KhyQSDa466Nvd2/8GhxaRFU7JL4QodP0DkE&#10;dY19X+uYp5w55TmIkazUraoactyYlO7cad3qkHOmaSe+3pYp3f/2IaGojtg3tmmC7xOMbQAASASb&#10;fSyUdaRQrGhhTXZc/6hN3uU21Lb7skQJNaBNaRVVUAhuvoEsnvn5k+fY5hLVWPWb7lh73Htf9bvW&#10;XtpT47gIL+scgh2C2qZHAS1eoOxVjvcAE3EMUkDbDTR1a20GLaDtRrnqJlCLSwHNzYteCeyIa0gl&#10;oCP3rX7N//uH4bgDAICWrx8hmzedfpEy30Bs17oGape3WVkr2YNv6EUWokMwMEosSmBwDz5qncdK&#10;LTIM5XXifqBjbdBa1IsGVfMjV50IUF20rsEdd+6kC2N3V9F939rl8mvK2a36vFm9BLaHoLZ4ymu2&#10;Zk95jWBF7cSO4LzPwjx6bRpHMEpAtzpIVlUei12vcBep+tTW1VXNG0tiAd3okumz4VIXxvzbHwqu&#10;USvergV069oHAACg5muHY940AABwQFADAFjEqd8AAACmBZP2LK6v7H5d6LGjhO5exTbQ9SdqLnC5&#10;SFeYjIWz6Dz9Mxu08bT2N4QoN7HZPmjVbyMrD8lCEPdPjOtrK85TqBqfRB2Jvi9sLDFpEes6/O8G&#10;YlOwUV6Zp75TtyCZMRDUcjI4hL5XXUlc6qec3Uz79jpzIY4000Z1KEIdaUlRQLpxqnCDGgzIkS4k&#10;fUfESzbtwpGGMw0AAFEs3WlhpvGKqvEfYUMuvVRbFpq96xMgoYJbn2/L97tqHiCqmQYhAmYlwATH&#10;QSPsVNREtXTevP8sBEnEVm3tNactl/WvfhrQ7FsYW/BzEe6Cq5i+uWcowaJaD16b5SPnzbjmlVdU&#10;N94P2sbJqiaJw9uF5uFA+qr6BhnPiaq7RMetkerteOgR07cUpzgPaggAAIBmebtZmMoQv0Ydhc1N&#10;ZOt1jfVwjgqLQu39kzV0ZSpTcH8Qam1akft2ZSksCkexd79E0YjilI3na9NsQDWnQ2HOM3VcvRvV&#10;QajLVtcedaK52GNiS1EeEwZ5bCpTOC9qd/t2V+lOaqJD4BzBJOgbDrWH5Tufo7FdaOqPQc1Ze/Q9&#10;vEv95LP3zJ589p6Z2qVl6ke5tAFxOMezNyZyUoMMzND909RN8FuiMKa9sFii42bXZ5sm3LdGNxmu&#10;CQAAAE2+dviJmOYDAABCIKgHjERUAwAAAACk4GuHnVh+7bATS9dkRHLxXVfqZaO+LPmYTzPl05z5&#10;cXQNVLXVGbYRq37LKijS14Vp6GRqN3WRNNvHZMNz5F71W5NUXjU/ctXViNO+A497ZbX3BhF6EbNp&#10;5fJrytmt8rg+9Z3XBBmqENSpkbrRxrAuWmGMeSxGVCscumBHmmvgqcs60qnG11XNG0sG13TVnabP&#10;QAe9D0e65UpLGwMAAFDxtcOErjQlqj3Cmqwg7H5dyE2clHTIxKLuT9CcFByEzGdj4RSFZ/gYncMN&#10;l0AUB9EQjrrrxP9AhzuQfFCqY6P8fjFFzRpV45N8bKs9N5I6Qsmvhkr/HnfNcY+9ZCGoCURp34kF&#10;tEtIPHYdLaqf/MrFAmUKUaPSP4kFdOGqLyFAQHf1gCBNIDx1AS1K69bEQQjoVrOuBHTqfQMAANDC&#10;KaYbN7lVY7P67jOkfoigFYqR9UfZXTZnXkbHJ4HdtxSiuqKLmcLGcRUcB72wE1IT1Vq3Wjq+zvhU&#10;LFImGVhftK4REET090UzEFNO9s09Q8koqiGoQ5EIaGOCBLSrPiWqH9u9vexNQNv1uS4CxR1VdzAC&#10;2q6fALWAVhw3lYC260fQpYBePeuKDxsAAAAAAIAWENQAAAAAABvKvYedWMqcSKFPxRqCIh+NdsKp&#10;eZUKh1jkSFXOH+kOqAxZwpaNcjDV7jzVUeX5pAlFbgfmdKnTNPNfOEHHJtYhT3FsqOuTGlYRW7tq&#10;rPVf0bFH8rTA+dPG4LVZLMu0b8m7oY0xrJMqrRuLumtNA4/bHtWvYvzgw5YhltTnsGj9kCGOQtgk&#10;4b61shSCGsrqw4kGAACee6007+UNqvN3aFUvmH8g32TVqL/Y1KjvqODrhqpaVbJsQXIM3curWuGQ&#10;8RlTSf/m1qLx1mcPG1HBV+Q98YJzRFw083NHXSTN9s7RyItSwDIFuXCcYzZ2u9zawMXuC8bRXlJd&#10;Ch9Ls4b2uK9epUXFJv9lEgBzYDzFq1FjrykPENSxMCckWEg42j22mxb1qu4TiZrohwQ5hfQIBHSj&#10;21xxFOTHsD51Q2bdNwhoAADogMaN6Pqm2KtpfTe2q/qyO1u3uGnVEI3tq669SQ+5J5cL8aW/65H5&#10;7L4pjqsoHkExp5ESPPiIxfvgxBP76ihyB0qtD61I2GPnKWceCHiKmjUW75jWP1NptqeGcVcRXKOC&#10;a6oqiEdhnl8L4uOuBCnfQp7yqj3NNIDCOE9EYf1rfhDS6iSqmr4yUddZpNnHwH0THT5pg0THIobC&#10;mPY7o1PE4Thw3qYJ94287lMe49oxW86N1vAfH8Wr6AAAAAAAwJqYdG9j4FADAAAAAGwM9263VvSm&#10;XBwp2kbK+sEZpEJ3b/0x0KblXGOqLNSkY2PhLDqJS91ODza+mLhEAcF5isk+J1n1Xy36V170gvKk&#10;qf0aArL8GzU4l9nTrzGC70urvqsk9Atg+OMec00qgaDW4DjorU0hJ0bYRtW1Ng5PfedmTd859i20&#10;kbR+Qie60WWG4+bKIEjWt6aLHPu2qJvhdAAAwMZx77aFkLZ/qfK6y1MovK329U8JP0Vf8+3EXF2F&#10;4BZFUqukSpv2aZcYFZn0YQI1SLMGlwnsvp7k4smblZ9AVKdp5u8s6NlSAkFvjLuO+Jo2xPVJCXZF&#10;7MEP64yv4VpRe58LkNdkOiColXQpoNXVE4iaQQtobcMxCWhtfc2T0ET7V3g/JI4BIhoAAJKxEtIU&#10;nJND1l/IJULT8v3Lna7ki5S1RHVPi5R5VGSckxlgXwoFfphwpC6S5theUe2MTRGEMdNdpCxYsTLn&#10;lTw2w1mkLEqwRwJBDQAAAAAwMURCGgAANpynvStu/rQxENQqnnL2ntlj1wUuaqR4ZNKlI+0syug+&#10;qp8cjcSRXnWbI15HXW/ThPsWdV3AkQYAgF649yX0HGm9M+nBMxlxdKt+O3vwzLX19KfqnkqvJRoM&#10;Y9Vv4Z6yacBMJsGifUw2PId2PrV/hkLIvAE7kgSrfjNNDNmseVFqj/vqWPa86rfkmtJ0qQGCOhdj&#10;EtAJ+47pNlscENAhQ0JAAwDAiGgJ6SWuu0bFnWSCLNKk8SyrG18TQkT+/J98aHbfMSe3j1Oocot8&#10;OKFKF+eK2Vh4RRESj/FV4Z5rpJ7EqqExr9eT/k08S5HMG45apCxGVAdk+Tdq1BSv95mK+iJs1zLO&#10;mjFfAGOWr9Jy9+1unyjj2xRVlaqrzaLlVPctoIn6kxHQ2vqJf1FnFdBWfbZpgn3bVAH9o8ftiU7t&#10;AQCAoXDPoXMhvfo96/qFS/0SFtYnf48X7Q/aeJr1ZX812KqLm+uf/9MPNX7vO0W1JzbRfGrq7zdz&#10;7HUPzAXRsOdadrNInj9Hgfz6qG9iVCd3X5Ti5mIVgvwm2n0Y/U6ILsxC9hWQdKrRBa4avuuT6KCQ&#10;3PSRx0Z4tLjrkgujVvh0pHwDAAAAAGwe9xx6Qjmsx5Xj4L6jTy5x2AAAxqQR08ZAUIej/GWsqi6t&#10;PABHOqB6Vic0JWpHWlvf/zAzrl/psJn3baj3K//x0e0lXGoAwFiZC+klzRVujTHudNSgJZnbm4yv&#10;m0b9qhlPUP/K+dSearYzLaKVBi1Y9Zta4ZmZ49zpqt8hqcLCdPiwS4w5z9RxJWNTB6Jv0hrbP7E+&#10;6Nhw+ybZ99i0et+cZ2Js7arf7RBjT2rzd2JX96IQ1JnoUkA7izKKpakK6FWXHcXbuYDW9j0RAQ0A&#10;AFOgKaRtBLeOvvtUpZDyjuSZIBu+SBk5WjOeWl8//4k/9Iro+45epHor79nZRcocMbW6Z45zJ4uU&#10;ySqsavHxh04Wt8tlC0qFTnVnqYypCs859vTtf4Dlnpguv+S4ie10dQl8LMLHW95jsziWgkXK6OuU&#10;vyb85bJrKhUQ1IE8+aw9s8d2r+dR9y6gtUGMUUCH1Jd0NyEBHXVdQEADAMCguPuQE/j50Rbsokkp&#10;HGwtyniaryuWiWpjjPkFQkyr4gpVbpHHUSZi14Wkd87umydNgNJyckNZFI/nGUyvpFmkTCmKPVEY&#10;Izw2TBYEGTsTR/QiZcKVv42zm3hRTS1Slird2xhjfiRVRwAAAAAAAAyR+44+Ce/lBgBkAQ51BFlc&#10;aU/dyTjS2vpjcqSt+mzTBPvW6iLjvlGZMwAAADqAtQDnhaI5mNK+eSPTUxgZDzvQnF+4iXel7ztq&#10;IaaVDp7baJS7ZirHWe2WC4rZ8TjbWJq+3twgmxZgtyatSvq4koMKqcXmdal9sSnKk6X2ayBiE7vU&#10;nvbcsJqZzEGnMPlxDwOCOoInnbVn9oPd291PPBMIm07Fkq56vlj6FtDa+gX5Mbxf6bAhfUrbhP3+&#10;HAVYmAwAMHTufvEJq9WodTea69tYY9yaSS3seN1F1LfikY653OxQ4xIR7cQ3r1KRMis6Fw1xZnXN&#10;jKVdpCzqr7T6YYK8M21kgqukdVydh4NorggkQRN/MEHHRrJvktTwyGOjX6RMEDv1fZGeVO4pTlVk&#10;FdUQ1KnoW0Ar609VQDe6VArHkLqdC+iQviGgAQBgnPgEBHtjLFBDiRxsmRu5rqVepKy2KURIr9zp&#10;VYdcIPJBAAAgAElEQVS+AAharm21+Kh9zEFtaI7lFS4eNZNlkTK1ox4nftYPgZhztGjvHS2JcPSc&#10;YzZ2u9z9XZR//ZRPNgIfCNCxNGtoj3sni5SxNNs//d3p5k8bgznUAAAAAAAAAABAEHCoI3nSWfO0&#10;0R+8V5/67S3K4KwOxpEOqS/trm9HWtu3ppuM+wZHGgAABo7L1RK51II5mNqUcC2rvtbRkwakY+xf&#10;uOmPgtyk+3acVLr3Q2u3+2AahKSL1yrrUlQzrPrtq+rdwNSXxLMqD8gkyABW/bZqdLDqtzG+arrv&#10;W7t8vep3aiCoc+E4X5MR0Nr6YxLQVv1JCehlk/7/PgEAAEiBJsM2UYq366Y1SH8L4/mvN4eJ6eUQ&#10;tJ5W7oxTFwlu8o2nSsiByyVi3UrQ2SGfvt7cIJsW4GgtPHZ6YSegMd1igIuUab/PwtjEonrRXnOY&#10;Rd8XNpaYL8C8/MCr06Z7GwNBnQ7PiXNuziSWsoroHgX0qttcol/jQifct8L7QduYrwsNDQAAI4cS&#10;EIK5h6QRqZ0rK9NdnvpWPL76xpj/eku4mP7GjsXcae2+1caXiGCxPPDNnWXGSr5IWajAV++3UFR7&#10;CgVXiSV6PYeDaC4iQJhrhaB2CO01py3nDxvzNIAT7JLz4vu+SGGf4qQFc6gBAAAAAAAAAIAAiqrK&#10;o9Q3kR+8b3sZnLob0GbKjrQ6rVtTdwiOtLZv5b7BkZaBV2cBAIbK3S86vvSmZrl+17O/+ItmNV99&#10;13aqb0eZ7O/qulZ9N2Nc6SUrd9o/pBWTJs3QXy5a9btw/siP58s287ZhomHPP9Had69BxMJW44bj&#10;0hSp48r0L2K1z7oLvnCW+29EZWFaUSivU2k5H0sRddwLSQol2b/8mlhy4NXXZrnvQ8p3QnR/2PR1&#10;ByOgQ+pLu+tbQGtj0HQDAQ0AAEDIsz/5kdndLzp+LgxtMeFKh2RzI605mFQ1u0JI2jTb/zrgqjLm&#10;F2+NF9LUkMYYYt0tbjKvdBz26IZ3L1jPSRUNm+4uS+o29Vrea1CYik6mAFe0qM49p3rVzUAXKVt9&#10;8ARBlRPN2CsgYpGyylSyV2kZXx+C9Qs6ukGGQ52YH17vWe27zhAEtLb+mAS0VX9SAnpZHQo6CXCo&#10;AQBjwOtWq53CdSH7d1izXWfaNQp/8dYbk/4ett3p1tBUYG47kd4Z50N7wR/pkHNHuXXedkxEIcfD&#10;sZmPp6CLmcLGXgiuTa1bKmYVguy4tDZzB0r10MQRCddYcS1Lu7TPi+ZaE51XURUmykVxLocac6gB&#10;AAAAAAAAAIAAkPKdm4CnYdmc6R4d6VW3HbroQU9jlaieCsbEoX5iCQAAYCo8+5Mfmd394hO8zmvy&#10;Vb8pEq36/Yu3pXWmjeHd6eXYZGqsq2xAq36rY5fEQY4nS4fnr8GEq34LVpfOvep3tehMk/6tHEJc&#10;u5H+nWHg6FW/9UN6K8as+n3gNXncaWMgqPOhONOTFtA54+hbQGv7hoAGAAAQyLPv/HBbVFsCYvGj&#10;gPVtrHuOp9HfuXrq5xDOdBB0wOxre6i5ukLB7RVbRH/ihyKUdiFUpG52d3s89YMGQWfhl5hs7mzM&#10;lG42kADhaIzru+Z+MhEiHL3fZWI4dbkgCN2r3mrfF8l8at/3pcsJ0w4gqBPzn8+Yz8n84Q3+udSD&#10;ENBBgQi77FtAh/Qt7QICGgAAABgc39jxct6dBgCADEBQAwAAAACMgGff+eGV29twq13ODWtxtWxV&#10;d31hirdd9ksdOtNfP3IupovVjvMutTGEm7dcsDdyBdDoVb+Z49zJqt/yCor0dYGbyK6cTWQSWO2z&#10;pH+vMgXyrvot812F32VPdSnC/A+6PnlsFqt+U7Fxc0k8DXOmexsDQZ2doO9pLqd5bI60VX9SjrSJ&#10;/jsNAABgg6mLaxf3HLIQ3AKhFPwqLePuu0sxXWetsWSKgU+R9U7mFVdnY1FqIbZ3RnCQ823ZfUs1&#10;n1o4bCZhmBrvq7SM8aQ4uw5l5IXgiiQ0vZuLnYmhnvOt/0oI52N7Hyj1c1HgtVkZeZxI+26RQ7hl&#10;upYGsbCYtl9pN5n3DRp6WOC1WQCATeGeQ/2LmtX/OnkflBN/wH5pqx8BbczanV7SjF/2V5d+lRZR&#10;6CtybCdkrLOd+AE/ZegxG4PvsXwXCXcPx2zQxtPYEzZeokrszVnjvPHHpbWJuxFV3z/WrjauYUQ5&#10;H1NBx871zQkO0nRrboFDPVXGJKC1fY9JQGv7hYAGAAAAAABgFOQW08ZAUAMAAAAATJ5n3UGniI+R&#10;rx/x8tKZfcxOkrbIvOo3VdXXX+5Vv6Me+Qv3mx8Jq367U5bTJDKPddXvVZEitr5X/Yag7opcLmhI&#10;fUl3Q3CktX1Lu4AjDQAAAEwDzzRns9rc4yJlrbnFPSxSRqjIbIuUqefmYpEy8kRjkbLA2LsT1T/S&#10;ySgbyj6n75mZwsjOZVH7p6mbSHAWxfqfaD5FYLxs0wT71upC02fgvhUQ0wAAAEBnfP2IlzdXOXcs&#10;CbReJshTwa6/+g9Zg93Ej0I0soplka8rq+qbiq5PdbQ6WMLjKu2Xi4eMqaqfdLK97jjpqHzXiWdA&#10;96GMuRA8kXDtfeVc7Fyn1nHX9L8qFMTuqtJFurcxcKj7I6djLe1yCC50wn0rWj9oG8rqQjhPAyxI&#10;BgAAAAAAYoFDDQAAAAAARkPDna7jsqiUrh5vUOvcR7/RGGjTCp3KTlzhVRnv3PPxVHQxU6hyYpV9&#10;h7SvFv9T9x/oxFINGqcww7HhL8mmy+ytT361ZIHnzDyggEOdmX1Om7tgj38g0yu0NF1O1ZHW9g1H&#10;GgAAABgvijmflTGJFykjulCUiSKpVWrV93Wgjl14MNl9c1SwuuZHatYg65PDVYZ8jzF1XL0bFTT6&#10;l82b9++rOxjFV2BVWxQJt+9EOX/YmPPCDauIrTLGHHTNezrLRISgHgqJVdtgBLS2b003ENAgEKR7&#10;AwDAOPna4Wt3Wi+0PBUcXRhD3MB3uUhZLXixqF6UJV2kjCPkQQMRS32jVt/O6zOtqONKxqYIwtee&#10;E6XcieYeCMTElqJcEYbmuMcvUpYPCOq+GJOAtup3JaBbXeUQ0LX6ENIAAAAAAACMmy7daWMwhxoA&#10;sGHAnQYAgHHytcNPLOszJL0LOnsmUg5x1W/vXFtiRHHtSjunVLDqN3s8hMeV3ODdqBuOW/W7Noxm&#10;Xq+W3Kt+y89xolW/o5pUrdg1Ha2+LwnOS0ogqDtin1Nrr9BKmAJdGCN71VWjgbJuwTS16sbQ6iok&#10;ZmG91avChM0AAAAAMDBIQeXYpFIUEj2tE0vByk3dH9OcUc3a5wjNWPgHDfJ4BMXccH2Kr5Vw1C1S&#10;5j+U3IHkA2pcMjGimoudbFjVjk3IV8Ivqg+6tlt32hikfI+KovWDtIG+Ltk0V0q3tm/lcYBoBgAA&#10;AMbJ1w47cT53ujCmPlFyNed0VSYgZX1qEquibP6RmRFLzZ31NQ2NnYPdN0cFK5ZWaMwG8rSRw1Vm&#10;0IuUcf0Lx5eHWS3+GzFnXjAoHw9zXthhY09MOoqKS4UAyXn8g7IVvwcjoLV9a7qBgAYdgnRvAAAY&#10;HysxbYxzcRXyfsmxrVmfv1tg78eoxcmo7p33Ykw81Jo2zFjeLENPg6h7Q+rYcvegzAYiZGIzI9yo&#10;40oOKqTRP3VRejY7rnt337qgRF+BiHLRt4u6b+f6tr57fbjTxsChBgAAAAAAY6FhSq19KmM8996s&#10;USry0eb1vS7wooZLWCscYpHfVutP7FIvyoa66rfsDBSeT9JQBO6/Me7japUHEdjeHbXjAC76Djo2&#10;XGyx5ZIgjPb6bMZ+0Hv6EdJLIKgHhNqR1tbXPMFKaO9SD9WSjh+WNQIAAACAgdJwp5c0brLXEqKq&#10;PGax56Z8XV+mCHyZzI4Og1nOs5VKWT5tulmZe+tQOxrCN2cPG6eGiGZOZcVEzYov4sGHNQzxnCHu&#10;ZrMypio8ad/OAX2i19GAi93ds/cjV93Hwbt3b1w2IBYlGwCFMeuFxSRf0sL6J6xHNpH2GRJeyL4J&#10;Byrq/0KCBQAAAMA4aaystJgXSs1kdJQFLVLmXUWJ6MNX39sXE0tFfmRp1Sf3J8MiZcHxCIq54QYw&#10;3XWqi5Rtopg2BoK6F/Y5Zc+sLgRFcxMiBXSrWVcCOtW+LepCQAMAAACbwb0udxoAMEgOfu9mimlj&#10;kPINANgQsCAZAACMh6WYDsqw1c7pVNbXztkOKRPP+9WOpZjTrWnKx+KoYHXIZzU3N2jjac0U8DWu&#10;tQ3NPidp9J9h1W9qTjLRQDpnfpOFsw8I6iGiSHlWNUtk6Trd7uDGdD240AAAAMBmIxdOaxkqq2/1&#10;z06S5vuabyfm6ioErSiSWn+t+ozI1S5SxkYTKtbV+92s4a3viUdwldDHlehbTGB79776O9Nqf/d8&#10;7TkHvw9C2gcE9VAIEKVdCehWVzkEdK0+RDQAAACwudy7vf7O6TUy4bSupV6kbN3SXcHRTfJFylqu&#10;bbX4qPEaKZe3Wdm7SBmhIsNX/yaCUbvtQlHNRcKdo0XHMc8ZuEDSLFLmCIaL3d2zOfh6CGctmEPd&#10;Ez9+8p6ZZu5w/Z+3iVUvhlZXmn6VdTEvGgAAAAAAADBG4FADACYP5k8DAMA4WLnTxgTmqy5/MMaY&#10;gjaJXenfjfrC5GM2x9xRqNw39q3QIenitfDk820F0bDzt7VJ3b4+hd4rO+dY5lKTYUQ6Qt5MBE/f&#10;/kMZeiEY81PXvxf3SoFAUA+RgvwoKIgeMl9aN1xoAAAAADhoiGkPQdpFO7dXOb9Vpqc9k7cj0pxl&#10;bWRNnVUEwxlfFTYWajK7p3/5tGdxPI5nMN3TEOy6Rcr4BzqGfWgCIR0PBHWP/PhJc9fs3/5oe+MP&#10;CPtdTvBlh4AGAIyNm3/v2tL+pVLU/nPE/3wlbgoAGDM+cSufXmrVt5afEqrxZn2FhA8RtAqxL4qE&#10;WkwraXxChe5sa2glqN5v4XxqcjhGdVLHlehbTKN/3ZxqsjNHSX0rxHQaIKgHQBcCutWNtk+IaABA&#10;j8zFtIPaL5tbXnpdaQpjjvgYhDUAY+PebXjnNABdASGdFixKBgAAYNDcfKxHTHu45WXXlbe87Drc&#10;nAMwElgxXZm16WZt5utXpv2Ttn9PBVd9qlrF9+HstKp/rFbzbflgHJFTu1IRxd6Nomi841GxkO2Y&#10;jdqY1qEwLX3HNXTgBO1XsbTaVs6PsSGCNhDUA+DHXm4tmFRY/wJpdaPpUxNDYbBSNwAgCzcfe23Z&#10;/AUmB6IagOHTEtNKIUWKg4aoXsglbf8tNUqzEjbh6l2EVsZyWquxvdKGw0TDdiY8rmwT2YMPtgr3&#10;4KNy/ijvn6MiHpwQfUtF9U/DnU5OUYU8LQPJ+X9u3B5944d50QC0wQrf42XlTK8nSpvl56L2c3tS&#10;tf2xMId/7CxcBwAMjHtf4n7f9ArXdsc28p7EMd+tcJbxHRZsQ0c35BjKnfH8fuOD8HQtGMtZxduO&#10;iYgdz3fgmW6YDfLro76JOgCGPq7soAIa/euuE/9lWpifvgFiOgdwqAfCj52ov+knHWiBqwwHGgAw&#10;GajfZYUxtx63G241AANiJaYBAGDkQFADAADYCG49bncJYQ3AiHAlUXqyYMkMa+uDf85pQDyhMCnX&#10;kjbW3rD9idO+Y8qoYnbfZOnw/H4o5lN7h2Ny36njapUH0ehfe9HX6tSAO50PCOoREuRI2/WFdeFI&#10;AwD6wLsQmfoXUrvBrcdDVAPQJy13WivetNOQG/Ur0/5J0T8/Sbpd3yvKuAmxfGxi3eZbTIsRud7i&#10;HCpS/TCB60xT3xeK7OmB7jgpAwloYjf76RveBzGdEQjqAfFjJ+6ZuVK/vandHAEp4PW0bghpAMAw&#10;8MwfC/kltWhz6/G7SwhrALrn3kNPLDUimUS3ZpMlqhdySSnmtTKNdcOril8Ey9dx46OuD7FbTRm1&#10;hIrUusKiCgrBzTeQxTM/d3JLPpeoTrdIGcgBBPUACZ4bHTkvGgIaADAoRL+Y3BWkv9NuOwGiGoCu&#10;uOdQzJsGoGvgTucHghoAMFmwwjeQAFENQH7uOfSEUuSjpnKvRf2vXWqvCekyBRv1ZYHxbqHWbhf2&#10;QRSruqfSvz0NyPpsZoDC/fduYOor2rKZBCmvUSoM33XiGfun3w8x3QUQ1EMkhyNtsFI3AGAaqH5/&#10;CSvfduLu8rYTIawB6ALFNGRHQ35bsLZJEU9odZ+IVM8rjlCVoYJQp+MVsXgqcA8GmA1RzzVCM8hj&#10;BXetvfexFNK7ewOCeoA88QTGVQtZWAwKGgAwZpjXYqXqD6IagPTM3eklluzTOtKK+jIhV5n2T4r+&#10;tU8HQgUt1abyfmT7U7m8izL5PGFhNMJ9o9rI/GxZ1/RzDdnTA2//saJX0f5n4E53xhP6DgAIkN4s&#10;Mu+gBwCASSD6JUdXokpvO/G9pTHGHHbjmbgZASCSppgGAHQBxHS3QFADAAAADpbCuqm+rTkzi4/b&#10;P/QK3LwAYOEX05VpfJGsj+x2H476ZBerwqXtV5iqIrL62P75gFcjefd5UUObWtg6pJUpuINXa9MK&#10;h9qVypjKNX1wfRhbBYJoZIGKxvM1aTcIusTIi8TQxzVkUEf7qpjvi31UIaT7ASnfQ0UxhxordQPQ&#10;BguSjRzVOwIdTV0bU/yC9PSx5+Tr4cIBYMNOVs2wSJk2pdYxQXYqi5RFv0qLqaybFjykRcqEaehk&#10;TNRF0mwfkw3PoT3HIA9wqAfKE4/fM/v3j2x33qBhPjQAYFMpHD8l7DS8aWHMnlPcorqwXO1tHzgd&#10;D3vA5LnnEKR6A9AlP/MBuNN9AYd6DFjvjAYAgKlz5P96lezGgFqoLGgRs4L86O7f36GrZOu0GyA0&#10;wKRpiGnpmlSCxbDcDWX9B/l4yniaLrV2mSxXIbk6lrBDJpYEbn+rGmlDE54qG4vvwIfGIyjmhuvL&#10;IG444BXEdM9AUAMAAAAds3XaDSWENZgidx9yQqkTNNXqv8LMXr5vme7y1K8am5PEw9UPEbRCsS9+&#10;mFBLT5alTQvKQmHHSyGqm8Fr09HX9SvReYrJPiepjHnGB66HmO4ZCOoB88Tj98yeePyeGUxpAMBG&#10;o/4lmOO3ZugkbNfKPWsgqsHk4AQE1cjU9FKEI03Vl7mRDbkU0b/MpSaFOzVXVyG4RXNtK+ePorF0&#10;5njkzN8QgS/sLOwSk1vgWUQ16B3MoQYATA4sSDZhQt85HdlFrhUfC2PM7aevRfVLbsD8ajBe7n4x&#10;5k0D0CXP+CDc6SEAhxoAAMDI0M1ZDuyKbSaYQq0e//YzbihvP+P9ECVgdDTEtMuRY91DRwWpS61M&#10;PZan9y78R8IkdvbfqC+zTdn0cmpFaSHRq34zx1mblaBNs1ZWUKSvC917KlGgh1W/IaaHAxxqAAAA&#10;YGAsRXVhjDn0+tNw0wQGzd0vOr5srZq6FAfF/Meivp18CDV/Z7GhqtX6bm1PkU3S6L/Wqa9/TzzN&#10;1xXzwVVm8X5qR1/ePqj6ziHJAVrFTG1vF7J3Wi8Tpj3vqGb3zXfgm5vk8QiKudOY6hpkgJgeFkWV&#10;4IkXyM9/fNT9Ci0AQBukfE+Lm3//PWXTDa7drbjSue0be/tj4Spj8sKtPpt9tO+eGq/3co7naWrt&#10;Xz28Q98HYQ2Gx90vOn5+f+J7DUnR+L/WdrKRaX/lRX0otsvCCI/H+7uLwftWF+p1L1T3zl9xTDz+&#10;X7XsWM5ibxtBNOy+8SdXFlNBFzMFqz0RngvdcVoDQT0s4FADAAAYH6EOQIoJ1AVRlmQ8d0d3vOID&#10;pTHGHPq+U3EjBQbBSkwDADoDYnp4YA41AACACUEr2A4y8Woj0XO9W7pc6GDd8YoPlHec+QEIGdAr&#10;X33R8c3XY/nmkNbmjWrm1zbWT/Y11q72zK7K7Su04mHrO0JhJ0kLA0u26rcuBud8aqKdbp5wZLas&#10;8DpQzGZnu6ZbM62o48o0h5geJhDUIwEprADIwHcFbAp3nAlhDfrhqy88vlyqk7bQolWrbq0ugQoM&#10;UzytTbLFsRZyiVp/itW6CllHitYAEdo6nLo+5It8mdW1IReMGRcpUzxoEA5G7vv83FEXSbO99OED&#10;xPRwgaAGAAAwaI7847Nn3GugvcUpLOnubO3GkNJh7zjzg+UdZ30Qwhp0wldfaKV5a0S1S0AIhBIr&#10;QbUOtpZG/zVprHTIK92O0+68rw9dKgDfwFEs7t730IVpQO4u+SAjxIPmm2izEprlss7Vpw0MCsyh&#10;BgAAMCISqduIbjRTqL31NONzbRefl6L60N2nwMUAWWiJaQBAJ8CdHjZY5XtEYKVvAHiQ8j1tbnnp&#10;dSW9kq5whW9KFVMrfK8Wb/UtXewpF63u3Wpd2+RbFta/miyENUgJJ6bb13QPq377yvpa9dtRln7V&#10;b89AQXHlW/Vb16abVb9lMfW/6vczPgQxPXTgUI+IpVCAsAYAAMBxx1kfLJf3lYdcB3EN8rK0Z1aC&#10;YGnYuN5PXbjq2xvcvVfGMO9qlgTXjIXZ5CgMj2dVddVQuBO+qtTYVPdWmSiS2lit+oqxXP3JGmjG&#10;85xcazx+pGYNb33PvszrV8ZU/oew9U4VVwQYEHCoRwgENQBu4E5vBre87LrW78DCZ4FYDrHbzKEc&#10;astZEDnUDjeCdagJF4R03d3Oh8+0grAGIahSvV2XpMteJZIuuAHY+gpHmtoucyNrbrXSOS90Oy5w&#10;w7WWe7u8EMRhtxM7z4SmpDZqXeF1OVFBHX8Kp5qJqVZxWQvu9DiAQz1CfvS4PTOIajAmOKGL6xkk&#10;h9KgEf2kQJ72mJ4/O/uDpTGFOeQ9J+MmDYj46guOd06zAADkBWJ6PGCVbwAAAKPiiI+9snGTob7X&#10;jxAHDec3tB+ZQZGkLx93nv2h8s6zP1Te+aoP4WEW4NEkM45x1W/fqtyi/gWrfns6G+Kq39XifxoG&#10;ueq3rMKqFr1B3lfKVb/BeIBDDQDIgib9ul4XbjUA3VIX1S++Fs41WPPVFxxXNiZ3GiN7iOOaCKqZ&#10;Uy0ci52G7IyD7zcKZTzNwyKb0Wt8tagJ3annMYfMmaaqMJPXKyoZnd03fj61bk6/5DwQ9QXH52fh&#10;To8KzKEeMRAeYAhg3jLok1tedt1i4S06x7tRLJ4/3e53vUq4+25oNePPO55r/nSzUjs8YrIfGYer&#10;/vw/rXJHPy++5iR8tzeYuZheQk049eCbL6uZT82OZ82x1cynVtQXhBAdT9H8D0vQfGq2jeujIB7v&#10;uabb6OYhC2Z3s/smOyb8fgjnU3sKG8fVUf6zfwgxPTbgUAMAgoCQBqMhyI2i7rC6nFDqG0sZg32H&#10;L2h+56v/sCyMMS+CsAYAAAC8wKEeMXCoQR9ASIOhcevLdrcXTbIcYr8e9glnS3g2PvqtFW6F75ZJ&#10;4nBNmuEJ46O7bLVTrTK+2KcXXf1yfPc3hK8+v+ZOu+xWzfMc19cl8arfjZ8yudRkN56AB7nqN9d9&#10;61eO8GSHZBlQz/eIjTpnu14uPx78qRC61Ny1ZMUEd3qcwKEGAIiBmAZgc/nka/5oJbIgrqdLQ0wb&#10;43z3smoe8uIVvI3qVdUWN1b3pj4sOZbghcqa+d9Efdk7iNe1XLtJddasL3xDMvkeaioAGcslwcTC&#10;2jgiZ+Y4t64Psmfjn0/NnmeiAnkcXds1E/2J4RKcI9A/cKgnAJxq0AUQ02CotBxq22mg3GufLeFx&#10;hnM71KyT16ND7Qrthe+GsJ4SX33eQkyTri1l5fnxaoYc76hO5Eh7v190CM4P/v33bPYdb6obzXnj&#10;unaeZiYWtcvbLBM724tCppgp46xjaUxpnOqf/aMb8Lt0xEBQTwAIapAbiZj+4996W9Lr8Pe/+Ab8&#10;cQFibj1utyNFdfGRENtSQd3sw3+n1hLUInHvENSccCZjcNVvRMj214jI01dRi+2F7zoR39eRsxLT&#10;xkBQE9shqLVt5GNBUIOxAkE9ASCoQU44MZ1aSLuAuAYcekHN3DV5BbVDYDaadyGo3TF4umz1x7nT&#10;rYgEgnoJhPU4aYjpJaQADBDVXtGkENTsWJbs04hnRX25kLO+24p4iuZ/RNBztmUCkipz/KYi26nO&#10;HfVrzVkgiEa0b/wJTiaqPYX/BWJ69EBQTwSIapADSkx3IaRdQFwDFxDU3i5b/eUU1MvPL3wnhPWY&#10;cArqJcS15K1D4bp8GbEXIqpXP2US1WQ3PlGtHLcZP3+QWf2dYJGy+SbBCQ95KOI738xGNpoEDxo8&#10;p9S7USqqIaanAQT1RICgBqkZopiWAtG92dx6fFNcu2+EmLulwvfRJ6j94rLxkRPuvopCQe0X08RN&#10;vXb+tEBQL4GwHj6kmF5CXteUCvL3pxXVjR+FCoqtn0BsS4XTKiZt/7ySc3fh3Wft0wF3OSuqqV9h&#10;3Hi+X3HEEwz5eXCV8Q8a5PELhPViI8T0dICgnggQ1CAlQ0jzTgGENbjthN3Na1UiqB1iNlZQt4b1&#10;xDEGQd2a28k8RDAGwnqoiMS0MRDURBkEtbS+YrwNENQQ09PiR/oOAAAAcvHHv/W2ciziH+ThsA+f&#10;Nb9pKYzuhr+G8n7W3wlzzybuOjSGuKa1DmrRCsS0Mcbcdc6N5V3n3Ijv4oAQi2kXLi+m8mz3tG9V&#10;r6r5P2Ksqv4DOda8AhuObz809cX9L1755NlNX//N+nwAq0Pjreo5eMp9Y49uRX5k2+rCYaJhz6ni&#10;uHo3SAabAzE9PeBQTwi41CAVPod67OIUjvVmctsJ1mu1jDEah1qywjfrUHuFp+Wk+cYRxLCqRjjU&#10;7nKFQ11YXpBQUNfHeuE7TsD3sGeCxDTp8nJ2JNGt0yX296dyOmOcat/2BC716ieFW100/yOCd8OV&#10;O+M9LTK3WutSe6sx9rXQPPaU8ceEj8f/O/W/3AgxPUXgUAMANgY41pvJyqVeEX7z78J7bxfjZrMD&#10;5GaxA0nHnnd21+s+jO9gT3z1eceVwc406QqHmzOilrWxW/UF1uSy+S/dfqNOzAgdbPbQOBxmofbO&#10;ZR0AACAASURBVDHqqK9IBQhx26nurTJxJLVzJ3N5mY4DnWHZvvHuvczPVkUGRg4c6gkCpxrEMFV3&#10;2gdc683jthPf65lXvfjQcmRrlbzmhVVua3aNQx04f3pVtfBvkK/w7Xfcwx3qohX+C+BWd0ZUincd&#10;5lp21mH6YzM0rH5DXGpjjHnWHTfO7n3JifJXhPnK6PCYQqFL7ftdw9rtvvquCtwvE1nZtFb99lRg&#10;fi1zDQoDd3rKwKEGAGw0cK03j8NuPDPxTU1BOtLum8cYC9s9hjIb1NtPTHnSwUAykolpY9p2m2ti&#10;s8arcc2XZeZTa6ZrG1OZZ91x4+xZdyzc6dj530R92TzedWPtvF+t78ka2qGmWsuxFbrD7uasayw3&#10;pIVz5ylCnXumAcT0tIGgBgAAA2ENQB986vUfwXcuM0nFtA/H4lsqkVp5qidYpOxZd3xYLmSEKd5U&#10;mVwkL0S159mBt/9GfcViWrKcdHJsehxdA1Xqvk9Uh0bDdqY4rt4N64Kfg5iePEj5nihI+wahbFrK&#10;NwdSwqfNbSe+t7lgmfeVWVTKtyNn1U5vpNKwWx3qU769WaDKlO9WVM7UdU/uJmtvW+mYtb5e8Pbj&#10;8T1LTHYhTabpUtcw060zxVqRAl774BLT9xx6YslmTWu289nBRKEw/ds3Dp933O5Cc96UMRG/1ZwV&#10;Van7ISnjkhRw9lwr078dG37uxvfj99vEgUMNAAAES+d6Ux8oTJ3Dbjxzdtgf+VPAG/dUUlFAiOvo&#10;toFp0roEc0cKuyunXNwhPzqc6rR04koPHJUzDUAmIKY3AzjUEwUONQjB504bs7kONQXc6+lx20nv&#10;a1znK0eWNMiKtvhs9WGXe7wcr2j1O+SuanZ/ksXI1s39jnvYgmTr2Ll9fcHb4FTH0rmY9l4HIQ9f&#10;jPvrplyk7Fl/5hfT9xy6XpTM69gqnWL2e0kWCl1qn1HK2u2++q4KRKHaqZa51M6azDFwFjMbg1zq&#10;VVmYSw0xvTk8oe8AAABgrPzxf188ZCiM+f0vQFwDEMun3vCRsjDGPB/COohenOnKNNXE6vPSsCna&#10;dZj+Kls4Lc0fW/BV6+6NMebZhJB2BVwZYwpXbLXQieZsfXK3HcdJVt/atGrOH+RmfVeFyi+qqe6t&#10;MtHprlVq1fd1sJye73ro4mxD7awQJpb6PkSOBEYMHOoJA5cahIA51EKsLNbGPUhhzO99DgJ7zNx2&#10;8typ9jq2C7j508a4HOrmhoIokzjUTgPFaqeKoWuHunW85hue/9bj8B1S0GuaN+va5nWrn32nLL37&#10;nkNPsI5R4Q1TvY0p474e9gevWezrX+FUr2pp3Wqu69avL7lL7eyeOc6yYyqMJsSldrRd/vhzH4Y7&#10;vUnAoQYAgEja9x2F+V+/+/bVjdvvffb1+MM6Mg770CtW52zPydcHCxXVDeKAiQqbEfs+/vzcj5YQ&#10;1TIwZxqA4QAxvXnAoZ4wcKhBCJhHLaTmUK8EdV0oeBzsYz8DcT129pxyfW0OJu1Qq+ZPuxoUnu3+&#10;Lq2OC0+5zqEu6vXFznR7rGYsbde9cMQGUU0zGDFNOqqcFUn36/ueSJ1pY1zu9HoA9hmPZrvWoW5V&#10;ELjUng47WfWbbeP6GOhUCx1x+YPLgu+W3TfeuX8mBPXGAYd6wiyFEYQ1AMPh4899e7m8Qzz206/D&#10;H10AGOBUjwTfJFLXRGXNnGoHGiFtDCWm1+EY0w6TxTef2tFH0C6niCe0uneCOdHQO6+YCUzYn5jA&#10;4WSx+Cazz3+EmN5M4FBvABDUQAvmUQvQONS2w7JsUN/YcLTb5cd+8hz8kR4gW6fcULbOY/2j1KEm&#10;zr27I2+Xrf50DrXbcQ+bO93uL8ShXgJR3WYw7rQNeY34bEW+v1/+5EeCroF7DjlhtYAkOYDxfJ/a&#10;1YK3y93RhZuqdakbPwhdaqpqspW/BSec+DXDjeUsJs63PGPAVeYufOZHIKY3FQjqDQCCGmhB2jdD&#10;Q/w6BLUtmFd/7Nvbne2Mtb3RhzHH3AlxPTS2Tr3BecMuF9TEuffeLTq7bI8hEOddCGrJwwNKUBtT&#10;mOe/9WW49hcMVkwbMyhBvRLT5JgQ1BDUmvHahRDTmw1SvgEAYGT8ySHvbLiix9wBgQ02g0+f+7HS&#10;FMY876rNFtaDFtPGEK/Sqn1QpPOGOtNyhO9ASpCCTe624zj53hgm61/2Ki1jjD/dnQyA6biof6x4&#10;GUu9aY15bZf3VVrG1W4ejbNIRDMYiGkAh3pDgEsNtFAutTEb7lR7HWq3A916nYnLoXa5CbZD3XIh&#10;65/XG465/Q/wx70ntk67ofa6LdM+19aJi3WonSaU0qFufbJDsQeJcaiZvgrGjqsXb7KoHrygNoZx&#10;banrvckv3xUnpu8+5ITSZZD7SbxImadM7pAS32Wmw6EtUrbezMTiO1bcLlh/Yrk4RNEw+/bMj3xg&#10;Y38PgTUQ1BsCBDUIgRPVxmyosF4IYK9Q8Qlu4y5nBXVLmLerNlZSttodvQcCuy9uP91OBfe4ImMV&#10;1OwNbi0OV8D2jwpBbcxmiupRiGljkgjqFGK61T0ENd0FBLWsbQExDdZAUG8QENUgBImoNmbDhLVL&#10;UNdvNnyC2vfqIa2gdv2BLxw3gfUNtTZH3/Za3AR0zO1nLIS1S1BTgtUY8i6aE9TuckJQO4R9+gXJ&#10;wgS17xVlz3vL5ojq0YjpOs7fV44C62O0mH7xeiEyrcBq/KQUsRpxKQsjLh61qBb1r9wZ56mWi2rx&#10;+QtpsygMEdXP/CgENZiDOdQAAJL/+Oj2UiqqwTj4xGHvbrimR90KgQ3Gy6fP+1i5CaJ6lGLaGGLu&#10;q3uCa6yQNqYmpn0jCScyU2+O8kK9dqmQVW0WWi+f0r5KKmV9rsw3Rshb02qVxPOpQ+NTxLIEYhrU&#10;gUO9QcChBqHApbbwOdS2A22nn5EONeHWLB0Wr0NdNF0YxqFumwxFa7yjbn4NbhYycPsZ7/ekoPqs&#10;FZe95m9qb5Sv8G1frPXh4xxq6b6GOtRLpiqqRyukbchrpzC//Kk0C4/ZYtoeS2fYWl6q1JHWutpU&#10;E0/AxGL47s3kTni6IfeD+8XEbxet/F1rp3KdqV+dzgLGN68VQEwDGwjqDQTCGoQAUW1aQpUT1K1U&#10;u1b9+mdGUNtt7cq2oCb6Lpr/8YioZrsdN70aNxCJuP2M91uLJBHn3nNX6L03tu6C5fOnexDU9m4z&#10;CsH/8GDZ3pjnXjktUT0ZMW1MJ4L67hcdXzqFHgQ1BDXbTiaoIaaBCwjqDQSCGoQSkvo9KYFdE9RO&#10;oUKJ4Ppfd+f/RwjqRaG3TuG4UXAJm8Iu8t/57fgEBHYK7jjj/W0BMCBBHbXCt33dMX2xgpoZe1k+&#10;FVE9KTFtDCmyfvlTH03jTr/o+MV0Flq1akU1W18pbn1l3PMpu1avi5RRAWjFPhcL9StSMJ5KiBPR&#10;PPNjENPADeZQAwAAUHPTUdc03oVtCmN2/AlENuifz5z/P0tjjHnulS8d7fU4OTFtjHd+a3IxbYz/&#10;3cmuV2Czc2sF7yxO9d5qOoxawIvBFPOWjZkflvUhkb2jmp6z7SlUz3FmYgmZg031zkxeF7wxG4AG&#10;cKg3EDjUIJaNdap9DvXyMb7t9MY61HUzj3GoW104HGidQy2wT0IdcfvHmvPy/7f3bkGXXNWd507s&#10;mY7p0LRjJvphYiai3+3mUlJ9GLeNsJHQBQmQoYRKipBQd/TYZmwjQLKmuxFgg4CINqgEgsbtvowN&#10;li19JZVAAgECCSEh38angO7p13mceZiHnpgIx3TENOFvHr5zydx7rbUvuTNPZp7fL6KqTubee+2V&#10;O/Ocyn+utXe+809+Y7YiqJRn3/tvut8NYSx9YhFqvTw3Qq2FeJR9Ql+xCHXj1Q+7UXxQItRtw9d+&#10;an6iepFi2qdx7ux36ghp55y7vBbTYSTS/h1Lj1x635RKEenyKPVuQ/2ux+xHw89eu5qRaqEs8sgi&#10;aJMVdW6STq24c/OJ6DRYIKgPFEQ11KDP6t+zFNg5gtr/D1xakEwT1KLAdfodwT4EdUTgm/2tP8aE&#10;lnPOvfOPly2wn33vv16Zd4mjCGrhbnN7LZQIauW6G0hQh8faLZiTqD4IMe0cgtrYh6BOazOmoEZM&#10;QwwE9YGCoIaa1Hit1uQFtidoU1b4NgV1o5S5VllUUO8qZAnqpt1INFcmqFttZFcz/ekUK2MkNdU3&#10;VNHV3Yz44pf7XSgiV3Yv0T/RDxf4v/Uw8EETq+u/1WvB8CN2hyqel/COeOe63IkqGMTrSLYzB1F9&#10;MGLaOXf2+Ypi+oZWqrf01Z3CImUF9dMEYOt3RWtg/q6aPSn1tQpGYaJvU1yk7KcR05AAc6gBoDeb&#10;BzS8rxoApsgLH/qTlXONu/ZTd0zyN+oQxHRNEb2hI6adc+7EuRNfOHUnDm/rOeeca7zptAnzqTsV&#10;pPolE3xd2Cbt9d2td2YLh5lmP+1F1dH51KoDEaMteyfrHanCOuv94utrQywWB5uAI6RDhPqAIUoN&#10;Q7HIiHXjulGNToQyjFgmvTJLC3P4UdMgChk6Ic6x1ubLbkINvs9+uY8WlRX6kyMH3bsZ059OUz2C&#10;GvgedK6Mre9EZ7OHL046F8p5CCob/tkmg3bpq3uvt9Rj0P2Ihnsa31fZlr6692nl1NW99R3dhlMT&#10;1YjpfAIh7aNGMO3fNe0nWWuk/VRKts19yv5EN7o+ZfqTu/L3tpZ5bJkHI/4MRnzRfjoTmoo/8UKb&#10;n/7jfzup3wqYLq/atwMAsDz++tF3rPo+sLnjlfsn+x+Zeb8eu2lIu19Jr5dooLK5grbKDZZhVy22&#10;bqRyfOo9KLLZPuWzoOJ1Xn884hZfeOCxyQjYQxDTtYmKaYAKIKYhByLUBwwRahiDodPAR4tkt0RC&#10;GDFuAhERRLBdt7xbX1CIvi0xGqBESTY7pMiLUt7ZTJ0/bUQGxf78vmKRS9E5oZ5Rphr1I7bS+RII&#10;ItTRaGm3khoxS46yKs8nWmMplxsPWIQoeeOdL72x4J3f1DjPjdR/x5oQSjLHXAo9yf1f+8n9RqoP&#10;RUyPHp1ukZS9YFzq0WvJ+de4WTW+P/LTaxc23V2J/Xbrpz/iikfCMw9G9CviT9G5i7dDTEMuzKEG&#10;gEFhfjUATJEXHnhs1bjGXfPJ20f/bToEMT3InOnr71rlpDWE7x9W5lM3Wn1/R7vAOeeahHc1pzon&#10;74u+BrrpbmzrJ87l7tbPmACe+Q7sbmfxNkmeWK/kLvGvbRMgAyLUQKQaRmcocT1otLpxuwCXH6H1&#10;o4x+kEyNUKsh2a6Nxsn/+U8pQp06f7rdV+PvULq0xskv1sIzsYhtqi/CuBlmg2MP3ROuDTPKqgR/&#10;WvZSonLq8Wx3GSGcWMjMPyTjWBvFv1257F+3vdy/6nCn/Wn9az4xjqg+BCHt3DBi2rm1oHYuT7iK&#10;l4RiQPk6xjpIqi/+hptms6pLv31Dz6fWfm6jDsRMB1/ZhBNu/GTFxrld/NN/QnQa8iFCDQCLwZ93&#10;XUVgS+IxsYnaKNVW2t1TenFENA5Odp95N1HFdpNsSHfafSgzpIvpdHv7OPVq57l3/FF7mf6s+e6H&#10;H18NKaoPRUhDOme+9qWjH73jbq6LCYGYhlKIUAMRatgLY6eAF4vrlqBWI3+e6BZXSPajmpII8uqY&#10;c4OlFb4buXxbpAnqRij3kXxR+pOjA90+U+a9iu9A9odMFVTW2IZljbxh+9LaDrpV/NjttkS9/sAj&#10;RVDXWeHbCPeYGti7DiK26q7wrY2b0b/XZghRfShieqiotHPOXb6+PYZWKFJBex62p1W/z3ztS9ux&#10;MkV15KfYLlz7lPnMaoqrfp/uivgS+UmNtf0ZxDT0gFW+AWAv8CAHAKbGdz/yeNXfJcR0fy5fd+fK&#10;nTh5bmtqTEhtL+w8ET5q7aWmVr2Trph2zrkzz3zp6MwzXxpOzFm+S4d/0h6WtAFWa237tsc5rSzi&#10;S7Y9gHoQoQaEDeyNfSxUlh2p1iLU7UfyXgS6d4R60ywSoTajomaURYtQW2FR3U/fWbE/r34sstiK&#10;96RFqMPQk75pRaiVMegboY5Gxiz//GqDR6gLo9NeX7EItXnNuTB6LPXfJ0Kt2z/dec2D53v9PiGm&#10;63D5utY4ShHP1Cj1um5xlDqpP+/77tU983VbOIvR6sSfZblA+j5m2FcbdXnNpT/oHNd/uPUfCcdh&#10;2NGK1J/JtGh16rn7mceITkM/mEMN7oo7nzlCVC+XFNG6j/O/r1W/2/Osqy9ilis+Uk31sFMVS+AX&#10;mUm7KepNz25iGi3JSK22maajNav6Mu6FOnRvL37kePXmQlGNmK5DR0zPnJiYhv2AmIYaIKgBFgqv&#10;qYpzxyv3H5miunH2XXvuHb2lkrNsFUiJdqShthJprzZu9l9QVtQmozMtlLQ3Mv0wIsCn2+MfV/8e&#10;Cy0kPfnI48WPHq/e/PE8UX0IYnpoIe1caxzbp3D7uiPrfUkGJ86d+FFq7VVaBea1V1eliOkfvf1u&#10;eQVz5VVTCW/06tRKqy/Zlyv4Ueko0jiHnZm+Jb+dbG0vqO/tQExDLZhDDbBApi6mp+4fAMCGFz96&#10;nCyQEdN1MMfxRNhInOO8qRtU704cts1H++lWyBLT6WbjrggTwM1Znsp86sTe0hzTxjmTk8xJ0UFt&#10;ZrtCZYhQA8yYWsI0186SpghsUsDz07/DZ+RNpDylqLhOSTp2O2A9lQDtlik5pM3N1avXDsnXCqSP&#10;Oqp9o+exdPReGSL1WbqYHkNIOyeMoxS91EKVqeFktb0SrW68j9FQ6WmFM89+OV9MJ4dhE+iMxzp6&#10;vrYvfv2E8evWP914zaU/NI/rxO2i8wmOqbvsssjJ9or92kSnoSYIaoAZsu8Ib7v/HHG9b78tYsK6&#10;1+tyMwVueb1kSd+zn9S2ioGSOc19MuSrNCw3OaVHAzESL63yOunVMsizaC8wF305T8DShfSYLGks&#10;r0wR02+7ezWrHwgXF9Nz4GceR0xDXRDUADNjaqJ0409MWE/Nb43OomVXK1HriuKi1MbooqQkAm72&#10;UPEIepgqivz2jZQOYCu7mdqvIjbr9j6itR6sHbHmUC9JAFpMJs1bjEhHQpEGefOjhzCQaVsJ7LoS&#10;N3J9T6j/v53bre6dG6De7ndGWXCaI0cvFCOmYQgQ1AAzYi6iFABgCSCmR1jJO2ccc1fWSrDXe5Ey&#10;wafk6LRnW/IvNd19jEXKXpsbnTaPbfxFyhDTMBQIaljUfNglM3Ux7fu3hOvqju/ff/TYmxKj1H0i&#10;erXSmcdGevd0VvvCshyjSXb0StXPRa+c6px+BhncSZDu/XDHeQhieu9RaQ1fbAnzhLP09VpUd6pr&#10;E40TzCeJ6ZuFVO8KEeO0qPDOe0vT+sZe+5QtptvR6bYJ58Ikgl0Fa0K3QRCtPimYrAFQDwQ1wAKo&#10;8T7ldqpzDab+ACCVO16Wx+XxN3+mM+bRdOY+KcWpRrTizXzmfd1v9M5H7mtPaJRso/a45Rtrtn9J&#10;ZtJStMc69WnPL3qK/Zop9wUcgpgeg0Mdxx/dnLCiN1Tn7xOdhgFBUAPMgDHE6WNv/PSqtqheMre/&#10;+FvBWB1f2xXZ1W/8tXnMJXabUJMNTqV+qkfDexCYFdXv9OnlcdX52Ja9lMoFVVr+tqtK6d6HIgIn&#10;leadQqVVv5PTvxvv47r9ld+wo9M/vPnulelOzormWv1k++mrfsei00nd1lz1W7SgR6n//jFiGoaF&#10;91ADTJyYmK4RnW7bqmkPAGCOvPlBxPRQVBlH7b3TJy4syHnnsGgzzUBcTL9ntelCcrPjg3pscbTm&#10;SQ0FUsS0lO6daL5VKL0I22go7g8bIKZhDIhQA8yUIYWvZZsots75F3ZR6+O3PJR3fjKexMtVo0nn&#10;eRb7hCwLo7RFme41gsEDBpRzMssnw4Ap1fs+zCYhhV8S00tnsvOlY9RepMwyqZg/cc5dFRHTkvV4&#10;1DbRuZqLlBWvWp7YsDTaXnuRMoDKIKgPnCUsHLVkpjgPeSO2EdY255+/rzM+x9fHBXajbuyZxvu3&#10;h4kkQyOI5OQs4FhBqq+TEamCoOyVpl73Qi0+L5XQxPShRKeHgvGbJ6/9yrzfOU10GsaiOUlMZYHl&#10;gZiePpKgnktKNoJb5/iGC6fn0JsH3Zl6Kk3ObU9JDeZQd4VSt44sonbFkQi1JKitFb59B5sEf5zh&#10;jzZOvk2tjW+zYyPii1/udxMRp6F7jbet+6CYDPuwjtXvXr0W/ItHbCx75x+ScayN4t+mVNT26nWt&#10;2dKvBTFCvd6+5sHbD+oVWWNEpZ0baezMa9a4tiP2wt+20MBV30xL9dY60X7CsvYZZbGvb+DPel+K&#10;mP737/qHq3ab1AGOPsOL/Z+kGt3x6uP/hXsQGA0i1AATZYrR6Rzawh9xDQBTBjG9MJS05tqLlMXE&#10;dLyTiDMVFikz06CNRcpy2A1LWtL10IuUIaZhbIhQHzBEqKeLJqa/dP3vrv7L/zf1Efv0QFjLHN94&#10;YeUa76G8FPbdRE0iEeNtkRYRliLGQnfB59wItRpZ1KLCSliod4RaOf6+vjjpXAjnoVMxwT+/muhD&#10;eoQ62BoyQu07HIyXHV6TI/7t9n55JIQXDHt4/Nd8AjE9FKOPn3o5WN+/iEmh7lXf+qOkMfzhTe8J&#10;3zetOBKP2vbYZ5kWflBf99X06HSntfzjrGIGtq0B0Uyv9yOoYWyIUAPMiDmLaef0dPVDF9rnv3Xv&#10;kXPOXbzpgn7zmXhTFq2aQqmBVIHew48i1wb42sRMzumbmnFp5ZeXVR3EopXuDfVZ4sMI59LFNOwH&#10;xDTsAwQ1wMTQotM//vGPF3lz4hwLnW247Rv3do7/4s1dgT26IDEj5iW96EayzVfxJ8NOTSFW0Vad&#10;hydGdHrY3ge0lsYhpXovPs3bucFX/c4R0z+8aT13OjHneiqrfr/uq18qv05qLrNdsOo3Yhr2BYL6&#10;QCHdG6bIY2/89OrQRTUAQE32IaT3+jDCF1vCPOEs4Xfi3FXP5UWlf7AW02m6cufMVlRLjRNfHWXV&#10;j01bft3TaWL637/zH4YLa7ZdSXw60K0vVVjXkPLui1/xBVAfBDXATHj00Ufd39q3EyOQuor5IQjv&#10;257tRqyfeNvD03gQtr65Kb6Xicx/620wyU7FaHl5V/V7M1bQHqK7MUlzPf0Alzx3ep/R6EmOXY9F&#10;ys5mimm/W1/LJ9bWo889I9ia/k4V0ynGunF3qTehvhmRPjF+20559UWi07A/XrVvB2B8iE7Pj68+&#10;/Pg//7++9b/v241JMZfXh9Xk3V//4NG7v/7Bo3d/7YPdGwdzQRdh3ugY1M7hbkpsCnZTxXZxfwk+&#10;JLYQ1+TJTNEe49QnD5Up9hMsVEyVX7KYhv3yg7dqr8maLkViekIgpmHfEKEGmBDa/Om/+x//tvtP&#10;/8dPud3TXnDOFtVLj2D7ovqJWz4bv4lrBynHFNkV+ppSYDXwZfQBrUcvr3uK/TR7PVDaL11M7ys6&#10;Pamxy0mbViKjfSLT7f614LjW8MRFMoByU8Irsk319pEi4Z2gclr6t5rurnbi3KufQEzD/kFQA8Ai&#10;YaEzAPBZqpje94Jjkx07VUB7ys3bLBXTSdHpxPnbYy1SlhWdzl10LLN+XE/XXPUMoB4IaoA5cHKy&#10;W5wDsjgUYf3upz+wPb4nU6LV0g1Jn3uUHlFasZVlKqeb6vO1y7vsX3lAakeHhzFVZFF9p3iLyQrC&#10;GbC0sesVmZ4Zs0/1JjoNEwFBfWAwfxoOldic6yUJ7lvX4vrJX/5c+fe9UT4Xmhhtsm/PbpLEfR9B&#10;X+k4cyWl7keJQ3UlctE5qcicBSGR6QRiS1tXusJ+cONdq2CdAGv9s4T3WA256veZTDH97355l+6d&#10;kZF9Wj833J5wbIhpmBII6gMCMQ2g89jVn17d8f3liGrnnLv1q+/vHM+T7+ohsJ3rLCpVY32wOu0S&#10;jTbqxp7I9MEXwIFA3s8x9e+1wILaxLZlpXvPEcR0Br7IVCY2F6d633jX+p3TwmrU3nzq9Ct+uFW/&#10;c8W035m66PaYq34DTAhW+QYAWPPYmw5v5XCAQ2ZWorAFYroSa1129tt/dHT225VSvTWxd7L758Tb&#10;Zxjr1tfsShW0RgVa9N/dcvfK78zUtEJZt37ciZNudx1e/eQfLOrhGMwfItQAAC02onr79L3pRgRv&#10;f/G3Zvsf+a1PdSPWl849MsxNcXbQcYjoao9weHZKd60J34kmU22MRe3oed80eaH+NZ9cTnQaMT0t&#10;Lt9412oKOS+pnHkmM9V7K6anAWIapgiC+kAg3Xse/PWj71hpr86CcYjd+z/+5s+sXHNa7/wL8xXX&#10;zjl37tI9ov+Xbs0U2poCrJTiPWp6eU+zc7mx7uVnRuOkqgOu4tbkPiCZOIjpnghpxGe/XT6ml29Y&#10;p3oHqdjrsKoxp7qzT7IhVLPToBXb7XnTmWI6iuW78iot5zbDkvYqrbZ5xDRMFQQ1wAx44ydu+SfO&#10;xRfWgspEImXH135mtS1onDv//H2L+M/+3JP3HF169yOrPkIkZUGyMYVy8RTqWouKVVycrLc+9B+A&#10;ZPk27oJkNdDmTs9BHO5bQC+Slo47+52y8d0K6ZZJ5/Ku5+qLlFkd5Tqn2Wm6G91Fx0ptDVAfYGQQ&#10;1AcA0WmAcTi+7qHdd61xnVTY88/dy40xAMyWOTyASOak/GGFL6Y39pxz7sRPiBhgkTJTxBoGS6LT&#10;Qbq3sphbwrMAxc30RcpeQ3QaJgyCGmBikPY9MaT/55MjeruC4xsudCO+6xuv2745TaF97ol7ji7d&#10;1kr9HnKF7xoGpzbneMxoijlPYd4pz31d1+ZOL0ocjsDSxuvQIv9nvjbv902/5hJiGqYNgnrhEJ1e&#10;Fne8cv8Rad+Vabx/M5qojVJtNc5dvOlCZw7ebc9OR2Cfu9idY33p/Ofta6+2cCu2Z4ltzaiyoFYx&#10;ZU8QxOnosRTtjJ5rkjY/uueTlKSHVzN+YmAwBdG3NCHdFzE63eZEiVI7p86nVoK+egft979WdgAA&#10;IABJREFUCglzsgcR09t+W+no2qu0OvVbuzr1yemGecNrsxYMYnq+WOfujlfuP7rjlWW9L3kqhDcD&#10;PVZfKrw3uHjzhdXFmy/M/7ubprbMinbpuAS+bHdMxcN0enmsiv3CBxIV55ZXaT8RENPDMfjYqq+r&#10;kt4lJXxMfE9Wwhu3evGj2Ore2qu6Ml7XdXLSHha5IdFpmANEqAEmCqnfh83Ftz28vZm57esfnMR1&#10;cO74fUfRKDUAzB7EdMjl6+9KXqixyjpgCUHb2CJlJdHptpBOjxsPs0gZYhrmAoJ6oRCdXj6kfw9M&#10;7chZga1NtSfe/rD3apZdTuG7n/7A/m44muBDftPozgKqz9fu1+VYPhQx4HVe/zDzLDaTGuh09h2d&#10;RkyHXL4+kuo9Qc58nXnTAGOBoAaYMLEodSz1G8FdmYriI2labwJP3PLZVeOcu3VAYX3ptkdW0Rd0&#10;t0heviznuHuI5Fg3SeK+j697EalKCnZxmvr48ngoOfyf/+//578dyHRv9i2ml0o/MX3nans1pkZe&#10;p7LqdwXMaHvNVb9b4fbXXPpDvgcwKxDUABOH1G9I4clbPttKR/Tu4jabmihuvH/9zwAwKFMR0kuM&#10;TtcZ20LVu16kzLWbjLBIWWl0+kfvuLv76ke9J6WwxyJl612IaZgjLEq2QEj3Xh6l55TFyyI0rT9a&#10;eYk9qfHQOcHtxaFqi+H1XVHxImHVA6IZBjvnYwpPCTJ98CPKQcR5/GPqP5I1z8UUzmk5Z59/9Agx&#10;PRx9x/bydXeushffUuoG1QdapKyKmC7hJNzoLjpm1T8FMQ1zBUENMBP6iGqEdQnhjXpXBvS8kU9p&#10;3u6wJHrc1tdD645s+0M5VKjeczRe++FFJR+21ka4rKpRW+zHUuUr5Yj/F//NT/3HRI9gxkzlQQWk&#10;8dqnENMwX0j5XhhEp5dNn/RvSVQzx3pHr0Bf6o1/lmCrVm0YA5b6qxCRLnZtAEW5r7m+QzDGuCZX&#10;rV+xSrMhmarIW2J0ug+Xr/PGQ5uonJn+3euaTGh/5tmKC5Epadku7kaSrbbB134FMQ3zBkG9IBDT&#10;h8HmPDOvGgDA5rsffnx1zSdu57dSYalCutciZO0xUVfWKlPGQcvcRcqiE5nz+dHb9XnTWn9pi455&#10;i5QpjRDTsAQQ1AAzpcZiZX7Umoi1y08zHQi525phdKO4SkBQNzJmdrg2pX2s/mtdT/WyERrZYK05&#10;6zmuDETK67LOPv/o0ZhicoqRacR0SDAmvggUFt8adZEygyuf/fIw15i1MrfVxhungRYhB5gECOqF&#10;QHT6MKkdrSYtvEXf+ZxG3SoibwxaN3jVXa2VezzEnON9ie+sfqyOmulfWwYzdl0kR+C9/MlLq83x&#10;X/3AucFEOGI6ZKljMmWITsNSaE7U5fdgTiCoYcPQqeCLEdjemlJbfdJ4OxqvfLPTj+h2thXR59sK&#10;lMOuz2CKchPa7QpzQUS1D0ESYFpU2h8D1VVvjGL+dIoNYew31Tf0yGtn0/JFH7ftpliujI16XEpk&#10;ODQntgt9sPIBrGuhMEItNfMd317ftthXHyiJ3zVph2LAOEYt7XtoEZUq8F7+xKVTPzqnrnFXP/Cu&#10;qr/nSxaNpWI6OibS5af9JmU+aA1/V+3faa3b0uh0J91b7CStTG2iONw0iGlYFkSoFwBiGtr41wNz&#10;rQEAZNoirK/YnGJadxvEdEjSmEi5yloedt9FynLmVK83isX02+7ePsTR+hsMYnmwMBDUAAtHe+BS&#10;Y7XwJUSrw4BAxl1EVpQv0572OcOWGgkciuR+7IpjuZuCGZmfEb08jkTPs40P+b3pQZ951aWCbhuZ&#10;XuMfyvc/9dTq6g/VjVIvjVEeZJgis+IiZZn0FtMWGQ8Schcpe+1XiU7DskBQz5yTv/nx7AUN7Ich&#10;FjVrM0uxXftGv6otK8W3oPM+/hSKyrS0wEIK0hRrMD9p7Qa9zuuPR+6VLqe7f/cjj6+ueXCY1b5L&#10;BN3LD15aDfp747HU6PQhz5m+8hsDimkAyII51Avgr//k3Mr9zX/etxswY4ZMC5+ssG5O/3Qi1G2h&#10;2LT+OO9etxF2Nu1tYW6nHzEW5+U1gRudHeZcuiZos+svIqgbYZ/XTuzP7ysSuVT98Tc1fwzbwZzi&#10;Ri/rNg/HzTAbHHt4ytP8M0wG9uRy7QGLLCgb73wpjWXv/KbGsTaCb11rsn+y/bB/sWGnvWW/cdc8&#10;eH7vkbGXH7wkp9r6rrfGsU+Ueu7CUWNvYtr8/ijf/wR7QRPjd/uqUjF9893hgxzPdp/9sZ8S55x7&#10;3VcrvisbYCIQoQYAMS2cudcAsDRe/Mjx6s17EtUvPbhbwXssENMh1cdEmticMw95XffEf6CizKe+&#10;6ptlYvqHN999ev3VmP+t1I9lxr/uacQ0LJNX7dsB6M9P/A+v37cLsEBqLXZ3xyv3H1mp4XvDeuqe&#10;e9erhZ6zbPW51baieKUmleh0cvvCNmY0MtGoFDHaKz0HIyPaPRQlXwvZSg36efPiR49HF5kvffxS&#10;Rp91RhsxHVJlTKTEzhNjfy+73Z2lYnrTQdSdnGMDgC2kfC8EVvqGoagdqd57CriXThykBnvpv8Hr&#10;sgQbu3+NVGbfVpjfF/pkpC0HqbdSqnKYj6z6ZvUnuRpNBRa71ARi91/ZbWNs/f46m4W+bDaDsRHO&#10;Q6dign9+NdGH1hFEBHWwJdjrm/LdPRzdVtIrs4zvQdors4z+leOX+n/zx4eNVL/08SdXbQfk6QOt&#10;Tf8a88pz0r4R0zLVxkW7zKUvdMazEflyP93ZT0w798Ob37Pq/BKYx5C43/pd8yA6DUsGQb0gENUw&#10;BIt7r3VLIIk376mC2hcF1o2UKN6Fvv2PMYGrCdjGdydyg1fSn1fffE/3dq/XLiqmDKcVX8PuywR1&#10;cMzejsDkhAV143eSI6gb73gNW43obLejdFG5LhTNZQj6lr/S12EIUb0T0uvOtGvKIyaoG9e4N37o&#10;naa/CGmdQcZGFZnij06SPem3pY+YPhXSoROam/bvQfr+9i7ENCwd5lADgArzqAFgybTTv3d6tnG/&#10;9LHb1N++lz72RFeYRUN+9XjlU19ZaaIaMa0z2NikvS8qy96J9zylnpje+NXsPuW8Y9sqU+ZTNw4x&#10;DYcBgnpBbMQPkWqYE5N5r3VO1G4kF1JKSi1W68IFMY865qv408NOn/Nf8VrqfRkWR6frfwGG/ko1&#10;KT30cOKl37m4srINikm0Z0Wnlyama75bevCx8cWktEiZVM+y55y76rk/qpDibXTQ9qu12amWc60b&#10;i5QBLB0E9QK54s5njhDVMEdSFi8bVHTHxEbOzUUkA3gSRPyo7maxQWswK7lRU0APiZpSraSwz4hJ&#10;uL524nu/fXHVjlJ/73cuyit0q3mzPRwQzFnzp5cmpg+dsz2F9JQ4Q3QaDgTmUC8YRDX0YQ7p3tni&#10;unHdYF3jl3UjeeZ8Ts9WjQXJgszR7b+NX7t7Iy8I/0bySbMffG6CXd0d3bGI+uMUf/wx0spiTydE&#10;O5Yvgmjxu1DLhbEpnD+t99MY5cK10P4kXgs9ItTieZHt6QuStcbM6D97QbLAFe28Gv2LVZXji9jX&#10;rMbmjXdPXdhHbDGypQnqWUWnN5iXvvX7sKOmkP7hTe+R33UeUHmRslYZYhoOCSLUAAAAADNkSWK6&#10;ppB2buSxMdOm4ynWg4jpbf92/a07Wt2ClHDENBwaCGoACJhDdNo5O0U8Fr0Og1/RR/l61Yympj0z&#10;ip1uJxo0q01SX3alMd2NIV8adT0c63iL+4lE6IuMD/W9iVSKVetbnoWWvaFwCKnetYW0c3scG1PA&#10;5k5KzucHLTG97clcHy1hkTILwfaZZxDTcHggqBcMi5TBIbMR20Vp4bXobUtL7y3svI8/PUSl2KrW&#10;OO9BiU9J/CdTW8wOY6rIYuo7xYfoO2qrh1o/BDE9BHMbm0XNmUZMw4HCHOoDAVENOcwlQt2Hx3/x&#10;094cs/XNrzan05tfHf4rzJPzI8bqXLQmNNHeIekFobzbX0RQW9FwaQ61MLe0McrCbhuzz+gc84iv&#10;wabxPuRgLqzly7a86W4qZTH/gmpKX3q59JBFEG7ba6FEbDbhIRkR6l2Rdqy2D6Fppb7av2U/Pkc0&#10;dh13znzk2ggK/SZCe/+MXv3A4cyZnnWat4V0SQgX4tlv1xPTP3hrOG/avPYCvN998xjC/YhpOGSI&#10;UANAh0MQ0wAAUyQmppfEEKnek2abTl34jmqFrZBu97M2r73BK+KgXcV1q535GkIa4FX7dgDGAZEE&#10;0OX2l+4/uv2l1hzsrAieXy6GZBOwwtYJbfs0F002cnQ6wyUrgmG2yzZoVbWi02NRenJaYdFOFH13&#10;bsakf49VL9CKtnL7zY1O53P1A+ei/09PJgLbk0XNm5Y4cfJLmFv7akSnf3DjXSt3cuKclG16IriS&#10;kJS6rW/VXZchpgFOIUJ9QDCnGmIc4oOX279nv/v6+NqH+n9fUu65pRTkTHGaoCfrkG1/CId6PojI&#10;6qboaUCeyUwze5XWiWntKaaStmPte7Dvr8qmHDHdjzmNzdlvH1hkHuAAQFAfIFfc+cwRohogjfMv&#10;3Cfe/Bxf/9Cq9914RvvE6W9V+ko20EPT9jYzkBLaVwy0Nr2OI0PgJvWT5UyB56q/8RW+Y32XjaM1&#10;pzvkkMT0EEx6bLws6rPfqSemf3DjXWXHXWnVb6LTADsQ1ADgnDvM6DQAwJSZtFjM5ODmTG9YC9ia&#10;x3/5hrtWQbLNyUmYLdISxOlvxNopbuk12gAQwirfBwxRanAOIV2T4xsu7FZZbWfIainc7fnKQcp3&#10;924pnLLdBG12gbmEaLI0xbfVTuzPK9xVlyNyHWtSSrvfbeC2cRza6t5CWbe5NhdWaeode+iiFo20&#10;fJDqdzyM2gu2gmvBStFWXQv6arp/Be0bwbduV/Z4h82tlPxwrG37ylhqrvjHsTVtRZwl47v64feo&#10;u/0mIzqNmE5jDuNUXUw7J39VIr/95vWoNPR/5p1z7szXiU4DtCFCfcAwpxpipL7DefPO50Pn/HP3&#10;bsfh+K0XVnk3LyMS8SXF1aGzeA11XkRMo9UzOADmHGVLgBZ1VtPYxHpTyH7gkFrRBjHdj7mM0WAP&#10;E06cO/G//lqU2jnnmp6rfq83EdMAIUSowTmHqD5UrOh0qpj2QVzLXLz5gjeeuzuhINAlRKC7deSo&#10;3K7YjlLsorztfVYUtsAfZ/jj9S/rE0tQSxHZnr4oxWqE2rRji9xoH0F5d0ewJV4LWlhK2BbshadC&#10;ttdExL4YxO2098uMiK/UvkaE2r8AM+wbVpXz7NybPmzPmZ6LUEzhkMX0IIuv3SDMmw4v2/UO+/+B&#10;9OdCze5vBDWACBFqAAgoFdN+W8Q1AMBhcsirec9qvnjiHOkT59yViGkAEQQ1OOdI/z5EtOh0HzGd&#10;YutQRfZtz+7SwS/efKG7QrgYMc4w3viRthFI6suuNKXkYjkqH29X14sJ9BGJnmcbz4qOF9jrUbVv&#10;eYkjhxKdnpWgrMwhHzvAoULKNwQgqg8DSVDXFNM5HKrI3vDE2x/eLWa2+WCm5ikpz1r6rSZqYinf&#10;VipsJMW5lSQo9ye5m5ryrS4eJftyulfJi/R3B7423U3DB8WhsNrAKd9N216uoG2847XSvUVnu53Z&#10;5zh+Hcmdbq2bYxl7JrIrl8/l1kpWyncTDv0BpXofcoq3cwMvviale7eRvj45i5SJO3Zc+eyXD/r/&#10;aQALBDWIIKqXzZTEtMahi2znnHvils+unKsoqBth33Y7XVA33b9Ee9mCOnZnZwjqlBW+A0GdLO4F&#10;QR059rIVvhujXBLUumAumz8tnGPJoQxBXW+F7x6C2hAIoqAOPo4jqOciGDUOfRVv54aPTEcFtXPp&#10;onpdt/WPsLEDMQ1gQ8o3AEwS0sUBYCkgpsuYy9gMOgbX3+VlMBmsV/7uVN8EzpR3VHemUAsrfyOm&#10;AeIgqEGEOdXLZc7vnT40kf3upz+gHtuT7/xcve+mn+ab3T5zf7QzIzqtVo1EhUejpLeyaPdQ9O8x&#10;zULNWsXErkMjAl6DuQhGCeYKn7LkcUBMA6SBoAaAWWOmqjeuc+97x8vLEd+3fuX9wbFcOvfIcDfn&#10;2RpiKCFUKFhzmkVFU74Pqu7PNLU3eS1mN/d0PncsKh380GPo24/NnZ4jg6c3z+RBw6hiOvre6FY9&#10;J9TV3lEd1FPaA4AKc6ghClHq5TDEe6cnTUtQ+/cRt7+0HHHdl0vnP9+dq71Bm1vqq0PhxiuY32rO&#10;nfXLjQi1uiBZhi9evUA/C4K6654VQZfFuy2odzvTFySTj7fxfU8Vrf4ceuMci3OPhU7SFyQzRLtx&#10;LPI11gSnw7BoXE/BRqcPmSZo8qaPLC/VGzF9yhhi+vL1d67M77OF9FOUsUjZld8gOg2QChFqADhI&#10;Hv+lzwSvrhIXSFrvO/+d+7i5AIAqzEU0+iCmTxk3zbsVMk6NUq+bnfiiWotSe+YR0wB5IKghyhV3&#10;PnNElBoWQ2HK7fF1D+0EeOPc+eeWI7DPHb/vaBOl3hIdF71CdqZgj9RCNfJbsX+zuGcKd89mggEl&#10;2jti+ubwKdVWRHtERyJY0WkIQUxPA8Q0QD4IakiCRcpgccQER+Rm/PiGC7vvQuPc+W/dO+ubkHPH&#10;7zt6yhfVHln6pEjMWKnUZcSyiOsYHIDI+53r+jGu8tyzzt2R+9DBTPfuQqr3Mhl9DDoRaWlZ7nj7&#10;nFW/r/omYhqgBAQ1ACyTVrp2fsPY7rDO8Y0XthHs89+ct7gOsKfK1rOX0yg2UbZ3f7nGMn1Imj88&#10;PkluxMR+bidqk30NSvk5iTVBTMvMYVz29kBBXWRM2JfVvpv+jZgGKOdV+3YA5sWcX7kEMBYXb7qw&#10;unjThcnfIAJAfZaW6o2Y3o+YvnydNy4n27+K0Fq+6m//V4hpgJ4QoYZsmFMNcyIMpsmP9NMic3l9&#10;X7x5J6pve3YBUevk47crTinBWL486npYw9qg04VjK1nnGq89fzuj/ZSnVc9BOPqQ5r38MThz6fcX&#10;fXwAY4CghiKYUz0/yC4QqHn3Hal78eYLq86ribwVxv15sZuPtz79gfHPW6GoHDRzd09KaCKZ2P2o&#10;eBD1xyPPov0KtL7Kv/T4diniWnQaMR0yhzHZq5hWU7rrrfpNZBqgDghqADgcUm48eiiG1Gm9OV08&#10;ectnV5LgvvUr7696I5S3IFklWTXCWEf7TG3bcxG7HNPR2lUjytOLxvemv64+aJYekU1l3+Nw9vlH&#10;j8S070qLlJ391h9xngEqgaCGXpD+DbAfnnzX51a7wJxwJxVEwJ0gxJqgCgAcJmMKyKlHp/ctprdI&#10;Eegei5SdfQ4RDTAELEoGvSGVePqknKM7Xrn/MM6jv/q3v23W9yrH2gaGelBb8fYV0yULPZvj1Zib&#10;epk+J368hwSVz625ivYw1BmvuIW0PgY+e7HrUP2N4LFTDRDT+wExDTAcCGqowhV3PnOEsJ4/ixDV&#10;jcu6H+9WrSCMctOPtehxp1wxOrRqzLY/lEMlNte+5KR0m6Kp7NhEk9ud6fJyb/QV+31T5Sse/NDj&#10;qNmfg4AcS0TOYSz27UObs88/euROnLxEt7Tqd/ki4ADQA1K+ARZO7oOOjah+7I2fnvSNTwqpK3zL&#10;jcubRu1FbEW7iunE3sohkkJeaKbYrQGU0JJijb2OJTYfu6+9epUNE00Va2XtMx7aTBBLQP75Q19b&#10;Ode4f3Df26qITMR0T1IWKRMgMg0wPESooSpEqQEAAHZMUajlRKX//KGv9xbCiOlyOufKj0CfCBub&#10;iHbzKsQ0wEggqKE6iOplcMcr9x8tIgV8Q+2Ic4EtPcm31JnM3Pbe5ioeQa0g6EBDN9b0+DrJBI23&#10;XbODnZkRs7MV+wnR4CQnxp1hP0dOo9NuO1R/caFcVCOmAWDpkPINg8B7qqcBDzc8+s7nNOpWEXm1&#10;6ZtanlmvWk53hansaTsLDQ46b92aw12z7/Ev0kl8LYrO5SQ8r0Y8zVvmLy58ffVz99ZJ/54KcxLT&#10;c/IV4NAgQg0AJrOKVDeuR/ApNm+4jzotcKi9cFXt+/mUhaWsKhXmU6c30sR2zRBzih8lZVp1I6K8&#10;B9I0ZRMR+6XXeJE3AyF81xK/KptqLz94abIPkWNp3n/+GV9MhwefG6mecnQagQoAtUBQw6AQId0f&#10;jD0AwDT4iZ/6r/faP+KxC+MBADVBUMPgIOyWwawi1U4KpoXRltGmWzatfxtvX7Iju/Z9F2IeBtuh&#10;cd3N9KWdDVDRgxrnabR5y77DJcNRc0pFRv2Yq6POmFY6OnPp9/b225kiHsPotEbj/uLCs0l1pxqd&#10;RkwDQG2akxNeWgfjwZzqcRjzIcakXq/VunMOBHXTBHfW3TpheXdbSD3WbEl9i3W682LDDHOvoL0p&#10;pd9aAqbzubH78z/6YyBmYTd6f5K7Vjr99njlY+x4L1axU3cDoevtCAW3lnbecUiuIvrR6ku5VsLm&#10;ythr5y2qxD3LxjlWrzevU/scx68jueP1+ZTqN51S1Wa3PDyXjbzR6UOmCZusN9704XPBb/Dl69+z&#10;cn/zN4qtYYiJxz9bC2n5MBvhVO0+/dy9N5u2pyioEdMAMAQsSgYAvbCi1pMQ26mhqR4hLFU81TFf&#10;hiXwC0xUPYKBxzraX822VcY2obbaryVO6/Q+rrUe5DoysuOv/vIF9x/u/MBo/cXF9DOrJvKjZQ3R&#10;X1x4dhUT1VMCMQ0AQ0HKN4wK6d8AALB0Xv5EuDjZ3/rv/u7R33n9a93fef1rB+8/KqY//UyVh51/&#10;+XBa+ve+QUwDwJAQoYbRueLOZ45I/R6OKT20kKLXe4ta50YWrVBocmSrZwisdgTNT/PNbl9Yltoo&#10;2b5ecbygY+Vzm7Ly+gD07zVuIb2PgcdANW+nlM8NSzymC+mE8zqToUFMA8DQMIca9g7iui5TEtQl&#10;FAvuxnWnX/pzSZvuTbM6n1Nr5/cl2ZLmIK7/6dybK7a7LulpvsG82cCA8tkS1G2bvr7Q/NkWWynJ&#10;QlPtYYVfSTiGRjSY4YsTTqk6b1monJBqLZ4er12WD9a1YIpBjSZ0vwnLdq7ZTzoCG5nj3fFLah8R&#10;vMnPvvwTkzSGkWOPjLs0l3pD7TnGKcJxK6j9Y2/t224El4K31dp8wwfD1O8pzKFGTAPAGJDyDbAg&#10;5i6mAQAOhZpib4rCcYo+AQAMARFqmAREqeuwdEFtRq/XEWo1GqZFldvRKT8iGosExyLU7YhwTsRY&#10;igi3NyW/IhFisz/fZjBGgj+dEjmavN2MRGtln+WyvhHqYOiEsZxDhDq6YrYZWPWuAyVyu6veL0qb&#10;eh0lR6iboERsF+wSjrNp10qOUO/qR/tvnLv6AT1K3SYnolsiVjvp3utj076KNSLUzu0vSo2YB4Ax&#10;YQ41TIK2EERcg4Y/JzuaHp4jMnLJsCVX7eNMYtvULlThYBvKPoIehxwTLrV8SDZd61iKDegCuOZ1&#10;HjNV8ysl27cEeK4TQ3srd/f9T15apYjqs88/epQiQHuL6RQShh0AAE4hQg2TBFGdz9Kj0yk89qZP&#10;r8x3PTfdzdMPijDZ1tXLm6CuR/t9z5JfmiYSyrv9RUJxQSRP8Efqz+8rEgVV/dEilJYqjkVsG72s&#10;2zwcN8NscOxhxE6LXupyQ3w+4UdVS49nu6tUUAvXnXGdN4p/u3LZv9C+3L/YsNPesi+MpVTVOJeN&#10;sv90WzO8q28+6Gl29q9+4F3Jv8+WqM4V03/2u0+v50yH3zf7GpJeqNW0iwOmEqUmOg0AY0OEGgAA&#10;AGBAvv/Jp1auce7qD8WF9dIEYWrkvVZfY/QDANCGCDVMGiLVaRCdDnn8Fz+9Oo0ce1GYTjBKiGZa&#10;kUM/YmxEQtu2kyPU7UiaGu0S/BLt+/uEKGwff5zhj9d/GPUVvLCimJ3NiC/VItQZ/tkmwz4SIqFD&#10;R6jDU1ESoVYixFaEWrSlj/XwEWrbvmE1One8HaFu/5MiqmvwZ7/79Eo9d+o11LTKhUabT8KxvuED&#10;coR6w9CiGjENAPsCQQ2TB1EdB0Ed5/E3f2YViGBLUEt36jmCWlqQzBAWpoBthHKfvQjqUKBI/Y8j&#10;qG1fAh+UsewrqHWBmS6ogy3fFUMAi9uCve7h67bqLkgm7Yj030NQh6d4IEGt9W/069xwwvpP12ne&#10;TdeJwIc8Qe1tKWNmieohBTViGgD2CYIaZgPCWgdBnc/xtZ9Zde4axX+Vm9HNPWexoBbEq1G+E9Qx&#10;5SD7GfijfWjE6qE/26peu6iYMpxWfA27H0ZQBybnKqhNMb3rKyaoG6++YqzSCt/ysehiVzoGw2ru&#10;ivGm4UYYI6X/iKBuXOPe+KF3Vvnt3ojorn2nHvv2GxNe+Nt/agtq54YR1YhpANg3vIcaYOYgpgEA&#10;5skrn/pKscD803/+9OpPf/f0T02f+vCXn33W9KW2+EVMA8AUIEINs4IodQiCug7H1z20Xg13vSMn&#10;Qi0GsoR3vA4dobYilRkR6qb7l2gvO0KtRcKkzcwVvk+bl0bLhQh15NjLVvhujHIpFihHNU+vBcs3&#10;0zMluloWoY6t8B02HyBCbQTQxWMIPg4QoQ5OnR6htvqNpssbx74tVqPz2vUlfB+EPfH54417w/tv&#10;Ev9v+j+//NSvyh7n8d+/513/qoYdAIC+IKhhdiCqdyCmh+X4hgu7a00UuEJZq0KxoNZSnksFtfm6&#10;rNYHTVAL3Vo36163QllEGIiCOuLLaIJaE4VyU39n+oJkwwnqlGO1BbUhaH1T0bHTr4Uqgto4l/o1&#10;bCnVXEGtXy+yqG3J8B6CWv29MAW1cGxew9ibxHwDmqgGAFgSvDYLZsdGRCKsYWjOP3dv0s3gxZsv&#10;xK9FVVy298XukAck236kQZG/6YIhqFjV/3znbXGVbm/o05zcsTl3OtVGZHsghh7tWKu+5YNR4ztZ&#10;xSYAwLJgDjXATCE6DQAAU+YvP/cNHnwDwOJBUMNsQVDCVLjt2XuPbnu2Fc1upx2y98fBAAAcmElE&#10;QVRHgs5mgGddwcziHSJCVGKzNLjsNxrgeGJZxnOi2HV/bLfbPQYjJ4MgpXJSaLfpfZmUt9dS0Ot6&#10;0DRlCQJFbgxhc8bfLwCAEphDDbPnUFO/eaAwfZ54+8PeHOzu/MJw6qRX0N405kMG20r6rtqf/9Eo&#10;22164sKvY6a4K+q7YDGy0+a20JHnTzdSVblBgh+xlG+9vAmrtz8F14J08QjbgYOeZd8h/3THxjvB&#10;h9hro+SOY/aNsZR2576CzXzI0IRNhPbBGQ1csJ4+Sa8iSzlQociYHy4eZhN4FlRKWYxMKn/DPcyl&#10;BoDlgqCGxXBIwhoxPT+eeMfDq0EFtSVgpRtlQTQ3RlnY1BIFmqC225St7r3+O1Xcb8sVQR059nEE&#10;tf6AoExQN+EhDSiow2Pdk6BWzqUtqK2BzBXUgn1XSVCb51v/jtoL2tmC2lifzqmV/HO65mfveSv/&#10;hwHAYiDlGwAAAABG43995JsH8wAcAJYPEWpYFIcQpSY6vUye/OXPrcyIX0mEWnr3dGeHEjHflFkR&#10;QDMtWovi2ZE53UbEl6oRas1HK8oqHKK3IzWNd+gIdUr02I5QW9F2pY/4u5a89kNHqG37OlL0ONy2&#10;rtum9XfYPuNaiR673EaPUAvRd69S9NhTrtsWRKkBYCkgqGFxLF1UI6gPgyff9bmVKgw6+43Pgwlq&#10;/cZ583k8QW37EgydMJZ9BbV4ejIFdbClPhSoIKgVobnrq5+oTJ4DrBxLH0EdXncDCmqpf+ua3jbR&#10;Ra2cVl1BUEvCNiqova3owwTdT0lQO9e4n73nRv4/A4DZg6CGRbNEcY2ghhQu3fbIShXUmtBIEgNC&#10;WVRQaRWNRiMJ6vBBwwwFtSmmu33FBHUjOtv1LU9Q6+dOOhb7fHqyLCqotWsqV1Dv6kf7j36HjO+A&#10;OLYx5azsVhYk0x9GDCOoUx7OvP59iGoAmDfMoQaYEYhpAABYEn/1+W8t7sE3ABwWP7lvBwCG5Io7&#10;nzlaYpQaIMa5i/eYD1+euv0Lne+FFZkqpoeZWCQwuc/UttHoW4YPvZpqEVotVbdu7+NaKyTXibGc&#10;HqOfoa5DK5FgoA5Hedc2AMAIkPINB8WcxTXRaZgbT9/9xdb3zUp1dWEKdFtEmqm9JennQsq3mdpt&#10;q41YyndKGq96PNtdhqBOUErhA4rclO9WsrTRf1gujZ1+LSSlfCefCyml3Cnp0JbhxJTvWEq5085j&#10;6+zHrpXoseu54Gbf4iVu+BX4knDdeoW+TVK/AWCukPINB8UVdz5ztPmzb18AYEO6aOhWqhlWa1I7&#10;DlrpEeU0e3sN1CWI/bz2ke0BGXq0+x7KXs5z2WUdbzTAwfzVF0j9BoB5gqAGAAAAgL3zV194DlEN&#10;ALODlG84aOaSAk5EHebO03f/Xve71knTDiPUyamzSkQ0yKZV0np3u60ouR4JtyPUsumyFb4LU76b&#10;plslYktflblpmzPae4WiOaN/v03L31hmdljeCP/YKeWiVe2a8msaqeanm3aqedIrs3JTvjtDLZ0P&#10;LeXb24pmIohf0qyU7/aO1//mDfyfBwCzgQg1HDQIVYDp0dEZpamlkbZZpnukt9bJjC0U05k9mLq8&#10;XldGHwkp/ElOjOHtCN1VXbXLeAqRMOwl3eliGgBgWRChBlgz1Wg1oh/mzuniZJYoVKJhiqAQo9dm&#10;pLRd7kU7txvp/llN/Z1yuRQLlKOagTBJFtRSdFZwKCjXxlz3TzOdG6HWFyQzxlKsqtlXfOoboe6U&#10;6+o0O0KdEZ3eFitt9PMnfB8snzRfxCwTZTw1u9770o+IUgPATOC1WQBwUBy/5aHTBye+ENNuxBuh&#10;WLkZDG64Wzve/cwHuDkEAEhk9S+eWx39BqIaAKYPKd8Aa6YYCZ6iT3NmK6Y3hGHKQuJtn7jls5PM&#10;gBiaIDrdwcuV7WyOmS5q9ZXpR49o91D077HQQiw6PTpWBNzOQuj76xD81FS+zsXodFqr/Cb6wZSj&#10;mFj9CxYpA4Dpg6AGaIGAXS7H1z4k35il3g+maK7G++yVH5qo7r6HuiaNed6C3QmiqcCDaApyqp0+&#10;5VkdtR32h6NpbEEmDV9sO8WnCtQ9s+P3Hxv6csOljTIaVhv8vPR2AIApwRxqAIUpzKlG4Nfj+NqH&#10;VqGIaG8LN3TtQKMgkP3CsE533mIYEPcKgvTy0KdzT97T65p46vYvdFPeXdtvydHtrEfxIUFoQypX&#10;bpbV+Z5Cf51qWqSx9VE7F6E3qh/bDcEPNcDo9xWJUAdeiePqH5zQb+CgZ9k4x/HoprAis+qr3IfY&#10;aFtNqd90SlWb3fLwXDbyRqcPmSZsIvUfuV70udPr0sg1YvXdKRKv48b/KPqqfTuKVvd2rmC1eLtf&#10;Ur8BYMowhxpgoiCmQeLSrY+sckX1U+c/v6oSTgUA2AOrLz63Ovp1RDUATBMi1AAR9hWpRlDX4fja&#10;z6wjskIULDdCrQZdGjsqWhShjoTijGixuHKvEOlsjLKw28bs04zgJ0aouzZ08S+/q9hoakWoI8du&#10;rzQu1d96mGSvUfanRW81mvCQekSo1ddZjR2hTgncNpL91o7aEerAZNhH7wh1wnMw8Ry2jk08zEZa&#10;h7tnhNo/p16hHrj2frOUfhHVADBFiFADRNgI2zGFNWJ6TOybV/teNuFOd0z8NN/s9oVlqY2SbVji&#10;bix69pQozKv0tRfLJX0M7E3MfJaYLnQgy1z/vtUHMhV6iM/rrjB2E/sJBQAogUXJABK54s5njhC6&#10;c6Rx4l1b6o2c0jzaxmq7uZEvsV2D7D4jDcYW21XHLN/YVoc13s4MgbavU7/tvLPdU+yrYzE8Q492&#10;38MI2o910ocQw/v6rWplGlz+4rf3vrYJAIAPghoAAAAAZgGiGgCmBoIaIJOhI9VEwQckNh+wxF47&#10;Gp3RtVQhM8jZn9LAXWlwuXejArOjDmg9egV51dTmQouSPdVUQURbLZdn4uZQHpcWMiGKEl0ik0Ym&#10;E7FOrlRcXTfSqJsaiGoAmBLMoQYopC18p/CKLahMxs3iALMXBzBXmNo8aIMB7NTKTu/hQ51haMSP&#10;FTtIMjW03lMXPCtyYuQHJ0N0V1VhG7Zqz5zY2iy3Or/HXgAApxChBqhArag10ekByAnMWZHXKd3t&#10;xeZoZ5iQtiKVa3SY3YV6qKW+7XHeb+BIVcE87kFM4mux93OpRLRrmR6/6QCRc2OF70KIUgPAVEBQ&#10;AwAAAMDsuPx7iGoA2D8IaoCK9IlUE50eiU70asDcYrPvAaJZKa/MsiJ3pXOpi+bSaqkAY4YWKw6G&#10;P0c5iDiPH8ftP5KFFtQ0gn3Fshsjgh2Z39y/Z2VHnfE4PYQm8/qqdV4rnM/saTVyA0Q1AOwb5lAD&#10;DMA+3l0NMuefv+/IOeeO3/JQ91yk3MylasLG2JdCk3R/vwem5JAiViPVax9DjfM06rxl3+FcsR9L&#10;R891tuLB7fvq7C24J5UiXvIQqS/WHJvUPvZ9FQAAEKEGGJRNxJro8wTIEWK979GyZijnmstrpynA&#10;kjnN3tgUD9UA98AxX/YZI61KJTU+zHjkWRQXJGtF+9OtyUdTdnxWRLvAVlb1mmek9QBqpAu//5rs&#10;5Vz+ve/w8BoA9gaCGmACILgBAADKQVQDwL5AUAOMBKJ5v5z/zn1H579zX/45MCI89YM/EYvt4h4d&#10;N51PlY6ghj857lSLIgrtqoxtn76NFG3TUL2rcTIR/T2mlJt9jNXPEDaFxIAqdo0Oc2cWFPXZOHf5&#10;XyKqAWB8mpOTk337AHCQbOZXI7T3y/ENF05vwDyh2so8lWlaCY6ByG1kTaSUbze1u05JRHc+N8Eu&#10;sWP/2Lz9QVPfH39T8yc6N7IRNvW7/M7RKQ8UgqHzjj10TxOtttrwm/o7Qz+0VGRl7BsvdTZZ7Avn&#10;WHI4KJcNNoZ/mml57PRrwU75VsZarCqP19ZKcJ1a8q1RxtC3odjvVJOOfbcveq1Ej1374lrnT/mt&#10;0K5fzRfBVznlW/tedI3q36uOFdPG5uPZ917H/6kAMCpEqAH2xE/8vZ9/4Sf+3s+/sG8/Dp3zz917&#10;dP65e8MbMOue2y6Ui7c3f7ZgG4zsPguOMclmo26a7ZLrpvqR3yImpofpOZ+0IW0y1FNitZGu6/RL&#10;oey71vdSC9pXvXYjHferIDfZx8G0ngdojwA0iFIDwNgQoQYAcM4d39iNVG+1hngf13Tv1f26fgS2&#10;+5coRNSIk2Q/+KzccrYd9AM5lj/OGdFD0aS1EQ5UI21GIn0R8ZYXobYigbIfwbnubLcibZFIXuN/&#10;Eq+FMOqmbgv2wlMR2mvMHFwh+0LYTonG69eCdV4b/6NuUTm+FPsyQnqysq1dt/Y5Tr9WLDfF3wv/&#10;2KW+1a98o/gk14tet0l2G21T6Ea7ELTvSuPOvvctRKoBYBQQ1AAALY7feiqsTUHdCDeJgsDtFEkC&#10;tlHKg/6kPgR/tHa+oNYEbqepLWLtG2/lRl8RAJowSfbF71IYy657lnCR/bAFZrpIssXWpromEoRt&#10;oZ+uCa2fnqKy06V+HVnHEpzXZrvX7jfY6PbRyBty/cB4Qv+R60VO9W6VJpxDre9OUUxQSz8IEaEa&#10;f5ig/0blCeq0fm1BHR/nq34NUQ0Aw4OgBgBI4OLNF3ZphJubbk3ESfoiKqhjykHqb+eP2Z//MSa2&#10;Nn9r/fnuSjfu0qYlqA2B11dQh+4ZN+LqnGLFWHVBrYhTS/96/cQEdWy8hxbU9vzsXEEdnstyQd2E&#10;TYT2wRntK6hjmSlakXgdN/5Hu+++gto/p7Kn6jHb3yvjW2z8vm09Wu9DVAPA0Pzkvh0AAJgDtz0r&#10;zLNe88TbHx5+zp4pYPNNRI0U9lGzC7U8V2zWapthNlq7qh+VDiLRWt3eenQ00LlMRziPlcwO0jT2&#10;fax+LPHVvetjPdwBABgGFiUDAAAAgEXyg99/nkXKAGBQSPkGABiAJ2757KqbzqhHJdUUXC0qvfns&#10;p/kGbbvRmqg/nWIjbVVNi7VSXT2bsdRcZ5T73UTSekNfpVRRO7IVHKK3IzWNd5voql4Lih+x0KN4&#10;jjuGu6aMFb7FdGFjyJJXC086RmNBNLH/0LGYfZ20Bcms67Zp/R22T7xWDBd3xy5/YfQF7Rrla9Y6&#10;mug1l3DdeoXJiwVm2d2U29/j7uE37qpfvZbUbwAYBAQ1AMAEuHTukTCKsjdBrd84bz7nC+pQFMcF&#10;dZq4DOdzdyv4N9ZyoS6obYGZJpKCrSEFtSo2Nq71E5XJc4CVY+kjqMPrblxBHV+QTPZJtR8aLRPU&#10;kgCNCmpvaxRBnd5nMJZWw8TvI6IaAIaAOdQAABPg3KV7tjd6l849srIFVARNOERsqsXp9/sFxvsR&#10;MztQt9WJ6eXyxsVVB7FoP6zRl7ZK7bvs+EoeYkRsJVeveUb0hyi1zQMAwA7mUAMAAADA4vnBv3qB&#10;+dQAUB1SvgEAFsJT5z9/erMopMJ2d2mpuH6DoOB0s5H3m6FsK9VTnW8s+BlNP+5WCl3UopF6+E0M&#10;+PtR1Vhqq9VXY6XqCtthY8FX2V4j9d+xZkWQ15uRtOegYaf/hAh1Sspz2xEtTThybUh++ofmVwvO&#10;anAqrXSOhFdmpWaRKK/M8r/i7X5i8fySV2ZZOQXi1AL19W5hn42/o7OpnONIyvdm95WkfgNARRDU&#10;AAAL56k7vrAKBLV0r7v9YN/ky4I6IgxEQa3dFBvCqFRQmzfiligsENSCkOh4JAq1eQjqcCyksdOv&#10;hSqC2jiX4nWjqszQTpqgtq5bWehuN3sIavPcRa8hW1DLc7tDG2afXmFsvnh9Qd3op8Z/77VDVANA&#10;PUj5BgAAAAAAACiACDUAAET56l1fXAXRn+QItRf6S430JUTN0iPUGf7p5uQ+IpG8YGuACHV4KpQI&#10;dWRF7mjUMBa19BsErgwdobbtG1YzXpklX7dBDFTot3qE2j92rW/xErf8EurGrluvMOm72fjl7Y/i&#10;D0P3g3fh530XiVIDQB0Q1AAA0Iun7/7iyhTUYqpoq1KBoA60iiKa5iCoG7+THEHtp7JGbEUFdaTv&#10;tPnTRv9+m5a/Md0bljfCPwWCWhxDtVrQ726vdo0pYyvt7CuoJSG8/se8KqMPE2Rxmyeo0/vUBbX9&#10;Pc4V1K5x7spfQVQDQD8Q1AAAMChP/6N/2V1Zt1HEQadKP0Ed3jhnCH6/2piCOkdMt/qKCWr1wYJX&#10;cUhBrUePcwW1fC7LBHUjjJHcvtF3rDczBbUiUjVsQa1F9zUx31NQm2J67Y9hQ/9etT9GBLVwTCWC&#10;2jlENQD0gznUAAAAAAAAAAUQoQYAgL3wzD/+ffGdsGKk0YyUOhdEA4MyI7LVI0Itl0tRMT0CXTZ/&#10;upH+KY5Qi68oU+23NmpHqKMRWsu+4lPVCLV2zBUi1FbAd1OsRue186fFerXIteJLcoTasFtlhW/t&#10;u9LIp8bvU3bXOUeUGgDKQVADAMBi+Pqv/euVczmCWhdIUlN/R0oa79CCOuVYbUFtvb/Yb98u0wWV&#10;tDm8oLbta1ZTFiPreKkeonSOM64VVahrBtpdKn0rl50u8tUOgt1Zgtr/3ig2dx+1Y80Q1LF0b6HP&#10;M79yDaIaALJBUAMAwOJ59r3/ZhcNTxDUtsBMF0m22Np0X0FQ+w77Ws2IwqeIyqQFtfyGgV4sE9Qp&#10;DwxS7MvkHnu+oNajwD0FtSRAo4Lauz73JajNhxaiI5HxKp8/vXPvdMeZ/xFRDQB5MIcaAAAAAAAA&#10;oAAi1AAAAIl84zf/7cqOtOVFqNVXZllBVa+fWIS68eoLxvKjtKqP4bHY87MbP9BoWRSjlI280elD&#10;RkoTFmpFI9T9IqdW353dYoTWiu5XiFAbvuZFqNP63V+EunteiVIDQA4IagAAgIp8854/2KaXq4I6&#10;SWxqNJ4YaNfPF9R6qnRrcwxBnaIzhdcmDSqoA5MDCOrIw5NiQd1IkrenoPbPaVBdO4ktP8V+/N36&#10;sYrtI+Mcv1TD84qoBoBUENQAAAAj860P/OF68bTpC+pQrGmCOiK++gpqRVSpgtoU07v66YJaGCdn&#10;Ceq1iOwhqM1z13h9ZwrqlDXl8gR1fL54fUG9axhejv0EtWsad+YfvxlRDQBRmEMNAAAAAAAAUAAR&#10;agAAgAnx3Ae/tEqNUIcRPyFCHZs/7dUP2/tlahhS3Bw+Qm3b10l7ZZYVofbirmK4e5AItRQp9vsW&#10;A+pGhFrKOFAjyYkRaj9a7+8P3LcuAj1CnT1/er1zZ0Ya49N9RKkBIAaCGgAAYOI8d++XWq/98lJZ&#10;VbGxqd5PVGYL6kAvevuboERsF+wSjrMjwvoKal1T+R22LZgOJ71urIagVsSwJSuLFiTLFtTpfdqC&#10;WhuzQkHtD5sxP905RDUA2CCoAQAAZsq37/vyyhLUqiBr1ej7HuagYad/PcqZL6hD0VMmqHf1zf4l&#10;QdpXUBsiVcIW1FZ0XxLzPQV1owlpo091NfqwzyRBrRxTuaCOXzuIaQCI8ZP7dgAAAAAAYEogpAEg&#10;FSLUAAAA0OH5f/rH61XInfOjrtUj1NEIrWVf3i80Fv3MilALkeJRXpmlRKj3scK3HqGOp7cXRaiN&#10;c98+QWEE2ox3RyPUvDILAHJAUAMAAIDKC//sj8X52zt0kTi8oLbtG1YzFiTTVJsmag3hOvgrs5SH&#10;BVG/xA7sPr1C2WaOoJYfHHQ+xAR1ymJkHXNdAwhpACgBQQ0AAADVeeGBx1Z9BHWoT8cV1I0p5oSI&#10;qld/kAXJNAEaFdTe1j4EdW50WmrkCerSudM79053IKQBoA/MoQYAAACAgwMhDQA1IEINAAAAg/Hd&#10;Dz/eShnf/hUNJGtpvN2AcW6EWkoTVvqPRqi16KkWAbdSmpUi43VRcnS/UoQ6Zd62VzjIK7MGiFBf&#10;+SvXIqIBoCoIagAAABiN737kWFnwrMveBHWgn2ckqNXFuHoKalNMO/ld51UWJJPS2nc7Yq/puvJX&#10;Ec8AMDwIagAAABidFz9yvIoLyu1frZ3tj56gjqn0bEEtCPZtNVsAli5Ipj5I6Pgmi/yYoFZfSV4s&#10;qA27gwrqRj416z6vQkgDwIgwhxoAAAAAZg9CGgD2AYIaAAAAZogePY606ttrXYPFHWdXSGhS6WBi&#10;ZrS0+sIurvq1tyCkAWBvkPINAAAAe+PFjx6v2tt+Zq+f9tvIG3L9AG/erT31V+xDnzst2NcN56d8&#10;d4ZBSvkW0tn7zp3umM5I+U5ckMwU1AkLkiGkAWAKIKgBAABg72yEdVc3SXN5xY3tLl1QC/NuhfaN&#10;vSNfUBsi1dwtCsrG/yj6Wk1Q+3O2FW+1Y2661QS7WgXPqHCsZ9+LmAaAaUDKNwAAAADMgrPvvQ4h&#10;DQCTggg1AAAATIIXP3q86kY1wyjlqBFqIbrcO0IdmS5sRagbYTza/UjeauY0G1K5lu4dS28vjlC3&#10;zuPZ/wkBDQDTBkENAAAAk+N7v328kgW1NH/YdUSYjCR2w21TsDtL1KbNJ7ZcbEQDbXeMvkV3cwS1&#10;9oAiQ1B7CrpEUJ/99esR0AAwKxDUAAAAMEm+99sXdwuWjSCo4wuSeY1i0enQaL6g7nSXI6gz508P&#10;IaiNPttjiYgGgDnDHGoAAAAAGB2ENAAsgVft2wEAAAAAiV/62G0dwRWZfqzQOCv6mm8rp3qZx9G+&#10;a5qtarNJNnT2129ATAPAIiDlGwAAACbP937n4qqTcp2c8r2rL0x57mwHKdNB9rWVvp34yqzilO+m&#10;/THox5o/LbqSMNdbf13W2h/Dhng6GueOENIAsDAQ1AAAADALXvqdiyvnC2pVZXr7kwW1ItidJqiN&#10;hb9qLEgmzWPOFNSlK3xb75+OzRf3BfXRbyCkAWCZMIcaAAAAAAYBIQ0ASwdBDQAAADNBmAud3rJv&#10;z3UNFnVayYkhDmZt4vW/iYAGgMMCQQ0AAACHg6IdewvuMQR2MrmLp5X18vr33Yh4BoCDhznUAAAA&#10;MBte+tgTq84Ocw71LqKtL+jl75bnUOsLkmnvXK61IFnjfwwNSguqWa70XJDsZ+95K0IaAGANEWoA&#10;AAAAiIKQBgAIQVADAAAAbBgqdXuIud/6guSn+ysdC0IaAECHlG8AAACYHS997ImV/u7pDbkp3/qi&#10;Z42oXvu/Mmvnl5wirr8uSzg2r6IqqP3BEF8h1iCkAQASeNW+HQAAAADI5Rd/+91JYq9xUcndr7wZ&#10;aEGyIpsRb2MH0wIxDQCQBinfAAAAAOCcc+4N778JIQ0AkAGCGgAAABaIkL5dHPXNqV4zXK2le9cz&#10;j4AGAOgHc6gBAABgtrz08SdXckkTampxrrC5w3hd1ro05XVZUt/+buWVWfrcb+nFVvbrst7wwZsR&#10;zwAAlUFQAwAAwOwJhXWuoJYXJOstqHPfPd1xx4hQRwT1z92LeAYAGANSvgEAAAAWAkIaAGBciFAD&#10;AADAIuhGqaXocbhtRaib1t9he+XVVH0j1J3u7FdmNc65n7v3bQhoAIA9gqAGAACAxbAT1Z6gltK5&#10;lfc6d5voolbM1h5QUP+D+96OeAYAmBikfAMAAMCCaDr/xKpVqNSqXm8p7p//rXcgngEAZgCCGgAA&#10;AGAiIKQBAOYFKd8AAACwOF568NJq76/MigSsG+fcz//PtyCgAQBmDIIaAAAAFsnLD17aLVKmCmo9&#10;RVxeFKy1jFmmoP4FxDMAwOIg5RsAAAAOjr5TrGPTpX/hnyCeAQAOAQQ1AAAAQCUQ0gAAhwUp3wAA&#10;ALBYXv5EK+27ReOncCfPn+6+f/oX/ukvI6ABAA4YBDUAAAAsnj976GurH/+n/0/Qz+mC+o3/7J2I&#10;ZwAA6EDKNwAAAIDCGz+EiAYAAJ3/H/HmhSee9+yUAAAAAElFTkSuQmCCUEsDBAoAAAAAAAAAIQCZ&#10;Z+HrihYAAIoWAAAUAAAAZHJzL21lZGlhL2ltYWdlMi5wbmeJUE5HDQoaCgAAAA1JSERSAAAAdgAA&#10;AHQIBgAAAFBvxhoAAAAGYktHRAD/AP8A/6C9p5MAAAAJcEhZcwAADsQAAA7EAZUrDhsAABYqSURB&#10;VHic7V17lBXFnf5+PTMaNwdxfYCC68z4DgIqKIgGGAHxAbq7R6PELKKIChgERdb4fiQaT5QTdRBH&#10;0UjUfcToxlXR+EB5JIgCghIFHWFGQAFBZfC4PuLt3/5RXV2Prr63+869c++M853Tc7u6qvpW99e/&#10;Z1XfIWZGe8ITLx7nHPBZI5dSW4+lnEHtgdg4Mm10kqtQtsQmJdNGJ7kCZUVsvmTa6CS3TIgtFKE6&#10;vu/klpRYZqYnXxrkl+K7OzrxlaX8ciIq2VP1+IsDGQB8ZmSY4UMMxWeGz8AFp61o18R3WFWcDQxB&#10;IAD44IBMUc5AEKvXZVj2U8OcPHpVWRNfFsQCbUsuQycSBrG+XseyrPrZSErw6IZlDADPTjy2TR4I&#10;ry2+pCNj9rNHpXogRzcsY0lyMVE2EivRFpKrS6Uf2NcMu+oQ1LmHlFZabRRTestOYtvKW2VrC/dY&#10;P66U7+TRq8gmMq202iim5JbUK25PsEkslPM0umEZF0Nyy0YVv/miGIocTrM3MNKm59evY9AZTPmq&#10;a9nJt8IbM9yBVed2mmzEEZ1GKgtJcFkQu+plRaocThMpYg/4++tG3aZdo6QnAeuEBcekR2yTCSiP&#10;OAmxOnSS06rbQpHbZsRubpzCn300C8xA7xM5HPyql0WSwia2/8mizRvzzHq5/9EP0pNrJiFUeJNh&#10;uw5aXf7357lNc/LqVwhyi+48bW68mNcsJt6xZRaIANKG/PYrxPKYvQHA8j+76/MhtT2hEE5V0Ynd&#10;+ckcRYqnSHtnAbEXQ2q/kUxvvhiQ6ql+9oORL5weMesfbHjEOlzecTHQWnKLqoq3NI7jlk8eMVTo&#10;jwYzvbNAqVdfq2MGjhrBtPKlqM1lX+xvqMrXvkbTiABCx8lOI4q63PZVJ9n2nPNVxTryVctFI3ZL&#10;4xj+YvsfIrZREiTLOrF9hzHF2Vxmt6ecFMUiVkchPGMX8iG3KHHsutcFOU61aR2TtsCHsrm5UP2d&#10;8pI37pKU7EgqwqoN6jhalxS6xJZ6kqDgEtu0TJ3SJXVSavVyr6FCPfuutkH56JOEl7ziBWIp9bJu&#10;wKjcsa0rjQjoiX4Vx2Y0D7kQkCTnlNzw2ll70BjPX3pc6oek5CnFXkOZ3l2YfV5WJ9VVnzRhYTtN&#10;uuOkjpmnipO8NBIZl3pkZvi+L7ZMBpnMd8GWQeY7seVDKlBgVbxhhfB0cy6J0PTvmkVK/bqu4KgR&#10;gtSVL2lq2kP4JR9WFjf0canXfHLEoxuWMTNDqrNw3yjDrGsFCqaKN74Z7+lmVc2WWtb79jmR6a35&#10;7gSFVMfNFbmJlY6TnUYEVHbJlXmKc5xckwHZvGNAeMhpiX358sF52+mCELtplbB7YlCFIbZ3HdPb&#10;r0Tttd6vKaGXLCfWle2ElXmyvWLVLxdc6UM56HmTBhAAnDpraXg8JBbighTRMEgHM165sq60xH70&#10;lkaAFs74eRJ7xFCmvy0wJwVc++tRemIldIJPmfVayFa8io3WmdLLWHjV8LyJbbWN3bzaClG0fc0U&#10;xkOPd4KibnddkHa3H5I5TqGjpBHGWl20bfqH3VS/96XuX2i0WmI3r7Yky5GAyBX+6P1ySfuRw9lJ&#10;eTaClVTqdpUx7tTcKxHznUyfPHoVnXTXYtZVrKl6xeMTWxcc/ss1J7Vt5mnrO/EZItveJiKWcz8U&#10;fU50kyphkysL0nGys00AcH4Ccl3IRfiT79+t7KbtMMmxxZAp7S8ALLnulLzGl3ccGzcrYyfu4xL9&#10;abdcpOaL3z3Xnx98rl/rHQ0LmYyPTCYTxKdy85Hxxebrx+TmZ5DxZR9xbMDN8/IaW14Su31t7uwS&#10;oCQwl5ds1DmcqV5D0pEqJVfaykg+mPXMkwp3Lhm1Mq+HZ/jMhXzmYVPD8uNrfhtcA0c9X5VeijpW&#10;Rl2wC8YbN45KPa7UxH72XvbUX6GJPXxw6yX1v18YwNm8YplGnJgHsSfe8SrHqVG2yTPqspCpHWdh&#10;iLHil2ekGltqr5jInSFyNxYfluObHakalx6ZTMYpicGuk0wg8MxFg6DOJNMMi9KPKxWxOxqDye+k&#10;Hax4J1H4I0HAoScUxq6OOfkNAoB5S8YyAHzaslbdRChSGuYdzWmlNpPxxRkc6lYSFyETShJzkWlI&#10;dQokJnZHY9u+QHXI8YV3lkYd/2jknK+9eydv2r4M23c2FvrrCoo+v3iSV99+ZuJ7kpNYF6GJEv1h&#10;YxiNk4zsoIHF8YBdGNTrSmr86M9Tvv52B/rUjqlP29/3M24VKwpOe6na6VKqnYM1GZV2OuW4DOep&#10;ZX034U1mtiW/sCQOUQ5nSt+vPbbtSG0tZs9fe9vcxeuuZt0OGrGqTZ6tYmE6WtDPEfYIVLbA2jvP&#10;SXR/DIlNQ6hEKulN4Uytf8PMaB18XPshvBwQEtuybq82taEu1BzD1LTMbcsblwiiC+VQFQK+z8j4&#10;vpldgqlSXZ9yPyKlWp2R185DFYeZJ/Y/S9lVIXEGyVpGamelPlwRv864UEtPCwlmhp/JwPdVRikT&#10;lOWWyWRUtsnXs0y+2U6rM87n+/B9tdLiwKmPJeK4ICsoKPyTAHk4U7Lfrrv1SzOsooNZk1jtWJx9&#10;dElifD+9ndgT7ZKNreRrntLgn/q279+FKBSqpzySk97QKy5UnKp59LEpxLSrLcrZU+591RPMEam0&#10;7G1E+pRUukOhqCdt2+KN947Lek88oLDJB0JCW6vN/mSbASpnUgFoszXB5vvI+IyMZhczHGwOu2qU&#10;g3a+78NnsWV8Fvt6G99Hj0kPZ+WsrF98ru5f3qQCgB/YWGX7TKm07aPKKTti13BXs73Oc+RGUWws&#10;IYXkxnjIB/Qrf1Kz4YO7zi3p+L1i5oDTqmW57X9U+yH10H13j4YtvnAi1t31M/KNsMVSw4aK1RaP&#10;B952GOqwUu96u30ufjCWu7wldvs11dh+TTX2OCRKwvZrqsPPROQGBPfoy9TzyPZDKgA8M+M0Ejdc&#10;2kdBhERz/VgScSireo0saUsluZmAVPlydiZsx9h6/4Wkt9O/x0ZexEriAOCDn9Swq05vkwTdj2hf&#10;hJYC2STURtHj2O3XVme1ud16MXXr1b5JdXm67vp4FevbqtjQAKqfXG0pjjEG3/zESteYCkKsIZ2S&#10;RQ+gCrEZVQTsdRjTXocx7X14+yZUoss/VEVUrI5Qdcao2JA4TcUq9W3Wff7gxaSTHPcbGa0PdySR&#10;AQ5+vJkAYN25NWLRd1DnssUdBUMO74E/LVsnCgxsbhhvXOuWoCxUqRm2fDrnItpzwgMGPUbCwyoD&#10;CMn88uFJsfe0YHFsNuI6Mqk2bFJzYc8JD8TazZaHLqHdL7zfqP/h+AbORqhEImJ1VXvwH5tpO9Ww&#10;lETy4MzkU0UwG0NA07garv19c4cld/b4oTR7/NCc7XxjEl5JYstDl1DXC+9noy7ok2E/cVJCh9el&#10;Zv2BexzCFLdtv7basJmAULdUCVClsqPrx5resTxu29nvMz6dcxGFIQ2br520PHRJpG63C+7jDGs/&#10;MpbFptrwKqpqm9IMbt2YmrQPTyc02OTpRNmE62Tq5STI6RXbkielL+44ADSPr+FOiS0Mvp07OWLC&#10;Ksbdm5PdvIn1KsSmH/9wgpBmV5+NkzolHYhKpS6xvtwsaZbH5Jbk7Y2cxB74WDPZJDWPr+Ewx5tQ&#10;mjulVsClYiW+nTuZvp07mXyoNVHeebOYmUPSdccqG9rVCoqOiqocqtV/5OepIooN/zKKE4U7VAFA&#10;X0xGQPWcZtpwcRD2yNDHCoH0UIgI+GhaDfe8q+OGPUnwTWAzK8fdG0yzRjl1rUrkgFwaW89NLc+j&#10;+YzngoV/7tuZN7H6cZ28TVOE4xS210nPQemWq2oYRNj39qYOT75UwS5R1SfWdawfdQqv93Qi4uEk&#10;1v/qi903Tu3TIsmontNMGybVsE7spp8rAp3kpSB2y9W1gdNFOclv71h9fB33WbJATYJbEvve8BGM&#10;Hv/s7MsMYWg92UfdL/u2tfnSmM0zani/O75f6njVgKFMgTdDRFh9womMg8402qypGy4ebi96a2hs&#10;PfOjU0ituZFttJSUJcWxxOopwY2X1rAnpROIquXEEuvm06tQfTqKxL49fDRndu4EEGMHs4Qs/OgU&#10;orH1rQoPnV6xt1uXnWE4ExPWODe7j0fWJo5vvbY2HPQn19ey3W/bTbXtNub9unkDr+g3mL/7vEXF&#10;JjLZyyqMeXv9/xj91HJbxtphI4zrf3/rM2gcOTL8BRr9TXn2g816UBKHOz3v/n6pz3ywrO8JvPqM&#10;n4IzHCVAJhY0st9e9yQmDuvd8LfmP1ltgYnDejdMHNa7Ye3mpw3S1b6DZI3c2N+g2HSZOZ/qVLPB&#10;vkvdhu0d/eX+Pjc30babag2nTO7vdX378YxXDv9X/vuWraHKJQ+AR0bZ3pe2VKz3imlLJCZfwjqC&#10;HuLIstpX542V2P3viWac3BtZW0K13ZmlKhqqn5pHWb3iMJyB5fxYEpvNkcpW9+mttfFOWTvA0iMG&#10;C3WX+U6MW4oJE8hno6xWTgQXGGpKMh0pn7RwBiCtr/jQbhAzwolxGfsGy63K+k2AcsaSgwZy6O0G&#10;qldbyg9BWFD2WdQDICtkEe/w6E+zVZbnAqwYVpyDIqRzOKRY7HdHM7m82nw3L9hi69uJKn5v2vVl&#10;77XnlNjQFiZ0pGzVG1cXq6IDtMys5a7Ty8uBWjHiHP6qUaxLIE+pTGIyXqphqU5D+jV161PwjjCr&#10;82iSyLZq1lWxXdZVc5iGzOE8SXS/tSmhExXd7Pna2Ni3HdjWvx46lL9cu94devis4kkx5ybusfgJ&#10;OCtMyV7WY97wHFo5NuTxxfHaZ58noHPaLjFOeH8hSaKCH18MCBU3dFDjUlI3GeFx1gnSSMpOsDsG&#10;VnFw0MlxPolExHa7JV5qE0mlbKe9gNWJ4iKxV2wQkiPxAEAE1gUaZLlgyMfLYy9pyYEDWXq+wr66&#10;vWIhaVDJfjl9pyf2fc3btr1k/VxafwLh4OdfCCs6w50CgdkKZQKVDCAIhSznySqTfC3E02NeIBLn&#10;WuXDXnrZ+bAltrF7XWeqY9diNmMiIOmJY5CvR/zAkVeXfShSCPzo1fl0+CtuUoGUEhvGl2XsxRIB&#10;D/a/lgFgwopb22SUiw84lkXYoqlTiLhfFJV6ZRkG+braBlTYokIWCrNJSjX3WjQ/0TWlInaPGU3U&#10;MrP9TKk9NPB69iqCm1Th4fzFNxWU6EU9jhGUeEH+xzNVsbKxVszrm23ZKkfjVFHuvfjVxOPveDaW&#10;yLIDqvD7ulvYq/Awdv51rSZ4Qbf+TBUqOUCsOTm+lsMFlDMV1AkbqySUALOvdI5CwtMPN3UcW27Z&#10;IBsXrbyNiIIpLOmlEwCt/OiIX/FjJ9/WbjQPAPR9bUGq+15yiZ17w+nO41OnF/+7//O0XzMAnPvc&#10;1alu2oJ9+gvrZ7zgrKlQjwIJDqqYVFs5WRDnJYOgrXQDmNB3aTpSAeT/f3cKZWu7Tm+iu394WdZz&#10;Tf3ynry1xMM/vlGYvwoPVOFBqk+vwgN5QmGJeWQPY56akfN7JKkG5ASJtOeEcOIEkJGCua/PDMVO&#10;tHuEo5cvyuvay4JYAMhGLu1CoCpxfVM+uSvRhT404DqmCg9ehUmeXQYk6aJ89hPTY8/vJBXoJNaF&#10;uTec7pRInWjaleDtElxslQeqDPYrPVClB6+ScPHq2yPnePj4G5hCIj14Gpku6ZV1Zz9xReRcsaQC&#10;IvzzVHhDwe8I6mV9+andVhwLzqUtd+m/8i95a6pW/2+7QkuuRFpigYCsSl0STSKTEutVEM76w+Xh&#10;eLKSGg7SIZVaOZxoD+e1Y6Q7KPdflT+pQBkRC5j2Vpfi+r2nMlUFhFQRqDIgoJICcjViAwKBgHid&#10;PI1MqvDgeTFq2hPn2POlR3KOuW7bCgqJNyQ0RmKl2rXbkiofu/qvrY482twrfqq+Dju2dTGOnX/L&#10;M+G+JFQSTJUA7aLlKIm0yQgZs8q7Yk1EAHYhLOvdQJrNk8cTpNYMUssMrZLYfKT16f+66N3P1mzp&#10;FVfvsrf1+0xj6TxRlaZ6K03VS5UUOkKAkmBAqeV4Ne0pdVjhYe/5j2a9jqyk2urW2HfUEYWqeuC7&#10;SwqSJ8hbYouVWrS9Y6oiXLbjbgKAWT0vN9Y6h5IlBVbuO1dTkqOsSS9Uv7hXEwFBKJDD7voszqVP&#10;yYUzPxBZpjAGFmqZmDFwzWsFS/60uSoeu/yaI+R+rvgVAEBAffdp7FV5IXGTPriT7jtkBsPiUbR3&#10;EB2cxyjDIlQjfe9X/yPDQGRJnSQ1F+q2raCF+x6T6sEvJKlAnsR+tej2vKVVSnrX6U1kq12D6NCZ&#10;sAkh3HeoJDUqoeLDYNo6pkmlTnqWN8J2nj4hVO+5bGqoojUjTtoiMyBYcqpPtBdB9+W15mm3Ib9o&#10;9dPVMrOWy3WmaPuwn1Ug8Jh3nDY+PJ7EUQrbONc1wbFuCRj0/tKCSivQClXsdRMa1f/knYINRkcY&#10;sJO2BWVNeA09bCT+xQFrOU+0rDqrfkSEz0eeFzpXpgvthtOZkv/UQvuLMKcsznfCh68XnFSgxJMA&#10;c284HbhBqV8j1LFDGuNlL031ErLYWLMtxRAk1bIZJZGh0rs89UDsdeQKe+q2LqeF+0Vt7o8/fKMo&#10;pAKtILbL2GcJKKx37HKmpmwTueF7q6eXTG3v/vSDsXU5SQ3qZXjDJGZsBheRVKAA64qLNj8b5Fvr&#10;u03je3teEf5rNCXBUKpVVmrOE1mSSTClXPZV0k7GeUhr+4MDejiHmMtLlvV121aQWvfroWbGxLR3&#10;IzVKqop1rzgirZpXDO1nhSJLX3UdmsDGRvo6+hEUwd3fej4y7q/OuTT0kuMQR/rQj4srqRKtzhXr&#10;SKOWk0r6rP0uZ6okhLniSoJXqfYj2SRHfhiAygdb+eGwnaflmGXOOWh7xu8m0aL9B7H/zbf4v59M&#10;MupOvvv8iCpOGu8WEwWV2K7T29dit6R45qL7mUZfACC37SoHUoECS6yObASnscuzelzOrvwwgHCa&#10;zp48Tzptp2Zz7El4D55ntfXcdV4w3Tfijn8rC0IlSr7mKQ713aaJ2Z0qYf8mrbuTAKDh8H9nI4Sx&#10;bKwrPyx3TQdLgzW7Q6qDVjbbGycuK0oFiiaxQLzU5pLYe/aYyhROrBM8x+Q6ICTUq7DnY8mQvLj5&#10;WM/zItIb/jCHbOs5JN/z4Bl16pwjflM+UltUYnW0zKxlkIeuV6xLdPH13YXESlIN56nCcp5sovXJ&#10;dF1Ne1486dYKikhbL75OV9PDfv3TsiC3zYj9Zvmc6QBh12MmzEzbd3btleF8rCGhlWoRWlhnlB1z&#10;rolXUGhtPbNOX6WhS77cr/vVOSUnt82IbSvMHXIz22ELoE20e6Z0y3b2RHtE3Wars4n95dklJ7bz&#10;jfYiYNGNfyy5tHQ4iU2Kx8+cybYjZUoeRdQvoKTXVtuAUu+y7ZCbziqZ5H5viXXhqfNmiRDLyjy5&#10;SPacqlio+6G3lF4Vl20c2x5Rd+uYkhMq0SmxDvzv+NnsRdSvJr1a3Ul3ji0bMnV0SqwD/1jbHV98&#10;/Jn5Np028zPyt+PKkkwdncQmxKn16f7LZKnx/+uEPWAic77dAAAAAElFTkSuQmCCUEsDBAoAAAAA&#10;AAAAIQD1+qTShhkAAIYZAAAUAAAAZHJzL21lZGlhL2ltYWdlMS5wbmeJUE5HDQoaCgAAAA1JSERS&#10;AAAA9AAAAA0IBgAAAem1c7kAAAABc1JHQgCuzhzpAAAABGdBTUEAALGPC/xhBQAAAAlwSFlzAAAh&#10;1QAAIdUBBJy0nQAAGRtJREFUWEftWQlw29WZd85SCIEWwn2EcCzQTSAMoUCb3UKB0nKVdoF2y9GQ&#10;w7EdO46T+Izj+7YsWZJj2VYs+bYk674v65ZsWZcl+ZLtyLfjxCTh6OzM7kyy3/e3pDoppdAu0+ls&#10;fzP/ee997/q/4ztfHOLKlStriMw1YEs99Eg2BkqXvZMl8dAixW+MwcHZeyLZuLjatr7NNZ2WLviB&#10;tVjOoCkCRAXg8uXLN2AKdesIAqAW2mIKtPUKc2hLLdv6IFPozIbyBqRTOabc0hbjc0mV4t7ECnEz&#10;g+9MQjoilSQPWN3h5yLFuDieJpAdyV6FNkXf5oPlosxI8SrgxJFsXI8h+PtIlkCXxlcUyf5lpNfK&#10;xZiGZpfvqWgxy2DgjTPLf7gbJ845pXmnW+vZRTSMQN0XegXarDENT92ZWCHyYR6/SHUcU+zMbhDa&#10;ni9kGndimSZy3/VRPm8a2i6I7cFXFYrQd+Iy65R+rCw+3WtKpyrVi59/ftvFK1duRtri4ue3YTpy&#10;+fKN77zDjW15GdP4sc4+Q/wYTBijd6i8z0zOffoI5ps49u9jGj2e3EaNDVPryMiNuoHxFzjKwaRD&#10;lSJ3arVIgT9P73Gw5+fn7/N6wzeb/Wf+HcYldhX+aQjT5EpJGK5Cf3K1hM8WDbwA9WvzTmm3Mbj2&#10;5HA4fB22gf7Xl7EMdePj80/B0doSSkVLeLzNUs/DWK8Ihb6DbTD/DwUax5aRc0qlixT/OnCk3rs5&#10;+uCbkeLXwmmJi7q0tLRJYAw8FiF9JbiG4B0tMjclUvxGaJG7n+5UOImr+lXgqr3xkexVsLnCj0ay&#10;fwqD4cr66bOXtsUXC+2hqYXHKV1WenmLXrm/mP9pdp2GMbaw/Fg+Q+vAtkdrFcOYkrvMafuLBVO+&#10;icXbkipFlmya2sXg97Fapd7fkTotwjaZ911sd5KhrTLAtc2mq/Ly8hSbE8vEzUtLVzZhXR5c0yhP&#10;ZtSqMkBcrMmgqYyfA5shbTXCixe3coGdDlVI2Pi/uQ26dDrP3gySa/ZIjWxiamH58U6Fewe2xfFh&#10;jNtbZL5fuUdnd+Q2ak0HSkRLhAxJqZL1Wzzhn2NDn2/xhn3FAtPBEuFsGdsoNLkmXkT6car8l0zx&#10;QEZGZLGITpUvmaMLPo6LLmDqXthXzPcklYv2ZNLUBO+mkmQjRvc4IS7nPvnkXrwVsGhCHySUCk9j&#10;CnOP46JBVN+I5WKmvgJT5OekcslZzIuMwbT8Rn0T5hG4QbhoOtewKZ2izH0/r/W2k406Jy46kyqN&#10;tYvyOS56cv7CfWlkuTuhXKhvlbphY//BsCePu0BI4L8FCsfojtLm3jLM691n7oerMom7mcvQdM3N&#10;fXoLSrvEcrEWaBuxzdDEuYdHpy4+gG3wiiEtWgcpXtW1i4uLN2A7bzhMaAHEcaqCJLP4t0WKcSj5&#10;8fSD40sPRUhxodBnW7Af9o+OhaoM6yYvXLgJy0RDwOjo/K3WkfM3ouUQIcUdrpEordYR4tZEAbfo&#10;u9CP0DCQboAbcDOm+EVoxDwK22hMNS589tkW7If5SH9i3hnI4/9BOaYi4fY3S0zDT2G+tsv2QTnL&#10;lIp5HH946tydmJ+f/+zWUGhhSzAY2cMzC/dHxsH/IPZwaGL2YZdr5Z80rvCzOOfMzOXv4od0LGOf&#10;8fG5ezF/jKLwY90F2JcJEC/Yz2AwrJ+ZuURoTQSOP7SwcH9o4bMtcbkMlSM6GeIYWTqG6XGqUoKH&#10;zOVy1+0t6jEirei04beVbea0IyS5YWxm+e6DJWLTmYUL9+uB9Y9T5EdP1muJdi0Sd9oxiiozq07t&#10;w/JqdCg9L2XRld140CgSkIZiYX7+yvVdKl9CGlmRs69Q4O7WBnalVIn3Yv2+op6LrTJ3daOgr05u&#10;HNn+YR5vBumIqBmwGqQOy4fV7eb0LKrKif1YYldNAVObllAuPs1X+4hNKWH2FtqGztxfwjSIUKyg&#10;qdCm9L52oFj0NDEIIJeudWB//KrYxoySJv1/Fp/WK5sk7jciTUB0SSYiWQKZVKUX0yZhfy6mML4e&#10;U4lh9FYURQNgU/F1/vhUkpSUTpXnNvT0HUKxhG1QNGGK4glTcqf1zao2cyLmK1vMyUVM/THYq0kU&#10;VwfLhItIRzMExVYFu1eDZQTslwslAIowLMfEGBz0Rpl15AU8PIIACC0vb+5SDr6FebN7dIfUNvGv&#10;EuPoLrC5ftk/PHcL9CFk4+CZuX/B1D42c3f0xnYqXG+LLcPPeoILxEEisA+ONzZ9luDq/mD4jnB4&#10;ZQyHf3YHXrZuGNs+OLHdODizHQ/e5Zq/FesReuf488LewM+gHWF0iixDL8mcY9uC4zMxiTAYWr4H&#10;5wgvfXFHhBTXF5h9okvpeQvHd4yEt2IaqYrzji/+IJKN6/dOE3mov47fO/yaPbgyLv4brhn7GQcm&#10;tuPasA3WRbEAHCMwBV6JKmGEe/r8XZFsHEotP6w7sUTUcP78+RtxDNQnzsDcvdg3Khmj+4VzTk7O&#10;32fzzOzCbyR8cSvs58s9Gv8vrIHpB2H+tahnefrAKyj9pqenv4f9RsKLW3V9k7uhntgj5+DK2RD7&#10;gRzbrQu8wdX6s5rEjtux4tvAaenAh2ypm96t9SXjpuXUaWI38K/FngKeEkwdQqziwk6LB9LRMeQb&#10;Rv6DaPA1YfZMPe6FixopfiOo1b4bBIahBJ4+uJ/EsRPi/m8BMhyuJVL8i+Bp/R9Hsl+NNIrC6/BP&#10;Egec36RrscDN9gyde7gCRBUeSKvck3Xu3Bd34uSoa1BPILdDmeBeBOQJHRjl0MD00oOrdRnq1zyG&#10;VoB57AcfcdCot0KzK941tsWbH9XZ2G4kwhVYN3PpKt2zNhBaenD1QbuBA0ntluJIPaHrEFEdjwD6&#10;ehwf9G7MsAHadX7/2duXYU2R8hrUa0QlYPr8H2KcOTS0cP/43Cf3Roqw3os359ZrCPHoA84CC9TF&#10;sc8QehXXhvNh3TjMGc1Dug73JgC6NlLeiDZPtOwOjhPrj+pn/LCMe4H9gsHgRqQ1S11ZOKbWORmz&#10;LUDV3gq06MXfgKoXdT8U18SdqFPFjBlEaqVMh+KipNlQDI03NfAc5PD584/iACiaMKiQWCYSguFT&#10;Xcsxb5GYAu/Flwi42JfUbhYvL18mNuwoSVYIOoXYMPyhhFLxbIfGm9PQ4CIMkL3F/M9DoeXNp4Uu&#10;mmt49tnRqcUHsC3GEDDNrVdrBb2jb+WBgdGh9h9AGlPcz4C+a6gcB6H/DpaJpqIHff785Rv3Ffdc&#10;VNhH9+blGdbj/7JELiL4UczslePlPFQumguFz+1slnj2GWGN2IbcYRKwxa53La7Qs1Wt5owGrusm&#10;3EwD/GMdx5GD/bPAleBpfTtTqqSHoE9MPOcz9cePVslil4LUZoo/UNLz6P5C/hdG15l3w0tLd4B+&#10;PARVa5IqxAsXL168ORheehLb5tJVHkwTy4VzMOYG0P0flrJMv6vpMJUjHf2mmbOfbE8lKwibCdto&#10;rBNPAwMeWPriizsahM4iFNvg6gSgbs1RityM7ZSOkTc7LP7vNfCdRWSwp7DfR7nc/yEsVWyAQGIh&#10;08BG/ZTP0BEKnCV1FV28eIWwVJXWsd+DtZd3qFIi9U+evR2cxvikMvFoTbuV0aH0v1PaanhINzD+&#10;VCPfmZRcKVblNKqJw4sCueZwtfQMjLX+BF2tRZrBNfk6HnST0PlGdZvxcDpF7kZ6BlVhg3brtH2h&#10;j5vFzlo0iPIYapHWEUq8dOkSoZM+yuVoowcdxcTi57elVEummIKBVypZhm7sV8E2dKBuLG82tWAb&#10;EVjmqdUSfs4pbTGG6KIHnUaRE4YUgsZz/KScbexZ6W/qCC4tbco5peKmU5WEb4hAA6mQrY/p+ew6&#10;dVYOVf3AviLBBSyDFEurajURe1DZYmrAg26SDMSDFDiWRpGOIj2xQjyLaXqd6vnVB+2C/c6kqzUG&#10;Q3ATSkqxaWhvBl1JrumwHMZ6lsR5HNPoQec3amL/xZa4qI3C/oLxuRUpsaeg57+Ac7QOA5jzSNhf&#10;1HMWLVC7e/yhgsZeIkwIerUARUKH2vebY7WKB2mC/luS4aCxLrFMMuHwh39R32P/0aEKEd7MtfEl&#10;wk+wLqlMVBc9aDyw4bm5WzCfRVdgFG89ciyWowcNFnsflo/TZEQwLJ2mtOJ4ir7QZl/oHBEywQUt&#10;X768WeUY+TWWD5YKg9GDXrx8+Yao83y8RuoJgptB7nK8h2UE9N0Em90cKcadYGiY1W1WCeajB51C&#10;ErcbDCtjYP9KlikW6sQ1YNrE768kCAD8n72FPcShemdm7k6nrsRxD5QKiD3wj01vYwicv8L8oQrx&#10;HB50RYuBkFhYxjSxUvSlB13YqOn1+1cuNBipJejmsRWBVyhdNuKgGfw+4nyiB32oXEzsn8M3/WOD&#10;N7wVrP78qw4a4RmafVhtH/0RdiAIAKFxbLd7ZPouoK1HSxbSDWi9ok5wjqxYc6jLMcV+qDMxj7oG&#10;rUrUjRh1RBpCah3brbKOvxApxvmG54hoaRgWjyJIaAg+if3mP/uM0DOOwEIs7jY9fel7PTrfG9Fo&#10;ORpOHM3gmyMji1uJBgD8B75x+GUdzBMhxc1fAZdNG3jd7J5Eq34tWq+RKvDZlzdb/CvW6jRICPwH&#10;zPd5Zp/ggNWN46Hlz+/1v2bxnHkiBGvpVvvewA/brYbJO/lM/9AfLXjbUDgWy4NxNrrBioZLRYP8&#10;9RyV5+VOjfvN6L+gV4CpIRjchJ4Jeg5Yjlrc+GEZ9wb+d5s34hnxDcFXre7pu/qHVrwF9KHlptEX&#10;XaMrngrqdJiPsFUM7omYy/hPfAuAjV53pEoa3JvPnxP3DhGu6t8N74B7Ref1vXWyXi1LrhDLMmiK&#10;irQaOTmlQqI/cUptAfFHxEcRBhCNxc26p2hd/Y/gIiLkOI7J98BxqnR31I/+ewGt6YJGXWpatTxY&#10;2KQnkzotR6vaTMfBeGSihIF/Xk88EoHF/3Uj9d8m0GvAyN61dsYoqMqMOmXjUbJioJJtzCN12o6C&#10;cXwCDLoyVFGRZv+ngL1Z26727c2kKxU9ukBM8n7b6NB4Hi5nG+iHa2T9hyr5DScbtQXJVdKOY2SF&#10;rahRX1zJ7Y/FRP5ewIeL1GqZC+7X37z3NW3W3V0yd+zu9Wj9L2XSVSqOevAjOIOv7Vb/WdA4Dsa+&#10;IqHPNDBFhGVXow9U4v5i/oXaLkcFucv4WE6dWrQnn39pTz5v4eO8Hj8XvJ6C072tB4r4Zz/K532+&#10;t5AXAIOy0gqqvbbTkpRUIbFlUpWmdJrcnEqS9GXVq48sLCxsSamQ1tK67an2mRnCRTxWKbvjCEmq&#10;KGYb9hETA/ia4JsHS/k6fAHi6wafArvLAoaqFccDu8MLNkmuQhEiPLko0F3HkPrJeo2Cox8kzIjV&#10;iDJ0Vp3SRO6yUWHM/v2FPWP7CvlDWXRlA6htgunTaxUJKdUyczpFZcb5DpaI/B0KTwKOAabB9poO&#10;K5ncYa1KqRKbC5t0PUhX2yZuo3fbinNOqUXZ9SpxRZultkMzRJgwCIUhdE9Jc299YqmoHxjTU8js&#10;bU4qk4x+GUNjSACdIXKHpUbrmrwpQr4KS2BbUrttiTn1Km5OvVKRV69tBRPlbaxDByO5SlZY2Woq&#10;SKmS4GvcaHBq4XEo1x0sEZJwjcQggG5d4DcHCvg2fJRmSwZegbPh2AcmtmMdtuNoA+8llAo14DEO&#10;wjd0oFjYCPTrcH46z7E/l6HmZNep5CcY2k6xZZiwOycnL9yU16DPBMdrII0ktyeUidxyy/CHWLca&#10;bcrBN2E/QjRe/+sRUgwu1/z1wES0kwyNtajZRNiU+J+Nwr7spHJBXzZNxQgE5u7FACPY9aeSKoQO&#10;vBepJKmmlG0sg76lfjDBMPySUiVnHa6SOvAs0ygKK941mW3keRyTzrX/DoRmfX2PsxD36UCRcGx/&#10;sSCYSVO1dcO9wzY1HcbDR2sVhP/RwLft+iiP67v2a5G5k7G+osVSm1QhchJzkaWOYxS5KZuufnJw&#10;fP4p4Bv3R3m8/95bKFiIL+XbjtfKPnC4Z3eA19/TKvcRD4iwt2ulprFn8hlaVlqNovcIWaEHYd6g&#10;tIwTppjL5drQJHAfAue1I79RX/FxIX8E/xn4MpjfqDsdl1AiPA/eYj02/jJUt5kk8cV8wnBH7xqf&#10;OtDDxpgL0jCAip42Pnugt400BPzYOoVh8J7cBu0uYIyXc09p2tD7xmh6JzBrWpXEX9644oFSOszd&#10;lE5rSyFTL+lSen/iHVu+e3+RwMqSudC5IaK2Btf8raRWyxMp5ZIfp5EV9dn1Gte1XjoCN0TrDO2s&#10;ajGfxIsIl2qsqEkvZYj6n4Y6gqHhsBxMni1mF+vck2/gswo6eViGdhv48O95DM3Thyqku4uZeiU+&#10;s2AdPrWgh5/H0GVjtBlpnsDMrr0FvPkutfcVGse+HT+2wvt+Qrl4rBy87KHJc7vxGWZx1XMzatqP&#10;C3lGfJK5lqERaG0obKM/PdmkJceXiGypNbKRMpapjqX0bpX1jz0JHrvyGFkWH52P2mF/pqrVLMqs&#10;01Ri6CipXHy6oFGrbuT3xeKCeU2Gh07QVY7cel067hO+HiSWi4dEBv9L6FSjk4lPO+ho6sHPOEKS&#10;GVJr5D+KdI+Bp/PvKGTqRCD4UqPzUzodOypajDK0jETm4ONZVIUyoVRQTe22PBH1ba4FMl3OKaU3&#10;p05FMOy1qOfbPwQBc+YIVUX4JfuK+Z8WMXUNRCWgSeh8D+9nNFKB6NT5by9jGTvx+QidWaSh79Qi&#10;73/kGE35HOzju1l0lQefk7AOn5QOlAiXGuU+wgdEoKOLz0vo7GIZHd7oM1MUdrv9u5Quy17gB0s9&#10;p/9tDK8hHX2zVrH7oUy6+oelLMMHCWVCN0Y+oo4/PkVFIyAIfJJCBxmfpfCes6XOWhAGVz3TIa/t&#10;AYEq6vWn4FNVvcBZCELA3hf640sSS+LKJJzodoXn2L6inrDIOvInZpbCMvb2x/m8LyTWlejE12Vo&#10;my+8E7SQi87tfxIXiCElSqedCKdFn8dKm3srye1WDr93MKO4Qd+NC06nKuPBHGadrNe21XbbKUKh&#10;lxgPNJuAIejLwwAvLHpdabMxrYChc3wZQ38Zyk4bdFl0dXeUoTEkF30fRWDEJsrQjXzXsxUtJg6Y&#10;6uhIY1B+XQO/vwGk6lUMDYewB+oIRrT5Z34JUnrK7Jt8ROUcv3f1Fwpd/g7sx2+QoaPhPASO/fs8&#10;bu+fY+hrkUnT3pJdp/HVtJvTu9Xufytt6lWUMXt/fdV8psC9Knvw+6ih8T0Wo0MKc2hLZAiccw2Y&#10;sS8W1muNTcL+o8mVEk11p+G3eIbXMrTQMPKT4xR53+o32yiahc7nYWxxGdvw/rXza/uHiagYPqAr&#10;TcN35tZpd+XQNYrjNSuRpNVQ2ceeQesHLJuCa/fA4pzelkaWi8rYpsYWQT8x5oESwSdMsZOIEiFI&#10;7eb9lSyjajVD88FSWs3QVe3GFFAWXPwXPMv6LsfWEpZBv5qhMWIVfSdGfBVD4x6C4PxhNlWly2vQ&#10;5rMidxThGJz9+f4S/ujk5Nnbod0G1+j8o2gxfBOGpoHFRmjaa4DvzsLe4FFkaAx54vtzNBqGwHfo&#10;WFRMYgneV8DUMxJgYGAmYyZNYYsv6fEzha7s1a88LmDiLKoqExivDx8e7J7pl5DeDhcMTFR3SbNe&#10;2yxxJdoGp36aSpKbsMyWeKjIECfqNIJ0ipwVZWj4+evAOtAfqhJ7cfFIA413W269thr9+eoO16NI&#10;Q2QzVPK0GtkgSzpQR+m0sUpZel5ho06W03y1ZHe5Rm8FrVp6lKIYqGq1SCndVi5IYy2p3VoGc+Aj&#10;xzowVRLyG/RtYkMw9oZt8k29mFwusTqH5nYyBP3Pwfr1JUydiiVy10HfTjB52uPLRGpsKzSObIf/&#10;60kjyd7BAyAGAEiNQ7vRJaFzHWwG38kCc5mHgg5j6lgvM4+/mgP+aR3P0U7tsnEKT+t6ihv1wib+&#10;AAWqr/KdNI6xx9Jpqk6MYVR3WETkLivnWK1CA21jLgm+MIIp11wLlg2D38c6xbW3FbEMHRiBQ410&#10;mCSpgL2qRAaPdIkhkyx/Dy58EOP0aNoSRFhLm8z72hGSQmHzhQjrBSOXGWRFK6nF0lnHdXSSOsz8&#10;4xTZKVj3Rl1f6PGT9boGcpu5Hedn9PS3gHYWDI0v/oApcu6kcxxNp3jWlmapsz65Wjqa32wg3hiu&#10;BZ4LKJW9oBD8R0gSbwnToEqGO5FBVfI4WvdzUB9j9FSgs+SupEiRgN07+UwGVdV1ol6jzmVo9GgZ&#10;gDsjiTJ0Cdt4GLT8CIPnZIEWo5WyjLwC2PdMmjIN+7Nl3vfTKDL7B6UthNBAgPX1VHGzQVzZbiUC&#10;XDSOOQPdNMx3Kn0pB8sF43jHcurV5ujH0weOWXzTbwDDnqluNwmaxQP02i57Y2qNxHaqp+8Axp+w&#10;f22nmYJ3GWjNXZrBnzp9czvTqmXqTpnvVaxHhm0F966oqZfTInfXosYuaNB19/QGfoZCj8sNbmRL&#10;XYdBUHROTf3RTYb/OphQKibeTv6Jf+IfFi0yz0voOoydPbttGj6e1vc6MmxVi+GD1QL3/wfi4v4X&#10;Svhz8AvmUlwAAAAASUVORK5CYIJQSwMEFAAGAAgAAAAhAGMnCgbdAAAABQEAAA8AAABkcnMvZG93&#10;bnJldi54bWxMj0FrwkAQhe9C/8Myhd50k9SKptmISOtJCtVC6W3MjkkwOxuyaxL/fbe9tJeBx3u8&#10;9022Hk0jeupcbVlBPItAEBdW11wq+Di+TpcgnEfW2FgmBTdysM7vJhmm2g78Tv3BlyKUsEtRQeV9&#10;m0rpiooMupltiYN3tp1BH2RXSt3hEMpNI5MoWkiDNYeFClvaVlRcDlejYDfgsHmMX/r95by9fR2f&#10;3j73MSn1cD9unkF4Gv1fGH7wAzrkgelkr6ydaBSER/zvDd5ilcxBnBQsk1UCMs/kf/r8GwAA//8D&#10;AFBLAQItABQABgAIAAAAIQCxgme2CgEAABMCAAATAAAAAAAAAAAAAAAAAAAAAABbQ29udGVudF9U&#10;eXBlc10ueG1sUEsBAi0AFAAGAAgAAAAhADj9If/WAAAAlAEAAAsAAAAAAAAAAAAAAAAAOwEAAF9y&#10;ZWxzLy5yZWxzUEsBAi0AFAAGAAgAAAAhAG0V2S4uGwAAHpsAAA4AAAAAAAAAAAAAAAAAOgIAAGRy&#10;cy9lMm9Eb2MueG1sUEsBAi0AFAAGAAgAAAAhADcnR2HMAAAAKQIAABkAAAAAAAAAAAAAAAAAlB0A&#10;AGRycy9fcmVscy9lMm9Eb2MueG1sLnJlbHNQSwECLQAKAAAAAAAAACEAiXvtLWQ9AQBkPQEAFAAA&#10;AAAAAAAAAAAAAACXHgAAZHJzL21lZGlhL2ltYWdlMy5wbmdQSwECLQAKAAAAAAAAACEAmWfh64oW&#10;AACKFgAAFAAAAAAAAAAAAAAAAAAtXAEAZHJzL21lZGlhL2ltYWdlMi5wbmdQSwECLQAKAAAAAAAA&#10;ACEA9fqk0oYZAACGGQAAFAAAAAAAAAAAAAAAAADpcgEAZHJzL21lZGlhL2ltYWdlMS5wbmdQSwEC&#10;LQAUAAYACAAAACEAYycKBt0AAAAFAQAADwAAAAAAAAAAAAAAAAChjAEAZHJzL2Rvd25yZXYueG1s&#10;UEsFBgAAAAAIAAgAAAIAAKuNAQAAAA==&#10;">
                <v:shape id="Freeform 4" o:spid="_x0000_s1027" style="position:absolute;left:2;top:2;width:8946;height:11449;visibility:visible;mso-wrap-style:square;v-text-anchor:top" coordsize="8946,1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ZowQAAANoAAAAPAAAAZHJzL2Rvd25yZXYueG1sRI9Ra8Iw&#10;FIXfB/6HcIW9zVQFHdUoIky3R9v9gGtzbYrNTUmy2u3XL4Lg4+Gc8x3OejvYVvTkQ+NYwXSSgSCu&#10;nG64VvBdfry9gwgRWWPrmBT8UoDtZvSyxly7G5+oL2ItEoRDjgpMjF0uZagMWQwT1xEn7+K8xZik&#10;r6X2eEtw28pZli2kxYbTgsGO9oaqa/FjFRTHwrp5++cvpYnhvPzqD7OsV+p1POxWICIN8Rl+tD+1&#10;gjncr6QbIDf/AAAA//8DAFBLAQItABQABgAIAAAAIQDb4fbL7gAAAIUBAAATAAAAAAAAAAAAAAAA&#10;AAAAAABbQ29udGVudF9UeXBlc10ueG1sUEsBAi0AFAAGAAgAAAAhAFr0LFu/AAAAFQEAAAsAAAAA&#10;AAAAAAAAAAAAHwEAAF9yZWxzLy5yZWxzUEsBAi0AFAAGAAgAAAAhAEltRmjBAAAA2gAAAA8AAAAA&#10;AAAAAAAAAAAABwIAAGRycy9kb3ducmV2LnhtbFBLBQYAAAAAAwADALcAAAD1AgAAAAA=&#10;" path="m,11449r8945,l8945,,,,,11449e" filled="f" strokecolor="#174578" strokeweight=".25pt">
                  <v:path arrowok="t" o:connecttype="custom" o:connectlocs="0,11449;8945,11449;8945,0;0,0;0,1144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385;top:10768;width:20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gEwgAAANoAAAAPAAAAZHJzL2Rvd25yZXYueG1sRI9Bi8Iw&#10;FITvwv6H8Bb2pqmyiHSNpSjVPYhg9eLt0bxti81LaaLW/fVGEDwOM/MNM09604grda62rGA8ikAQ&#10;F1bXXCo4HrLhDITzyBoby6TgTg6SxcdgjrG2N97TNfelCBB2MSqovG9jKV1RkUE3si1x8P5sZ9AH&#10;2ZVSd3gLcNPISRRNpcGaw0KFLS0rKs75xSj4rzercZ6tt9F951LemNPWZielvj779AeEp96/w6/2&#10;r1bwDc8r4QbIxQMAAP//AwBQSwECLQAUAAYACAAAACEA2+H2y+4AAACFAQAAEwAAAAAAAAAAAAAA&#10;AAAAAAAAW0NvbnRlbnRfVHlwZXNdLnhtbFBLAQItABQABgAIAAAAIQBa9CxbvwAAABUBAAALAAAA&#10;AAAAAAAAAAAAAB8BAABfcmVscy8ucmVsc1BLAQItABQABgAIAAAAIQAReqgEwgAAANoAAAAPAAAA&#10;AAAAAAAAAAAAAAcCAABkcnMvZG93bnJldi54bWxQSwUGAAAAAAMAAwC3AAAA9gIAAAAA&#10;">
                  <v:imagedata r:id="rId9" o:title=""/>
                </v:shape>
                <v:shape id="Picture 6" o:spid="_x0000_s1029" type="#_x0000_t75" style="position:absolute;left:3198;top:982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F02xQAAANoAAAAPAAAAZHJzL2Rvd25yZXYueG1sRI9BawIx&#10;FITvBf9DeEIvpWZrq+hqlCIUK/VSa8Hjc/PcXdy8rEnU1V9vCgWPw8x8w4ynjanEiZwvLSt46SQg&#10;iDOrS84VrH8+ngcgfEDWWFkmBRfyMJ20HsaYanvmbzqtQi4ihH2KCooQ6lRKnxVk0HdsTRy9nXUG&#10;Q5Qul9rhOcJNJbtJ0pcGS44LBdY0Kyjbr45GwfL3cJ1/bXnWf108rQdvw+XG2Uypx3bzPgIRqAn3&#10;8H/7Uyvowd+VeAPk5AYAAP//AwBQSwECLQAUAAYACAAAACEA2+H2y+4AAACFAQAAEwAAAAAAAAAA&#10;AAAAAAAAAAAAW0NvbnRlbnRfVHlwZXNdLnhtbFBLAQItABQABgAIAAAAIQBa9CxbvwAAABUBAAAL&#10;AAAAAAAAAAAAAAAAAB8BAABfcmVscy8ucmVsc1BLAQItABQABgAIAAAAIQAu8F02xQAAANoAAAAP&#10;AAAAAAAAAAAAAAAAAAcCAABkcnMvZG93bnJldi54bWxQSwUGAAAAAAMAAwC3AAAA+QIAAAAA&#10;">
                  <v:imagedata r:id="rId10" o:title=""/>
                </v:shape>
                <v:group id="Group 7" o:spid="_x0000_s1030" style="position:absolute;left:4122;top:9995;width:1514;height:708" coordorigin="4122,9995" coordsize="15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1" style="position:absolute;left:4122;top:9995;width:1514;height:708;visibility:visible;mso-wrap-style:square;v-text-anchor:top" coordsize="15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hmTwwAAANoAAAAPAAAAZHJzL2Rvd25yZXYueG1sRI9Ba8JA&#10;FITvgv9heUJvZtMeGomuIqXSQr1EDaS3R/Y1CWbfht2tpv31bqHgcZiZb5jVZjS9uJDznWUFj0kK&#10;gri2uuNGwem4my9A+ICssbdMCn7Iw2Y9naww1/bKBV0OoRERwj5HBW0IQy6lr1sy6BM7EEfvyzqD&#10;IUrXSO3wGuGml09p+iwNdhwXWhzopaX6fPg2Cn4L7Halr+xn6d50RU3mX/cfSj3Mxu0SRKAx3MP/&#10;7XetIIO/K/EGyPUNAAD//wMAUEsBAi0AFAAGAAgAAAAhANvh9svuAAAAhQEAABMAAAAAAAAAAAAA&#10;AAAAAAAAAFtDb250ZW50X1R5cGVzXS54bWxQSwECLQAUAAYACAAAACEAWvQsW78AAAAVAQAACwAA&#10;AAAAAAAAAAAAAAAfAQAAX3JlbHMvLnJlbHNQSwECLQAUAAYACAAAACEAtooZk8MAAADaAAAADwAA&#10;AAAAAAAAAAAAAAAHAgAAZHJzL2Rvd25yZXYueG1sUEsFBgAAAAADAAMAtwAAAPcCAAAAAA==&#10;" path="m383,494r-1,-20l379,456r-5,-18l367,421r-8,-15l350,391,339,378,327,366,315,354r-13,-9l290,336r-12,-7l263,321,242,310,214,297,181,282,138,258,108,234,91,208,85,181r2,-23l94,138r11,-17l121,107,139,95r22,-8l185,82r26,-2l214,80r1,l248,84r30,7l304,101r23,10l328,112r2,l333,110r1,-1l334,80r,-45l333,33r-2,-1l301,20,272,11,243,6,214,4,169,7r-40,9l93,31,61,51,34,77,15,108,3,144,,183r,16l2,214r4,15l11,243r7,13l25,269r9,11l44,292r11,10l65,311r11,8l87,326r14,7l121,343r26,13l179,371r32,15l237,402r21,15l273,432r10,15l291,464r5,19l297,503r-2,28l288,555r-12,20l259,593r-19,14l218,617r-25,7l164,626r-2,l158,626r-30,-4l96,611,62,597,25,580r-2,l20,582r-1,2l18,660r2,2l52,676r32,13l119,698r40,4l159,702r44,-3l243,688r38,-17l316,648r21,-22l345,617r21,-35l379,540r4,-46e" fillcolor="#004279" stroked="f">
                    <v:path arrowok="t" o:connecttype="custom" o:connectlocs="382,474;374,438;359,406;339,378;315,354;290,336;263,321;214,297;138,258;91,208;87,158;105,121;139,95;185,82;214,80;248,84;304,101;328,112;333,110;334,80;333,33;301,20;243,6;169,7;93,31;34,77;3,144;0,199;6,229;18,256;34,280;55,302;76,319;101,333;147,356;211,386;258,417;283,447;296,483;295,531;276,575;240,607;193,624;162,626;128,622;62,597;23,580;19,584;20,662;84,689;159,702;203,699;281,671;337,626;366,582;383,494" o:connectangles="0,0,0,0,0,0,0,0,0,0,0,0,0,0,0,0,0,0,0,0,0,0,0,0,0,0,0,0,0,0,0,0,0,0,0,0,0,0,0,0,0,0,0,0,0,0,0,0,0,0,0,0,0,0,0,0"/>
                  </v:shape>
                  <v:shape id="Freeform 9" o:spid="_x0000_s1032" style="position:absolute;left:4122;top:9995;width:1514;height:708;visibility:visible;mso-wrap-style:square;v-text-anchor:top" coordsize="15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Y3hwAAAANoAAAAPAAAAZHJzL2Rvd25yZXYueG1sRE/Pa8Iw&#10;FL4L/g/hCbtpqgc3qlFElAnbpWqh3h7Nsy02LyXJbLe/fjkMdvz4fq+3g2nFk5xvLCuYzxIQxKXV&#10;DVcKrpfj9A2ED8gaW8uk4Js8bDfj0RpTbXvO6HkOlYgh7FNUUIfQpVL6siaDfmY74sjdrTMYInSV&#10;1A77GG5auUiSpTTYcGyosaN9TeXj/GUU/GTYHHNf2Fvu3nVB1as/fH4o9TIZdisQgYbwL/5zn7SC&#10;uDVeiTdAbn4BAAD//wMAUEsBAi0AFAAGAAgAAAAhANvh9svuAAAAhQEAABMAAAAAAAAAAAAAAAAA&#10;AAAAAFtDb250ZW50X1R5cGVzXS54bWxQSwECLQAUAAYACAAAACEAWvQsW78AAAAVAQAACwAAAAAA&#10;AAAAAAAAAAAfAQAAX3JlbHMvLnJlbHNQSwECLQAUAAYACAAAACEAxxWN4cAAAADaAAAADwAAAAAA&#10;AAAAAAAAAAAHAgAAZHJzL2Rvd25yZXYueG1sUEsFBgAAAAADAAMAtwAAAPQCAAAAAA==&#10;" path="m816,494r-1,-20l813,456r-5,-18l801,421r-8,-15l783,391,773,378,761,366,748,354r-12,-9l724,336r-12,-7l696,321,675,310,648,297,614,281,572,258,542,234,524,208r-6,-27l521,158r6,-20l538,121r16,-14l573,95r21,-8l618,82r27,-2l647,80r2,l682,84r29,7l738,101r24,11l764,112r3,-2l768,109r,-29l768,35r-1,-2l765,32,735,20,706,11,676,6,647,4,603,7r-40,9l526,31,494,51,467,77r-19,31l437,144r-4,39l434,199r2,15l439,229r6,14l451,256r8,13l467,280r11,12l488,302r11,9l509,319r11,7l534,333r20,10l580,356r33,15l645,386r26,16l691,417r15,15l717,447r8,17l729,483r2,20l729,531r-8,24l710,575r-17,18l674,607r-23,10l626,624r-28,2l596,626r-5,l561,622,530,611,496,597,458,580r-2,l453,582r-1,2l452,660r1,2l455,663r30,13l517,689r36,9l592,702r1,l636,699r41,-11l715,671r34,-23l770,626r9,-9l800,582r12,-42l816,494e" fillcolor="#004279" stroked="f">
                    <v:path arrowok="t" o:connecttype="custom" o:connectlocs="815,474;808,438;793,406;773,378;748,354;724,336;696,321;648,297;572,258;524,208;521,158;538,121;573,95;618,82;647,80;682,84;738,101;764,112;768,109;768,35;765,32;706,11;647,4;563,16;494,51;448,108;433,183;436,214;445,243;459,269;478,292;499,311;520,326;554,343;613,371;671,402;706,432;725,464;731,503;721,555;693,593;651,617;598,626;591,626;530,611;458,580;453,582;452,660;455,663;517,689;592,702;636,699;715,671;770,626;800,582;816,494" o:connectangles="0,0,0,0,0,0,0,0,0,0,0,0,0,0,0,0,0,0,0,0,0,0,0,0,0,0,0,0,0,0,0,0,0,0,0,0,0,0,0,0,0,0,0,0,0,0,0,0,0,0,0,0,0,0,0,0"/>
                  </v:shape>
                  <v:shape id="Freeform 10" o:spid="_x0000_s1033" style="position:absolute;left:4122;top:9995;width:1514;height:708;visibility:visible;mso-wrap-style:square;v-text-anchor:top" coordsize="1514,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h6wgAAANoAAAAPAAAAZHJzL2Rvd25yZXYueG1sRI9Pi8Iw&#10;FMTvC/sdwhP2tqZ6WNdqFFkUBb34D/T2aJ5tsXkpSdTqpzfCgsdhZn7DDMeNqcSVnC8tK+i0ExDE&#10;mdUl5wp229n3LwgfkDVWlknBnTyMR58fQ0y1vfGarpuQiwhhn6KCIoQ6ldJnBRn0bVsTR+9kncEQ&#10;pculdniLcFPJbpL8SIMlx4UCa/orKDtvLkbBY43lbO8P9rh3c32gvOenq6VSX61mMgARqAnv8H97&#10;oRX04XUl3gA5egIAAP//AwBQSwECLQAUAAYACAAAACEA2+H2y+4AAACFAQAAEwAAAAAAAAAAAAAA&#10;AAAAAAAAW0NvbnRlbnRfVHlwZXNdLnhtbFBLAQItABQABgAIAAAAIQBa9CxbvwAAABUBAAALAAAA&#10;AAAAAAAAAAAAAB8BAABfcmVscy8ucmVsc1BLAQItABQABgAIAAAAIQCoWSh6wgAAANoAAAAPAAAA&#10;AAAAAAAAAAAAAAcCAABkcnMvZG93bnJldi54bWxQSwUGAAAAAAMAAwC3AAAA9gIAAAAA&#10;" path="m1513,346r-5,-73l1492,207r-27,-59l1429,97,1417,85r,265l1413,405r-11,52l1383,504r-24,41l1327,578r-37,26l1248,620r-48,5l1152,620r-42,-17l1073,578r-31,-33l1017,505,999,459,988,409r-4,-52l987,303r11,-51l1016,205r24,-41l1071,130r37,-27l1151,87r50,-6l1251,87r43,17l1331,131r31,35l1386,207r17,45l1413,301r4,49l1417,85r-5,-4l1385,56,1332,25,1272,6,1205,r-67,6l1078,25r-55,31l977,98r-38,52l910,212r-18,70l886,359r6,74l909,500r27,60l972,610r45,41l1070,681r60,19l1195,707r64,-6l1318,683r55,-28l1407,625r13,-11l1459,563r29,-62l1507,429r6,-83e" fillcolor="#004279" stroked="f">
                    <v:path arrowok="t" o:connecttype="custom" o:connectlocs="1508,273;1465,148;1417,85;1413,405;1383,504;1327,578;1248,620;1152,620;1073,578;1017,505;988,409;987,303;1016,205;1071,130;1151,87;1251,87;1331,131;1386,207;1413,301;1417,85;1385,56;1272,6;1138,6;1023,56;939,150;892,282;892,433;936,560;1017,651;1130,700;1259,701;1373,655;1420,614;1488,501;1513,346" o:connectangles="0,0,0,0,0,0,0,0,0,0,0,0,0,0,0,0,0,0,0,0,0,0,0,0,0,0,0,0,0,0,0,0,0,0,0"/>
                  </v:shape>
                </v:group>
                <v:shape id="Picture 11" o:spid="_x0000_s1034" type="#_x0000_t75" style="position:absolute;left:613;top:1237;width:7360;height:7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hYwgAAANsAAAAPAAAAZHJzL2Rvd25yZXYueG1sRI9Pa8Mw&#10;DMXvg34Ho0Jvq91RxprVLSVQ2LX/KL2JWEuyxXKInSb99tVhsJvEe3rvp/V29I26UxfrwBYWcwOK&#10;uAiu5tLC+bR//QAVE7LDJjBZeFCE7WbyssbMhYEPdD+mUkkIxwwtVCm1mdaxqMhjnIeWWLTv0HlM&#10;snaldh0OEu4b/WbMu/ZYszRU2FJeUfF77L0FzovTw+T+tvrp+6Xz5WAu1521s+m4+wSVaEz/5r/r&#10;Lyf4Qi+/yAB68wQAAP//AwBQSwECLQAUAAYACAAAACEA2+H2y+4AAACFAQAAEwAAAAAAAAAAAAAA&#10;AAAAAAAAW0NvbnRlbnRfVHlwZXNdLnhtbFBLAQItABQABgAIAAAAIQBa9CxbvwAAABUBAAALAAAA&#10;AAAAAAAAAAAAAB8BAABfcmVscy8ucmVsc1BLAQItABQABgAIAAAAIQA/KThYwgAAANsAAAAPAAAA&#10;AAAAAAAAAAAAAAcCAABkcnMvZG93bnJldi54bWxQSwUGAAAAAAMAAwC3AAAA9gIAAAAA&#10;">
                  <v:imagedata r:id="rId11" o:title=""/>
                </v:shape>
                <w10:anchorlock/>
              </v:group>
            </w:pict>
          </mc:Fallback>
        </mc:AlternateContent>
      </w:r>
    </w:p>
    <w:p w:rsidR="00970B07" w:rsidRPr="001B0BA1" w:rsidRDefault="00970B07" w:rsidP="00970B07">
      <w:pPr>
        <w:rPr>
          <w:rFonts w:ascii="Arial" w:hAnsi="Arial" w:cs="Arial"/>
        </w:rPr>
      </w:pPr>
    </w:p>
    <w:p w:rsidR="00D1247F" w:rsidRDefault="00D1247F" w:rsidP="00970B07">
      <w:pPr>
        <w:pStyle w:val="Pa0"/>
        <w:jc w:val="center"/>
        <w:rPr>
          <w:rStyle w:val="A1"/>
          <w:rFonts w:ascii="Arial" w:hAnsi="Arial" w:cs="Arial"/>
          <w:b/>
        </w:rPr>
      </w:pPr>
    </w:p>
    <w:p w:rsidR="00D1247F" w:rsidRDefault="00D1247F" w:rsidP="00970B07">
      <w:pPr>
        <w:pStyle w:val="Pa0"/>
        <w:jc w:val="center"/>
        <w:rPr>
          <w:rStyle w:val="A1"/>
          <w:rFonts w:ascii="Arial" w:hAnsi="Arial" w:cs="Arial"/>
          <w:b/>
        </w:rPr>
      </w:pPr>
    </w:p>
    <w:p w:rsidR="00970B07" w:rsidRPr="001B0BA1" w:rsidRDefault="00970B07" w:rsidP="00970B07">
      <w:pPr>
        <w:pStyle w:val="Pa0"/>
        <w:jc w:val="center"/>
        <w:rPr>
          <w:rStyle w:val="A1"/>
          <w:rFonts w:ascii="Arial" w:hAnsi="Arial" w:cs="Arial"/>
          <w:b/>
        </w:rPr>
      </w:pPr>
      <w:r w:rsidRPr="001B0BA1">
        <w:rPr>
          <w:rStyle w:val="A1"/>
          <w:rFonts w:ascii="Arial" w:hAnsi="Arial" w:cs="Arial"/>
          <w:b/>
        </w:rPr>
        <w:t xml:space="preserve">Message from the Board </w:t>
      </w:r>
      <w:r w:rsidR="001B0BA1" w:rsidRPr="001B0BA1">
        <w:rPr>
          <w:rStyle w:val="A1"/>
          <w:rFonts w:ascii="Arial" w:hAnsi="Arial" w:cs="Arial"/>
          <w:b/>
        </w:rPr>
        <w:t>of Directors</w:t>
      </w:r>
      <w:r w:rsidRPr="001B0BA1">
        <w:rPr>
          <w:rStyle w:val="A1"/>
          <w:rFonts w:ascii="Arial" w:hAnsi="Arial" w:cs="Arial"/>
          <w:b/>
        </w:rPr>
        <w:t xml:space="preserve"> </w:t>
      </w:r>
    </w:p>
    <w:p w:rsidR="00970B07" w:rsidRPr="001B0BA1" w:rsidRDefault="00970B07" w:rsidP="00970B07">
      <w:pPr>
        <w:pStyle w:val="Default"/>
        <w:rPr>
          <w:rFonts w:ascii="Arial" w:hAnsi="Arial" w:cs="Arial"/>
        </w:rPr>
      </w:pPr>
    </w:p>
    <w:p w:rsidR="00970B07" w:rsidRPr="001B0BA1" w:rsidRDefault="00970B07" w:rsidP="00970B07">
      <w:pPr>
        <w:rPr>
          <w:rFonts w:ascii="Arial" w:hAnsi="Arial" w:cs="Arial"/>
        </w:rPr>
      </w:pPr>
    </w:p>
    <w:p w:rsidR="00D1247F" w:rsidRPr="00087B24" w:rsidRDefault="00D1247F" w:rsidP="00D1247F">
      <w:pPr>
        <w:pStyle w:val="NormalWeb"/>
        <w:spacing w:before="240" w:beforeAutospacing="0" w:after="240" w:afterAutospacing="0"/>
      </w:pPr>
      <w:r w:rsidRPr="00087B24">
        <w:rPr>
          <w:rFonts w:ascii="Arial" w:hAnsi="Arial" w:cs="Arial"/>
          <w:color w:val="000000"/>
        </w:rPr>
        <w:t>Dear Members, Partners, and Supporters,</w:t>
      </w:r>
    </w:p>
    <w:p w:rsidR="00D1247F" w:rsidRPr="00087B24" w:rsidRDefault="00D1247F" w:rsidP="00D1247F">
      <w:pPr>
        <w:pStyle w:val="NormalWeb"/>
        <w:spacing w:before="240" w:beforeAutospacing="0" w:after="240" w:afterAutospacing="0"/>
      </w:pPr>
      <w:r w:rsidRPr="00087B24">
        <w:rPr>
          <w:rFonts w:ascii="Arial" w:hAnsi="Arial" w:cs="Arial"/>
          <w:color w:val="000000"/>
        </w:rPr>
        <w:t>On behalf of the Board of Directors of OSSO, I am pleased to share this year’s Annual Report for 2024, which captures both the progress we’ve made and the resilience of our shared services organization in times of challenge and opportunity.</w:t>
      </w:r>
    </w:p>
    <w:p w:rsidR="00D1247F" w:rsidRPr="00087B24" w:rsidRDefault="00D1247F" w:rsidP="00D1247F">
      <w:pPr>
        <w:pStyle w:val="NormalWeb"/>
        <w:spacing w:before="240" w:beforeAutospacing="0" w:after="240" w:afterAutospacing="0"/>
      </w:pPr>
      <w:r w:rsidRPr="00087B24">
        <w:rPr>
          <w:rFonts w:ascii="Arial" w:hAnsi="Arial" w:cs="Arial"/>
          <w:color w:val="000000"/>
        </w:rPr>
        <w:t>Over the past year, we have focused on improving our delivery of high-quality, cost-effective services that help our member organizations operate more efficiently and focus on their core missions. Through improved systems, strengthened relationships, and a commitment to continuous improvement, we are building a stronger foundation for long-term sustainability.</w:t>
      </w:r>
    </w:p>
    <w:p w:rsidR="00D1247F" w:rsidRPr="00087B24" w:rsidRDefault="00D1247F" w:rsidP="00D1247F">
      <w:pPr>
        <w:pStyle w:val="NormalWeb"/>
        <w:spacing w:before="240" w:beforeAutospacing="0" w:after="240" w:afterAutospacing="0"/>
      </w:pPr>
      <w:r w:rsidRPr="00087B24">
        <w:rPr>
          <w:rFonts w:ascii="Arial" w:hAnsi="Arial" w:cs="Arial"/>
          <w:color w:val="000000"/>
        </w:rPr>
        <w:t>A significant development this year was the transition in our executive leadership. In recognition of the growing importance of operational and financial leadership within our organization, we moved from an Executive Director model to a General Manager role. We were fortunate to welcome a new General Manager with strong financial expertise and an operational background in human resources and information technology. This change reflects our board’s belief that sound fiscal management and operational excellence are critical to delivering value for our members and ensuring our long-term success.</w:t>
      </w:r>
    </w:p>
    <w:p w:rsidR="00D1247F" w:rsidRPr="00087B24" w:rsidRDefault="00D1247F" w:rsidP="00D1247F">
      <w:pPr>
        <w:pStyle w:val="NormalWeb"/>
        <w:spacing w:before="240" w:beforeAutospacing="0" w:after="240" w:afterAutospacing="0"/>
      </w:pPr>
      <w:r w:rsidRPr="00087B24">
        <w:rPr>
          <w:rFonts w:ascii="Arial" w:hAnsi="Arial" w:cs="Arial"/>
          <w:color w:val="000000"/>
        </w:rPr>
        <w:t>This progress would not be possible without the dedication of our small but mighty staff, the support of our member organizations, and the thoughtful guidance of my fellow board members. I am continually inspired by what we can achieve when we work together toward shared goals.</w:t>
      </w:r>
    </w:p>
    <w:p w:rsidR="00D1247F" w:rsidRDefault="00D1247F" w:rsidP="00D1247F">
      <w:pPr>
        <w:pStyle w:val="NormalWeb"/>
        <w:spacing w:before="240" w:beforeAutospacing="0" w:after="240" w:afterAutospacing="0"/>
        <w:rPr>
          <w:rFonts w:ascii="Arial" w:hAnsi="Arial" w:cs="Arial"/>
          <w:color w:val="000000"/>
        </w:rPr>
      </w:pPr>
      <w:r w:rsidRPr="00087B24">
        <w:rPr>
          <w:rFonts w:ascii="Arial" w:hAnsi="Arial" w:cs="Arial"/>
          <w:color w:val="000000"/>
        </w:rPr>
        <w:t>As we look ahead, we remain committed to building our capacity, adapting to new challenges, and supporting our members with the responsive, high-quality services they can count on.</w:t>
      </w:r>
    </w:p>
    <w:p w:rsidR="00D208ED" w:rsidRPr="00087B24" w:rsidRDefault="00D208ED" w:rsidP="00D1247F">
      <w:pPr>
        <w:pStyle w:val="NormalWeb"/>
        <w:spacing w:before="240" w:beforeAutospacing="0" w:after="240" w:afterAutospacing="0"/>
      </w:pPr>
    </w:p>
    <w:p w:rsidR="00D1247F" w:rsidRPr="007F4CB9" w:rsidRDefault="00D1247F" w:rsidP="00D1247F">
      <w:pPr>
        <w:pStyle w:val="NormalWeb"/>
        <w:spacing w:before="240" w:beforeAutospacing="0" w:after="240" w:afterAutospacing="0"/>
        <w:rPr>
          <w:b/>
          <w:color w:val="1F4E79" w:themeColor="accent5" w:themeShade="80"/>
        </w:rPr>
      </w:pPr>
      <w:r w:rsidRPr="007F4CB9">
        <w:rPr>
          <w:rFonts w:ascii="Arial" w:hAnsi="Arial" w:cs="Arial"/>
          <w:b/>
          <w:color w:val="1F4E79" w:themeColor="accent5" w:themeShade="80"/>
        </w:rPr>
        <w:t>Robert Dupuis</w:t>
      </w:r>
    </w:p>
    <w:p w:rsidR="00D1247F" w:rsidRPr="007F4CB9" w:rsidRDefault="00D1247F" w:rsidP="00D1247F">
      <w:pPr>
        <w:pStyle w:val="NormalWeb"/>
        <w:spacing w:before="240" w:beforeAutospacing="0" w:after="240" w:afterAutospacing="0"/>
        <w:rPr>
          <w:b/>
          <w:color w:val="1F4E79" w:themeColor="accent5" w:themeShade="80"/>
        </w:rPr>
      </w:pPr>
      <w:r w:rsidRPr="007F4CB9">
        <w:rPr>
          <w:rFonts w:ascii="Arial" w:hAnsi="Arial" w:cs="Arial"/>
          <w:b/>
          <w:color w:val="1F4E79" w:themeColor="accent5" w:themeShade="80"/>
        </w:rPr>
        <w:t>Chairperson</w:t>
      </w:r>
    </w:p>
    <w:p w:rsidR="00D1247F" w:rsidRPr="007F4CB9" w:rsidRDefault="00D1247F" w:rsidP="00D1247F">
      <w:pPr>
        <w:pStyle w:val="NormalWeb"/>
        <w:spacing w:before="240" w:beforeAutospacing="0" w:after="240" w:afterAutospacing="0"/>
        <w:rPr>
          <w:b/>
          <w:color w:val="1F4E79" w:themeColor="accent5" w:themeShade="80"/>
        </w:rPr>
      </w:pPr>
      <w:r w:rsidRPr="007F4CB9">
        <w:rPr>
          <w:rFonts w:ascii="Arial" w:hAnsi="Arial" w:cs="Arial"/>
          <w:b/>
          <w:color w:val="1F4E79" w:themeColor="accent5" w:themeShade="80"/>
        </w:rPr>
        <w:t>OSSO Board of Directors</w:t>
      </w:r>
    </w:p>
    <w:p w:rsidR="00970B07" w:rsidRPr="001B0BA1" w:rsidRDefault="00E85038" w:rsidP="00970B07">
      <w:pPr>
        <w:rPr>
          <w:rFonts w:ascii="Arial" w:hAnsi="Arial" w:cs="Arial"/>
        </w:rPr>
      </w:pPr>
      <w:r w:rsidRPr="001B0BA1">
        <w:rPr>
          <w:rStyle w:val="A5"/>
          <w:rFonts w:ascii="Arial" w:hAnsi="Arial" w:cs="Arial"/>
        </w:rPr>
        <w:t>Board of Directors ‘23</w:t>
      </w:r>
    </w:p>
    <w:p w:rsidR="00970B07" w:rsidRPr="001B0BA1" w:rsidRDefault="00970B07" w:rsidP="00970B07">
      <w:pPr>
        <w:rPr>
          <w:rFonts w:ascii="Arial" w:hAnsi="Arial" w:cs="Arial"/>
        </w:rPr>
      </w:pPr>
    </w:p>
    <w:p w:rsidR="00970B07" w:rsidRPr="001B0BA1" w:rsidRDefault="00087B24" w:rsidP="00970B07">
      <w:pPr>
        <w:pStyle w:val="Pa0"/>
        <w:jc w:val="center"/>
        <w:rPr>
          <w:rStyle w:val="A1"/>
          <w:rFonts w:ascii="Arial" w:hAnsi="Arial" w:cs="Arial"/>
          <w:b/>
        </w:rPr>
      </w:pPr>
      <w:r>
        <w:rPr>
          <w:rStyle w:val="A1"/>
          <w:rFonts w:ascii="Arial" w:hAnsi="Arial" w:cs="Arial"/>
          <w:b/>
        </w:rPr>
        <w:t>M</w:t>
      </w:r>
      <w:r w:rsidR="00970B07" w:rsidRPr="001B0BA1">
        <w:rPr>
          <w:rStyle w:val="A1"/>
          <w:rFonts w:ascii="Arial" w:hAnsi="Arial" w:cs="Arial"/>
          <w:b/>
        </w:rPr>
        <w:t xml:space="preserve">essage from the General Manager </w:t>
      </w:r>
    </w:p>
    <w:p w:rsidR="00970B07" w:rsidRPr="001B0BA1" w:rsidRDefault="00970B07" w:rsidP="00970B07">
      <w:pPr>
        <w:pStyle w:val="Default"/>
        <w:rPr>
          <w:rFonts w:ascii="Arial" w:hAnsi="Arial" w:cs="Arial"/>
        </w:rPr>
      </w:pPr>
    </w:p>
    <w:p w:rsidR="00970B07" w:rsidRPr="00087B24" w:rsidRDefault="00970B07" w:rsidP="00970B07">
      <w:pPr>
        <w:pStyle w:val="Pa1"/>
        <w:rPr>
          <w:rFonts w:ascii="Arial" w:hAnsi="Arial" w:cs="Arial"/>
          <w:color w:val="221E1F"/>
        </w:rPr>
      </w:pPr>
      <w:r w:rsidRPr="00087B24">
        <w:rPr>
          <w:rFonts w:ascii="Arial" w:hAnsi="Arial" w:cs="Arial"/>
          <w:color w:val="221E1F"/>
        </w:rPr>
        <w:t xml:space="preserve">The year 2024 was one of </w:t>
      </w:r>
      <w:r w:rsidR="00D208ED">
        <w:rPr>
          <w:rFonts w:ascii="Arial" w:hAnsi="Arial" w:cs="Arial"/>
          <w:color w:val="221E1F"/>
        </w:rPr>
        <w:t>challenges</w:t>
      </w:r>
      <w:r w:rsidR="00C80D61" w:rsidRPr="00087B24">
        <w:rPr>
          <w:rFonts w:ascii="Arial" w:hAnsi="Arial" w:cs="Arial"/>
          <w:color w:val="221E1F"/>
        </w:rPr>
        <w:t xml:space="preserve">, </w:t>
      </w:r>
      <w:r w:rsidRPr="00087B24">
        <w:rPr>
          <w:rFonts w:ascii="Arial" w:hAnsi="Arial" w:cs="Arial"/>
          <w:color w:val="221E1F"/>
        </w:rPr>
        <w:t xml:space="preserve">change, </w:t>
      </w:r>
      <w:r w:rsidR="00C80D61" w:rsidRPr="00087B24">
        <w:rPr>
          <w:rFonts w:ascii="Arial" w:hAnsi="Arial" w:cs="Arial"/>
          <w:color w:val="221E1F"/>
        </w:rPr>
        <w:t xml:space="preserve">and </w:t>
      </w:r>
      <w:r w:rsidRPr="00087B24">
        <w:rPr>
          <w:rFonts w:ascii="Arial" w:hAnsi="Arial" w:cs="Arial"/>
          <w:color w:val="221E1F"/>
        </w:rPr>
        <w:t>stabilization</w:t>
      </w:r>
      <w:r w:rsidR="008C62B4" w:rsidRPr="00087B24">
        <w:rPr>
          <w:rFonts w:ascii="Arial" w:hAnsi="Arial" w:cs="Arial"/>
          <w:color w:val="221E1F"/>
        </w:rPr>
        <w:t xml:space="preserve"> for Ottawa Shared Services Organization (OSSO)</w:t>
      </w:r>
      <w:r w:rsidR="00C80D61" w:rsidRPr="00087B24">
        <w:rPr>
          <w:rFonts w:ascii="Arial" w:hAnsi="Arial" w:cs="Arial"/>
          <w:color w:val="221E1F"/>
        </w:rPr>
        <w:t>.</w:t>
      </w:r>
    </w:p>
    <w:p w:rsidR="00970B07" w:rsidRPr="00087B24" w:rsidRDefault="00970B07" w:rsidP="00970B07">
      <w:pPr>
        <w:pStyle w:val="Pa2"/>
        <w:rPr>
          <w:rFonts w:ascii="Arial" w:hAnsi="Arial" w:cs="Arial"/>
          <w:color w:val="221E1F"/>
        </w:rPr>
      </w:pPr>
    </w:p>
    <w:p w:rsidR="00087B24" w:rsidRPr="00087B24" w:rsidRDefault="00C80D61" w:rsidP="00970B07">
      <w:pPr>
        <w:pStyle w:val="Pa2"/>
        <w:rPr>
          <w:rFonts w:cs="Myriad Pro Light"/>
          <w:color w:val="000000"/>
        </w:rPr>
      </w:pPr>
      <w:r w:rsidRPr="00087B24">
        <w:rPr>
          <w:rFonts w:ascii="Arial" w:hAnsi="Arial" w:cs="Arial"/>
          <w:color w:val="221E1F"/>
        </w:rPr>
        <w:t>Seeking</w:t>
      </w:r>
      <w:r w:rsidR="00970B07" w:rsidRPr="00087B24">
        <w:rPr>
          <w:rFonts w:ascii="Arial" w:hAnsi="Arial" w:cs="Arial"/>
          <w:color w:val="221E1F"/>
        </w:rPr>
        <w:t xml:space="preserve"> to improve </w:t>
      </w:r>
      <w:r w:rsidR="001B0BA1" w:rsidRPr="00087B24">
        <w:rPr>
          <w:rFonts w:ascii="Arial" w:hAnsi="Arial" w:cs="Arial"/>
          <w:color w:val="221E1F"/>
        </w:rPr>
        <w:t xml:space="preserve">the </w:t>
      </w:r>
      <w:r w:rsidR="00970B07" w:rsidRPr="00087B24">
        <w:rPr>
          <w:rFonts w:ascii="Arial" w:hAnsi="Arial" w:cs="Arial"/>
          <w:color w:val="221E1F"/>
        </w:rPr>
        <w:t xml:space="preserve">services </w:t>
      </w:r>
      <w:r w:rsidR="001B0BA1" w:rsidRPr="00087B24">
        <w:rPr>
          <w:rFonts w:ascii="Arial" w:hAnsi="Arial" w:cs="Arial"/>
          <w:color w:val="221E1F"/>
        </w:rPr>
        <w:t xml:space="preserve">we provide </w:t>
      </w:r>
      <w:r w:rsidR="00970B07" w:rsidRPr="00087B24">
        <w:rPr>
          <w:rFonts w:ascii="Arial" w:hAnsi="Arial" w:cs="Arial"/>
          <w:color w:val="221E1F"/>
        </w:rPr>
        <w:t xml:space="preserve">to </w:t>
      </w:r>
      <w:r w:rsidR="008C62B4" w:rsidRPr="00087B24">
        <w:rPr>
          <w:rFonts w:ascii="Arial" w:hAnsi="Arial" w:cs="Arial"/>
          <w:color w:val="221E1F"/>
        </w:rPr>
        <w:t xml:space="preserve">our </w:t>
      </w:r>
      <w:r w:rsidR="00D208ED">
        <w:rPr>
          <w:rFonts w:ascii="Arial" w:hAnsi="Arial" w:cs="Arial"/>
          <w:color w:val="221E1F"/>
        </w:rPr>
        <w:t xml:space="preserve">partners and </w:t>
      </w:r>
      <w:r w:rsidR="00970B07" w:rsidRPr="00087B24">
        <w:rPr>
          <w:rFonts w:ascii="Arial" w:hAnsi="Arial" w:cs="Arial"/>
          <w:color w:val="221E1F"/>
        </w:rPr>
        <w:t xml:space="preserve">clients, </w:t>
      </w:r>
      <w:r w:rsidR="008C62B4" w:rsidRPr="00087B24">
        <w:rPr>
          <w:rFonts w:ascii="Arial" w:hAnsi="Arial" w:cs="Arial"/>
          <w:color w:val="221E1F"/>
        </w:rPr>
        <w:t xml:space="preserve">the OSSO Board of </w:t>
      </w:r>
      <w:r w:rsidR="000D091D" w:rsidRPr="00087B24">
        <w:rPr>
          <w:rFonts w:ascii="Arial" w:hAnsi="Arial" w:cs="Arial"/>
          <w:color w:val="221E1F"/>
        </w:rPr>
        <w:t>Directors hired</w:t>
      </w:r>
      <w:r w:rsidR="008C62B4" w:rsidRPr="00087B24">
        <w:rPr>
          <w:rFonts w:ascii="Arial" w:hAnsi="Arial" w:cs="Arial"/>
          <w:color w:val="221E1F"/>
        </w:rPr>
        <w:t xml:space="preserve"> an </w:t>
      </w:r>
      <w:r w:rsidR="00970B07" w:rsidRPr="00087B24">
        <w:rPr>
          <w:rFonts w:ascii="Arial" w:hAnsi="Arial" w:cs="Arial"/>
          <w:color w:val="221E1F"/>
        </w:rPr>
        <w:t xml:space="preserve">external </w:t>
      </w:r>
      <w:r w:rsidRPr="00087B24">
        <w:rPr>
          <w:rFonts w:ascii="Arial" w:hAnsi="Arial" w:cs="Arial"/>
          <w:color w:val="221E1F"/>
        </w:rPr>
        <w:t>consultant to undertake a fulsome operational review</w:t>
      </w:r>
      <w:r w:rsidR="008C62B4" w:rsidRPr="00087B24">
        <w:rPr>
          <w:rFonts w:ascii="Arial" w:hAnsi="Arial" w:cs="Arial"/>
          <w:color w:val="221E1F"/>
        </w:rPr>
        <w:t xml:space="preserve"> in </w:t>
      </w:r>
      <w:r w:rsidR="000D091D" w:rsidRPr="00087B24">
        <w:rPr>
          <w:rFonts w:ascii="Arial" w:hAnsi="Arial" w:cs="Arial"/>
          <w:color w:val="221E1F"/>
        </w:rPr>
        <w:t xml:space="preserve">the fall of </w:t>
      </w:r>
      <w:r w:rsidR="008C62B4" w:rsidRPr="00087B24">
        <w:rPr>
          <w:rFonts w:ascii="Arial" w:hAnsi="Arial" w:cs="Arial"/>
          <w:color w:val="221E1F"/>
        </w:rPr>
        <w:t>2024</w:t>
      </w:r>
      <w:r w:rsidR="00970B07" w:rsidRPr="00087B24">
        <w:rPr>
          <w:rFonts w:ascii="Arial" w:hAnsi="Arial" w:cs="Arial"/>
          <w:color w:val="221E1F"/>
        </w:rPr>
        <w:t>.</w:t>
      </w:r>
      <w:r w:rsidRPr="00087B24">
        <w:rPr>
          <w:rFonts w:ascii="Arial" w:hAnsi="Arial" w:cs="Arial"/>
          <w:color w:val="221E1F"/>
        </w:rPr>
        <w:t xml:space="preserve">  Focusing on service delivery in</w:t>
      </w:r>
      <w:r w:rsidR="008C62B4" w:rsidRPr="00087B24">
        <w:rPr>
          <w:rFonts w:ascii="Arial" w:hAnsi="Arial" w:cs="Arial"/>
          <w:color w:val="221E1F"/>
        </w:rPr>
        <w:t xml:space="preserve"> all areas of </w:t>
      </w:r>
      <w:r w:rsidRPr="00087B24">
        <w:rPr>
          <w:rFonts w:ascii="Arial" w:hAnsi="Arial" w:cs="Arial"/>
          <w:color w:val="221E1F"/>
        </w:rPr>
        <w:t>Human Resources, Financ</w:t>
      </w:r>
      <w:r w:rsidR="000D091D" w:rsidRPr="00087B24">
        <w:rPr>
          <w:rFonts w:ascii="Arial" w:hAnsi="Arial" w:cs="Arial"/>
          <w:color w:val="221E1F"/>
        </w:rPr>
        <w:t>ial Services,</w:t>
      </w:r>
      <w:r w:rsidRPr="00087B24">
        <w:rPr>
          <w:rFonts w:ascii="Arial" w:hAnsi="Arial" w:cs="Arial"/>
          <w:color w:val="221E1F"/>
        </w:rPr>
        <w:t xml:space="preserve"> and Information Technology</w:t>
      </w:r>
      <w:r w:rsidR="008C62B4" w:rsidRPr="00087B24">
        <w:rPr>
          <w:rFonts w:ascii="Arial" w:hAnsi="Arial" w:cs="Arial"/>
          <w:color w:val="221E1F"/>
        </w:rPr>
        <w:t>,</w:t>
      </w:r>
      <w:r w:rsidRPr="00087B24">
        <w:rPr>
          <w:rFonts w:ascii="Arial" w:hAnsi="Arial" w:cs="Arial"/>
          <w:color w:val="221E1F"/>
        </w:rPr>
        <w:t xml:space="preserve"> the review sought input from</w:t>
      </w:r>
      <w:r w:rsidR="008C62B4" w:rsidRPr="00087B24">
        <w:rPr>
          <w:rFonts w:ascii="Arial" w:hAnsi="Arial" w:cs="Arial"/>
          <w:color w:val="221E1F"/>
        </w:rPr>
        <w:t xml:space="preserve"> OSSO’s </w:t>
      </w:r>
      <w:r w:rsidR="00D208ED">
        <w:rPr>
          <w:rFonts w:ascii="Arial" w:hAnsi="Arial" w:cs="Arial"/>
          <w:color w:val="221E1F"/>
        </w:rPr>
        <w:t xml:space="preserve">partners </w:t>
      </w:r>
      <w:r w:rsidRPr="00087B24">
        <w:rPr>
          <w:rFonts w:ascii="Arial" w:hAnsi="Arial" w:cs="Arial"/>
          <w:color w:val="221E1F"/>
        </w:rPr>
        <w:t xml:space="preserve">clients, boards and staff.  Many recommendations came out of the review some of which have </w:t>
      </w:r>
      <w:r w:rsidR="000D091D" w:rsidRPr="00087B24">
        <w:rPr>
          <w:rFonts w:ascii="Arial" w:hAnsi="Arial" w:cs="Arial"/>
          <w:color w:val="221E1F"/>
        </w:rPr>
        <w:t xml:space="preserve">already </w:t>
      </w:r>
      <w:r w:rsidRPr="00087B24">
        <w:rPr>
          <w:rFonts w:ascii="Arial" w:hAnsi="Arial" w:cs="Arial"/>
          <w:color w:val="221E1F"/>
        </w:rPr>
        <w:t>been implemented and oth</w:t>
      </w:r>
      <w:r w:rsidR="00D1247F" w:rsidRPr="00087B24">
        <w:rPr>
          <w:rFonts w:ascii="Arial" w:hAnsi="Arial" w:cs="Arial"/>
          <w:color w:val="221E1F"/>
        </w:rPr>
        <w:t>e</w:t>
      </w:r>
      <w:r w:rsidRPr="00087B24">
        <w:rPr>
          <w:rFonts w:ascii="Arial" w:hAnsi="Arial" w:cs="Arial"/>
          <w:color w:val="221E1F"/>
        </w:rPr>
        <w:t xml:space="preserve">rs </w:t>
      </w:r>
      <w:r w:rsidR="00AF2E96" w:rsidRPr="00087B24">
        <w:rPr>
          <w:rFonts w:ascii="Arial" w:hAnsi="Arial" w:cs="Arial"/>
          <w:color w:val="221E1F"/>
        </w:rPr>
        <w:t xml:space="preserve">which </w:t>
      </w:r>
      <w:r w:rsidRPr="00087B24">
        <w:rPr>
          <w:rFonts w:ascii="Arial" w:hAnsi="Arial" w:cs="Arial"/>
          <w:color w:val="221E1F"/>
        </w:rPr>
        <w:t xml:space="preserve">will be implemented shortly. </w:t>
      </w:r>
    </w:p>
    <w:p w:rsidR="00087B24" w:rsidRPr="00087B24" w:rsidRDefault="00087B24" w:rsidP="00970B07">
      <w:pPr>
        <w:pStyle w:val="Pa2"/>
        <w:rPr>
          <w:rFonts w:ascii="Arial" w:hAnsi="Arial" w:cs="Arial"/>
        </w:rPr>
      </w:pPr>
    </w:p>
    <w:p w:rsidR="00970B07" w:rsidRPr="00087B24" w:rsidRDefault="009353E9" w:rsidP="00970B07">
      <w:pPr>
        <w:pStyle w:val="Pa2"/>
        <w:rPr>
          <w:rFonts w:ascii="Arial" w:hAnsi="Arial" w:cs="Arial"/>
          <w:color w:val="221E1F"/>
        </w:rPr>
      </w:pPr>
      <w:r w:rsidRPr="00087B24">
        <w:rPr>
          <w:rFonts w:ascii="Arial" w:hAnsi="Arial" w:cs="Arial"/>
        </w:rPr>
        <w:t xml:space="preserve">As a result of the review, it was determined that OSSO would benefit from a leadership role </w:t>
      </w:r>
      <w:r w:rsidR="00D208ED">
        <w:rPr>
          <w:rFonts w:ascii="Arial" w:hAnsi="Arial" w:cs="Arial"/>
        </w:rPr>
        <w:t xml:space="preserve">that included </w:t>
      </w:r>
      <w:r w:rsidRPr="00087B24">
        <w:rPr>
          <w:rFonts w:ascii="Arial" w:hAnsi="Arial" w:cs="Arial"/>
        </w:rPr>
        <w:t>a strong financial background and greater involvement in day-to-day operations. To align with these evolving needs and better position the organization for future success, the Executive Director role was restructured into a General Manager position</w:t>
      </w:r>
      <w:r w:rsidRPr="00087B24">
        <w:rPr>
          <w:rFonts w:ascii="Arial" w:hAnsi="Arial" w:cs="Arial"/>
          <w:color w:val="221E1F"/>
        </w:rPr>
        <w:t>.</w:t>
      </w:r>
      <w:r w:rsidR="00C80D61" w:rsidRPr="00087B24">
        <w:rPr>
          <w:rFonts w:ascii="Arial" w:hAnsi="Arial" w:cs="Arial"/>
          <w:color w:val="221E1F"/>
        </w:rPr>
        <w:t xml:space="preserve"> </w:t>
      </w:r>
      <w:r w:rsidR="00970B07" w:rsidRPr="00087B24">
        <w:rPr>
          <w:rFonts w:ascii="Arial" w:hAnsi="Arial" w:cs="Arial"/>
          <w:color w:val="221E1F"/>
        </w:rPr>
        <w:t xml:space="preserve"> </w:t>
      </w:r>
    </w:p>
    <w:p w:rsidR="00087B24" w:rsidRPr="00087B24" w:rsidRDefault="00087B24" w:rsidP="00087B24">
      <w:pPr>
        <w:pStyle w:val="Default"/>
      </w:pPr>
    </w:p>
    <w:p w:rsidR="00C80D61" w:rsidRPr="00087B24" w:rsidRDefault="008C62B4" w:rsidP="00970B07">
      <w:pPr>
        <w:pStyle w:val="Pa1"/>
        <w:rPr>
          <w:rFonts w:ascii="Arial" w:hAnsi="Arial" w:cs="Arial"/>
          <w:color w:val="221E1F"/>
        </w:rPr>
      </w:pPr>
      <w:r w:rsidRPr="00087B24">
        <w:rPr>
          <w:rFonts w:ascii="Arial" w:hAnsi="Arial" w:cs="Arial"/>
          <w:color w:val="221E1F"/>
        </w:rPr>
        <w:t xml:space="preserve">As the new General Manager, </w:t>
      </w:r>
      <w:r w:rsidR="00C80D61" w:rsidRPr="00087B24">
        <w:rPr>
          <w:rFonts w:ascii="Arial" w:hAnsi="Arial" w:cs="Arial"/>
          <w:color w:val="221E1F"/>
        </w:rPr>
        <w:t xml:space="preserve">I received a very warm welcome </w:t>
      </w:r>
      <w:r w:rsidRPr="00087B24">
        <w:rPr>
          <w:rFonts w:ascii="Arial" w:hAnsi="Arial" w:cs="Arial"/>
          <w:color w:val="221E1F"/>
        </w:rPr>
        <w:t>from</w:t>
      </w:r>
      <w:r w:rsidR="00C80D61" w:rsidRPr="00087B24">
        <w:rPr>
          <w:rFonts w:ascii="Arial" w:hAnsi="Arial" w:cs="Arial"/>
          <w:color w:val="221E1F"/>
        </w:rPr>
        <w:t xml:space="preserve"> OSSO staff members and our </w:t>
      </w:r>
      <w:r w:rsidR="00D208ED">
        <w:rPr>
          <w:rFonts w:ascii="Arial" w:hAnsi="Arial" w:cs="Arial"/>
          <w:color w:val="221E1F"/>
        </w:rPr>
        <w:t xml:space="preserve">partners and </w:t>
      </w:r>
      <w:r w:rsidR="00C80D61" w:rsidRPr="00087B24">
        <w:rPr>
          <w:rFonts w:ascii="Arial" w:hAnsi="Arial" w:cs="Arial"/>
          <w:color w:val="221E1F"/>
        </w:rPr>
        <w:t>clients’ staff as well.  It has been a whirlwind couple of months</w:t>
      </w:r>
      <w:r w:rsidRPr="00087B24">
        <w:rPr>
          <w:rFonts w:ascii="Arial" w:hAnsi="Arial" w:cs="Arial"/>
          <w:color w:val="221E1F"/>
        </w:rPr>
        <w:t>!  I</w:t>
      </w:r>
      <w:r w:rsidR="00C80D61" w:rsidRPr="00087B24">
        <w:rPr>
          <w:rFonts w:ascii="Arial" w:hAnsi="Arial" w:cs="Arial"/>
          <w:color w:val="221E1F"/>
        </w:rPr>
        <w:t xml:space="preserve">t has been very satisfying to set up internal </w:t>
      </w:r>
      <w:r w:rsidRPr="00087B24">
        <w:rPr>
          <w:rFonts w:ascii="Arial" w:hAnsi="Arial" w:cs="Arial"/>
          <w:color w:val="221E1F"/>
        </w:rPr>
        <w:t>controls</w:t>
      </w:r>
      <w:r w:rsidR="00C80D61" w:rsidRPr="00087B24">
        <w:rPr>
          <w:rFonts w:ascii="Arial" w:hAnsi="Arial" w:cs="Arial"/>
          <w:color w:val="221E1F"/>
        </w:rPr>
        <w:t>, polices</w:t>
      </w:r>
      <w:r w:rsidRPr="00087B24">
        <w:rPr>
          <w:rFonts w:ascii="Arial" w:hAnsi="Arial" w:cs="Arial"/>
          <w:color w:val="221E1F"/>
        </w:rPr>
        <w:t xml:space="preserve">, procedures </w:t>
      </w:r>
      <w:r w:rsidR="00C80D61" w:rsidRPr="00087B24">
        <w:rPr>
          <w:rFonts w:ascii="Arial" w:hAnsi="Arial" w:cs="Arial"/>
          <w:color w:val="221E1F"/>
        </w:rPr>
        <w:t xml:space="preserve">and processes to </w:t>
      </w:r>
      <w:r w:rsidRPr="00087B24">
        <w:rPr>
          <w:rFonts w:ascii="Arial" w:hAnsi="Arial" w:cs="Arial"/>
          <w:color w:val="221E1F"/>
        </w:rPr>
        <w:t xml:space="preserve">help OSSO </w:t>
      </w:r>
      <w:r w:rsidR="00C80D61" w:rsidRPr="00087B24">
        <w:rPr>
          <w:rFonts w:ascii="Arial" w:hAnsi="Arial" w:cs="Arial"/>
          <w:color w:val="221E1F"/>
        </w:rPr>
        <w:t xml:space="preserve">better serve our clients.  </w:t>
      </w:r>
      <w:r w:rsidRPr="00087B24">
        <w:rPr>
          <w:rFonts w:ascii="Arial" w:hAnsi="Arial" w:cs="Arial"/>
          <w:color w:val="221E1F"/>
        </w:rPr>
        <w:t xml:space="preserve">These changes have been embraced by OSSO staff members and </w:t>
      </w:r>
      <w:r w:rsidR="00C80D61" w:rsidRPr="00087B24">
        <w:rPr>
          <w:rFonts w:ascii="Arial" w:hAnsi="Arial" w:cs="Arial"/>
          <w:color w:val="221E1F"/>
        </w:rPr>
        <w:t xml:space="preserve">I am confident we have the team we need to take OSSO to the next </w:t>
      </w:r>
      <w:r w:rsidR="00CA09D5" w:rsidRPr="00087B24">
        <w:rPr>
          <w:rFonts w:ascii="Arial" w:hAnsi="Arial" w:cs="Arial"/>
          <w:color w:val="221E1F"/>
        </w:rPr>
        <w:t>level...!</w:t>
      </w:r>
    </w:p>
    <w:p w:rsidR="00C80D61" w:rsidRPr="00087B24" w:rsidRDefault="00C80D61" w:rsidP="00970B07">
      <w:pPr>
        <w:pStyle w:val="Pa1"/>
        <w:rPr>
          <w:rFonts w:ascii="Arial" w:hAnsi="Arial" w:cs="Arial"/>
          <w:color w:val="221E1F"/>
        </w:rPr>
      </w:pPr>
    </w:p>
    <w:p w:rsidR="00970B07" w:rsidRPr="00087B24" w:rsidRDefault="00C80D61" w:rsidP="00970B07">
      <w:pPr>
        <w:pStyle w:val="Pa1"/>
        <w:rPr>
          <w:rFonts w:ascii="Arial" w:hAnsi="Arial" w:cs="Arial"/>
          <w:color w:val="221E1F"/>
        </w:rPr>
      </w:pPr>
      <w:r w:rsidRPr="00087B24">
        <w:rPr>
          <w:rFonts w:ascii="Arial" w:hAnsi="Arial" w:cs="Arial"/>
          <w:color w:val="221E1F"/>
        </w:rPr>
        <w:t>I w</w:t>
      </w:r>
      <w:r w:rsidR="000D091D" w:rsidRPr="00087B24">
        <w:rPr>
          <w:rFonts w:ascii="Arial" w:hAnsi="Arial" w:cs="Arial"/>
          <w:color w:val="221E1F"/>
        </w:rPr>
        <w:t xml:space="preserve">ould like </w:t>
      </w:r>
      <w:r w:rsidRPr="00087B24">
        <w:rPr>
          <w:rFonts w:ascii="Arial" w:hAnsi="Arial" w:cs="Arial"/>
          <w:color w:val="221E1F"/>
        </w:rPr>
        <w:t xml:space="preserve">to take this opportunity to </w:t>
      </w:r>
      <w:r w:rsidR="00970B07" w:rsidRPr="00087B24">
        <w:rPr>
          <w:rFonts w:ascii="Arial" w:hAnsi="Arial" w:cs="Arial"/>
          <w:color w:val="221E1F"/>
        </w:rPr>
        <w:t>recognizes the talents, hard work, cooperation</w:t>
      </w:r>
      <w:r w:rsidR="000D091D" w:rsidRPr="00087B24">
        <w:rPr>
          <w:rFonts w:ascii="Arial" w:hAnsi="Arial" w:cs="Arial"/>
          <w:color w:val="221E1F"/>
        </w:rPr>
        <w:t xml:space="preserve"> and dedication </w:t>
      </w:r>
      <w:r w:rsidRPr="00087B24">
        <w:rPr>
          <w:rFonts w:ascii="Arial" w:hAnsi="Arial" w:cs="Arial"/>
          <w:color w:val="221E1F"/>
        </w:rPr>
        <w:t>of</w:t>
      </w:r>
      <w:r w:rsidR="00970B07" w:rsidRPr="00087B24">
        <w:rPr>
          <w:rFonts w:ascii="Arial" w:hAnsi="Arial" w:cs="Arial"/>
          <w:color w:val="221E1F"/>
        </w:rPr>
        <w:t xml:space="preserve"> each of our </w:t>
      </w:r>
      <w:r w:rsidRPr="00087B24">
        <w:rPr>
          <w:rFonts w:ascii="Arial" w:hAnsi="Arial" w:cs="Arial"/>
          <w:color w:val="221E1F"/>
        </w:rPr>
        <w:t xml:space="preserve">OSSO </w:t>
      </w:r>
      <w:r w:rsidR="00970B07" w:rsidRPr="00087B24">
        <w:rPr>
          <w:rFonts w:ascii="Arial" w:hAnsi="Arial" w:cs="Arial"/>
          <w:color w:val="221E1F"/>
        </w:rPr>
        <w:t xml:space="preserve">staff </w:t>
      </w:r>
      <w:r w:rsidRPr="00087B24">
        <w:rPr>
          <w:rFonts w:ascii="Arial" w:hAnsi="Arial" w:cs="Arial"/>
          <w:color w:val="221E1F"/>
        </w:rPr>
        <w:t>members</w:t>
      </w:r>
      <w:r w:rsidR="008C62B4" w:rsidRPr="00087B24">
        <w:rPr>
          <w:rFonts w:ascii="Arial" w:hAnsi="Arial" w:cs="Arial"/>
          <w:color w:val="221E1F"/>
        </w:rPr>
        <w:t>.</w:t>
      </w:r>
      <w:r w:rsidRPr="00087B24">
        <w:rPr>
          <w:rFonts w:ascii="Arial" w:hAnsi="Arial" w:cs="Arial"/>
          <w:color w:val="221E1F"/>
        </w:rPr>
        <w:t xml:space="preserve"> </w:t>
      </w:r>
      <w:r w:rsidR="00970B07" w:rsidRPr="00087B24">
        <w:rPr>
          <w:rFonts w:ascii="Arial" w:hAnsi="Arial" w:cs="Arial"/>
          <w:color w:val="221E1F"/>
        </w:rPr>
        <w:t xml:space="preserve"> </w:t>
      </w:r>
    </w:p>
    <w:p w:rsidR="00C80D61" w:rsidRPr="00087B24" w:rsidRDefault="00C80D61" w:rsidP="00970B07">
      <w:pPr>
        <w:pStyle w:val="Pa1"/>
        <w:rPr>
          <w:rFonts w:ascii="Arial" w:hAnsi="Arial" w:cs="Arial"/>
          <w:color w:val="221E1F"/>
        </w:rPr>
      </w:pPr>
    </w:p>
    <w:p w:rsidR="00970B07" w:rsidRPr="00087B24" w:rsidRDefault="00970B07" w:rsidP="00970B07">
      <w:pPr>
        <w:pStyle w:val="Pa1"/>
        <w:rPr>
          <w:rFonts w:ascii="Arial" w:hAnsi="Arial" w:cs="Arial"/>
          <w:color w:val="221E1F"/>
        </w:rPr>
      </w:pPr>
      <w:r w:rsidRPr="00087B24">
        <w:rPr>
          <w:rFonts w:ascii="Arial" w:hAnsi="Arial" w:cs="Arial"/>
          <w:color w:val="221E1F"/>
        </w:rPr>
        <w:t>The staff and boards of our Founding Member agencies also support OSSO. With their patience and vision, we are on a path to building a</w:t>
      </w:r>
      <w:r w:rsidR="00E85038" w:rsidRPr="00087B24">
        <w:rPr>
          <w:rFonts w:ascii="Arial" w:hAnsi="Arial" w:cs="Arial"/>
          <w:color w:val="221E1F"/>
        </w:rPr>
        <w:t>n even</w:t>
      </w:r>
      <w:r w:rsidRPr="00087B24">
        <w:rPr>
          <w:rFonts w:ascii="Arial" w:hAnsi="Arial" w:cs="Arial"/>
          <w:color w:val="221E1F"/>
        </w:rPr>
        <w:t xml:space="preserve"> strong</w:t>
      </w:r>
      <w:r w:rsidR="00E85038" w:rsidRPr="00087B24">
        <w:rPr>
          <w:rFonts w:ascii="Arial" w:hAnsi="Arial" w:cs="Arial"/>
          <w:color w:val="221E1F"/>
        </w:rPr>
        <w:t>er</w:t>
      </w:r>
      <w:r w:rsidRPr="00087B24">
        <w:rPr>
          <w:rFonts w:ascii="Arial" w:hAnsi="Arial" w:cs="Arial"/>
          <w:color w:val="221E1F"/>
        </w:rPr>
        <w:t xml:space="preserve"> social enterprise that is poised to grow and support a wide range of non-profit agencies in Ottawa. </w:t>
      </w:r>
    </w:p>
    <w:p w:rsidR="008C62B4" w:rsidRPr="00087B24" w:rsidRDefault="008C62B4" w:rsidP="008C62B4">
      <w:pPr>
        <w:pStyle w:val="Default"/>
        <w:rPr>
          <w:rFonts w:ascii="Arial" w:hAnsi="Arial" w:cs="Arial"/>
        </w:rPr>
      </w:pPr>
    </w:p>
    <w:p w:rsidR="008C62B4" w:rsidRPr="00087B24" w:rsidRDefault="008C62B4" w:rsidP="008C62B4">
      <w:pPr>
        <w:pStyle w:val="Default"/>
        <w:rPr>
          <w:rFonts w:ascii="Arial" w:hAnsi="Arial" w:cs="Arial"/>
        </w:rPr>
      </w:pPr>
      <w:r w:rsidRPr="00087B24">
        <w:rPr>
          <w:rFonts w:ascii="Arial" w:hAnsi="Arial" w:cs="Arial"/>
        </w:rPr>
        <w:t>The future is bright!</w:t>
      </w:r>
    </w:p>
    <w:p w:rsidR="001B0BA1" w:rsidRPr="00087B24" w:rsidRDefault="001B0BA1" w:rsidP="008C62B4">
      <w:pPr>
        <w:pStyle w:val="Default"/>
        <w:rPr>
          <w:rFonts w:ascii="Arial" w:hAnsi="Arial" w:cs="Arial"/>
        </w:rPr>
      </w:pPr>
    </w:p>
    <w:p w:rsidR="00C80D61" w:rsidRPr="001B0BA1" w:rsidRDefault="00C80D61" w:rsidP="00C80D61">
      <w:pPr>
        <w:pStyle w:val="Default"/>
        <w:rPr>
          <w:rFonts w:ascii="Arial" w:hAnsi="Arial" w:cs="Arial"/>
        </w:rPr>
      </w:pPr>
    </w:p>
    <w:p w:rsidR="00970B07" w:rsidRPr="001B0BA1" w:rsidRDefault="00970B07" w:rsidP="001B0BA1">
      <w:pPr>
        <w:spacing w:after="0"/>
        <w:rPr>
          <w:rStyle w:val="A1"/>
          <w:rFonts w:ascii="Arial" w:hAnsi="Arial" w:cs="Arial"/>
          <w:b/>
          <w:sz w:val="28"/>
          <w:szCs w:val="28"/>
        </w:rPr>
      </w:pPr>
      <w:r w:rsidRPr="001B0BA1">
        <w:rPr>
          <w:rStyle w:val="A1"/>
          <w:rFonts w:ascii="Arial" w:hAnsi="Arial" w:cs="Arial"/>
          <w:b/>
          <w:sz w:val="28"/>
          <w:szCs w:val="28"/>
        </w:rPr>
        <w:t>M</w:t>
      </w:r>
      <w:r w:rsidR="00C80D61" w:rsidRPr="001B0BA1">
        <w:rPr>
          <w:rStyle w:val="A1"/>
          <w:rFonts w:ascii="Arial" w:hAnsi="Arial" w:cs="Arial"/>
          <w:b/>
          <w:sz w:val="28"/>
          <w:szCs w:val="28"/>
        </w:rPr>
        <w:t>iriam Gartland</w:t>
      </w:r>
      <w:r w:rsidR="00AF2E96">
        <w:rPr>
          <w:rStyle w:val="A1"/>
          <w:rFonts w:ascii="Arial" w:hAnsi="Arial" w:cs="Arial"/>
          <w:b/>
          <w:sz w:val="28"/>
          <w:szCs w:val="28"/>
        </w:rPr>
        <w:t>, CPA, CA, CHRL</w:t>
      </w:r>
    </w:p>
    <w:p w:rsidR="00970B07" w:rsidRPr="00AF2E96" w:rsidRDefault="008C62B4" w:rsidP="001B0BA1">
      <w:pPr>
        <w:spacing w:after="0"/>
        <w:rPr>
          <w:rFonts w:ascii="Arial" w:hAnsi="Arial" w:cs="Arial"/>
          <w:sz w:val="24"/>
          <w:szCs w:val="24"/>
        </w:rPr>
      </w:pPr>
      <w:r w:rsidRPr="00AF2E96">
        <w:rPr>
          <w:rFonts w:ascii="Arial" w:hAnsi="Arial" w:cs="Arial"/>
          <w:sz w:val="24"/>
          <w:szCs w:val="24"/>
        </w:rPr>
        <w:t>General Manager, OSSO</w:t>
      </w:r>
    </w:p>
    <w:p w:rsidR="00970B07" w:rsidRDefault="00970B07" w:rsidP="00970B07">
      <w:pPr>
        <w:rPr>
          <w:rFonts w:ascii="Arial" w:hAnsi="Arial" w:cs="Arial"/>
          <w:sz w:val="24"/>
          <w:szCs w:val="24"/>
        </w:rPr>
      </w:pPr>
    </w:p>
    <w:p w:rsidR="00C67087" w:rsidRPr="00AF2E96" w:rsidRDefault="00C67087" w:rsidP="00970B07">
      <w:pPr>
        <w:rPr>
          <w:rFonts w:ascii="Arial" w:hAnsi="Arial" w:cs="Arial"/>
          <w:sz w:val="24"/>
          <w:szCs w:val="24"/>
        </w:rPr>
      </w:pPr>
    </w:p>
    <w:p w:rsidR="00970B07" w:rsidRPr="001B0BA1" w:rsidRDefault="00970B07" w:rsidP="00970B07">
      <w:pPr>
        <w:rPr>
          <w:rFonts w:ascii="Arial" w:hAnsi="Arial" w:cs="Arial"/>
        </w:rPr>
      </w:pPr>
    </w:p>
    <w:p w:rsidR="00490A6A" w:rsidRPr="00563C93" w:rsidRDefault="000D091D" w:rsidP="000D091D">
      <w:pPr>
        <w:spacing w:after="0"/>
        <w:rPr>
          <w:rFonts w:ascii="Arial" w:hAnsi="Arial" w:cs="Arial"/>
          <w:sz w:val="36"/>
        </w:rPr>
      </w:pPr>
      <w:r w:rsidRPr="00563C93">
        <w:rPr>
          <w:rStyle w:val="A1"/>
          <w:rFonts w:ascii="Arial" w:hAnsi="Arial" w:cs="Arial"/>
          <w:b/>
          <w:sz w:val="36"/>
          <w:szCs w:val="28"/>
        </w:rPr>
        <w:t xml:space="preserve">Who We Are </w:t>
      </w:r>
    </w:p>
    <w:p w:rsidR="000D091D" w:rsidRDefault="000D091D" w:rsidP="000D091D">
      <w:pPr>
        <w:spacing w:after="0" w:line="420" w:lineRule="atLeast"/>
        <w:textAlignment w:val="baseline"/>
        <w:outlineLvl w:val="1"/>
        <w:rPr>
          <w:rFonts w:ascii="Arial" w:eastAsia="Times New Roman" w:hAnsi="Arial" w:cs="Arial"/>
          <w:b/>
          <w:bCs/>
          <w:color w:val="072136"/>
          <w:sz w:val="30"/>
          <w:szCs w:val="30"/>
          <w:bdr w:val="none" w:sz="0" w:space="0" w:color="auto" w:frame="1"/>
        </w:rPr>
      </w:pPr>
    </w:p>
    <w:p w:rsidR="000D091D" w:rsidRPr="000D091D" w:rsidRDefault="000D091D" w:rsidP="000D091D">
      <w:pPr>
        <w:spacing w:after="0" w:line="420" w:lineRule="atLeast"/>
        <w:textAlignment w:val="baseline"/>
        <w:outlineLvl w:val="1"/>
        <w:rPr>
          <w:rFonts w:ascii="Arial" w:eastAsia="Times New Roman" w:hAnsi="Arial" w:cs="Arial"/>
          <w:b/>
          <w:bCs/>
          <w:color w:val="072136"/>
          <w:sz w:val="30"/>
          <w:szCs w:val="30"/>
        </w:rPr>
      </w:pPr>
      <w:r w:rsidRPr="000D091D">
        <w:rPr>
          <w:rFonts w:ascii="Arial" w:eastAsia="Times New Roman" w:hAnsi="Arial" w:cs="Arial"/>
          <w:b/>
          <w:bCs/>
          <w:color w:val="072136"/>
          <w:sz w:val="30"/>
          <w:szCs w:val="30"/>
          <w:bdr w:val="none" w:sz="0" w:space="0" w:color="auto" w:frame="1"/>
        </w:rPr>
        <w:t>Ottawa Shared Services Organization (OSSO)</w:t>
      </w:r>
    </w:p>
    <w:p w:rsidR="00563C93" w:rsidRDefault="000D091D" w:rsidP="000D091D">
      <w:pPr>
        <w:spacing w:after="0" w:line="399" w:lineRule="atLeast"/>
        <w:textAlignment w:val="baseline"/>
        <w:rPr>
          <w:rFonts w:ascii="Arial" w:eastAsia="Times New Roman" w:hAnsi="Arial" w:cs="Arial"/>
          <w:color w:val="000000"/>
          <w:sz w:val="29"/>
          <w:szCs w:val="29"/>
          <w:bdr w:val="none" w:sz="0" w:space="0" w:color="auto" w:frame="1"/>
        </w:rPr>
      </w:pPr>
      <w:r w:rsidRPr="000D091D">
        <w:rPr>
          <w:rFonts w:ascii="Arial" w:eastAsia="Times New Roman" w:hAnsi="Arial" w:cs="Arial"/>
          <w:color w:val="000000"/>
          <w:sz w:val="29"/>
          <w:szCs w:val="29"/>
          <w:bdr w:val="none" w:sz="0" w:space="0" w:color="auto" w:frame="1"/>
        </w:rPr>
        <w:t xml:space="preserve">OSSO was incorporated in August of 2021 and formally launched in October 2021 by three </w:t>
      </w:r>
      <w:r w:rsidR="00563C93">
        <w:rPr>
          <w:rFonts w:ascii="Arial" w:eastAsia="Times New Roman" w:hAnsi="Arial" w:cs="Arial"/>
          <w:color w:val="000000"/>
          <w:sz w:val="29"/>
          <w:szCs w:val="29"/>
          <w:bdr w:val="none" w:sz="0" w:space="0" w:color="auto" w:frame="1"/>
        </w:rPr>
        <w:t xml:space="preserve">local </w:t>
      </w:r>
      <w:r w:rsidRPr="000D091D">
        <w:rPr>
          <w:rFonts w:ascii="Arial" w:eastAsia="Times New Roman" w:hAnsi="Arial" w:cs="Arial"/>
          <w:color w:val="000000"/>
          <w:sz w:val="29"/>
          <w:szCs w:val="29"/>
          <w:bdr w:val="none" w:sz="0" w:space="0" w:color="auto" w:frame="1"/>
        </w:rPr>
        <w:t>agencies</w:t>
      </w:r>
      <w:r w:rsidR="00563C93">
        <w:rPr>
          <w:rFonts w:ascii="Arial" w:eastAsia="Times New Roman" w:hAnsi="Arial" w:cs="Arial"/>
          <w:color w:val="000000"/>
          <w:sz w:val="29"/>
          <w:szCs w:val="29"/>
          <w:bdr w:val="none" w:sz="0" w:space="0" w:color="auto" w:frame="1"/>
        </w:rPr>
        <w:t xml:space="preserve">; </w:t>
      </w:r>
      <w:r w:rsidRPr="000D091D">
        <w:rPr>
          <w:rFonts w:ascii="Arial" w:eastAsia="Times New Roman" w:hAnsi="Arial" w:cs="Arial"/>
          <w:color w:val="000000"/>
          <w:sz w:val="29"/>
          <w:szCs w:val="29"/>
          <w:bdr w:val="none" w:sz="0" w:space="0" w:color="auto" w:frame="1"/>
        </w:rPr>
        <w:t xml:space="preserve">Ottawa-Carleton Lifeskills, Ottawa Foyers Partage, and Ottawa Rotary Home. </w:t>
      </w:r>
      <w:r w:rsidR="00563C93">
        <w:rPr>
          <w:rFonts w:ascii="Arial" w:eastAsia="Times New Roman" w:hAnsi="Arial" w:cs="Arial"/>
          <w:color w:val="000000"/>
          <w:sz w:val="29"/>
          <w:szCs w:val="29"/>
          <w:bdr w:val="none" w:sz="0" w:space="0" w:color="auto" w:frame="1"/>
        </w:rPr>
        <w:t>OSSO is a no</w:t>
      </w:r>
      <w:r w:rsidR="00AF2E96">
        <w:rPr>
          <w:rFonts w:ascii="Arial" w:eastAsia="Times New Roman" w:hAnsi="Arial" w:cs="Arial"/>
          <w:color w:val="000000"/>
          <w:sz w:val="29"/>
          <w:szCs w:val="29"/>
          <w:bdr w:val="none" w:sz="0" w:space="0" w:color="auto" w:frame="1"/>
        </w:rPr>
        <w:t>t-for</w:t>
      </w:r>
      <w:r w:rsidR="00563C93">
        <w:rPr>
          <w:rFonts w:ascii="Arial" w:eastAsia="Times New Roman" w:hAnsi="Arial" w:cs="Arial"/>
          <w:color w:val="000000"/>
          <w:sz w:val="29"/>
          <w:szCs w:val="29"/>
          <w:bdr w:val="none" w:sz="0" w:space="0" w:color="auto" w:frame="1"/>
        </w:rPr>
        <w:t xml:space="preserve">-profit organization and </w:t>
      </w:r>
      <w:r w:rsidR="00AF2E96">
        <w:rPr>
          <w:rFonts w:ascii="Arial" w:eastAsia="Times New Roman" w:hAnsi="Arial" w:cs="Arial"/>
          <w:color w:val="000000"/>
          <w:sz w:val="29"/>
          <w:szCs w:val="29"/>
          <w:bdr w:val="none" w:sz="0" w:space="0" w:color="auto" w:frame="1"/>
        </w:rPr>
        <w:t>a</w:t>
      </w:r>
      <w:r w:rsidR="00563C93">
        <w:rPr>
          <w:rFonts w:ascii="Arial" w:eastAsia="Times New Roman" w:hAnsi="Arial" w:cs="Arial"/>
          <w:color w:val="000000"/>
          <w:sz w:val="29"/>
          <w:szCs w:val="29"/>
          <w:bdr w:val="none" w:sz="0" w:space="0" w:color="auto" w:frame="1"/>
        </w:rPr>
        <w:t xml:space="preserve"> Social Enterprise.  </w:t>
      </w:r>
    </w:p>
    <w:p w:rsidR="00563C93" w:rsidRDefault="00563C93" w:rsidP="00563C93">
      <w:pPr>
        <w:spacing w:after="0"/>
        <w:rPr>
          <w:rStyle w:val="A1"/>
          <w:rFonts w:ascii="Arial" w:hAnsi="Arial" w:cs="Arial"/>
          <w:b/>
          <w:sz w:val="28"/>
          <w:szCs w:val="28"/>
        </w:rPr>
      </w:pPr>
    </w:p>
    <w:p w:rsidR="00563C93" w:rsidRPr="00563C93" w:rsidRDefault="00563C93" w:rsidP="00563C93">
      <w:pPr>
        <w:spacing w:after="0"/>
        <w:rPr>
          <w:rFonts w:ascii="Arial" w:hAnsi="Arial" w:cs="Arial"/>
          <w:sz w:val="36"/>
        </w:rPr>
      </w:pPr>
      <w:r w:rsidRPr="00563C93">
        <w:rPr>
          <w:rStyle w:val="A1"/>
          <w:rFonts w:ascii="Arial" w:hAnsi="Arial" w:cs="Arial"/>
          <w:b/>
          <w:sz w:val="36"/>
          <w:szCs w:val="28"/>
        </w:rPr>
        <w:t xml:space="preserve">Who We Serve </w:t>
      </w:r>
    </w:p>
    <w:p w:rsidR="00563C93" w:rsidRDefault="00563C93" w:rsidP="000D091D">
      <w:pPr>
        <w:spacing w:after="0" w:line="399" w:lineRule="atLeast"/>
        <w:textAlignment w:val="baseline"/>
        <w:rPr>
          <w:rFonts w:ascii="Arial" w:eastAsia="Times New Roman" w:hAnsi="Arial" w:cs="Arial"/>
          <w:color w:val="000000"/>
          <w:sz w:val="29"/>
          <w:szCs w:val="29"/>
          <w:bdr w:val="none" w:sz="0" w:space="0" w:color="auto" w:frame="1"/>
        </w:rPr>
      </w:pPr>
    </w:p>
    <w:p w:rsidR="00563C93" w:rsidRDefault="00563C93" w:rsidP="000D091D">
      <w:pPr>
        <w:spacing w:after="0" w:line="399" w:lineRule="atLeast"/>
        <w:textAlignment w:val="baseline"/>
        <w:rPr>
          <w:rFonts w:ascii="Arial" w:eastAsia="Times New Roman" w:hAnsi="Arial" w:cs="Arial"/>
          <w:color w:val="000000"/>
          <w:sz w:val="29"/>
          <w:szCs w:val="29"/>
          <w:bdr w:val="none" w:sz="0" w:space="0" w:color="auto" w:frame="1"/>
        </w:rPr>
      </w:pPr>
      <w:r>
        <w:rPr>
          <w:rFonts w:ascii="Arial" w:eastAsia="Times New Roman" w:hAnsi="Arial" w:cs="Arial"/>
          <w:color w:val="000000"/>
          <w:sz w:val="29"/>
          <w:szCs w:val="29"/>
          <w:bdr w:val="none" w:sz="0" w:space="0" w:color="auto" w:frame="1"/>
        </w:rPr>
        <w:t>The clients we serve provide support to adults living with disabilities to improve the quality of life for caregivers and individuals with disabilities though a person-centered approach with a focus on dignity and compassion.</w:t>
      </w:r>
    </w:p>
    <w:p w:rsidR="00563C93" w:rsidRDefault="00563C93" w:rsidP="000D091D">
      <w:pPr>
        <w:spacing w:after="0" w:line="399" w:lineRule="atLeast"/>
        <w:textAlignment w:val="baseline"/>
        <w:rPr>
          <w:rFonts w:ascii="Arial" w:eastAsia="Times New Roman" w:hAnsi="Arial" w:cs="Arial"/>
          <w:color w:val="000000"/>
          <w:sz w:val="29"/>
          <w:szCs w:val="29"/>
          <w:bdr w:val="none" w:sz="0" w:space="0" w:color="auto" w:frame="1"/>
        </w:rPr>
      </w:pPr>
    </w:p>
    <w:p w:rsidR="00563C93" w:rsidRPr="00563C93" w:rsidRDefault="00563C93" w:rsidP="00563C93">
      <w:pPr>
        <w:spacing w:after="0"/>
        <w:rPr>
          <w:rStyle w:val="A1"/>
          <w:rFonts w:ascii="Arial" w:hAnsi="Arial" w:cs="Arial"/>
          <w:b/>
          <w:sz w:val="36"/>
          <w:szCs w:val="28"/>
        </w:rPr>
      </w:pPr>
      <w:r w:rsidRPr="00563C93">
        <w:rPr>
          <w:rStyle w:val="A1"/>
          <w:rFonts w:ascii="Arial" w:hAnsi="Arial" w:cs="Arial"/>
          <w:b/>
          <w:sz w:val="36"/>
          <w:szCs w:val="28"/>
        </w:rPr>
        <w:t>What We Do</w:t>
      </w:r>
    </w:p>
    <w:p w:rsidR="00563C93" w:rsidRPr="00563C93" w:rsidRDefault="00563C93" w:rsidP="00563C93">
      <w:pPr>
        <w:spacing w:after="0"/>
        <w:rPr>
          <w:rFonts w:ascii="Arial" w:eastAsia="Times New Roman" w:hAnsi="Arial" w:cs="Arial"/>
          <w:b/>
          <w:color w:val="0070C0"/>
          <w:sz w:val="29"/>
          <w:szCs w:val="29"/>
          <w:bdr w:val="none" w:sz="0" w:space="0" w:color="auto" w:frame="1"/>
        </w:rPr>
      </w:pPr>
    </w:p>
    <w:p w:rsidR="000D091D" w:rsidRDefault="000D091D" w:rsidP="000D091D">
      <w:pPr>
        <w:spacing w:after="0" w:line="399" w:lineRule="atLeast"/>
        <w:textAlignment w:val="baseline"/>
        <w:rPr>
          <w:rFonts w:ascii="Arial" w:eastAsia="Times New Roman" w:hAnsi="Arial" w:cs="Arial"/>
          <w:color w:val="000000"/>
          <w:sz w:val="29"/>
          <w:szCs w:val="29"/>
          <w:bdr w:val="none" w:sz="0" w:space="0" w:color="auto" w:frame="1"/>
        </w:rPr>
      </w:pPr>
      <w:r w:rsidRPr="000D091D">
        <w:rPr>
          <w:rFonts w:ascii="Arial" w:eastAsia="Times New Roman" w:hAnsi="Arial" w:cs="Arial"/>
          <w:color w:val="000000"/>
          <w:sz w:val="29"/>
          <w:szCs w:val="29"/>
          <w:bdr w:val="none" w:sz="0" w:space="0" w:color="auto" w:frame="1"/>
        </w:rPr>
        <w:t>The purpose of OSSO is to provide back-office administrative services such as Finance, Information Technology, Scheduling and Human Resource Management</w:t>
      </w:r>
      <w:r w:rsidR="00563C93">
        <w:rPr>
          <w:rFonts w:ascii="Arial" w:eastAsia="Times New Roman" w:hAnsi="Arial" w:cs="Arial"/>
          <w:color w:val="000000"/>
          <w:sz w:val="29"/>
          <w:szCs w:val="29"/>
          <w:bdr w:val="none" w:sz="0" w:space="0" w:color="auto" w:frame="1"/>
        </w:rPr>
        <w:t xml:space="preserve"> to non-profit clients</w:t>
      </w:r>
      <w:r w:rsidRPr="000D091D">
        <w:rPr>
          <w:rFonts w:ascii="Arial" w:eastAsia="Times New Roman" w:hAnsi="Arial" w:cs="Arial"/>
          <w:color w:val="000000"/>
          <w:sz w:val="29"/>
          <w:szCs w:val="29"/>
          <w:bdr w:val="none" w:sz="0" w:space="0" w:color="auto" w:frame="1"/>
        </w:rPr>
        <w:t>.</w:t>
      </w:r>
    </w:p>
    <w:p w:rsidR="00563C93" w:rsidRPr="000D091D" w:rsidRDefault="00563C93" w:rsidP="000D091D">
      <w:pPr>
        <w:spacing w:after="0" w:line="399" w:lineRule="atLeast"/>
        <w:textAlignment w:val="baseline"/>
        <w:rPr>
          <w:rFonts w:ascii="Arial" w:eastAsia="Times New Roman" w:hAnsi="Arial" w:cs="Arial"/>
          <w:color w:val="000000"/>
          <w:sz w:val="29"/>
          <w:szCs w:val="29"/>
        </w:rPr>
      </w:pPr>
    </w:p>
    <w:p w:rsidR="000D091D" w:rsidRPr="000D091D" w:rsidRDefault="000D091D" w:rsidP="000D091D">
      <w:pPr>
        <w:spacing w:after="0" w:line="399" w:lineRule="atLeast"/>
        <w:textAlignment w:val="baseline"/>
        <w:rPr>
          <w:rFonts w:ascii="Arial" w:eastAsia="Times New Roman" w:hAnsi="Arial" w:cs="Arial"/>
          <w:color w:val="000000"/>
          <w:sz w:val="29"/>
          <w:szCs w:val="29"/>
        </w:rPr>
      </w:pPr>
      <w:r w:rsidRPr="000D091D">
        <w:rPr>
          <w:rFonts w:ascii="Arial" w:eastAsia="Times New Roman" w:hAnsi="Arial" w:cs="Arial"/>
          <w:color w:val="000000"/>
          <w:sz w:val="29"/>
          <w:szCs w:val="29"/>
          <w:bdr w:val="none" w:sz="0" w:space="0" w:color="auto" w:frame="1"/>
        </w:rPr>
        <w:t>Our mission is to provide an unparalleled experience as the most trusted shared services partner, enhancing our clients’ financial sustainability and capacity for community care services. We do this by offering cost-efficient, reliable, shared back-office systems and support.</w:t>
      </w:r>
      <w:r w:rsidR="00563C93">
        <w:rPr>
          <w:rFonts w:ascii="Arial" w:eastAsia="Times New Roman" w:hAnsi="Arial" w:cs="Arial"/>
          <w:color w:val="000000"/>
          <w:sz w:val="29"/>
          <w:szCs w:val="29"/>
          <w:bdr w:val="none" w:sz="0" w:space="0" w:color="auto" w:frame="1"/>
        </w:rPr>
        <w:t xml:space="preserve">  In turn this outsourced support enables our clients to focus more on their mandates of supporting some of the most vulnerable in our communities. </w:t>
      </w:r>
    </w:p>
    <w:p w:rsidR="00087B24" w:rsidRPr="000D091D" w:rsidRDefault="000D091D" w:rsidP="000D091D">
      <w:pPr>
        <w:spacing w:after="0" w:line="399" w:lineRule="atLeast"/>
        <w:textAlignment w:val="baseline"/>
        <w:rPr>
          <w:rFonts w:ascii="Arial" w:eastAsia="Times New Roman" w:hAnsi="Arial" w:cs="Arial"/>
          <w:color w:val="000000"/>
          <w:sz w:val="29"/>
          <w:szCs w:val="29"/>
        </w:rPr>
      </w:pPr>
      <w:r w:rsidRPr="000D091D">
        <w:rPr>
          <w:rFonts w:ascii="Arial" w:eastAsia="Times New Roman" w:hAnsi="Arial" w:cs="Arial"/>
          <w:color w:val="000000"/>
          <w:sz w:val="29"/>
          <w:szCs w:val="29"/>
          <w:bdr w:val="none" w:sz="0" w:space="0" w:color="auto" w:frame="1"/>
        </w:rPr>
        <w:t>​</w:t>
      </w:r>
    </w:p>
    <w:p w:rsidR="000D091D" w:rsidRDefault="000D091D" w:rsidP="00563C93">
      <w:pPr>
        <w:spacing w:after="0" w:line="399" w:lineRule="atLeast"/>
        <w:textAlignment w:val="baseline"/>
        <w:rPr>
          <w:ins w:id="0" w:author="Brad Purvis" w:date="2025-06-09T14:05:00Z"/>
          <w:rFonts w:ascii="Arial" w:eastAsia="Times New Roman" w:hAnsi="Arial" w:cs="Arial"/>
          <w:b/>
          <w:i/>
          <w:color w:val="002060"/>
          <w:sz w:val="29"/>
          <w:szCs w:val="29"/>
          <w:bdr w:val="none" w:sz="0" w:space="0" w:color="auto" w:frame="1"/>
        </w:rPr>
      </w:pPr>
      <w:r w:rsidRPr="00563C93">
        <w:rPr>
          <w:rFonts w:ascii="Arial" w:eastAsia="Times New Roman" w:hAnsi="Arial" w:cs="Arial"/>
          <w:b/>
          <w:i/>
          <w:color w:val="002060"/>
          <w:sz w:val="29"/>
          <w:szCs w:val="29"/>
          <w:bdr w:val="none" w:sz="0" w:space="0" w:color="auto" w:frame="1"/>
        </w:rPr>
        <w:lastRenderedPageBreak/>
        <w:t>“Communities where not-for-profit organizations provide the most efficient and finest quality care services possible with the capacity to address all those in need.”</w:t>
      </w:r>
    </w:p>
    <w:p w:rsidR="00DE29E9" w:rsidRPr="00C67087" w:rsidRDefault="00DE29E9" w:rsidP="00DE29E9">
      <w:pPr>
        <w:jc w:val="center"/>
        <w:rPr>
          <w:rStyle w:val="A1"/>
          <w:rFonts w:ascii="Arial" w:hAnsi="Arial" w:cs="Arial"/>
          <w:b/>
        </w:rPr>
      </w:pPr>
      <w:r w:rsidRPr="00C67087">
        <w:rPr>
          <w:rStyle w:val="A1"/>
          <w:rFonts w:ascii="Arial" w:hAnsi="Arial" w:cs="Arial"/>
          <w:b/>
        </w:rPr>
        <w:t xml:space="preserve">Highlights from 2024 </w:t>
      </w:r>
    </w:p>
    <w:p w:rsidR="00DE29E9" w:rsidRDefault="00DE29E9" w:rsidP="00DE29E9">
      <w:pPr>
        <w:jc w:val="center"/>
        <w:rPr>
          <w:rStyle w:val="A1"/>
          <w:rFonts w:ascii="Arial" w:hAnsi="Arial" w:cs="Arial"/>
        </w:rPr>
      </w:pPr>
    </w:p>
    <w:p w:rsidR="00DE29E9" w:rsidRDefault="00DE29E9" w:rsidP="00DE29E9">
      <w:pPr>
        <w:rPr>
          <w:rStyle w:val="A1"/>
          <w:rFonts w:ascii="Arial" w:hAnsi="Arial" w:cs="Arial"/>
          <w:b/>
          <w:color w:val="002060"/>
          <w:sz w:val="32"/>
          <w:szCs w:val="32"/>
        </w:rPr>
      </w:pPr>
      <w:r w:rsidRPr="00563C93">
        <w:rPr>
          <w:rStyle w:val="A1"/>
          <w:rFonts w:ascii="Arial" w:hAnsi="Arial" w:cs="Arial"/>
          <w:b/>
          <w:color w:val="002060"/>
          <w:sz w:val="32"/>
          <w:szCs w:val="32"/>
        </w:rPr>
        <w:t>Finance</w:t>
      </w:r>
    </w:p>
    <w:p w:rsidR="00B112EF" w:rsidRPr="00B112EF" w:rsidRDefault="00B112EF" w:rsidP="00B112EF">
      <w:pPr>
        <w:spacing w:after="240"/>
        <w:rPr>
          <w:rFonts w:ascii="Arial" w:hAnsi="Arial" w:cs="Arial"/>
          <w:color w:val="0F4761"/>
          <w:sz w:val="28"/>
          <w:szCs w:val="28"/>
        </w:rPr>
      </w:pPr>
      <w:r w:rsidRPr="00B112EF">
        <w:rPr>
          <w:rFonts w:ascii="Arial" w:hAnsi="Arial" w:cs="Arial"/>
          <w:sz w:val="28"/>
          <w:szCs w:val="28"/>
        </w:rPr>
        <w:t>In 2024, the finance team navigated key transitions while continuing to strengthen its capacity and commitment to service excellence. We bid farewell to one of our Acting Financial Managers and wished her well in her new role. The Acting Manager of Finance transitioned into a permanent position.</w:t>
      </w:r>
    </w:p>
    <w:p w:rsidR="00DE29E9" w:rsidRPr="00B112EF" w:rsidRDefault="00DE29E9" w:rsidP="00DE29E9">
      <w:pPr>
        <w:rPr>
          <w:rStyle w:val="A1"/>
          <w:rFonts w:ascii="Arial" w:hAnsi="Arial" w:cs="Arial"/>
          <w:color w:val="auto"/>
          <w:sz w:val="28"/>
          <w:szCs w:val="28"/>
        </w:rPr>
      </w:pPr>
      <w:r w:rsidRPr="00B112EF">
        <w:rPr>
          <w:rStyle w:val="A1"/>
          <w:rFonts w:ascii="Arial" w:hAnsi="Arial" w:cs="Arial"/>
          <w:color w:val="auto"/>
          <w:sz w:val="28"/>
          <w:szCs w:val="28"/>
        </w:rPr>
        <w:t>OSSO’s Board of Directors hired a General Manager with a designation as both a Chartered Accountant and a Certified Human Resource Leader</w:t>
      </w:r>
      <w:r w:rsidR="00B112EF" w:rsidRPr="00B112EF">
        <w:rPr>
          <w:rStyle w:val="A1"/>
          <w:rFonts w:ascii="Arial" w:hAnsi="Arial" w:cs="Arial"/>
          <w:color w:val="auto"/>
          <w:sz w:val="28"/>
          <w:szCs w:val="28"/>
        </w:rPr>
        <w:t xml:space="preserve"> to take over from the former Executive Director.  </w:t>
      </w:r>
    </w:p>
    <w:p w:rsidR="00B112EF" w:rsidRDefault="00B112EF" w:rsidP="00DE29E9">
      <w:pPr>
        <w:rPr>
          <w:rFonts w:ascii="Arial" w:hAnsi="Arial" w:cs="Arial"/>
          <w:sz w:val="28"/>
          <w:szCs w:val="28"/>
        </w:rPr>
      </w:pPr>
      <w:r w:rsidRPr="00B112EF">
        <w:rPr>
          <w:rFonts w:ascii="Arial" w:hAnsi="Arial" w:cs="Arial"/>
          <w:sz w:val="28"/>
          <w:szCs w:val="28"/>
        </w:rPr>
        <w:t xml:space="preserve">Under this new leadership, the finance team has prioritized strengthening financial controls and reconciliation processes. Despite challenges, the finance team demonstrated resilience and focus, working to enhance accuracy, timeliness, clarity, and </w:t>
      </w:r>
      <w:r>
        <w:rPr>
          <w:rFonts w:ascii="Arial" w:hAnsi="Arial" w:cs="Arial"/>
          <w:sz w:val="28"/>
          <w:szCs w:val="28"/>
        </w:rPr>
        <w:t xml:space="preserve">usefulness </w:t>
      </w:r>
      <w:r w:rsidRPr="00B112EF">
        <w:rPr>
          <w:rFonts w:ascii="Arial" w:hAnsi="Arial" w:cs="Arial"/>
          <w:sz w:val="28"/>
          <w:szCs w:val="28"/>
        </w:rPr>
        <w:t>of the financial services and reporting they provide to OSSO</w:t>
      </w:r>
      <w:r>
        <w:rPr>
          <w:rFonts w:ascii="Arial" w:hAnsi="Arial" w:cs="Arial"/>
          <w:sz w:val="28"/>
          <w:szCs w:val="28"/>
        </w:rPr>
        <w:t>’s clients</w:t>
      </w:r>
      <w:ins w:id="1" w:author="Brad Purvis" w:date="2025-06-09T14:08:00Z">
        <w:r w:rsidR="00832CAD">
          <w:rPr>
            <w:rFonts w:ascii="Arial" w:hAnsi="Arial" w:cs="Arial"/>
            <w:sz w:val="28"/>
            <w:szCs w:val="28"/>
          </w:rPr>
          <w:t>.</w:t>
        </w:r>
      </w:ins>
    </w:p>
    <w:p w:rsidR="00087B24" w:rsidRDefault="00087B24" w:rsidP="00DE29E9">
      <w:pPr>
        <w:rPr>
          <w:rStyle w:val="A1"/>
          <w:rFonts w:ascii="Arial" w:hAnsi="Arial" w:cs="Arial"/>
          <w:b/>
          <w:color w:val="002060"/>
          <w:sz w:val="32"/>
          <w:szCs w:val="32"/>
        </w:rPr>
      </w:pPr>
    </w:p>
    <w:p w:rsidR="00DE29E9" w:rsidRPr="00563C93" w:rsidRDefault="00DE29E9" w:rsidP="00DE29E9">
      <w:pPr>
        <w:rPr>
          <w:rStyle w:val="A1"/>
          <w:rFonts w:ascii="Arial" w:hAnsi="Arial" w:cs="Arial"/>
          <w:b/>
          <w:color w:val="002060"/>
          <w:sz w:val="32"/>
          <w:szCs w:val="32"/>
        </w:rPr>
      </w:pPr>
      <w:r w:rsidRPr="00563C93">
        <w:rPr>
          <w:rStyle w:val="A1"/>
          <w:rFonts w:ascii="Arial" w:hAnsi="Arial" w:cs="Arial"/>
          <w:b/>
          <w:color w:val="002060"/>
          <w:sz w:val="32"/>
          <w:szCs w:val="32"/>
        </w:rPr>
        <w:t>Human Resources</w:t>
      </w:r>
    </w:p>
    <w:p w:rsidR="00922EF0" w:rsidRDefault="00922EF0" w:rsidP="00DE29E9">
      <w:pPr>
        <w:rPr>
          <w:rFonts w:ascii="Arial" w:hAnsi="Arial" w:cs="Arial"/>
          <w:sz w:val="28"/>
          <w:szCs w:val="28"/>
        </w:rPr>
      </w:pPr>
      <w:r w:rsidRPr="00922EF0">
        <w:rPr>
          <w:rFonts w:ascii="Arial" w:hAnsi="Arial" w:cs="Arial"/>
          <w:sz w:val="28"/>
          <w:szCs w:val="28"/>
        </w:rPr>
        <w:t xml:space="preserve">In 2024, the HR department demonstrated agility and resilience while deepening its support for OSSO’s customers. </w:t>
      </w:r>
    </w:p>
    <w:p w:rsidR="00922EF0" w:rsidRDefault="00922EF0" w:rsidP="00DE29E9">
      <w:pPr>
        <w:rPr>
          <w:rFonts w:ascii="Arial" w:hAnsi="Arial" w:cs="Arial"/>
          <w:sz w:val="28"/>
          <w:szCs w:val="28"/>
        </w:rPr>
      </w:pPr>
      <w:r w:rsidRPr="00922EF0">
        <w:rPr>
          <w:rFonts w:ascii="Arial" w:hAnsi="Arial" w:cs="Arial"/>
          <w:sz w:val="28"/>
          <w:szCs w:val="28"/>
        </w:rPr>
        <w:t>The team expanded its operational hours to include evenings and weekends, significantly enhancing accessibility and responsiveness to Scheduling issues. This has enabled middle management to focus more on program needs. Despite facing internal turnover challenges within the Scheduling function, HR swiftly stabilized the team, ensuring uninterrupted, timely service delivery.</w:t>
      </w:r>
    </w:p>
    <w:p w:rsidR="00DE29E9" w:rsidRPr="00922EF0" w:rsidRDefault="00922EF0" w:rsidP="00DE29E9">
      <w:pPr>
        <w:rPr>
          <w:rStyle w:val="A1"/>
          <w:rFonts w:ascii="Arial" w:hAnsi="Arial" w:cs="Arial"/>
          <w:b/>
          <w:color w:val="auto"/>
          <w:sz w:val="28"/>
          <w:szCs w:val="28"/>
        </w:rPr>
      </w:pPr>
      <w:r w:rsidRPr="00922EF0">
        <w:rPr>
          <w:rFonts w:ascii="Arial" w:hAnsi="Arial" w:cs="Arial"/>
          <w:sz w:val="28"/>
          <w:szCs w:val="28"/>
        </w:rPr>
        <w:lastRenderedPageBreak/>
        <w:t xml:space="preserve">A major </w:t>
      </w:r>
      <w:r>
        <w:rPr>
          <w:rFonts w:ascii="Arial" w:hAnsi="Arial" w:cs="Arial"/>
          <w:sz w:val="28"/>
          <w:szCs w:val="28"/>
        </w:rPr>
        <w:t xml:space="preserve">HR </w:t>
      </w:r>
      <w:r w:rsidRPr="00922EF0">
        <w:rPr>
          <w:rFonts w:ascii="Arial" w:hAnsi="Arial" w:cs="Arial"/>
          <w:sz w:val="28"/>
          <w:szCs w:val="28"/>
        </w:rPr>
        <w:t>highlight was the successful negotiation of two new three-year collective agreements, providing much-needed labour stability for partner agencies. Additionally, HR mobilized focused recruiting efforts to support the launch of a new customer program, underscoring its role as a proactive partner in organizational growth and workforce strateg</w:t>
      </w:r>
      <w:r>
        <w:rPr>
          <w:rFonts w:ascii="Arial" w:hAnsi="Arial" w:cs="Arial"/>
          <w:sz w:val="28"/>
          <w:szCs w:val="28"/>
        </w:rPr>
        <w:t>y</w:t>
      </w:r>
      <w:r w:rsidR="00832CAD">
        <w:rPr>
          <w:rFonts w:ascii="Arial" w:hAnsi="Arial" w:cs="Arial"/>
          <w:sz w:val="28"/>
          <w:szCs w:val="28"/>
        </w:rPr>
        <w:t>.</w:t>
      </w:r>
    </w:p>
    <w:p w:rsidR="00FA33D0" w:rsidRPr="00563C93" w:rsidRDefault="00FA33D0" w:rsidP="00DE29E9">
      <w:pPr>
        <w:rPr>
          <w:rStyle w:val="A1"/>
          <w:rFonts w:ascii="Arial" w:hAnsi="Arial" w:cs="Arial"/>
          <w:b/>
          <w:color w:val="002060"/>
          <w:sz w:val="32"/>
          <w:szCs w:val="32"/>
        </w:rPr>
      </w:pPr>
    </w:p>
    <w:p w:rsidR="00DE29E9" w:rsidRDefault="00DE29E9" w:rsidP="00DE29E9">
      <w:pPr>
        <w:rPr>
          <w:rStyle w:val="A1"/>
          <w:rFonts w:ascii="Arial" w:hAnsi="Arial" w:cs="Arial"/>
          <w:b/>
          <w:color w:val="002060"/>
          <w:sz w:val="32"/>
          <w:szCs w:val="32"/>
        </w:rPr>
      </w:pPr>
      <w:r w:rsidRPr="00563C93">
        <w:rPr>
          <w:rStyle w:val="A1"/>
          <w:rFonts w:ascii="Arial" w:hAnsi="Arial" w:cs="Arial"/>
          <w:b/>
          <w:color w:val="002060"/>
          <w:sz w:val="32"/>
          <w:szCs w:val="32"/>
        </w:rPr>
        <w:t>IT</w:t>
      </w:r>
    </w:p>
    <w:p w:rsidR="00087B24" w:rsidRDefault="00FA33D0" w:rsidP="00563C93">
      <w:pPr>
        <w:rPr>
          <w:rFonts w:ascii="Arial" w:hAnsi="Arial" w:cs="Arial"/>
          <w:sz w:val="28"/>
          <w:szCs w:val="28"/>
        </w:rPr>
      </w:pPr>
      <w:r w:rsidRPr="00FA33D0">
        <w:rPr>
          <w:rFonts w:ascii="Arial" w:hAnsi="Arial" w:cs="Arial"/>
          <w:sz w:val="28"/>
          <w:szCs w:val="28"/>
        </w:rPr>
        <w:t>In 2024, the IT department focused on strengthening infrastructure, enhancing cybersecurity, and supporting diverse organizational initiatives and operational needs across OSSO and its</w:t>
      </w:r>
      <w:r w:rsidR="00B112EF">
        <w:rPr>
          <w:rFonts w:ascii="Arial" w:hAnsi="Arial" w:cs="Arial"/>
          <w:sz w:val="28"/>
          <w:szCs w:val="28"/>
        </w:rPr>
        <w:t xml:space="preserve"> clients</w:t>
      </w:r>
      <w:r w:rsidRPr="00FA33D0">
        <w:rPr>
          <w:rFonts w:ascii="Arial" w:hAnsi="Arial" w:cs="Arial"/>
          <w:sz w:val="28"/>
          <w:szCs w:val="28"/>
        </w:rPr>
        <w:t>. Key accomplishments included improvements to system reliability, expanded use of Microsoft 365 tools to enable collaboration and efficiency, and early exploration of AI and automation opportunities — including a partnership with Algonquin College to streamline the Visa reconciliation process. The IT team remains committed to modernizing systems, ensuring continuity of service, and enabling staff to deliver high-quality support to the people and communities they serve.</w:t>
      </w:r>
    </w:p>
    <w:p w:rsidR="00087B24" w:rsidRDefault="00087B24" w:rsidP="00563C93">
      <w:pPr>
        <w:rPr>
          <w:rStyle w:val="A1"/>
          <w:rFonts w:ascii="Arial" w:hAnsi="Arial" w:cs="Arial"/>
          <w:b/>
          <w:color w:val="002060"/>
          <w:sz w:val="32"/>
          <w:szCs w:val="32"/>
        </w:rPr>
      </w:pPr>
    </w:p>
    <w:p w:rsidR="00563C93" w:rsidRDefault="00563C93" w:rsidP="00563C93">
      <w:pPr>
        <w:rPr>
          <w:rStyle w:val="A1"/>
          <w:rFonts w:ascii="Arial" w:hAnsi="Arial" w:cs="Arial"/>
          <w:b/>
          <w:color w:val="002060"/>
          <w:sz w:val="32"/>
          <w:szCs w:val="32"/>
        </w:rPr>
      </w:pPr>
      <w:r>
        <w:rPr>
          <w:rStyle w:val="A1"/>
          <w:rFonts w:ascii="Arial" w:hAnsi="Arial" w:cs="Arial"/>
          <w:b/>
          <w:color w:val="002060"/>
          <w:sz w:val="32"/>
          <w:szCs w:val="32"/>
        </w:rPr>
        <w:t xml:space="preserve">Looking Forward </w:t>
      </w:r>
    </w:p>
    <w:p w:rsidR="00B112EF" w:rsidRDefault="006338A8" w:rsidP="00563C93">
      <w:pPr>
        <w:rPr>
          <w:rStyle w:val="A1"/>
          <w:rFonts w:ascii="Arial" w:hAnsi="Arial" w:cs="Arial"/>
          <w:color w:val="auto"/>
          <w:sz w:val="28"/>
          <w:szCs w:val="28"/>
        </w:rPr>
      </w:pPr>
      <w:r>
        <w:rPr>
          <w:rStyle w:val="A1"/>
          <w:rFonts w:ascii="Arial" w:hAnsi="Arial" w:cs="Arial"/>
          <w:color w:val="auto"/>
          <w:sz w:val="28"/>
          <w:szCs w:val="28"/>
        </w:rPr>
        <w:t xml:space="preserve">In 2025 </w:t>
      </w:r>
      <w:r w:rsidR="00FA33D0" w:rsidRPr="00FA33D0">
        <w:rPr>
          <w:rStyle w:val="A1"/>
          <w:rFonts w:ascii="Arial" w:hAnsi="Arial" w:cs="Arial"/>
          <w:color w:val="auto"/>
          <w:sz w:val="28"/>
          <w:szCs w:val="28"/>
        </w:rPr>
        <w:t xml:space="preserve">OSSO </w:t>
      </w:r>
      <w:r w:rsidR="00FA33D0">
        <w:rPr>
          <w:rStyle w:val="A1"/>
          <w:rFonts w:ascii="Arial" w:hAnsi="Arial" w:cs="Arial"/>
          <w:color w:val="auto"/>
          <w:sz w:val="28"/>
          <w:szCs w:val="28"/>
        </w:rPr>
        <w:t xml:space="preserve">will </w:t>
      </w:r>
      <w:r w:rsidR="00FA33D0" w:rsidRPr="00FA33D0">
        <w:rPr>
          <w:rStyle w:val="A1"/>
          <w:rFonts w:ascii="Arial" w:hAnsi="Arial" w:cs="Arial"/>
          <w:color w:val="auto"/>
          <w:sz w:val="28"/>
          <w:szCs w:val="28"/>
        </w:rPr>
        <w:t xml:space="preserve">continue to improve and augment its services to our existing clients.  </w:t>
      </w:r>
      <w:r w:rsidR="00B112EF">
        <w:rPr>
          <w:rStyle w:val="A1"/>
          <w:rFonts w:ascii="Arial" w:hAnsi="Arial" w:cs="Arial"/>
          <w:color w:val="auto"/>
          <w:sz w:val="28"/>
          <w:szCs w:val="28"/>
        </w:rPr>
        <w:t xml:space="preserve">For example, we look forward to being able to grant viewing access to the financial software we use to our </w:t>
      </w:r>
      <w:r w:rsidR="00D208ED">
        <w:rPr>
          <w:rStyle w:val="A1"/>
          <w:rFonts w:ascii="Arial" w:hAnsi="Arial" w:cs="Arial"/>
          <w:color w:val="auto"/>
          <w:sz w:val="28"/>
          <w:szCs w:val="28"/>
        </w:rPr>
        <w:t xml:space="preserve">partners and </w:t>
      </w:r>
      <w:r w:rsidR="00B112EF">
        <w:rPr>
          <w:rStyle w:val="A1"/>
          <w:rFonts w:ascii="Arial" w:hAnsi="Arial" w:cs="Arial"/>
          <w:color w:val="auto"/>
          <w:sz w:val="28"/>
          <w:szCs w:val="28"/>
        </w:rPr>
        <w:t>clients in July of 2025.  We will continue to explore ways in which AI can increase our efficiencies and share this knowledge with our clients as well.</w:t>
      </w:r>
    </w:p>
    <w:p w:rsidR="00B112EF" w:rsidRDefault="00FA33D0" w:rsidP="00563C93">
      <w:pPr>
        <w:rPr>
          <w:rStyle w:val="A1"/>
          <w:rFonts w:ascii="Arial" w:hAnsi="Arial" w:cs="Arial"/>
          <w:color w:val="auto"/>
          <w:sz w:val="28"/>
          <w:szCs w:val="28"/>
        </w:rPr>
      </w:pPr>
      <w:r w:rsidRPr="00FA33D0">
        <w:rPr>
          <w:rStyle w:val="A1"/>
          <w:rFonts w:ascii="Arial" w:hAnsi="Arial" w:cs="Arial"/>
          <w:color w:val="auto"/>
          <w:sz w:val="28"/>
          <w:szCs w:val="28"/>
        </w:rPr>
        <w:t xml:space="preserve">We are in the process of recruiting a Human Resource Generalist and a Payroll Analyst to </w:t>
      </w:r>
      <w:r>
        <w:rPr>
          <w:rStyle w:val="A1"/>
          <w:rFonts w:ascii="Arial" w:hAnsi="Arial" w:cs="Arial"/>
          <w:color w:val="auto"/>
          <w:sz w:val="28"/>
          <w:szCs w:val="28"/>
        </w:rPr>
        <w:t xml:space="preserve">right size our team </w:t>
      </w:r>
      <w:r w:rsidRPr="00FA33D0">
        <w:rPr>
          <w:rStyle w:val="A1"/>
          <w:rFonts w:ascii="Arial" w:hAnsi="Arial" w:cs="Arial"/>
          <w:color w:val="auto"/>
          <w:sz w:val="28"/>
          <w:szCs w:val="28"/>
        </w:rPr>
        <w:t>and to create some growth capacity.</w:t>
      </w:r>
    </w:p>
    <w:p w:rsidR="00B112EF" w:rsidRDefault="00B112EF" w:rsidP="00563C93">
      <w:pPr>
        <w:rPr>
          <w:rStyle w:val="A1"/>
          <w:rFonts w:ascii="Arial" w:hAnsi="Arial" w:cs="Arial"/>
          <w:color w:val="auto"/>
          <w:sz w:val="28"/>
          <w:szCs w:val="28"/>
        </w:rPr>
      </w:pPr>
      <w:r>
        <w:rPr>
          <w:rStyle w:val="A1"/>
          <w:rFonts w:ascii="Arial" w:hAnsi="Arial" w:cs="Arial"/>
          <w:color w:val="auto"/>
          <w:sz w:val="28"/>
          <w:szCs w:val="28"/>
        </w:rPr>
        <w:t>As a learning organization, OSSO will continue to invest in its employees’ training and professional development</w:t>
      </w:r>
      <w:r w:rsidR="00832CAD">
        <w:rPr>
          <w:rStyle w:val="A1"/>
          <w:rFonts w:ascii="Arial" w:hAnsi="Arial" w:cs="Arial"/>
          <w:color w:val="auto"/>
          <w:sz w:val="28"/>
          <w:szCs w:val="28"/>
        </w:rPr>
        <w:t>.</w:t>
      </w:r>
      <w:r>
        <w:rPr>
          <w:rStyle w:val="A1"/>
          <w:rFonts w:ascii="Arial" w:hAnsi="Arial" w:cs="Arial"/>
          <w:color w:val="auto"/>
          <w:sz w:val="28"/>
          <w:szCs w:val="28"/>
        </w:rPr>
        <w:t xml:space="preserve"> </w:t>
      </w:r>
    </w:p>
    <w:p w:rsidR="00FA33D0" w:rsidRPr="00FA33D0" w:rsidRDefault="00FA33D0" w:rsidP="00563C93">
      <w:pPr>
        <w:rPr>
          <w:rStyle w:val="A1"/>
          <w:rFonts w:ascii="Arial" w:hAnsi="Arial" w:cs="Arial"/>
          <w:color w:val="auto"/>
          <w:sz w:val="28"/>
          <w:szCs w:val="28"/>
        </w:rPr>
      </w:pPr>
      <w:r w:rsidRPr="00FA33D0">
        <w:rPr>
          <w:rStyle w:val="A1"/>
          <w:rFonts w:ascii="Arial" w:hAnsi="Arial" w:cs="Arial"/>
          <w:color w:val="auto"/>
          <w:sz w:val="28"/>
          <w:szCs w:val="28"/>
        </w:rPr>
        <w:t xml:space="preserve">In the fall of 2025 OSSO </w:t>
      </w:r>
      <w:r w:rsidR="00D208ED">
        <w:rPr>
          <w:rStyle w:val="A1"/>
          <w:rFonts w:ascii="Arial" w:hAnsi="Arial" w:cs="Arial"/>
          <w:color w:val="auto"/>
          <w:sz w:val="28"/>
          <w:szCs w:val="28"/>
        </w:rPr>
        <w:t xml:space="preserve">expects to </w:t>
      </w:r>
      <w:r w:rsidRPr="00FA33D0">
        <w:rPr>
          <w:rStyle w:val="A1"/>
          <w:rFonts w:ascii="Arial" w:hAnsi="Arial" w:cs="Arial"/>
          <w:color w:val="auto"/>
          <w:sz w:val="28"/>
          <w:szCs w:val="28"/>
        </w:rPr>
        <w:t>be actively recruiting new clients to serve</w:t>
      </w:r>
      <w:r>
        <w:rPr>
          <w:rStyle w:val="A1"/>
          <w:rFonts w:ascii="Arial" w:hAnsi="Arial" w:cs="Arial"/>
          <w:color w:val="auto"/>
          <w:sz w:val="28"/>
          <w:szCs w:val="28"/>
        </w:rPr>
        <w:t xml:space="preserve">.  OSSO will also </w:t>
      </w:r>
      <w:r w:rsidRPr="00FA33D0">
        <w:rPr>
          <w:rStyle w:val="A1"/>
          <w:rFonts w:ascii="Arial" w:hAnsi="Arial" w:cs="Arial"/>
          <w:color w:val="auto"/>
          <w:sz w:val="28"/>
          <w:szCs w:val="28"/>
        </w:rPr>
        <w:t>continu</w:t>
      </w:r>
      <w:r>
        <w:rPr>
          <w:rStyle w:val="A1"/>
          <w:rFonts w:ascii="Arial" w:hAnsi="Arial" w:cs="Arial"/>
          <w:color w:val="auto"/>
          <w:sz w:val="28"/>
          <w:szCs w:val="28"/>
        </w:rPr>
        <w:t>e</w:t>
      </w:r>
      <w:r w:rsidRPr="00FA33D0">
        <w:rPr>
          <w:rStyle w:val="A1"/>
          <w:rFonts w:ascii="Arial" w:hAnsi="Arial" w:cs="Arial"/>
          <w:color w:val="auto"/>
          <w:sz w:val="28"/>
          <w:szCs w:val="28"/>
        </w:rPr>
        <w:t xml:space="preserve"> with our goal of being the gold standard for shared services in Ottawa</w:t>
      </w:r>
      <w:r w:rsidR="00832CAD">
        <w:rPr>
          <w:rStyle w:val="A1"/>
          <w:rFonts w:ascii="Arial" w:hAnsi="Arial" w:cs="Arial"/>
          <w:color w:val="auto"/>
          <w:sz w:val="28"/>
          <w:szCs w:val="28"/>
        </w:rPr>
        <w:t>.</w:t>
      </w:r>
    </w:p>
    <w:p w:rsidR="00C67087" w:rsidRDefault="00C67087" w:rsidP="00DE29E9">
      <w:pPr>
        <w:rPr>
          <w:rStyle w:val="A1"/>
          <w:rFonts w:ascii="Arial" w:hAnsi="Arial" w:cs="Arial"/>
          <w:b/>
          <w:color w:val="002060"/>
          <w:sz w:val="28"/>
          <w:szCs w:val="28"/>
        </w:rPr>
      </w:pPr>
    </w:p>
    <w:p w:rsidR="00DE29E9" w:rsidRDefault="006338A8" w:rsidP="00DE29E9">
      <w:pPr>
        <w:rPr>
          <w:rStyle w:val="A1"/>
          <w:rFonts w:ascii="Arial" w:hAnsi="Arial" w:cs="Arial"/>
          <w:b/>
          <w:color w:val="002060"/>
          <w:sz w:val="28"/>
          <w:szCs w:val="28"/>
        </w:rPr>
      </w:pPr>
      <w:r>
        <w:rPr>
          <w:rStyle w:val="A1"/>
          <w:rFonts w:ascii="Arial" w:hAnsi="Arial" w:cs="Arial"/>
          <w:b/>
          <w:color w:val="002060"/>
          <w:sz w:val="28"/>
          <w:szCs w:val="28"/>
        </w:rPr>
        <w:t>T</w:t>
      </w:r>
      <w:r w:rsidR="00FA33D0" w:rsidRPr="00FA33D0">
        <w:rPr>
          <w:rStyle w:val="A1"/>
          <w:rFonts w:ascii="Arial" w:hAnsi="Arial" w:cs="Arial"/>
          <w:b/>
          <w:color w:val="002060"/>
          <w:sz w:val="28"/>
          <w:szCs w:val="28"/>
        </w:rPr>
        <w:t xml:space="preserve">he future is </w:t>
      </w:r>
      <w:r w:rsidR="00CA09D5" w:rsidRPr="00FA33D0">
        <w:rPr>
          <w:rStyle w:val="A1"/>
          <w:rFonts w:ascii="Arial" w:hAnsi="Arial" w:cs="Arial"/>
          <w:b/>
          <w:color w:val="002060"/>
          <w:sz w:val="28"/>
          <w:szCs w:val="28"/>
        </w:rPr>
        <w:t>bright!</w:t>
      </w:r>
    </w:p>
    <w:p w:rsidR="000D091D" w:rsidRDefault="000D091D" w:rsidP="000D091D">
      <w:pPr>
        <w:jc w:val="center"/>
        <w:rPr>
          <w:rStyle w:val="A1"/>
          <w:rFonts w:ascii="Arial" w:hAnsi="Arial" w:cs="Arial"/>
          <w:b/>
        </w:rPr>
      </w:pPr>
      <w:r w:rsidRPr="001B0BA1">
        <w:rPr>
          <w:rStyle w:val="A1"/>
          <w:rFonts w:ascii="Arial" w:hAnsi="Arial" w:cs="Arial"/>
          <w:b/>
        </w:rPr>
        <w:t>Our OSSO Team</w:t>
      </w:r>
    </w:p>
    <w:p w:rsidR="000D091D" w:rsidRDefault="000D091D" w:rsidP="000D091D">
      <w:pPr>
        <w:ind w:firstLine="720"/>
        <w:rPr>
          <w:rStyle w:val="A1"/>
          <w:rFonts w:ascii="Arial" w:hAnsi="Arial" w:cs="Arial"/>
          <w:color w:val="auto"/>
          <w:sz w:val="28"/>
          <w:szCs w:val="28"/>
        </w:rPr>
      </w:pPr>
    </w:p>
    <w:p w:rsidR="000D091D"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 xml:space="preserve">Miriam Gartland </w:t>
      </w:r>
      <w:r>
        <w:rPr>
          <w:rStyle w:val="A1"/>
          <w:rFonts w:ascii="Arial" w:hAnsi="Arial" w:cs="Arial"/>
          <w:color w:val="auto"/>
          <w:sz w:val="28"/>
          <w:szCs w:val="28"/>
        </w:rPr>
        <w:tab/>
      </w:r>
      <w:r>
        <w:rPr>
          <w:rStyle w:val="A1"/>
          <w:rFonts w:ascii="Arial" w:hAnsi="Arial" w:cs="Arial"/>
          <w:color w:val="auto"/>
          <w:sz w:val="28"/>
          <w:szCs w:val="28"/>
        </w:rPr>
        <w:tab/>
      </w:r>
      <w:r>
        <w:rPr>
          <w:rStyle w:val="A1"/>
          <w:rFonts w:ascii="Arial" w:hAnsi="Arial" w:cs="Arial"/>
          <w:color w:val="auto"/>
          <w:sz w:val="28"/>
          <w:szCs w:val="28"/>
        </w:rPr>
        <w:tab/>
      </w:r>
      <w:r>
        <w:rPr>
          <w:rStyle w:val="A1"/>
          <w:rFonts w:ascii="Arial" w:hAnsi="Arial" w:cs="Arial"/>
          <w:color w:val="auto"/>
          <w:sz w:val="28"/>
          <w:szCs w:val="28"/>
        </w:rPr>
        <w:tab/>
      </w:r>
      <w:r w:rsidRPr="001B0BA1">
        <w:rPr>
          <w:rStyle w:val="A1"/>
          <w:rFonts w:ascii="Arial" w:hAnsi="Arial" w:cs="Arial"/>
          <w:color w:val="auto"/>
          <w:sz w:val="28"/>
          <w:szCs w:val="28"/>
        </w:rPr>
        <w:t>General Manager</w:t>
      </w:r>
    </w:p>
    <w:p w:rsidR="000D091D" w:rsidRPr="001B0BA1" w:rsidRDefault="000D091D" w:rsidP="000D091D">
      <w:pPr>
        <w:ind w:firstLine="720"/>
        <w:rPr>
          <w:rStyle w:val="A1"/>
          <w:rFonts w:ascii="Arial" w:hAnsi="Arial" w:cs="Arial"/>
          <w:color w:val="auto"/>
          <w:sz w:val="28"/>
          <w:szCs w:val="28"/>
        </w:rPr>
      </w:pPr>
    </w:p>
    <w:p w:rsidR="000D091D" w:rsidRPr="001B0BA1" w:rsidRDefault="000D091D" w:rsidP="000D091D">
      <w:pPr>
        <w:ind w:firstLine="720"/>
        <w:rPr>
          <w:rStyle w:val="A1"/>
          <w:rFonts w:ascii="Arial" w:hAnsi="Arial" w:cs="Arial"/>
          <w:b/>
          <w:color w:val="auto"/>
          <w:sz w:val="28"/>
          <w:szCs w:val="28"/>
        </w:rPr>
      </w:pPr>
      <w:r w:rsidRPr="001B0BA1">
        <w:rPr>
          <w:rStyle w:val="A1"/>
          <w:rFonts w:ascii="Arial" w:hAnsi="Arial" w:cs="Arial"/>
          <w:b/>
          <w:color w:val="002060"/>
          <w:sz w:val="28"/>
          <w:szCs w:val="28"/>
        </w:rPr>
        <w:t>Finance Team</w:t>
      </w:r>
      <w:r w:rsidRPr="001B0BA1">
        <w:rPr>
          <w:rStyle w:val="A1"/>
          <w:rFonts w:ascii="Arial" w:hAnsi="Arial" w:cs="Arial"/>
          <w:b/>
          <w:color w:val="auto"/>
          <w:sz w:val="28"/>
          <w:szCs w:val="28"/>
        </w:rPr>
        <w:tab/>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Yuhong Zhu</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Manager</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Jessica Toonders</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Assistant</w:t>
      </w:r>
    </w:p>
    <w:p w:rsidR="000D091D"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Heena Chhabra</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Assistant</w:t>
      </w:r>
      <w:r>
        <w:rPr>
          <w:rStyle w:val="A1"/>
          <w:rFonts w:ascii="Arial" w:hAnsi="Arial" w:cs="Arial"/>
          <w:color w:val="auto"/>
          <w:sz w:val="28"/>
          <w:szCs w:val="28"/>
        </w:rPr>
        <w:t xml:space="preserve"> </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 xml:space="preserve">Lily </w:t>
      </w:r>
      <w:r w:rsidR="00832CAD" w:rsidRPr="001B0BA1">
        <w:rPr>
          <w:rStyle w:val="A1"/>
          <w:rFonts w:ascii="Arial" w:hAnsi="Arial" w:cs="Arial"/>
          <w:color w:val="auto"/>
          <w:sz w:val="28"/>
          <w:szCs w:val="28"/>
        </w:rPr>
        <w:t>Wan</w:t>
      </w:r>
      <w:r w:rsidR="00832CAD">
        <w:rPr>
          <w:rStyle w:val="A1"/>
          <w:rFonts w:ascii="Arial" w:hAnsi="Arial" w:cs="Arial"/>
          <w:color w:val="auto"/>
          <w:sz w:val="28"/>
          <w:szCs w:val="28"/>
        </w:rPr>
        <w:t>g</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Assistant</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Shuang Lyu</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Assistant</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Lanie Cariaga</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Finance Assistant</w:t>
      </w:r>
    </w:p>
    <w:p w:rsidR="000D091D" w:rsidRPr="001B0BA1" w:rsidRDefault="000D091D" w:rsidP="000D091D">
      <w:pPr>
        <w:rPr>
          <w:rStyle w:val="A1"/>
          <w:rFonts w:ascii="Arial" w:hAnsi="Arial" w:cs="Arial"/>
          <w:color w:val="auto"/>
          <w:sz w:val="28"/>
          <w:szCs w:val="28"/>
        </w:rPr>
      </w:pPr>
    </w:p>
    <w:p w:rsidR="000D091D" w:rsidRPr="001B0BA1" w:rsidRDefault="000D091D" w:rsidP="000D091D">
      <w:pPr>
        <w:ind w:firstLine="720"/>
        <w:rPr>
          <w:rStyle w:val="A1"/>
          <w:rFonts w:ascii="Arial" w:hAnsi="Arial" w:cs="Arial"/>
          <w:b/>
          <w:color w:val="002060"/>
          <w:sz w:val="28"/>
          <w:szCs w:val="28"/>
        </w:rPr>
      </w:pPr>
      <w:r w:rsidRPr="001B0BA1">
        <w:rPr>
          <w:rStyle w:val="A1"/>
          <w:rFonts w:ascii="Arial" w:hAnsi="Arial" w:cs="Arial"/>
          <w:b/>
          <w:color w:val="002060"/>
          <w:sz w:val="28"/>
          <w:szCs w:val="28"/>
        </w:rPr>
        <w:t>Human Resources and Scheduling Team</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Brad Purvis</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Human Resource Director</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Patti Fee</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Human Resource Manager</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Coral Smith</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Human Resource Assistant</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Pouria Ahmadian</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00D1247F">
        <w:rPr>
          <w:rStyle w:val="A1"/>
          <w:rFonts w:ascii="Arial" w:hAnsi="Arial" w:cs="Arial"/>
          <w:color w:val="auto"/>
          <w:sz w:val="28"/>
          <w:szCs w:val="28"/>
        </w:rPr>
        <w:tab/>
      </w:r>
      <w:r w:rsidRPr="001B0BA1">
        <w:rPr>
          <w:rStyle w:val="A1"/>
          <w:rFonts w:ascii="Arial" w:hAnsi="Arial" w:cs="Arial"/>
          <w:color w:val="auto"/>
          <w:sz w:val="28"/>
          <w:szCs w:val="28"/>
        </w:rPr>
        <w:tab/>
        <w:t>Human Resource Assistant</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Rachel Birt</w:t>
      </w:r>
      <w:r w:rsidR="00832CAD">
        <w:rPr>
          <w:rStyle w:val="A1"/>
          <w:rFonts w:ascii="Arial" w:hAnsi="Arial" w:cs="Arial"/>
          <w:color w:val="auto"/>
          <w:sz w:val="28"/>
          <w:szCs w:val="28"/>
        </w:rPr>
        <w:t>c</w:t>
      </w:r>
      <w:r w:rsidRPr="001B0BA1">
        <w:rPr>
          <w:rStyle w:val="A1"/>
          <w:rFonts w:ascii="Arial" w:hAnsi="Arial" w:cs="Arial"/>
          <w:color w:val="auto"/>
          <w:sz w:val="28"/>
          <w:szCs w:val="28"/>
        </w:rPr>
        <w:t>h</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Scheduling Clerk</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Laurent Baelde</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Scheduling Clerk</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 xml:space="preserve">Pam </w:t>
      </w:r>
      <w:r w:rsidR="00832CAD" w:rsidRPr="001B0BA1">
        <w:rPr>
          <w:rStyle w:val="A1"/>
          <w:rFonts w:ascii="Arial" w:hAnsi="Arial" w:cs="Arial"/>
          <w:color w:val="auto"/>
          <w:sz w:val="28"/>
          <w:szCs w:val="28"/>
        </w:rPr>
        <w:t>Ols</w:t>
      </w:r>
      <w:r w:rsidR="00832CAD">
        <w:rPr>
          <w:rStyle w:val="A1"/>
          <w:rFonts w:ascii="Arial" w:hAnsi="Arial" w:cs="Arial"/>
          <w:color w:val="auto"/>
          <w:sz w:val="28"/>
          <w:szCs w:val="28"/>
        </w:rPr>
        <w:t>o</w:t>
      </w:r>
      <w:r w:rsidR="00832CAD" w:rsidRPr="001B0BA1">
        <w:rPr>
          <w:rStyle w:val="A1"/>
          <w:rFonts w:ascii="Arial" w:hAnsi="Arial" w:cs="Arial"/>
          <w:color w:val="auto"/>
          <w:sz w:val="28"/>
          <w:szCs w:val="28"/>
        </w:rPr>
        <w:t>n</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00087B24">
        <w:rPr>
          <w:rStyle w:val="A1"/>
          <w:rFonts w:ascii="Arial" w:hAnsi="Arial" w:cs="Arial"/>
          <w:color w:val="auto"/>
          <w:sz w:val="28"/>
          <w:szCs w:val="28"/>
        </w:rPr>
        <w:tab/>
      </w:r>
      <w:r w:rsidR="00087B24">
        <w:rPr>
          <w:rStyle w:val="A1"/>
          <w:rFonts w:ascii="Arial" w:hAnsi="Arial" w:cs="Arial"/>
          <w:color w:val="auto"/>
          <w:sz w:val="28"/>
          <w:szCs w:val="28"/>
        </w:rPr>
        <w:tab/>
      </w:r>
      <w:r w:rsidR="00087B24">
        <w:rPr>
          <w:rStyle w:val="A1"/>
          <w:rFonts w:ascii="Arial" w:hAnsi="Arial" w:cs="Arial"/>
          <w:color w:val="auto"/>
          <w:sz w:val="28"/>
          <w:szCs w:val="28"/>
        </w:rPr>
        <w:tab/>
      </w:r>
      <w:r w:rsidRPr="001B0BA1">
        <w:rPr>
          <w:rStyle w:val="A1"/>
          <w:rFonts w:ascii="Arial" w:hAnsi="Arial" w:cs="Arial"/>
          <w:color w:val="auto"/>
          <w:sz w:val="28"/>
          <w:szCs w:val="28"/>
        </w:rPr>
        <w:t>Scheduling Clerk</w:t>
      </w:r>
    </w:p>
    <w:p w:rsidR="000D091D" w:rsidRPr="001B0BA1" w:rsidRDefault="000D091D" w:rsidP="000D091D">
      <w:pPr>
        <w:rPr>
          <w:rStyle w:val="A1"/>
          <w:rFonts w:ascii="Arial" w:hAnsi="Arial" w:cs="Arial"/>
          <w:color w:val="auto"/>
          <w:sz w:val="28"/>
          <w:szCs w:val="28"/>
        </w:rPr>
      </w:pPr>
    </w:p>
    <w:p w:rsidR="000D091D" w:rsidRPr="001B0BA1" w:rsidRDefault="000D091D" w:rsidP="000D091D">
      <w:pPr>
        <w:ind w:firstLine="720"/>
        <w:rPr>
          <w:rStyle w:val="A1"/>
          <w:rFonts w:ascii="Arial" w:hAnsi="Arial" w:cs="Arial"/>
          <w:b/>
          <w:color w:val="002060"/>
          <w:sz w:val="28"/>
          <w:szCs w:val="28"/>
        </w:rPr>
      </w:pPr>
      <w:r w:rsidRPr="001B0BA1">
        <w:rPr>
          <w:rStyle w:val="A1"/>
          <w:rFonts w:ascii="Arial" w:hAnsi="Arial" w:cs="Arial"/>
          <w:b/>
          <w:color w:val="002060"/>
          <w:sz w:val="28"/>
          <w:szCs w:val="28"/>
        </w:rPr>
        <w:t>IT Team</w:t>
      </w:r>
    </w:p>
    <w:p w:rsidR="00DE29E9" w:rsidRDefault="000D091D" w:rsidP="000D091D">
      <w:pPr>
        <w:ind w:firstLine="720"/>
        <w:rPr>
          <w:rStyle w:val="A1"/>
          <w:rFonts w:ascii="Arial" w:hAnsi="Arial" w:cs="Arial"/>
        </w:rPr>
      </w:pPr>
      <w:r w:rsidRPr="001B0BA1">
        <w:rPr>
          <w:rStyle w:val="A1"/>
          <w:rFonts w:ascii="Arial" w:hAnsi="Arial" w:cs="Arial"/>
          <w:color w:val="auto"/>
          <w:sz w:val="28"/>
          <w:szCs w:val="28"/>
        </w:rPr>
        <w:lastRenderedPageBreak/>
        <w:t>Andrew Spink</w:t>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r>
      <w:r w:rsidRPr="001B0BA1">
        <w:rPr>
          <w:rStyle w:val="A1"/>
          <w:rFonts w:ascii="Arial" w:hAnsi="Arial" w:cs="Arial"/>
          <w:color w:val="auto"/>
          <w:sz w:val="28"/>
          <w:szCs w:val="28"/>
        </w:rPr>
        <w:tab/>
        <w:t>IT Manager</w:t>
      </w:r>
    </w:p>
    <w:p w:rsidR="000D091D" w:rsidRPr="001B0BA1" w:rsidRDefault="000D091D" w:rsidP="000D091D">
      <w:pPr>
        <w:ind w:firstLine="720"/>
        <w:rPr>
          <w:rStyle w:val="A1"/>
          <w:rFonts w:ascii="Arial" w:hAnsi="Arial" w:cs="Arial"/>
          <w:color w:val="auto"/>
          <w:sz w:val="28"/>
          <w:szCs w:val="28"/>
        </w:rPr>
      </w:pPr>
      <w:r w:rsidRPr="001B0BA1">
        <w:rPr>
          <w:rStyle w:val="A1"/>
          <w:rFonts w:ascii="Arial" w:hAnsi="Arial" w:cs="Arial"/>
          <w:color w:val="auto"/>
          <w:sz w:val="28"/>
          <w:szCs w:val="28"/>
        </w:rPr>
        <w:t>Brayden Brunet-Mentor</w:t>
      </w:r>
      <w:r w:rsidRPr="001B0BA1">
        <w:rPr>
          <w:rStyle w:val="A1"/>
          <w:rFonts w:ascii="Arial" w:hAnsi="Arial" w:cs="Arial"/>
          <w:color w:val="auto"/>
          <w:sz w:val="28"/>
          <w:szCs w:val="28"/>
        </w:rPr>
        <w:tab/>
      </w:r>
      <w:r w:rsidRPr="001B0BA1">
        <w:rPr>
          <w:rStyle w:val="A1"/>
          <w:rFonts w:ascii="Arial" w:hAnsi="Arial" w:cs="Arial"/>
          <w:color w:val="auto"/>
          <w:sz w:val="28"/>
          <w:szCs w:val="28"/>
        </w:rPr>
        <w:tab/>
        <w:t>IT Assistant</w:t>
      </w:r>
    </w:p>
    <w:p w:rsidR="00DE29E9" w:rsidRDefault="00DE29E9" w:rsidP="00490A6A">
      <w:pPr>
        <w:jc w:val="center"/>
        <w:rPr>
          <w:rStyle w:val="A1"/>
          <w:rFonts w:ascii="Arial" w:hAnsi="Arial" w:cs="Arial"/>
        </w:rPr>
      </w:pPr>
    </w:p>
    <w:p w:rsidR="007F4CB9" w:rsidRDefault="007F4CB9" w:rsidP="007F4CB9">
      <w:pPr>
        <w:kinsoku w:val="0"/>
        <w:overflowPunct w:val="0"/>
        <w:autoSpaceDE w:val="0"/>
        <w:autoSpaceDN w:val="0"/>
        <w:adjustRightInd w:val="0"/>
        <w:spacing w:before="60" w:after="0" w:line="240" w:lineRule="auto"/>
        <w:ind w:right="3414"/>
        <w:rPr>
          <w:rStyle w:val="A1"/>
          <w:rFonts w:ascii="Arial" w:hAnsi="Arial" w:cs="Arial"/>
        </w:rPr>
      </w:pPr>
    </w:p>
    <w:p w:rsidR="000D091D" w:rsidRPr="001B0BA1" w:rsidRDefault="00FA33D0" w:rsidP="007F4CB9">
      <w:pPr>
        <w:kinsoku w:val="0"/>
        <w:overflowPunct w:val="0"/>
        <w:autoSpaceDE w:val="0"/>
        <w:autoSpaceDN w:val="0"/>
        <w:adjustRightInd w:val="0"/>
        <w:spacing w:before="60" w:after="0" w:line="240" w:lineRule="auto"/>
        <w:ind w:left="1440" w:right="3414" w:firstLine="720"/>
        <w:rPr>
          <w:rFonts w:ascii="Arial" w:hAnsi="Arial" w:cs="Arial"/>
          <w:b/>
          <w:color w:val="174578"/>
          <w:sz w:val="46"/>
          <w:szCs w:val="46"/>
        </w:rPr>
      </w:pPr>
      <w:r>
        <w:rPr>
          <w:rFonts w:ascii="Arial" w:hAnsi="Arial" w:cs="Arial"/>
          <w:b/>
          <w:color w:val="174578"/>
          <w:sz w:val="46"/>
          <w:szCs w:val="46"/>
        </w:rPr>
        <w:t>T</w:t>
      </w:r>
      <w:r w:rsidR="000D091D" w:rsidRPr="001B0BA1">
        <w:rPr>
          <w:rFonts w:ascii="Arial" w:hAnsi="Arial" w:cs="Arial"/>
          <w:b/>
          <w:color w:val="174578"/>
          <w:sz w:val="46"/>
          <w:szCs w:val="46"/>
        </w:rPr>
        <w:t>hank You</w:t>
      </w:r>
    </w:p>
    <w:p w:rsidR="000D091D" w:rsidRPr="001B0BA1" w:rsidRDefault="000D091D" w:rsidP="000D091D">
      <w:pPr>
        <w:kinsoku w:val="0"/>
        <w:overflowPunct w:val="0"/>
        <w:autoSpaceDE w:val="0"/>
        <w:autoSpaceDN w:val="0"/>
        <w:adjustRightInd w:val="0"/>
        <w:spacing w:after="0" w:line="240" w:lineRule="auto"/>
        <w:rPr>
          <w:rFonts w:ascii="Arial" w:hAnsi="Arial" w:cs="Arial"/>
          <w:sz w:val="20"/>
          <w:szCs w:val="20"/>
        </w:rPr>
      </w:pPr>
    </w:p>
    <w:p w:rsidR="000D091D" w:rsidRPr="001B0BA1" w:rsidRDefault="000D091D" w:rsidP="000D091D">
      <w:pPr>
        <w:kinsoku w:val="0"/>
        <w:overflowPunct w:val="0"/>
        <w:autoSpaceDE w:val="0"/>
        <w:autoSpaceDN w:val="0"/>
        <w:adjustRightInd w:val="0"/>
        <w:spacing w:before="60" w:after="0" w:line="254" w:lineRule="auto"/>
        <w:ind w:left="100" w:right="1178"/>
        <w:rPr>
          <w:rFonts w:ascii="Arial" w:hAnsi="Arial" w:cs="Arial"/>
          <w:color w:val="231F20"/>
          <w:sz w:val="24"/>
          <w:szCs w:val="24"/>
        </w:rPr>
      </w:pPr>
      <w:r w:rsidRPr="001B0BA1">
        <w:rPr>
          <w:rFonts w:ascii="Arial" w:hAnsi="Arial" w:cs="Arial"/>
          <w:color w:val="231F20"/>
          <w:sz w:val="24"/>
          <w:szCs w:val="24"/>
        </w:rPr>
        <w:t xml:space="preserve">To our founding </w:t>
      </w:r>
      <w:r w:rsidR="00D208ED">
        <w:rPr>
          <w:rFonts w:ascii="Arial" w:hAnsi="Arial" w:cs="Arial"/>
          <w:color w:val="231F20"/>
          <w:sz w:val="24"/>
          <w:szCs w:val="24"/>
        </w:rPr>
        <w:t xml:space="preserve">partners, </w:t>
      </w:r>
      <w:r w:rsidRPr="001B0BA1">
        <w:rPr>
          <w:rFonts w:ascii="Arial" w:hAnsi="Arial" w:cs="Arial"/>
          <w:color w:val="231F20"/>
          <w:sz w:val="24"/>
          <w:szCs w:val="24"/>
        </w:rPr>
        <w:t>Ottawa Rotary Home,</w:t>
      </w:r>
      <w:r>
        <w:rPr>
          <w:rFonts w:ascii="Arial" w:hAnsi="Arial" w:cs="Arial"/>
          <w:color w:val="231F20"/>
          <w:sz w:val="24"/>
          <w:szCs w:val="24"/>
        </w:rPr>
        <w:t xml:space="preserve"> </w:t>
      </w:r>
      <w:r w:rsidRPr="001B0BA1">
        <w:rPr>
          <w:rFonts w:ascii="Arial" w:hAnsi="Arial" w:cs="Arial"/>
          <w:color w:val="231F20"/>
          <w:sz w:val="24"/>
          <w:szCs w:val="24"/>
        </w:rPr>
        <w:t xml:space="preserve">Ottawa Carleton Lifeskills, </w:t>
      </w:r>
      <w:r>
        <w:rPr>
          <w:rFonts w:ascii="Arial" w:hAnsi="Arial" w:cs="Arial"/>
          <w:color w:val="231F20"/>
          <w:sz w:val="24"/>
          <w:szCs w:val="24"/>
        </w:rPr>
        <w:t xml:space="preserve">and </w:t>
      </w:r>
      <w:r w:rsidRPr="001B0BA1">
        <w:rPr>
          <w:rFonts w:ascii="Arial" w:hAnsi="Arial" w:cs="Arial"/>
          <w:color w:val="231F20"/>
          <w:sz w:val="24"/>
          <w:szCs w:val="24"/>
        </w:rPr>
        <w:t>Ottawa Foyer Partage we would like to express our sincerest gratitude for your continued support and trust in our future together.</w:t>
      </w:r>
    </w:p>
    <w:p w:rsidR="000D091D" w:rsidRPr="001B0BA1" w:rsidRDefault="000D091D" w:rsidP="000D091D">
      <w:pPr>
        <w:kinsoku w:val="0"/>
        <w:overflowPunct w:val="0"/>
        <w:autoSpaceDE w:val="0"/>
        <w:autoSpaceDN w:val="0"/>
        <w:adjustRightInd w:val="0"/>
        <w:spacing w:before="4" w:after="0" w:line="240" w:lineRule="auto"/>
        <w:rPr>
          <w:rFonts w:ascii="Arial" w:hAnsi="Arial" w:cs="Arial"/>
          <w:sz w:val="25"/>
          <w:szCs w:val="25"/>
        </w:rPr>
      </w:pPr>
    </w:p>
    <w:p w:rsidR="000D091D" w:rsidRPr="001B0BA1" w:rsidRDefault="000D091D" w:rsidP="000D091D">
      <w:pPr>
        <w:kinsoku w:val="0"/>
        <w:overflowPunct w:val="0"/>
        <w:autoSpaceDE w:val="0"/>
        <w:autoSpaceDN w:val="0"/>
        <w:adjustRightInd w:val="0"/>
        <w:spacing w:after="0" w:line="254" w:lineRule="auto"/>
        <w:ind w:left="100" w:right="1178"/>
        <w:rPr>
          <w:rFonts w:ascii="Arial" w:hAnsi="Arial" w:cs="Arial"/>
          <w:color w:val="231F20"/>
          <w:sz w:val="24"/>
          <w:szCs w:val="24"/>
        </w:rPr>
      </w:pPr>
      <w:r w:rsidRPr="001B0BA1">
        <w:rPr>
          <w:rFonts w:ascii="Arial" w:hAnsi="Arial" w:cs="Arial"/>
          <w:color w:val="231F20"/>
          <w:sz w:val="24"/>
          <w:szCs w:val="24"/>
        </w:rPr>
        <w:t xml:space="preserve">To our additional clients, </w:t>
      </w:r>
      <w:r w:rsidR="00832CAD">
        <w:rPr>
          <w:rFonts w:ascii="Arial" w:hAnsi="Arial" w:cs="Arial"/>
          <w:color w:val="231F20"/>
          <w:sz w:val="24"/>
          <w:szCs w:val="24"/>
        </w:rPr>
        <w:t>Y’s</w:t>
      </w:r>
      <w:r w:rsidR="00832CAD" w:rsidRPr="001B0BA1">
        <w:rPr>
          <w:rFonts w:ascii="Arial" w:hAnsi="Arial" w:cs="Arial"/>
          <w:color w:val="231F20"/>
          <w:sz w:val="24"/>
          <w:szCs w:val="24"/>
        </w:rPr>
        <w:t xml:space="preserve"> </w:t>
      </w:r>
      <w:r w:rsidRPr="001B0BA1">
        <w:rPr>
          <w:rFonts w:ascii="Arial" w:hAnsi="Arial" w:cs="Arial"/>
          <w:color w:val="231F20"/>
          <w:sz w:val="24"/>
          <w:szCs w:val="24"/>
        </w:rPr>
        <w:t xml:space="preserve">Owl MacClure and Tamir, thank you for your confidence in our services and </w:t>
      </w:r>
      <w:r>
        <w:rPr>
          <w:rFonts w:ascii="Arial" w:hAnsi="Arial" w:cs="Arial"/>
          <w:color w:val="231F20"/>
          <w:sz w:val="24"/>
          <w:szCs w:val="24"/>
        </w:rPr>
        <w:t xml:space="preserve">for </w:t>
      </w:r>
      <w:r w:rsidRPr="001B0BA1">
        <w:rPr>
          <w:rFonts w:ascii="Arial" w:hAnsi="Arial" w:cs="Arial"/>
          <w:color w:val="231F20"/>
          <w:sz w:val="24"/>
          <w:szCs w:val="24"/>
        </w:rPr>
        <w:t>contributing to our success at OSSO.</w:t>
      </w:r>
    </w:p>
    <w:p w:rsidR="000D091D" w:rsidRPr="001B0BA1" w:rsidRDefault="000D091D" w:rsidP="000D091D">
      <w:pPr>
        <w:kinsoku w:val="0"/>
        <w:overflowPunct w:val="0"/>
        <w:autoSpaceDE w:val="0"/>
        <w:autoSpaceDN w:val="0"/>
        <w:adjustRightInd w:val="0"/>
        <w:spacing w:before="4" w:after="0" w:line="240" w:lineRule="auto"/>
        <w:rPr>
          <w:rFonts w:ascii="Arial" w:hAnsi="Arial" w:cs="Arial"/>
          <w:sz w:val="25"/>
          <w:szCs w:val="25"/>
        </w:rPr>
      </w:pPr>
    </w:p>
    <w:p w:rsidR="000D091D" w:rsidRDefault="000D091D" w:rsidP="000D091D">
      <w:pPr>
        <w:kinsoku w:val="0"/>
        <w:overflowPunct w:val="0"/>
        <w:autoSpaceDE w:val="0"/>
        <w:autoSpaceDN w:val="0"/>
        <w:adjustRightInd w:val="0"/>
        <w:spacing w:after="0" w:line="254" w:lineRule="auto"/>
        <w:ind w:left="100" w:right="1058"/>
        <w:rPr>
          <w:rFonts w:ascii="Arial" w:hAnsi="Arial" w:cs="Arial"/>
          <w:color w:val="231F20"/>
          <w:sz w:val="24"/>
          <w:szCs w:val="24"/>
        </w:rPr>
      </w:pPr>
      <w:r w:rsidRPr="001B0BA1">
        <w:rPr>
          <w:rFonts w:ascii="Arial" w:hAnsi="Arial" w:cs="Arial"/>
          <w:color w:val="231F20"/>
          <w:sz w:val="24"/>
          <w:szCs w:val="24"/>
        </w:rPr>
        <w:t>We will continue to focus on enhancing your experience and delivering on efficient,</w:t>
      </w:r>
      <w:r>
        <w:rPr>
          <w:rFonts w:ascii="Arial" w:hAnsi="Arial" w:cs="Arial"/>
          <w:color w:val="231F20"/>
          <w:sz w:val="24"/>
          <w:szCs w:val="24"/>
        </w:rPr>
        <w:t xml:space="preserve"> </w:t>
      </w:r>
      <w:r w:rsidRPr="001B0BA1">
        <w:rPr>
          <w:rFonts w:ascii="Arial" w:hAnsi="Arial" w:cs="Arial"/>
          <w:color w:val="231F20"/>
          <w:sz w:val="24"/>
          <w:szCs w:val="24"/>
        </w:rPr>
        <w:t>effective back office services so that you can focus on your core mandate of serving some of the most vulnerable in our communities.</w:t>
      </w:r>
      <w:r>
        <w:rPr>
          <w:rFonts w:ascii="Arial" w:hAnsi="Arial" w:cs="Arial"/>
          <w:color w:val="231F20"/>
          <w:sz w:val="24"/>
          <w:szCs w:val="24"/>
        </w:rPr>
        <w:t xml:space="preserve">  It is a privilege to serve you.</w:t>
      </w:r>
    </w:p>
    <w:p w:rsidR="000D091D" w:rsidRDefault="000D091D" w:rsidP="000D091D">
      <w:pPr>
        <w:kinsoku w:val="0"/>
        <w:overflowPunct w:val="0"/>
        <w:autoSpaceDE w:val="0"/>
        <w:autoSpaceDN w:val="0"/>
        <w:adjustRightInd w:val="0"/>
        <w:spacing w:after="0" w:line="254" w:lineRule="auto"/>
        <w:ind w:left="100" w:right="1058"/>
        <w:rPr>
          <w:rFonts w:ascii="Arial" w:hAnsi="Arial" w:cs="Arial"/>
          <w:color w:val="231F20"/>
          <w:sz w:val="24"/>
          <w:szCs w:val="24"/>
        </w:rPr>
      </w:pPr>
    </w:p>
    <w:p w:rsidR="000D091D" w:rsidRPr="001B0BA1" w:rsidRDefault="000D091D" w:rsidP="000D091D">
      <w:pPr>
        <w:kinsoku w:val="0"/>
        <w:overflowPunct w:val="0"/>
        <w:autoSpaceDE w:val="0"/>
        <w:autoSpaceDN w:val="0"/>
        <w:adjustRightInd w:val="0"/>
        <w:spacing w:after="0" w:line="254" w:lineRule="auto"/>
        <w:ind w:left="100" w:right="1058"/>
        <w:rPr>
          <w:rFonts w:ascii="Arial" w:hAnsi="Arial" w:cs="Arial"/>
          <w:color w:val="231F20"/>
          <w:sz w:val="24"/>
          <w:szCs w:val="24"/>
        </w:rPr>
      </w:pPr>
    </w:p>
    <w:p w:rsidR="000D091D" w:rsidRPr="001B0BA1" w:rsidRDefault="000D091D" w:rsidP="000D091D">
      <w:pPr>
        <w:kinsoku w:val="0"/>
        <w:overflowPunct w:val="0"/>
        <w:autoSpaceDE w:val="0"/>
        <w:autoSpaceDN w:val="0"/>
        <w:adjustRightInd w:val="0"/>
        <w:spacing w:after="0" w:line="254" w:lineRule="auto"/>
        <w:ind w:left="100" w:right="741"/>
        <w:rPr>
          <w:rFonts w:ascii="Arial" w:hAnsi="Arial" w:cs="Arial"/>
          <w:color w:val="231F20"/>
          <w:sz w:val="24"/>
          <w:szCs w:val="24"/>
        </w:rPr>
      </w:pPr>
    </w:p>
    <w:p w:rsidR="000D091D" w:rsidRPr="001B0BA1" w:rsidRDefault="000D091D" w:rsidP="000D091D">
      <w:pPr>
        <w:kinsoku w:val="0"/>
        <w:overflowPunct w:val="0"/>
        <w:autoSpaceDE w:val="0"/>
        <w:autoSpaceDN w:val="0"/>
        <w:adjustRightInd w:val="0"/>
        <w:spacing w:after="0" w:line="254" w:lineRule="auto"/>
        <w:ind w:left="100" w:right="741"/>
        <w:rPr>
          <w:rFonts w:ascii="Arial" w:hAnsi="Arial" w:cs="Arial"/>
          <w:color w:val="231F20"/>
          <w:sz w:val="24"/>
          <w:szCs w:val="24"/>
        </w:rPr>
      </w:pPr>
    </w:p>
    <w:p w:rsidR="000D091D" w:rsidRPr="001B0BA1" w:rsidRDefault="000D091D" w:rsidP="000D091D">
      <w:pPr>
        <w:kinsoku w:val="0"/>
        <w:overflowPunct w:val="0"/>
        <w:autoSpaceDE w:val="0"/>
        <w:autoSpaceDN w:val="0"/>
        <w:adjustRightInd w:val="0"/>
        <w:spacing w:before="4" w:after="0" w:line="240" w:lineRule="auto"/>
        <w:rPr>
          <w:rFonts w:ascii="Arial" w:hAnsi="Arial" w:cs="Arial"/>
          <w:sz w:val="25"/>
          <w:szCs w:val="25"/>
        </w:rPr>
      </w:pPr>
      <w:r w:rsidRPr="001B0BA1">
        <w:rPr>
          <w:rFonts w:ascii="Arial" w:hAnsi="Arial" w:cs="Arial"/>
          <w:noProof/>
          <w:sz w:val="20"/>
          <w:szCs w:val="20"/>
        </w:rPr>
        <mc:AlternateContent>
          <mc:Choice Requires="wpg">
            <w:drawing>
              <wp:inline distT="0" distB="0" distL="0" distR="0" wp14:anchorId="7C7F9B30" wp14:editId="467189DB">
                <wp:extent cx="2469515" cy="1606550"/>
                <wp:effectExtent l="0" t="0" r="6985" b="317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9515" cy="1606550"/>
                          <a:chOff x="0" y="0"/>
                          <a:chExt cx="3889" cy="2530"/>
                        </a:xfrm>
                      </wpg:grpSpPr>
                      <pic:pic xmlns:pic="http://schemas.openxmlformats.org/drawingml/2006/picture">
                        <pic:nvPicPr>
                          <pic:cNvPr id="15"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98"/>
                            <a:ext cx="3020"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016" y="0"/>
                            <a:ext cx="880" cy="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40EB2888" id="Group 14" o:spid="_x0000_s1026" style="width:194.45pt;height:126.5pt;mso-position-horizontal-relative:char;mso-position-vertical-relative:line" coordsize="3889,25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7CcRroDAAB3DQAADgAAAGRycy9lMm9Eb2MueG1s7Ffb&#10;buM2EH0v0H8g9K6IkiVbEmIvEssOCmS3Qdv9AJqiLGIlUiBpO0HRf++QknyJA+xid19axIBlXocz&#10;55wZU7cfntsG7ZnSXIq5F95gDzFBZcnFdu59/mvtpx7ShoiSNFKwuffCtPdh8esvt4cuZ5GsZVMy&#10;hcCI0Pmhm3u1MV0eBJrWrCX6RnZMwGQlVUsMdNU2KBU5gPW2CSKMp8FBqrJTkjKtYbToJ72Fs19V&#10;jJrfq0ozg5q5B74Z91TuubHPYHFL8q0iXc3p4Ab5Di9awgUcejRVEEPQTvErUy2nSmpZmRsq20BW&#10;FafMxQDRhPhVNA9K7joXyzY/bLsjTADtK5y+2yz9tH9SiJfAXewhQVrgyB2LoA/gHLptDmseVPdn&#10;96T6CKH5KOkXDdPB63nb3/aL0ebwUZZgj+yMdOA8V6q1JiBs9Ow4eDlywJ4NojAYxdMsCRMPUZgL&#10;p3iaJANLtAYqr/bRejXsnKRp1m+LkonbE5C8P9K5Obi1uO04zeE7wAmtKzi/LjvYZXaKeYOR9pts&#10;tER92XU+MN8Rwze84ebFqRjQsU6J/ROnFmXbOWMG0OiZgWl7KgonlptxVb+H2JgcL0jIZU3Elt3p&#10;DhIAYIT945BS8lAzUmo7bBm8tOK6F35sGt6tedNY4mx7iBhy6JUG3wCt13ch6a5lwvQJq1gDwUuh&#10;a95pD6mctRsG+lO/laFTCSjhURt7nNWES6K/o/QO4yy695cJXvoxnq38uyye+TO8msU4TsNluPzH&#10;7g7jfKcZwECaouODrzB65e2bGTPUlj4XXU6jPXGVwyLlHBp/nYswZCGxvmpF/wCwYR20jWKG1rZZ&#10;AXLDOCw+TjiYT8haDjTk1zemTJylfeEak2aCIyhuNmMiHF9KH2ShtHlgskW2ATiDlw5nsocY+rjG&#10;JdZjIS3bLo5GXAxAAP3IWwxlOFulqzT242i6AoaKwr9bL2N/ug5nSTEplssiHBmqeVkyYY/5cYIc&#10;3rLh5ahRrbabZaN64tbu43QO6J+WBVYoJzdGUq2xk+iyMIrxfZT562k68+N1nPjZDKc+DrP7bIrj&#10;LC7WlyE9csF+PCR0mHtZEiWOpTOnrcjOYsPucx0byVtu4E+14e3cS4+LSG7TfiVKR60hvOnbZ1BY&#10;909Q9HrvdT4KFGZtE77/wTI6vSqj7i/OBmSL7f+mjEbvZfQrN48JDkEM15ePNB3KaBhCQe1r43hp&#10;GWvkexl9L6M/s4y6uync7l3hHd5E7OvDeR/a5+9Li38BAAD//wMAUEsDBBQABgAIAAAAIQCMmn+7&#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fHSBbkc4nuPRJdE/nmIB++&#10;O1wBAAD//wMAUEsDBBQABgAIAAAAIQCC1lmw3QAAAAUBAAAPAAAAZHJzL2Rvd25yZXYueG1sTI9B&#10;S8NAEIXvgv9hGcGb3aShEtNsSinqqQi2gvQ2zU6T0OxsyG6T9N+7eqmXgcd7vPdNvppMKwbqXWNZ&#10;QTyLQBCXVjdcKfjavz2lIJxH1thaJgVXcrAq7u9yzLQd+ZOGna9EKGGXoYLa+y6T0pU1GXQz2xEH&#10;72R7gz7IvpK6xzGUm1bOo+hZGmw4LNTY0aam8ry7GAXvI47rJH4dtufT5nrYLz6+tzEp9fgwrZcg&#10;PE3+FoZf/IAORWA62gtrJ1oF4RH/d4OXpOkLiKOC+SKJQBa5/E9f/AAAAP//AwBQSwMECgAAAAAA&#10;AAAhAKXy2jCn/QAAp/0AABQAAABkcnMvbWVkaWEvaW1hZ2UxLnBuZ4lQTkcNChoKAAAADUlIRFIA&#10;AAF6AAAA/ggGAAAANPbO6gAAAAZiS0dEAP8A/wD/oL2nkwAAAAlwSFlzAAAOxAAADsQBlSsOGwAA&#10;IABJREFUeJzsvX9cVGX6//+6zxyGw3AcRhhhhBFHQERERCUlRUIjNWXN0srKzDUty3645ZaVW25r&#10;rrlmVtaa8TbXzMzMrMzM0NTISFERERERRxxwwBGGcRgPw5lzff6AwZFsd78/9vNu8zwfDx4zczjn&#10;Pve5z8zrvs91X/d1ASoqKioqKioqKioqKioqKioqKioqKioqKioqKioqKioqKioqKioqKioqKioq&#10;KioqKioqKioqKioqKioqKioqKioqKioqKioqKioqKioqKioqKioqKioqKioqKioqKioqKioqKioq&#10;KioqKioqKioqKioqKioqKioqKioqKioqKioqKioqKioqKioqKioqKioqKioqKioqKioqKioqKioq&#10;KioqKioqKioqKioqKioqKioqKioqKioqKioqKioqKir//8Ha/xDwGridAeACtnMANP93qqai8uuH&#10;/etdVFT+V9EA8HXaxgAQKdT2SUGbtDMwxhh3jf1VVFRUVH7FBI7kNQBYh8C3waHTgIUUYp23qaio&#10;qKj8utHgatMMW7j0HS0RGYgonIi6ElE3IuqaO3ms32TDXaMcFZXrEnXUo/LfBFdaWBrUb2i/SAD9&#10;D/50vF9VZaXeYDAq0WYT9R8Q7wRwHMCxvT/9UJ+dkan8L9dXReVXgSr0Kr92GAC/rYYjIkvN2Uvj&#10;ly5dfvvu3XuSjZGRGp2g01ZXVyqRJoNz9uzZFXfeNX43GL4+frrmeEqCWbXXq1z3qEKv8t+ABoCP&#10;iET4cPuIzPufALTpRkO4r95h5xRIkCQ3BIFnkuTFkCFDTr6b95c1YM1rGBMdpBAYp37VVa5f+P/t&#10;Cqio/Bso23ZsDQYw5LWlH94maMVEReHk8sqK1ilT7vDwvHJOFHVep9MduXbt2h4lJeV9fio4nTl0&#10;RPzBjIzc71SRV1FRUfkV0+5Bg1q71UBEz0+ZPPd8euodvpzsmc3r1+7eTkSLiegBIrqbZFqweuUX&#10;BQmWzObpU+dXkkIPSe5KAZ0mcnFtn3wVld8s6ohe5dcOAUCkwaiFD3pJ8oTIisQijaLzvmkjD56v&#10;Of/3bdvedIqimd1z3xz9rNm/c6zOe8dYXHK4R2NDS1zXiHgjAFt7WVx7eRRYtorKbx3VBU3l1w4D&#10;AE2wIANQAEURRR1rcDo0UOCqtjkvPzR7iWSOzmlhjNVBg5M5OTnn3E6nsHTJigEA+gaUEyjynV02&#10;VVR+s6gjepVfN8wvzBr4ZEhe2esVRRFut5v7avsP4vjfDe9RXlkeEm00KwAuAlAEneDltVpO8srR&#10;AEwdJbWtofWjeuOoXDeoIxqVXzWMtZnRDx7d69YE47hX8lbJXpl4XtAVFRYnAUjgwQtdwkIVtIu3&#10;7JWYrMhwNjRQgHHGL/I/W0mrovJbRxV6lV89JBOGpGV7AZyaOXP2adkLRfYi1F7rTADQJT4+vL6l&#10;BY1oD5PA87wPCiBJMgcARFeFRAg036iCr3JdoAq9yq8aImItUtv3tLmp1T527E3HeV44Z4o0w17v&#10;FJovQmEs/LIgMB/aBFyRJIkzGIzgOUFu8aC1/amAiChwNB+4EEtF5TeNKvQqv0oaHDIAgDFGgsho&#10;9861fGhYkBIWgfpxubn1ttpapbbWFmS3N+mJSIsrAi6YzbFBigI0NLi0wQLCiUhsL4sBUIgIUEfz&#10;KtcRqtCr/N/gl2LD+8W28/eQCze2+QkQUQQR9Rl5ywO31ZxtfqCxDqOyMrP0suzldDo+yuF09ANg&#10;AUCK4u0CILqysjLa5ZKg5cWID9fuygFwLxENJaJoItK1j/D9Nnt/HQLr2Lk+gaafX7Lxd46T/0v8&#10;O7+5a8XcD6zjL7Wbiso1Ub1uVP7TMFzxcOFw9aSo/32gNwwjIj2AWADx8CH5s617e27ftqO35FF6&#10;22z1EZZYCwO8itPVEFpaVmwYOjy+fcTOKyBcTEhKPJpmc+mslTbzshWrby0uLk1IS088nZk1qLxn&#10;r6iTRFQFoBqAjTHmr5uPZAJxAMexwE6gs7dO4P8IP198FTgHcK228B/PA5AD/hf4ObDswHP4Ov1f&#10;Ddqm8m+hPr6q/KcJFPTA71ugGGoA+DxuhxgSGpHsa8GIjesPDiwoKOhRaa2IlWWph1eSNFpBC0Dx&#10;2e21SlJSQpXFEn3wsbnTt8XH99zDGKsDAIfD2S0iIiy+pRmjFi54+7aCwoIBNps1SBQFJoh8o9lk&#10;qsnMzrZmZ2efHDwo/jgYqgCcZYzZ0CakbUlNiDo8fjrVnf7Fts7HBP7P3xYMAEqLS8kcZwgO6xIT&#10;Dx/iAOgAyJc9Pm2IqHGDoYwxdg5AK679W1XnGFT+LVShV/lP4xe7zqtSIUnEBIHRwkUva1564U8R&#10;IAz/cstPt3+xdXfm/sIKU6zJEiIaBHI665nDUd1sNImtcXGRZxOT4w4//dTDBWA4BOA0Y8yNTqJK&#10;RBYAmb4WpC5Z9kZCwb4DqXZbfS9wAgfwLXpRvJSQYK7LGZ1ZnZWVcSimZ8RuAGcAXGQadqm9a9K4&#10;nbJPNPCdBbvzaDxw5N35CeBnbUFEHGNMUYgiGTDow/d33Z6Xt7mPQW/Uu1xun1YLlpqWcHnJkjn5&#10;LBifvfbaBxXz5k2T/t/fApXrHVXoVf7TXDWKRSfRd0j1wRHB3QY01vlGvbNqzc3r12+8QScYwrSC&#10;nkRBZDa7DSZT+OXJkyf8MCwzZd/AwfGNABqA5jPHThafSk3KbGwvnzqdD06nUx8WFtYVQEzd+aYb&#10;8ncWZBUVlceXl5abnG6pm91uZeFGUYmNNl8wmoxHsrOyTt015dZTQcEoAVDKGGsAwLZt26MZOy5L&#10;rLfXs3Vr1znnP/9M55H0tTx4Om/rbIYhIhr18Ue7Hlnw/OKxaSnDQj0eGZVVlSwuLhb2+ioSRaFq&#10;+vRp+x58+NbdgK+AMd76C+dSUfmnqEKv8p+G83gc4YKg0zCmXGJM9AKQt+3YzY0fMzIGQNrrr/1j&#10;4po16281GU1RsgImy54Lgwal2hITkxr1egNLSU6sGji019cAdp09czJMq0OSVuBCDaKhTqPRVjc3&#10;u9yiGOvEz00pHaJIREYAfUCwnCyr6btn9+F+paVl0UWHi3rZbLaIuDgLeTxur9ForJ84Mbdk8l0T&#10;d0d005QDsAJoAOAPjlbNGFNwdS5bDoDibFBYmIGBcczfmXU2WXWYhIgosuUyZiQn3zAnNXmI2dHg&#10;8vBARWJSosMre4JttupYSZK6y7LMUlKSC95b89e/X6xv/NxoCvfi6s5TFX2Vf4kq9Cr/cWTZ1VOS&#10;PEJoqKGWMeESYGZE5/odPXR2wssvLxsveaQEjue7FRcXN6amJp96/vl53w/P6lsMhka0CawPgLa9&#10;OB9wmQNcjURolBmaFZKbBM5sx9XiCkmSAQVB0GpaBZ4B7d93IjIAiIMPSTVW9N285fPY9RvW9/Z4&#10;pES9KBicLrfPZAo/Y7FYLuTm5pZNmnzjKQCXjxaf4wek9XBAAw/aOoDTALx/fO6e1mVLNvpNOW2x&#10;8xViYCB2xdDfIcjRJhNXc/78yOeefeXJ0pLKcW631CoI/PGvd37wGYAiALxPxrDJd/z+NqvV1s9g&#10;CPfMn//Eh2PGD3/3nttnlWzcmtf6H7lRKr9ZVKFX+U/DE7mDW1rcIcHB4ZcY07YSUb9DP5679/nn&#10;X763stLWg+N5ZjIaW+bOe/TkpLtv+AHAtwCaas429aiqsoZ6XHyc1WbvL7mdMSazwZaYZDo0cHDy&#10;1hZ4rLzP49NoeB9j4U34Za8etnHjxuDMrLGhMd3D+PbtWgC9AISj7XfQs+4csnbs2Dt4x46dFo/H&#10;TRzHkdPl9Obk5JzLz893AuBNJhGxsWYlfUh66ZD0tBM94yKawVANoBwEJ9hlD2O65vbzEgC4XRJC&#10;xWAA0DCOtSVQITw4Muv2J7W82Mvpctbt3Ll5Y1hE8MfHT548nZKUVE9EFhDuf3ruq3dt3LQpeWzO&#10;2OP/s/aVPGh8mxjj7VBH8yr/D1DdK68ffsmsEThZqnTav/PE4i+JyzXNFO3vZcZEGUAz2lwnk3/a&#10;e/reefMX3S25EJuTPRFxCRZl4sQx3oQE6D/+4MceNlvV76xWq95qre3ndil6BYLO45a7cJA1WkFO&#10;luEcsHLlEmXw0Pi3GS86As4ZWAeFSOKB4Ei0iXlfEFLgg7bO3sS5PZJQXlYdVVJcJukE/rzeIPLR&#10;JlOQIdzACwJPlRXVJCsKJ3m9gt1mj3e73cxsMjOHw6XYbIexf39xXwBNZrO5JTEh4VxyclLx2HE3&#10;SWHhIVYiKgNwHoAEoI4xJnVqO+05a3OkXjRF2Gx2jMrOPhIWEfzT6dNn6/v1sfBoW9tlJaIPX375&#10;2dCCffu7lZSWxR8sPJl4w/A+BgD2f+N+q6h0oAr99cU1JwwVhcD8Ismgafct93vIBIp4Z1dBP4Gd&#10;wVUdCRHhxLFmzZbtm+iFZ3+feOin01Pnzlt4l14w9dRHikhKTPENycjQLF/2bpeKqtJgo9HQvbKy&#10;lBN0WsZDx0uSFlDgizbFaUyRkVRUvI/pw00GWeb1aPv+EilEjGMsoK5UVFzCg4LTzlZdHLVm7foB&#10;tbba2Mqqqn6iTghxulyS3V4rJMQlBFfbbArH8c1OlxuueicXHhmuNZlMvuycrJqUlNSzPM+3js4Z&#10;Gbx9x7fd5s+fH5ucNCgk0hgHRZYFBdCVl1qxZ19hTIIlYdDKlathjAyvGTs6uzwy2tiUkTHkQvfo&#10;kGIiOg/gEtrs++cBwFZd61VkoVUBL5tMpnMAipPTJ59paSzk/W3IGDtHCh2ZMPGOUWvXrB3U4HB3&#10;ASD+wr1UUflFVKH/7eMX5M7C0DExyF2das+HtpE31y74gSIe6CLZ2YXwyoSjQmi3T3OMMWX79j3G&#10;F579/cBjR87lzn3ixbEmY2xPWeZhEA3y7t35/I6d2+CRXD6ns553uRxMFEW3JDlDzLGx59MHZXiS&#10;kobpd+zYHVFeVkrDhg3R7Nm/DYLA++sRWHkfycQYzzB4QP8up05cyJwx46FH3C7J4pY8FK7Xtzoc&#10;DT5RJ4SkpqYxm63y8pD0FEe40Xgq2mx2mE1mn8Vi4QxGozcxIeok0+AogMsAdA9MvyUhNTU5c/4z&#10;C9O0vGC21duC9KJBWbBgEQClftnyxTKv1Yc56t2Jixev6JWYaAlavWqtw2KxZFsssY6UlNTmQYMS&#10;ikmmUwBCk5N793M4nIIsQRNujJQAeLzOImKM90+2MrT5z8tOp5PxWp4Mxkhf+7bOT18qKv8UVeh/&#10;+3QWBA3ahZoxhtp6a0j3bj0N6Bi9+zx/fm3JZcZYS/v+gaaYQDdJPx3i356EW8PaVpaSx+nQhoRF&#10;6AAMgw/3Ll+2emR5RZUhKUHHiTqR2exOuNxuRZG9l2It0Yg2J1w2mYxHRuVkHE1PTwoGBDmmZ6hl&#10;11dnh+Xv2cilpw+SbbWH4XRVepOSY1r85wULMItoOt4HeTyebna7MyLOkoBHJ09umnjHmGOK0nxC&#10;FEObZdmnhEVoOLSZWIrbX/3JSCQAFxhjDv9FEinhA2+IOfBN/nvps6b/JYfnlcEcp0SvWvVO69Kl&#10;i90/Hvqg5sQh36V3Vq80mEwmk7W6vI8o6oylJaVGa5WNNm/+ggx68QZTtLkhLS1dE22KjYiONoVU&#10;VVW1iKLeL+wkuRUOvKIIAg8i6g4fkktLi2N5nqsFPCfRNgl8rXkIFZVfRBX66we/zd0HAIpb7sJC&#10;NT0BDKmraent9UqcqBfR1aBxvfT0C0dfevqFA5eamxr1osG/KjPQpS/Qdt+xjXGM8pZs0zz47PgI&#10;ALEgJJ48UdO75HDlwAMHim9w1Dsiptw12VNfX1/f4Gy4ZEkwaZKThtVFm8OPm6KjuezM/k2aEOwB&#10;cBwELxjSvvv2yKzH5j4VmpKSBKfLytvrq1oemj31UHAIis7VnGgEELiClQV4uRiKikoiExISggVe&#10;8MyaPeYIOGwHC90H4BygIQAawHdpzO2Zrp1bC/1tBASYnxz1EunFYMYYawTwIxGVvvfBn0r/9soH&#10;d27YuOkOUTBEPvrEY90yhqRffP3NOWVvvfvkXl8zeq5Z+1Xj/sJ9USUlJRGSB3pTtJkZw0Wz1VZt&#10;Li0thtFoAg9BkWSXxit7tGiPY+P2yBpjpNbftilvr/zkBqvVGpmWlrZ/6PA+JxljroB7qppvVP4t&#10;VKH/7RMYAMsHtPuUEzJ3fX3k1q1f5A8pKNhvFnXaYEGng14vuIYNS698et6Du7rowr622kpLLOYU&#10;b0A5ClGg12AbRBQFoAeAXvCh3w8FJ5J27NhpLijYn9zQ4NF6PFJIUmKC97EnZh+0WEJ31TvqqnqY&#10;o7TQoBZAFQAdEQzna2pOR5vNtUTU/eKFy4NXrHizv9kcbZC8HkmSXNVz5z527IHf3/UZ0Lwn1px8&#10;GT9/wvD7tne1VVd3raws5wwGI//2O5+45jx+Z+UPe486EpLMrV9s237poZnT/E8tHBExEBQwgADG&#10;AGKMkTFSaL88BW2WKObKzc3a++WXeyWDUce9s3LVBHN0nKnwwL6UlxZo6cUXZ9k0Onw7a874nbNm&#10;j+/3zY5DKdu27Rmyf3+BuazcHpKYGEcWi4lZq22cltdemjw59/SEiSOPAfAAwNbNG2SZqLsGSDl+&#10;tOb25SuW3xBuCJfmzp15HEA5rkzqBvrxq6j8U1Sh/+3jH/X5tm7OD75t0s19Wy4je94zfx5dVFia&#10;BcUQKkk8GQzhzO12w+12dtmxoyDGbnfEPTr7oYheffqtHjc2o+yrr39ES8slXhD0MmOMALCtm5do&#10;b5v0rAmA5WId3VReVjHAZq/vsSd/X899+wrCZVnm4xKSaNCgSFZSfNiTkGg52Cc5dB0YinqERl1o&#10;bm6+JIqiB4Cyfn1ecG5ubrTL3cCIKA7A5PnPLJ524EBJQlraEG9CguXEWyuf/QIa7ABwkjGxsdP1&#10;Bbw3AMCFmQ9NLSk6XJjG8UL8xg3r+qSlxvUbftPgppMnT9bOmHEXzXrwfrT6LrdqeR3aF0Fda7Ka&#10;A+BjzJ/DhHjGmPyHZ58sev3VNygxITZo7tz5OYKg6/HFts3DFXjFvyya86lP8W3QBGmKxowf3G3M&#10;2MHZTc6n+1VZz4Z7vW6v7JU4BWCxZkt9z/iI4wD2HT9+sQFA0IOPPNDzxIlTubvzD9xaWFjcXxCE&#10;qBkzZuwfOrzf3s8//6wa1w4Ep6LyT1H96K8jiKjH2TONU6fcNXOa7OXieU4XZDRGX8rMzLjE81Bs&#10;tTZ9QcGeUL3ewNlsVjZ9+vSTzy247/Wa2mMbzLGpl3DFk6bNXRFIrKvx9X5nZV6K0+kZcuBAkdHt&#10;9nAGg4GZo2MVntcyt9vJbLWlGJaVUfzGmy+9B4aPa2rqgrRaThRF4YJOp28CwIiUYMAbDgTH1Zxt&#10;Gr7yzU3T8nfm97EkxFZNnDj28H0P3HwMhII66+UfTXE6r1ci5nEDTucl0olAt8gunE/xKTzPMyIv&#10;O3T0AD94wPDMjz76dNbLLy6baDYnCc4Gd/nmLeu/6hkf/FVzy8WLAi84NBq+jjEhcGQcGI3yl6JY&#10;8gDkVas38w/PmjSw5mzL7Hnznv9dZXml0RBucJuiI6s+WP+396HB5t8/+PsL7//P+wYAXQDoAbSg&#10;rfPgADgBX137BCyIKOrCxbq75z+zaNbWTfn9UlPT5Giz6eiHG15fD43vU8b4c4HnBwLmJlRU/gnq&#10;iP46ISNjigZA/1Ur8251Ob2JcZZUZjJFnl3w4pPf9+yNwwC08KH/q0v02du+2BmTmJCGDRu29szK&#10;yho9fGR/OxGdRpuoGH0+DMjfcShr7dqNfUtLy00moyXM4XBqjEZTa1xspOKRPEFut5dEkWOV1vLL&#10;Y8cOubBo6fNfg+FrxpiTiIIAX3NTk+1ye/Xo6LFyzYD+fft8t+vQncuX5Q13OtBXBueePDl35933&#10;3fQhyOe86JQuL181txWARiuwziF7/YJHPp8SNHjAoG7NLeda7rlnYrHXgwFr83b2FnUJSVPueqL1&#10;xwPv1oYGC3vajuU7L7Lyl3ut9QZ+fAAw+6HJvmUPJRw6Rafe/2j9a013T/nj+IrKihitVpf6+2nP&#10;/e79dX/1vp/3fuH5uotno03G053K60D2yuC1PAcgesumbSO2b9uRPGXKTDpcXHR24Yvzt0ODHTU1&#10;Dc3FRdWatPRYBVcCqv2zSJpqJ6DSgSr0v30YAPz440f8mdM1sTt25scmJ6VxlZXVl5Yum3+8Z298&#10;cfTo0R9Liwuc9z0wp++zz9/vdDjst5WW1ppFXXjwsqVrhtlrJxrLKorO6fV8i9vtMu4vPJxgt9X3&#10;1evDmTHcDKfL3WqJjWPmWEuQ1WolLQ+F56EpLS3x5k4ce+SvS+d8CebLv3jx4gW0eftIaPNsgcPR&#10;AKMxnHM46oOBvsOWL3vz9srKWlNSYgrGpo89fPe9N+X/8b5ZPy7bkAciKfzVV99LefXV97oCEOCD&#10;AoCDpkOcPQDOvv3uaxdmTn/MGxoseuouWA898OCkEIddGb1jx4EbPQ2efndOfvyWTz5769Q9d95z&#10;9KNPPgrsJDrbvAPFsvPCMQ6A7xSVd7148ez5iIiemz/+7G8Vj8/547jyssqbiw6XD3118T+Cnl3w&#10;AHWPMjQBaFRk4hWOZA1jASYhBlmR/WXqtFpeaww3srKyUiUtLe18735RB8+fb5ZEndglZrDR4283&#10;XN3xXCsGviryKh2oQv/bpyOqo8kUaQgP1wdxPMDzIHNsl1qguU4fztF9D8yRP/n4f0ruvPvB95cu&#10;+6Nm3OhZE+Pi4kxeDxeVt3qz0dFgZ7xW4XjOwxTIikfy+gwGXV2cJfZcdnaWkjNqeFzemi9Nh4v3&#10;y5FGI1deWXp5+rSpB579091rAd+XjPEXA+rUMYo26A0AgJtHZrWCEOxs8AhxFgucLmvd3KeWHgVD&#10;WZvIkw7AgIvnWyevfGdN7z17CoIsFkurJHlaZcUblJhoZsMyhzSOHzvy+JyHn/7ufM3ZY5HG6FOi&#10;XnH6fM2NT79wZ7212gaP5Eh3OJxJ33z1feJHn3z0A2OsoX09gd9NNNBE03l0zAFQSCGlRfJpBB2P&#10;lhZHsGDgW99675Ujj8964ce33l5S+fjj85vLy3feunHT5oFaQXD/4Y9324movj2ccmB5AMAFBwcr&#10;aOtk6u+YPHmfyykbFi1akZaSkmSED4ndTaGVLV66ALDOaxquNRkbWLY6qlcBoAr9dcOPPx2kG4fe&#10;0GQ0Gi5VVJSBh6jbuvXr+Pt/f2uP8HD9pebm80F33D25kTF2iIhizLHhyfn5O00pSRnM7fFojOEm&#10;JitetyBIbvDec3dNnnw8d0KuO75vqAAf+tye+xyz22vJYonlDxcXHn9z5fLvx4zvv7ux6dIP4Qb9&#10;RVw7TALTBDG0bWdhn2/Zq5O8MnjJTekZSWWhYUH5jLEKhWQtgKGffbprxpLFb97q8XARcZYEcjXI&#10;rKKqApLkVhz1Ni4/f4ect2rTTQsXLB44YGjPjeS7XChL6OmR3ZwYiu/feucPyg3ptxtkt9B3+7b9&#10;N48ZP6Lc6Sza1f6Ecc0Re/vnq0b1rG2BWVuSEl7mQzV6/eOz5gYBTc1AWM1bb/0tPyc7N3bZsryM&#10;LZs3jxiUbmm5aeTQlvLS8t1JKUktgWUBV9xDL15stEVEdN305FMPni8vt87etn3rQGEeN+Fvrz93&#10;PjjY+y1jghdXvG1+6enjGpPTKtc7qtBfH3DDMoZIRFQ2btzYM1VVa+PDDaJmw4YtAwalDxrbr39P&#10;5XJz0yH7RXdQ+/5HFy6a9xW4JZDckkGrA4UbBO+9U6aVJ6fGVUWZNKXQoB7AoONHmm6fNm2mRScK&#10;EbwgU0VlUdm2bes/6N0v6sszZ789E2cZ7Y/z8jMbN9pcGNH+v6TDRaV9BV7UybLkHDdutBVAzZJl&#10;i3QMmoyPP/x8xrx5C8elpWZ1lb08qq12CCJvH5I+5KICzyVrdbley/PRFRXWyHnzFt366KMPBd9+&#10;Tx+Jg4fneG+E57K7MTQktCBv9aq0O+6Y3qOwsHTIrq+Oum4eP7i1tLS8MCUlye+ffi1TjT9Xq8/t&#10;doeGhoZGAwgGEAFCSmszegYJ4ADwPgktdoevy20TbtLm7yxq3Zm/tcuSpUsybxr5WVG4yfgjgJb2&#10;J4jO6QCZ0RjuAVBNRLuWLf+Lpay8pNfGzRuGJSUnyg/OmuSeOXPml3l5eYGulb80Yu8cx0jlOkcV&#10;+t8+GmpzfAfQWvbAjEm7Nm7cnKjIcly93R3+zFNLb13w/FPCjSNjXDGhYXvbj6mNiem29b3/WVQO&#10;aA2AphWEVjBYAVTWnD4SFBM/cOzeXacnLJj/zBCtIAs6nYDIyMgTq1Z/tC60C7Ywxk6jLZSCFmiR&#10;2z1brhkojYiCQIipqKiMV8BpjYbI4pEjR1aeOX2y6dmnX0g4eeLM71avXjs+MSE1VPJ4YTJF1k2c&#10;OOFERkbSd5aEyEpRzxSv1xcieXHDmne25Sx7c13vDeu23jBo0LySnn3CC1ta3KEK50lpbm7aN+CG&#10;qP1Tp0zLXLt+U78d+fuGZmSmHOvXr08JANc16ud/CvGvP+gCYPiFusujd+fvjyg+XNnVbnMmNjjl&#10;2IaGBq8o6jUul4MT9dqgKmspn5hoIb1BBGS5AUBDtdUqo21RV2DyFaDDm0kGY7zmD8/Oqn/91fe+&#10;ffTRh+JWrlyZu/LNFYO1Wtzy3nvvlebl5VW1788RkcIYu5Y/faDnkCr0KqrQXwf4/KaB46cONPTr&#10;PTw/L++dnosWLb+92lYSreXCI2Y/+vyoOyaPYy8tvDuCiE6fOn2y1mI21mkFY0VAOQwAFRUVGAYP&#10;Hj7+y89+mvniiy8OFEVB0ItCS7hBKFm77o1vNEH46eTJkx6FSAM0J7b6LobynFCDthADwM/9v6mm&#10;rg4xkVF6Y6RRV7C/WJk2ff45ABe0ooEH0L28rMpsrbYbYqP1tHz5cgxIDzkJDT7SyVkrAAAgAElE&#10;QVQGsAdtSb69Oi0vE9GZ5JSU2NTE1Lgqqy1swYuL0j74+KVScLKGAz9AhlQGhJ3jeP68XjT0qyyv&#10;8LrdzpbQsAi/7byzbZsAMJLlEGg0vQAMf/fdf/xu1cq8mx0NkhAZbmE6wSS7nBIfaTSF1NsdkBW3&#10;z+vFZZPJJHGc0pSUmFC2es2b+S0trfsGDx7sT3nYuR0YAGKMBwBuxdK81odmPFV69z3j/1G4vyCk&#10;qOhwzooVb94UaTRVEdEWxthZIurS0tKiVxTFw3FcE65ORHKtIHQq1zGq0F8fcACUlMRMZdGStaUv&#10;PPvAmgUL5vm80opby8qsFnN0ZNf16/MmbN6c173o8Lfbesf32dnYeFYC0ISrsiO5uwGhY/7+1mf3&#10;b9q0abAoioKseE7HxSUd+vu7r24DUFpXV9dgsZg4GS3wtrpDeaAnOFxCW2jdznlVGQAuJircC0Kz&#10;1ys5eZ7r4XG7QwG0VJU7nTFRUdVms6UqNSXtQoPD2W1V3jtKyv6UsIxhCYlms0kwGLV1wcHKAbQl&#10;ATkfbTY5SspLKTkhiTebzTEA9MFB4UUtLZ7ugLYZhPDKyjLZZDL6XB6HRysI1e2TpP6R8VWj7dKS&#10;0iBoNINPnTx350OzHx1bWloSMSgt3RNp4h1aXqcBZDIYtV6n0xqcNSrdPmhQallcQuw5ozE8uE9S&#10;Vxs0KANwuKmRcwpCW96TTvelc4C4VgBITkr2ENEPr7/51+63Tbi/r6OiMm3FipW/j7VYGBFtbmq6&#10;7JZlKUQU4Q88d620hWosHBWV6wSu0yvWrFvPE1EqyTRnxbKNHwxLn3x85rQFzWkpo1uXLV21lYiy&#10;16/P8wf4as/KJBmJ6P6VyzZ/bzFnuseOmukbN3pG06qVm1YR0cCNW1cGp6TmckQUQm2Tp4zI3VPy&#10;Om4k8iT+k3oBbWaIjGlT536clpwrTb93QQXJ9DTJZHr0qSc0RHRb3qote1KScignazoNS5/sGZsz&#10;/ULu2CkNeXl5W4m8N7fVkfpby+V1memPtYwaNp+m37uwlIjuIyJBkuwJsuyNJJlueeaJVduHpU+n&#10;7KwpR0mhqZ3qddUiQiJKrLe7X8sYMvpCuN7SsmrlxiJHvfQXj1t+VJblp2w225OS5P5DQ4N9LpE8&#10;lYiGEFEkEXUnkg0LF07g8MsEmliuuXiRiBKKD1cumpg7/VxGem5r7tjph0mhB9wuh8HlphC3Wwpu&#10;31UTUMY/O6eKispvlKCA9x1PcUQkEtEoWaLVOdlTqzPSJyqPzX75R1JoUqfjOSK6eduWos8yh0xt&#10;njxuvpKZPp3mPbaynmRaSTJNIKIRRBRPRB3lr83bFCITdSOSugWW1alcf2yByM2bti8eMij3UnJi&#10;TrO10vkaEcW07xNLCj0176mXj6UkZctTp8xTxuZMJR5GedGiJbuJ6Hdos/X3qSx3r5kycRHFmXNp&#10;3hPLdxDRmAMFe7jS0tJEIhpFMj2TkT6lKD0t17di2drtRHQLfi60rL08kRR64KGZ846IfCwtfjlv&#10;PxFNJaKeRCQQkZZIDiEiHRHpPHK5NqAM/wQuiOhaAuz//1UCL8sEl8vLJMnLERGysycLRDRg9Tsb&#10;l2dmTLRmpOd6n5i98GMiGhhw/FVt+gvvVa5jVNPN9UHgZJ2MdpPB22+/jTlz5mifX/Cq0W536C3m&#10;hJakpFQ7GC4E7O83s7QW7N8T7HRJWpNRlI1GS5DV6hDunPjcaEly9cvJyfYNSk85OSi971FZpmaN&#10;BjUAyhhjF3AlCJeCTlmg2v3X8c1331yadOetpdu+yC8vLDwwcOsXm5Of/MODCQBqGGPVRPT535b9&#10;qVVRlFv27SlIArjwBQueP3Pvvfd+B+Bs+zlCrNbyoIrKYtIK/IXZj047BODkkMxsEJHmYh1lzZ+/&#10;aLw52phQUWlrePKpBw4COIFOZg9ng8QM4QIBiNi7+9CAgoLCPtk5Y8/PfeLBbwB8yxirB0CHiysi&#10;Bw7onQpCJAAuRNMHRKQBYGtsbDoSHm7w++j7y1ZwxZxyLV99xvNXxdxhCpF4/Pjp5lmP3P29rdrR&#10;Y9PmzRO27diekf1J5t1EJDPGjuGKSayzqUa10asAUIX+eiDQi+QqO/ScOXPSvv366IytW/aMGJU1&#10;NqygsLAOwBEApQHH+8Xi9F1TxhYWF1kHlpZXmpLiEuBwOroIAt9FUfjeGzZu8W3e+kV/rRY5iuL1&#10;JicnVz300PT9RHQAQMmf/vyac9HCeddy+VMAcCuXr788ZuSY/atWvdYjPX2EYeuWzYmPPTEji4hq&#10;fGhqZCyiiujiu6+9/lJhzdmmgVabvdvwYX1KwFDM2C229mvrVVBQEO+WHJQ7Nrcsvk/E/vaUfAII&#10;cQsXLh22fcf29PRBKcq4CaPzwVDIGKsNaCcAIEGr9dczpqCgIFGRIWRmDisKCcM+v8gTUSR8uPWN&#10;Vz+7s7yy2iJoBV6S3IzXykp2dnrppLtv/pCIvmOMNbVH++zsbfSzlawNTk9Q17CQLgBC2+5TC1pa&#10;L0cZw41dQaj/86I5P3o8UmLhgYLkxYsXT01NS2pt70hKccXWT7gSC0cVehUAalCz64WrVmKiLdRw&#10;t8Y6PDxh4qxHDKIh2tHgAK9FzZ497y/VBONdxpiMgCeBnOz53Lff/XXo++9+8/Du/OL+kiT5HM7a&#10;UMDbTZLc3WRZAs/zEAQdBK0O9fUOn95gtGUOG3Rs/vOP7AsNQz5j7Eh7cZ1dAv0jUY6Isv76ylsv&#10;vrNyxYixuaN/WrJkyfGIiLByAMcAnENbKj0RQAgAJ9pS9DEAUUcPnbl96tQZ08KNorRubd6qnvFR&#10;f/cBTg1hxPjRjzzklbgRvKBEOhqsF3bv2fxWly6hee2p/fzCCIUIHGOw2mxiz5iYe8fcctvj9faG&#10;+A0b1r/Xt3/PFYyxM5JLigoWg8f8bfE/Zi1fsfpGl8OlGZKR4bPZrXKt1YpRYzPBcdi7fsP7b3cJ&#10;w+72yd6f3QP/xbdnxSJSyPKnBW/kOBucqZmZmb67p9xM4HABDKcvXWw92iUiqPXs6abcZ+YvmFFZ&#10;UZGq12ut3+378iMwbHjrjb+efGLu8/5OXA1hrHIVqtBfH3QIKdpEPhytGH/r6EcedDqljISEhGCr&#10;rdxnNBoOfrb1rTegweeMMX+sdw3aRZBICgWCk+FDbJMTnCT5dA6HPbXKWplcX+/oVllZyZWXlsu2&#10;Wkc3UWfsKWhFJnklX219ufWdVSu+vXnU4K1gKLl1xIj6HQUFPgRkp7JaHbBYjIyIEs+evfj4o7Mf&#10;m15rswt6g0FOTEg6m5yUXB0XF+eQFZkTBMEriiI5nfVau71WI8teWeDDtRs3butntZX3fuyxKfue&#10;fHrOitM1Z3fHR/e88fYJj/y+3i6NjzRGdymvPFy/afPqb/sP6PHeC8+98v3iJQsCzSkghRjjGCS3&#10;bArWaf4wMmvMYwB3+bs9X6+EBm8xxhxElPPNV4fmznzo0THjRk9omDF92hlRr6tMTolo2LT565hF&#10;Ly/JVsDrdFpx1559n38VGoZdJ46ftCanJMm42nwD4Cqhv3HEsHv+wPOG32l5LerrbVz6kNSzjz02&#10;46sBg3oUgOE0gLhTx+vuuWvKzFt4Xg5LS0s98d6aV1eBXV7PmK6zqUj1o1cBoAr99YBf3MEYAxFF&#10;NF3EmLFj73zQYk68sdZeq7U7bGefmvvEsYdn/+5baPANY6zyGuX4bewd9vb2Scae7X9mAAQCTlde&#10;jN+xfWefAweKLSUlJYNjY83BJSXF9VOnTjsx76nHt4d1w2eMsVOdymcAUO+w6btFxGSdPNZ0/+S7&#10;po2UZTnMGB4ZJHm84LW8T9DpOLfTyZxuJ+lFkekNBp/s9WgaGlxwuV2O3Nys4r+/95dPmy83nQwN&#10;EXs8/sgzdxQXV99kNMSKpWVljWvWrMwfcXP8u0ePnT6YlprgCTw32tIhMsYxIpliwOGZG4eNfNhk&#10;NFs/+/KDN08dP7EuMSW5mYhmPDLrT89s3botcemSZQX3P3jzJwAKADQCSIEPt/xx3qsj1q7dYBo2&#10;bEjdli3vbdQE4+N2MxIFCHHbvZGJYzxTSKbh48c+Ml+R+VxJkn2iKGgEHehAUUFNampK3bBhmda0&#10;tCTHreOGh+3aceKG2U881cscbURGRtq2v/7t6TcG33DDD4eLiloCy/7/+N1R+Y2g2uh/+7TFZ2GM&#10;I5L1AMbMe+a5mV4JGeXlJUJCktm1Om/9rj79oj4AUHJ6V5M/FEDg4z/D1aYAX3uZQFsO0zNEkggE&#10;+5obfBTfO8Iw58l7wufQPRmvLvl7w5o1G24cMiQzfNu2nTdVVlij1qx5jSOijxljVnRaqh9pNDfZ&#10;asv39Onfp2VP/ucXFi95e8iBwpKe0dGmrooCHjLIaImGlueZy+0ip9OpkWXt5UhTdOPqRW/+OPym&#10;Xlt98O1taKg3y6I3fd/+fRlazhjmdNW71qx5J3/Ezb3e+d3tk/Zv27qlc0yYtqcL1l6ftsy65Gxw&#10;kdnE+wBIO3fuUwBQUxOR1VrZmhBnUWRZagBQwBg7YqttEKAgNCam6+d/W/ZsXWlJ6Zh6hz1z+Yq3&#10;3X98dk5pglGsbk+4ftW96XjlwGm1HHNLMsxmi9dmq2T2ekdwVtYosyS5zVs2b+2/Zo3suWPnuPpX&#10;VzzOr1j6Tuu8Z+YGFxWW3/jl5z/UHTp40P3CS68cWfzyglaoIq8SgOp+9dtA0+lzoMsd53S6w5xO&#10;Zzygmfzcc6/MLC8rH65ADhmSkda4aMn87/r0i/qKMfY9Y6wpIcfgPy4wEXjneOx+n+2OIFqMCW7G&#10;2GXRyEuMMTtjrLzJ3fjps889smL92rV51dX2Y6JoaHW5pIR7pz4+vbkJdxNRr/nz7/WX31Ffc3TS&#10;peMnzxyMiMGnr62Y84+FLz+6Vqfnd3kk57EGt73Y42k4IMmuQ3a79ZAo8kWzZ8/Y8d2ed1cPv6nX&#10;1nPnaop4xp+LDA8vDwvrVpCYaNnjkZxHnpr32MYRN/d6t7GupvzLzz7t6nY7zURk8HolPuAa/XT8&#10;LnhOC48kRcGHyDlPPCwAgCy54Jbc5HQ5uXCjQQFgkNyySeC5gTExXUN++OlQGTTY8vLihT+4Xa7G&#10;9es3Jn2/92jWqQuXYq9xv7hGp89/11q9Xkmx1VovT7wjp3DlymU7TKbIQ1Zrha20rKw1bVC6NmNI&#10;hmHdxm0xIzOfjCgvq9LmjJoAnjdEvLxwWW7jRTzyyp9fuGHlyo0h1/gedHYhVX/7Kir/RXR+Kgsi&#10;okDfbZQUl3Qnooc3bsj/IXPYRHd25l3KxNyHrKTQKiK61WazxuKXCRSIq8Ri0YrHNETEEZEm4C+I&#10;iHgiao9zA46IEooKbC8PSZtqzx09j5ISxnkfe2jRUSKaZnPY/aJ0VWdFRHyV1dHdbq+NIqIkkulm&#10;p4MmKzJNlj00ydVAkz0umkQy3UlEw4jIUlJcHiMTdZMkKcbtdnSXZWcUkXIjKTSBiAatX7dDdDg8&#10;3ZxO1yi3xzmxwelMbHeHvHJehdpfZQMpNC933JTaYUPGtm7dtOcfRNQfAGSJHsjJnlyWnJRJO7cX&#10;fUFEN1VV1fZxudwjPB5PPBFpFzy/JJSI7li4YMWPSYlZrbljZ+wlmcYTKf771dGODrvXf803jc2Z&#10;/k2CJefS1o2FHxLRfSTT5MKCsj/Nn7d4R3rauOqUpFzvjHuXUnbGXBqd+YySm7NAnjh2gS8pIZdm&#10;z1xSK0u0qD0VI4g6+q6rOpZO91blOkA13fz3408pxwNoJaJIn6+xhwwpmEiuYIyv7z+gv/GnH04O&#10;mv/MshRztDHUGK2v+mTL25+CYdMPR348Pjx20OX21axBTT7psoEXO5tqrjJzEJEIIAGAhXyIqrU1&#10;eRVZAcdzkNwyEw06CAKnhIUHBxHRBQBlg4fHFK1btzp94h3Tb7CYE8MKDxQn/+Hxv978+lvPVaxc&#10;+eLhxx57OTABOdq9furb61EH4GSnuvxihEZJkqIBOQQQHIxxPyLADEVEQZcvN0tut5vr1q1768mT&#10;Z686tj0EMW65y9j87SeNR9JS04rWb9w4prCwcNBtd940gEi2XqxrJUO4QWO12Xwej9sHQDZFiw1a&#10;XmiwWq0XEhISAMD3l1eePfTMvCf3FRYWJ1VUVqV9vvWHEbdNGl6KNr//DowmLUckCwBMer2ha7ih&#10;gXd7GtwAjjOeFRNR5NDhfff/1YeMd1d9OmzDhm1JsowoQTDoAEUjy4ovOzPHV7BvX+TKlR/f9OTT&#10;dxcVFBacZ4xJq1Yt0WQMy9QuWbpB3rj+Hf9kMKDa8K8rVKH/78cvdK0kE998qbkrtJ5YwMM57LWN&#10;RBTy1ecHsxbMf3NgnDmtiyQ7GpYuXfwtGHY0Np3zpsRZTAgLPt/S0miUwWnB87UAWjyyFzpeCwSI&#10;qCllMZ0/9pyl6WLLTV98kT+qpKQs0WarD3M53aTI4J1uFwlaLRn0osbldinhRgPLHjWqLjpSXz5x&#10;wsimPv1Dzu3J38hlZd+RHGk0RJeWlo386Yfj9jlz/tzw2GMvV+DqGDhAmzh3eOZ0uu6rFhohQLSC&#10;g7Xu4GBDM6D4J1s7ymn3az8SEhLKtbaiNSnJEhgMDAAge4nxWtYK4Oi8+fMKt279YnBBYUGf774d&#10;O3zkLQOKa+1WSB5JEQWB0xtEDgB0gv4C2n5PgREvbSF6HLVYEqrKy60DrVX2QSDE48oCr6vr7gO0&#10;WkHT4GogXud1AnCgLdplPWDeRXTu2MNzJh16ePakvp9v+Slh9+6C+IrK8vSGBkeEw1GPhLgEPDNv&#10;fmpSUnT6mPEjvl+5YuHlhx9+dhCA/h99MPzMkkWLD1gsBndAHVWvnOsEVej/+yEAIKqCzweT2+MN&#10;NYqiQ1ZkiolJ6HnxwsXUxYuWT0pKSu9XWlbJpk+bWNard9j2pkvnbVpe20OrFeliEymyJLXoRB3C&#10;gkN9AKhd5AEAChHHMaacP/acHj6MnjF9/u+rKq2peoNBV1FZAXO0WZG9Xs4QblTsdhscDQJn0IuK&#10;3d7ArV2zPjHWHJ2+ZNk7jqxh2ecWvTynZemSZUF5ee8wSWrosX795iFDh/fLR1tQss5JujsH/Arc&#10;3lG9gO3t6fm4wAnlwHYitIl9S6dyr8q3ymvbPra7UhbkThiXkbd6zfh169YOGZnz+oH+qfE6rwwZ&#10;4Fm4wcj7z0MKyYxrm6HeunkPGGNERG5Bq2vieS2VlZV3hQLxWvev7qKToiIiyOFoIGO4sdloNDSh&#10;LagcSTIFCTzzMcbq09Mm5x88snbfbXcOjbntzqF9zp6+eNMXX2xL3b27yCgKQuuQjDSfrHidAGjO&#10;kwviXnvtjbuLCkvHJyWnHX/pz3O0RLQ3wHVW5TpBFfrfBhqgFyR3Cy8K4gW323MeEGKDu4hD7rpr&#10;8lgOYmptrZVLH2Q5+vQL47fV1dWVRkVFXmpqcnp37Mi3T5480UtEegA9QRhARAqA2przTafM0QYP&#10;83WMPhPfWPbJLRXltWkWS6LA85BzciyNOTlZp+y1tQ3gFDJFRsNutyulZaXBdrvDLHmk+Fp7VYhe&#10;NJiLDxf3yMi453J2dk6QwRDuKy+v5iorK3XwQcTPs08FjnivSv7982vvWO3beRGWfyT/r0wUgefu&#10;CE/c/lr5zDPzDlRWVg7ekb8j5cknDBPfePMl57ic3C6r1qz0er3eM2iLzBm4GpWfODn7ipmE44JE&#10;nQ4VleV+M1ugOycYx1hURETo+XMtvdxub3dZhk8U9R0TqQLPWtt2JjDGZMY2+wBULlw47vRLL31V&#10;9vgfHujx+BMPmEiGwrTwgqGSMdZIpPTbuGFzKmBIKC7eZrJXO/H3919gbsm7TxS0zf+iTVR+Q6hC&#10;/98PA+Dz+VqEUD0vt3i9raHBYdHwhY174L4/TnE5FZMpUs+s1VVle9e/tQHAZpPJdCY1KYU7eqKw&#10;adKk22KIKL6u5tJNq1at6194oLCbKdLknT9/XkGfflHrAFQynhERCQBS83fvTjEaowW3xyNlZ6VX&#10;vLTogX3Q4BCAM2gLscvQJng6XwsSV678OGv3nm1pHPhIt1sO1gp8SG2tTeN0OpW0tEE4XLIvvM7e&#10;bCEiA2OsEVebYTqHDbgWfnH/JRNP50xR/rC+gbFhAjuRq1awMsZqieiHBS8+nzJv7jNjN2zcmMlz&#10;oi85MVnPc8LZ9EG9KwDYAMiM60gCcqVOBHK73Bq93sBkWera5EQCERnbYwD5HTl9AKI2rN+ULAqG&#10;7m6Xs9Ht9HZcW/tq3Y4wCv41EQsXblcWLmRVAKoC602KRyCPlQFMO/Xe2bR+3TbNsPQhYYWFB0Y+&#10;/fhr/GtvPa21ORw7zUbj5X/Rtiq/EVSh/80ghTdLbo7nRA0QkvL2il2jSw47YiyWVK3TbbXt2bPx&#10;U2iwiTFmJYUMYBgMH/p8s+NoYkFBYd/8/PzBsuyNMBoiUVhYjMWLl+n+sf5vxwvyC6ozczJbAAhN&#10;Tc3dPR4pTBQNkGW3lJBk2gcNPj9x6mR1XKy5ThDETvHr6dCTT9995Mmn7h5QV9vcI8oUKsya+UpG&#10;UWFZmtkc3aXWXuvzeuWeTqcrLSomNBaAkxRS/OYPXG1H7myyCdx+raxQ1zrWn+UK1/h8rXIVAJwP&#10;vpIBA3q/v2nzppoF8xenb926LW2tc33QsGEZ55kWJ9tzzvrLDHxVAMDrlXxanmfgBYujvik9LCIs&#10;H8AFWSLGGPM9v2i6BkCfgv0HYnlex8LDTWSKjPZPsIP5rr729vULgdfV8dTicTs1LYrX5PJoW7qF&#10;wGcwGF2SBDQ4PEpqSkbXL7Ztz9IbIb/00tOtDU7n3nCDQR3ZXweoQv8bQaPRcpLXyUWExSR9+I+9&#10;E5avyEtNT80Mqqwu8s6YOeFARFSXnT/99LWbiDLJh6Hr1+4duXPnnt7lFSU9qqurhcTEpCaz2VIu&#10;e+XQlOS0mIoKa8LJskvJw0cN/xZAS1NTky8sLEyONJk0dpubBJ2isdlqHQDOcJBcgBQCoMnplMjr&#10;Vpg+PASMMReAg253fVlUTLdgAMJ7eS9U3T/lT2FWmy1V4DnOYBBlSfa0wm9+uSK7nU02gWLnN5P4&#10;R8P+Vbu/1BkEJvoGOoljAIHp/fwoPOMvVtmKdvWKGXzq7VUv9f18a84tBQUH4gelpRaBwb/C96rO&#10;pmBPMWVmpxEYSCeKTJJl6LRodXocEhAW5nE3iJpgtABofeWF92OPHjqb5Wxw95e9XphMRke/1B4X&#10;gLq2hWl8R6MQkVvDmNi5g+p4HxIaxrX4Gn0cz2kAnElLSS01RydkyAof7XK6fUkJyYatm7eN0umg&#10;+eMfn1aIaE97RxXYAV5rsvZnk97XaLt/NZ+i8r+EKvT/3fh/SHzvXun2U2eO9/7y871jXnxxYeqw&#10;jNEoKt6NmTOn1M958s6fAJ80dOitt3384VeT1q/fkWy3oTvg1kpyQ/O4cdkHlyxZUhFl0jj+tuTD&#10;5A0bt3Y3GAzBLqcrBKyLAAA2u53pw0SfzVZNBiGO2eutil4M5wEEGfSRwbKMFgDMYBA6RFUh0nCM&#10;+UQx0g2gGW2j/O+XLJ/fbcnipS179uxOiUuIPZeYYClCW0pAf9LsQGEOHKFriCgcbSEXpOaWplOi&#10;YPBJUoOB57VBGg3fwJjQgiu+4n7huUrkywsrgywp5h7BocFxaMsVe5YxVoefLxLrIM6cLgOoInJY&#10;b5s0/MRtk4Z3B3ARbYHWAgWOA6BkZqeBiEJBMNtt7gidVoTLXXEuNc1UClyKUHjXOEB7TADKAaSt&#10;Xbs1TdSJYZX11pp582fsggZFzz2+sjmgLgwAtYu8/97769vRVoyxViKpfndhqXzrmChfalr307Ls&#10;bhBEIUYUReZwOIiDwbBl8+4RHjfopT8/zRPRLh/VMQ58VwAtHGd04EqnF2jeChT9q+qFa3ewKr8S&#10;VKH/76VjFHfX5LuUjz/5OPHowbr7Fy9aeWdaalqvSmtxyx13ZB2b/eidnwE4A9LkvPLy61M2btze&#10;3xSZpIHi9ZnM4Q1Tpk7efd/947cDqAQQnD1qWPC69RuzdIKoLSkujbtheEw0gBrFDYlBPpuSklxV&#10;WFAZabFYgngeCQDiHQ7nyagoi4ROE6Jc23J/DoDS7rJINTV1p2N6RG1esfLP1RUV0wZGRhrtIaGa&#10;gvbRv8blcvq6dBF9gMYv+gravqcKEWnrzjdlF+4vmhQZaXTfOGLA+tLSsh+Dg4WQlhZZ1GiCXQBa&#10;cPWEKtApamSfofGaLz//+oaNGzc9kJyc3DrxjglHiOg0gBPHT56sSElKcuHno34NAIUxo4K2+Qgr&#10;rhb4jsnY9rDEBKD351v2DrHbHWZekCkjI6MuSCOcApwXJEmODQ0WYi8TJX71+cGJ1Vb7wPLKcvf0&#10;6RM/vW3S0DWM9SoFrFcCn5EcBEAAEAzIEnxcM7vi/npV8hHGBO+V46g52myUDheVIiEhiRISklpT&#10;UlK4gsId4du+2HMTx/H0p5eelNwSTgicog1uC9GMgGu71hPVteLfX0vYVbH/laAug/7vhSRJJgD4&#10;+JOPo+HD5LlPzJ/EQ+zBcWhxuWoPvrjwyRWhXbDP14q+t4y6565tW/elpqSka0rLDtSOzR2yd936&#10;19697/7xqy42Nn0y6+G/7wdwLjW1l8tkMjS53A7Njvz8VPiQSSR1TU1P8gLBJxMTLccFQWm12StD&#10;SkrL+wGIljwuZ0uL7MEVYQ0cQCgAwGsZAWBms0lijJVrNNjSt2/88oiIsPWNjb7T7ftyer0BjPFg&#10;bZmyCQCTJfJ7sETu2L4ze+pdUyfce+/0O48fO3tPv359+3722RcNwcG6GiJ0tpV3fu9H9EielMLC&#10;whv27N6X+X/Ye/+4qMr0ffx6zhxmBhhhQIQRRxwBkZCQFJUUkZQUFX+kZFSkpq6ZmrnmmltuWeu2&#10;ZtZabyszMjM1MjXyV+hqoSKhoSIiIiKOCDjgiMM4DIfhzLk/f8yMjYT73orgiK8AACAASURBVP2+&#10;tt7Zl+v14jW/znnOc57Duc/9XM99X/es6bMmjR097o9ffvHl+D69e3fBT2GZLqVJ4Of1ZNtGCbke&#10;cOQMq+wCO4Zt3pw1SBQFlcVsapo4fvwFQFa2Y0dheWffsOsg2ZC/vPjp88tfWTuy1lDdKS4u5vzL&#10;r8w7DqCKKN9DImMwkUlLZPJoaTEpGm/V9mm8ZXiopdXcqwmC3DnO7usPdud35NbXywPjY84HatTN&#10;9cZq0uk0+jdWzixWKdUNKi+N38YN2YOu1TQN8vUMoqqqeiOYl8ntnN3tQ3see9sQ1XZnQx34v0eH&#10;ob+HoVTyqKgokQOIe3bO30YIgjxUkjjeYrVUnThxNFfhiepjh8/FxvUbN85LqenH82rUVlcX78re&#10;tvWvb87c4NcF23fs+Co/wF/dnLl+rt3vvkcvK7xxfOLElMuSJHC1tXrNjm2HBwOKXs5DGhIT4/W8&#10;UmgICFCxgoLcAHsrgvsPGASl0sfqlnIvOl892nTZGfNPxBi7xRirYozV+PvzgvN7SCT1JJLiiEgj&#10;iDYFAJmb3fACJM/0qVMt8XGDZTOmzx4KOx565JHHZIzxZo67Y11VBvyManAZprC8IwXREeGRpn9+&#10;t/vrbduzDgZqguvq640iHJFD7dEjrnulLWfteu9S9WQ2m0UDO9IeSnrqcUOtJVwXqrPH9ut3dlhC&#10;/1MAvCZPHjXykw/3j39o8DOj84+UJCrlKo1eX3H+vbVvZIPhck3NRV+AD7DZhR5NLZbwkycLvUXJ&#10;2OLbKbjFt5N/i8LDxwbU2vFTOKf7ibfNMbg6OD76bGCgj6WhoVZmqK+o9/DGxeiY2DqeUyMkOK7L&#10;ibySXgBUERHRTYzJrW7n7HplJNFteYi7nH/bY3fE6f+G0GHo71FYLA5bGhbWx6/pFmJycnLu0wSG&#10;8JLEmZYuXXrB2xf8u29/9tSyZcuf1QaH9qs3mikyMvrc4bzPtw4Y0mNHXV1N9dWrF7jJkx+VANiJ&#10;BI+b57N8ARgHxsf9yHG4brUKqoPf5cXAjmEWiyXgm2++v9l/UFhBQlK/AyZL7Q21v0/ArBkvDAXh&#10;YSLyd9IVrhucg8NoAndGssBVPtCph8OJougykn57du8a9eijkxYBGKmQeagBiOCZKymJqqsNpFKp&#10;yteuez+/6FQp98LC11IAJDfUmvwB2Em87WS6aCPgJ+/WVepPd/C7g72Tk5MJDN9379Htg08//Wj5&#10;c8/P2wHYjbl7cj2JqBcRjSaJJlhNwngSaQIRJRJR99iB8aCfnmp30EREQoAH7z3+T4venWoT8IDa&#10;R+NRXVXNpaaMlKBA2BeffT996IOPL9q6dedMQBlXrq+kkJDgqvKyH451CeKPN9260aLRqLs02SVm&#10;MooNPFTN/fuP6O3t2Tux5oq5540bnCdIEeEt6z2KiIaIorGL69iChSCR5HpIuWZV1gfierYYG6pb&#10;VD5yZmwwq2GHMGPGExWGelMjJDmfk3MiCkBMde2RnxUYl0RyJJlxDM5oqPY4ebTzuQO/IXRw9PcO&#10;7ljgkiSZy8sMztq6o3dggCbQUK8Xli9fVjFseA/8+U/vjj6Sm3ufTRDlgqW+KSUl5fyrK6bthAxb&#10;amrqbCofLj4oSOMF3FICaAVEj8ZGiyfPq24MGNT7RHR0dGzhiaIuxUUlIZ9m/nP00888fKmqunJ/&#10;Kx46/Pe/vyg++miZst7QkFpbbUh8fMofxS+y/sGIKLdnrx71+ooqkYhkjDEX9dFu2KGbLjvgpEZ0&#10;ulC/EyeKBu795lvb2AmjDwOoh4OhsgMgi8UiCwwIuN45COcP5ORgwaL5gz/5OLJl5h8ea162Ys5B&#10;xnOuaBx3b9fdMHU9f+5ypMpLpSmvqLAdP3b24YAAH4MoccdDQoM5SRQHDhszrM8XW3b0Wb9ufS+l&#10;Us4pVT7NEKGOiIiwvLn61dOnj/+w79q1a0VwVLdyT5SyA4qoD9/bMT47e88DCYNT5cZ6IymVKhgM&#10;Js1zz7w9puBEXohSKfepN9aK4aERFZuXv3NjWHLPQnA4fOmS8WJwsBxWK+8pilxLUFAQDyD43Olr&#10;QzMzd/bNOXDQM0AdIPI8ZDGxUfyktDF1w4b3ziaiQ4cOP1qlVDFy648zMsfeCplMGRjoI7NYLSQI&#10;Zg9wqLy/n9/Z2JhonV5fG11UXBxx/Ojl4YOGDj0L4KJjnEW7SsUzjmdITkqQ//P7I3IA3KVLJbb0&#10;ia80F5ZkAwAjsioAXtZitzYrebXUznh34DeADkN/b+Bn02AfH8at27DOEX+dVxDKcRLr1y/KPnJk&#10;D6//Wb1Xu337wQitNpj38kL5nNlPFE5+clgO0HKUMWU1EfmAmvXNzeZmT0+fFgCS3S7afH3VjZcu&#10;1V8PC+vaumDB3P6LFr7Sx1Br9N+0eVtcRHj4xOfmzaxjHuwHaqXSr7Z9mj9v7l/6nSgoCm9osA55&#10;JHWe75q1b/S6fPHK9632q6ec5fOAn3jun4U0rl69hr3wwvNqALIdO3bccEoOHJuaMX3g1qxtwWMn&#10;jO6TkZZ2pdpgdGWUiqIoijyvDLtysdGjpKS4m9lkUr2zek3ilCmTqv768oeG1JHTSwbFDRKd4mQu&#10;YyMDYJ+/dC0ARO/bt2+Qj49azQH18+fPjRgYHxf3/of/OA+7nYdcMfGFBX8evzUry3/WrFmmxMSE&#10;gtDw8Kt5eXkRWVuzop6e+lyvjIx01YhRQ24BOOMs0I2k+EjZ9z+c1x07enrM2nVr+0ZF9VOINlHk&#10;OaVMpeJY5oaNoVahngUGquwajeriwkUzzk+eNOp7yHDt5o3mK36d5fWaYFWj1SqA5yH5+fnG7P36&#10;2Mg9+/IeLCmqiFYq1b5x0cOZxWKBYLPaTxSUysrLKu1bN2uCBifE9Zo286t8Ipy5Vldn7hoUJNrt&#10;TSLPqwRAJgcgqny8JNFmI1EUzGAoB2BMTIytNNYb7jeZhU5bt27vNyjhTwOMJqEyQK1kKhVvz5g+&#10;X/b5p//TFUBfewv6ynh4hIXdX/rj2a+PM8auEhHZ7c1BomiVFAqVEUAzOgz8bxIdPNq9gTu8+dtV&#10;kIgCL128/mx6+owFmgCNn9pfbfdRBdhLS/Sc2Sx4BAdrrixeOuurYSPCvrh06WRpdh4vLJ4eCwAQ&#10;JYuHjHlzdntTK8+rOPykgkn19Qf5Ll1GjHv3zd2L9+UcGMyBE/XVFfpNG9cfHTCk2xEAV5saW7p4&#10;qxTD/rzk/dG7du0LCdGGkgjb9YkTRx6et2DydjCcrqurEYKC1M2AsoEx/g4DkJo6Cbt37+j97bf7&#10;U7TBWsX9ffvkMsZ+JCLfs2cuzV8wf+G4rKxNO4K6+a11atPYiSjhj8//ZUnWtp2x0RGxVwMC/BsX&#10;LlygXfHGK131+orGs+d/3A7gK8bYSbhlyrpV19IAmPnggw/ND9GGCl9+9cn+mqt15/SVVeeHDBtQ&#10;DCDq/Xc/eWnFG288/NJLL1U99/zMTQCyAFwHoAMhZVzqk2lWq5k/9P3uN6nJ/iWn4lvgOIjP6dMn&#10;MyZNzJgfGR7XU6nUKAy1JhIEian9fVp9fPjrkVHamsSk2Mqx44adgqMi1YUtX+61PPnYWIkxdpvm&#10;IqKe+/cen7N48bKnNRpdgCTKJYtZ5MxmgXS6UFgsJghWE9ME+5PJUi/ZBPN1tb/q4sqVrx99YEDY&#10;2atXrxbzHC4Fa0NaiEgOwvNPPfHcgrKyCm1UVGTRZ1v+8XeASi5dEGbOn79opiBYfK2Cybxo4fzP&#10;H3ty1BrG2CWJKJgB/a/XtQx6aenrg0VRGa7XV6rCIwLK3ntvxVee3oqvHhrxZM13h7Z0s7Y0cnKI&#10;dXJlgA0/l5PowG8AHR79bx9tk3jcbyD7kSNH5CHBOp7jOUmwmWDUGxT1DZYbgwcmlby09PmDPfvg&#10;G8bYBQA2t/3Bcyp3asO1eEoAEBiYLFqMxtLnF4/bUV1d2yl7186o2Nh+4YsWL+mckBjbf+DAmPJH&#10;Jo06B4azS1+aJ8nl6pHrMtf3iAgP7bJ9e/aowsIC7aeb3ioICtIcv3ip4kSvsN438VNsPANAu3fv&#10;UNy43vjggrkLnublcr8NGzaHEZHGbsfp+2PC8nS6iLBd2bt6/mHetBAAZRLZOoEQWZCfF7pgzpyr&#10;f1723NcAzkGG7uvWrXt4+oyMh+c9+8fH3//wHwIRXWOM1bYzlsEXL1yJMpnMXrNmDM8FkNmte1CR&#10;NkQjEpEadsSuWLGiV0rKmIvPPT9zG1qxhclZhXN86omoYd36D7qkpqQ+/MlHWyJnPvOkCrgd6eNZ&#10;XFzcqg3RXrMI5iCLINoGJySUherCr4SGh9PA+LDyzkE4CUdYZvVtCQQAGek/ia/Nn/GEB4CYD9a9&#10;M1SUTH6iaGwWJV4/d+4co0qtVpaVlYkmY0ONBJtvVXVFuFwUuvM8NCazUTNr1uxeS5YsLH3syXHf&#10;AjikchRU97LbIBrrTbDZRCiVyk4gaJpt1vyw3t6nE5Oiq/PzTqhMJpt3ZuamwY+ljzpJRIF1NS0j&#10;Vq1eOfpUYUlYdbUxUBOgI3BgR44UDFy48JXWjz5+U7/6vbm1nMOz93B7ULnQYeR/Q+gw9L99/Exl&#10;kRwm2wOA/5HcPL/8ggIuPDRUJsJMNkG8npSYtO/99c/vAMMJxp67DkcMOufkzO+2iHZHAXFVQMAF&#10;IrKsXP2MQqsLnLh9+9bohoYGv4rySvW+ffvCtmUdiJgzZ/aJYcN7W15748kfB8bFNCxb/npEiFaj&#10;LioqenB0yqMhmRvWsl5hvYudi7RSzsGNsoAAnUdcbJJgt4PJlXJp0eIltG5dZsjUjOmT5syZ33fR&#10;oplfQ4Yfk5IGG7Zv3xn1h7nTBhHRxU8++kic+cwzyqjoSMPw4YnfQ4YtjLFra9euVM2b96J+ypQ0&#10;WrJ0ySC5nNeuXLUqAMA11/kxxrArO4sHoNm0cXOIKNiUsbH9DAD0bqX9VEfzjvfQarVd4uL6HQZw&#10;gMlZGfDTDAqAvls334KY2NgBFRUV0QDCAJgAiHU1Z+unTZu6e9q0pw2NN1vjLGZB3q1Hp1I4VDlv&#10;AbjGGLuBn0fJAG65B8oQLxFA0+CEfpd81HKjKEKfnv7EhQkTRlwDgQfrL8KhrdMJhL6XKmsSNm7c&#10;0KewoLgnz6s0K1e+41laWq58bcULultERwBYDxw4G2mxws/HJwBqf3UTgJZVy95pePWtvxyfNStj&#10;/5HcI0HhoREBhvqGnh+t2ztlZHLyrSVLF/QzGOvDeJ4Xw0N1hoTBSdUWi+ih1wfE7Mo+0H9K2pSk&#10;EaOGlK9Zs/Yi7oxSak+uogMd6MC/gbZhbJBIiiSJFmzPyv166eLM82vf2WOZmDrHmrU5ZzsRJZBI&#10;fIVe701k9SXJJsNPseHuRobDnaXmAAAmkyAjIk9DvUVNRBFENO1gTsHnaROnV8VEDhfnz14ppabM&#10;p8jw1FsL564rKiqo3U0iHfsup7oxaXCGlJ42nxIGp4oTU9M3EVFfOOiIzkQ03FENSvQGACLqZTRY&#10;PoofmNyY8cSCFrUy3DIjY+k5Uz1tIJH2pqZk6LO353xARBEH8w7KRVGcNTxp5OcWk/gHIvLC7UgX&#10;UhFR0qaNWS9v375rhs0mhrcZO0YSeRDRqMWLX/kqKTH1bEmRfgkRdXFtRERdS4rK1oTqIm8dyS3c&#10;REThACCKxLttAyJKS5s4/cSYlLQTRDR5+ow0TEqd7uE8P/9aQ70vEWmISFtWXOoJAHv25ShFUfRu&#10;MAl8m35xba6H63w0RDSMiB4iot5E1Ak/LxfJEZG/c7sXZ81Y+E+dNrZ+YuosSps4xz4pdY4pa1P+&#10;sVo9/TN94vKLqcmLKTZ6orh0yeqviWgoAOTn5yiI6KHlr6z5Jr5fmmV4whxKHbm4KXXkAmvaxPmU&#10;kDDeEh2dkF9vsL1MROkmA/1teMLsqsT46bb5c1buJ6JZJrPQUxRFVXvngY6ovt8MOjz6exO8rcUa&#10;OWf24tHvrF7rN/mxYVWXzkKt9FIqH3tyxJnDh/aWWKyh9rHjtEEtLQ12hcJfgCNjtD38LLPR11dB&#10;zc2NapUXL79xo6VmZ/aarD/MfPFMRFTI9SWLVqVlbdujjY+LR0xkP1XOgZyY0tKyUC+lnPFKTiGX&#10;y5lK5UMGQ3398OGJdQBac3NXobUZ/V9a9up0bbCm9fkXnv2WiI7t3bu/buzYUYc1gZoHlixewhbO&#10;XVSXkJAcdSSv4PGDOQfFlJRUVV5eQcSEyaM0I4aMuPblli09K/WV/YuKCq8OGTaoE4BmZxaqhYhy&#10;n5r22Gk4QjpdVNRtz5JxrJWIzr311msbmpvsGknEOXsrLAAQgEgOgKpPTG9JEiVLlb7CD8P6dwVQ&#10;wfPMfUYVfPF8Tf/q2tqusTExJwFc2bhhOyMiqrlaN9hQb+zZr3+fo4yx064dRKuFh9zWVYSJeck5&#10;A36ir9xnV3foyDDG6vUV1QZduNY1y5I51xc0cMzkPADcAuyVjPFHiOj0x+v/cf7zTXsnvvfe2gSL&#10;RQgO10X7rn1vw6DM9TuZxWy1q/19CBLfFB0V7crqxeDBKS1EdHz+3PnZeUfKI5Twj5RzSoVNNDG9&#10;vhwBgV6Xc3O/+UwmwzeMsQYiakpLm5K0IXOjtqioTIdWhPh6KTxbxCb3mPr2/rc68H+MjifuvYE7&#10;psFE5ANJGZaTk9s7fcqsgKcee9Vv+uyn5ScKCgQQrMOSBkt5+TsZIFgVCl4ARKmdttrzwGQAWF3d&#10;aYnjBE6plEilstpnz1rawhgr6d6966Yvsv7x0fbtm3cGa9UF5friG8Ea/1abaFIVFuV7VlaU2CUI&#10;tpwDu/QpKclfv/bXP21/aMTj5cOG/Yk4OWQlpcWBy19/fdQjjzz5x0uXamaPHTsqHEBZWlp6wbr1&#10;6y70H9Ijt6DgyObIyIgzI8ck2TIz11FZWWn3xptN9wHoFB4ZWbx18+aiAE1AA4BOAKi1tZUA8Iwx&#10;MMbMjDFrG76YOc8LjLFqxti3nt6yzd6+slO8nDUDwHU671FzrY4Dw6XlK16vXLZs2f3NTfQIEUUR&#10;kbyoqFBJRL0BjFvxxutJZaWl8oyM9DI49XkAeFZWVsXNmTNnyokfTg4jIj/ncZnMU5RkMqmZ5ziB&#10;l8tdxr2tAXS/vhwA6MK1MJnNfkQ0mCR6/NyZS898+P5nL737j09e/nbvsSXHDp/7E0iWTkSBjDEz&#10;ZDj81NNjP/jx1LdrFi5csNMmWs4LNnOLYDNLan8vD5PFQLH9oi88mTHqdIvdfhMAEywixxizdg6S&#10;nZuaMem00VLdWN+gl1msRqsm0L948+aN22Uy/MAYM8D5APVSKgWe55naRyU/U1wjQIYGpVJlwc/l&#10;njvQgQ78B7j9ML5duJoopqigdmNcbFrL+JGLpaT4+WJcTBrNmb34GhEtMVbXuqoYtfW0fkYBwUFr&#10;cCQRbFaCvlxgglVggmDUCmJ9T4kaOrm237x5m4yIehDRACKaYjIKfz+YU/DR9qwD7x3IOfHe1s17&#10;3t+WtefDnJzvlhLRQCLyJLIoCgr2MCLqSkRPHjyQuzk8PLY8Li7pavb23CwimiEK4tuD41OzjfXi&#10;S0QUTRJNWPbSqi8SElJqExJGHi8oOPUsEQVKRIHOdkNtos2r7UCRoyD63ZwXF03yM1pBIpIJgs2X&#10;iKJtAi2bNX1+aWxsQmlBXtFGEulZInreUGv5MG3ijJJgTWjj4kUvnSCixwsKShRw0FKxa9es/yJE&#10;G3GuoqL6RSLq7NafdlUm2+uHO0wmQ1ciemrr5j1fz5q+6HSAf6QhMjzJHqFLprjoKRQVkdqyeOGa&#10;H5z9S6zS12vXZmYyIvImov4k0dxtWfveXTB/+Z7pGUuK1r6X9b3FQi+Qs3C4o38iAwCr1dSZiCZm&#10;bz+wZWBc0rk5s5fkkERziChyfeYmz7jICI6IeuorDEsnpS4sTxo8nZISMgpNRmEWOeoHM9z9f60D&#10;HejAfwCZ09AzInpo88a8A3Ex6ZSW+oqYPn6FPTE+wz5n1sJ6InrRUG3wAiAncjEYd73p3I3MHdy9&#10;IJgCjQ2Gbg1Wo6K9Nkxmg5eTSw4hop5EFOp8ryOiIIlEhdlsDBNFS09yZKNyRKInEcWQRK9OSZt1&#10;3Eepvbp08crjJFLe2jWbLq1euXY3EcWtXrnWi4geJIn+ZKg1zSWifs422hrHtusN7aHtw63tvrfb&#10;yNy4nhFRpGChhcuXr/4iNibhh+SkiRempM2+mpgw/kp0ZMKVlSvWHCSJ/khEXV37kUSPjR/zxJkx&#10;KWllJNEMchRpcYfsf3nv3he2dMkcnohSN2RuPxgdGW8LUOtapz6xyLJ08dqa9LRlNZGhqWLa+Jek&#10;2OjUluTEKT+SREtIFO8zWSwe+CkDuJPzoTyciGYS0Vgi0tpEqxJ3GmUmCKLMuf0QIppORJOIyLWO&#10;0p2IJu3bk/fWmJSMgvi4tGZtcPytnD0FG4go4i5j3vY8O/B/jA6O/t6Be1k8saK8rFXppSRRtDGV&#10;j4/EcTxvEx3RDzwPGQArcwiZ83BMu++IqnG2SUSCElB0AxDsahuOm1SlUPiaAaDBZK3xV3u5dGoA&#10;AIwxK+5MkPHAT5IHKCmpUAQEeAmSxNvnzH9OAkCM8QKAYiJR+PKrjy++/+5nKavXrEk2mRo6R0dH&#10;eRiMxmYAMWs+WHuyX3xw4UPDHikO6uorAhAZY3bBIkDhrQAAya34hgt344Pbzcpt8z0DgFnTZ9PC&#10;ZbPLbl2lmldffeGH8akpg04UFA01WczB4aGhxePHjyr1UOAigLOMsWvO8ehSc+Wmrry8vMv06VNP&#10;gaGUMSY4HwRqALWMsUa3cXfvZ3vRKtLf3/xQ9/fXPhn1wbo1gxMS4xvSM6bkv7z0j9XgYIQExY5t&#10;x/tt3LQ5RqPRdDWZ6qP/Z82WS8/98cmDapVKrK0QyD9AAWfCmgVAdXW1/sjaVZm08r0V7VF4UCp5&#10;CY7IoONEdPLM2Qt83/t7BxDR6O8P/Ri3Z8+exJ3ZO8MD1AFd1GqtOH/O7LJRKYOOwFHk/G6w/4vf&#10;OvAro8PQ//ZxW1/EbrO7blTe2NDAq5RqCIJIVqXAwPGQRE4GABwnOo2yCMb4VvxUoIMBkA7mmLFu&#10;XZTHV19f9QAQ/+WW/ROP5BaGAEreR6Vm+qpKuyhZPdLTxxsmP/bQTg7m63DG4bvLFkhExAgyMNhB&#10;zjKCDNy1uhuyrkGdOwPwAtDwxef/wzLXLlHuy9knTkmf08oYXw6gnIhKk5KHN8yZNWPi+sz1PWJi&#10;Iji89Sp/9cp5mZNnv0NPXqlSusYD+O+G8d1uw1INMMZcRu/CA/37HAXgB6AGwFXGmFUNjfvsIeTg&#10;we8eUKmU8sWLnuMBxJFEPVua7APzC/JbHxoxNAfAd85zcV0H13m0zRaWiKj7D0fPj9uXc2BoiC6c&#10;t1qFsy+//McdAPKamppbvL095ZMfHxQSPzh2QkpK6sRQXXjPnTuzYzOmThlJRDcZY5fhmPURHPr0&#10;dq1W54rmoTayE65z58gRfit2Yd2l63Q16uj3Jyds3po16sCBAzpezvmH63QNoeHhBTNmzLk8KL73&#10;KTDkOxPZOnAPoMPQ//Zx2/PklbxjIdaOcGN9g5bjOSjlSs4mCBJEkGhzbM1xEgFgzmzU29EccGrA&#10;JCVzYSNGXe1780Zr2OvL3+i/L+fgCIiqALVPMCxWgcJ1oaiqrqbly9+oi42NKgnrHXQQ7fCvnCMu&#10;397mezsRhVy6cHVSQUFxj8TEpCvddd7N3r7duUcfe8ZCjz1zEQ49d/Nnn32unzbtqa1H8/9Z8/Y7&#10;70dVVJRJ586eu9nn/j6OkEgiyRmDf9cx+S+Mb9uHxe2MWsaYCcBpOPXwnX8wwYCN29bKpz06LwiE&#10;MXv2ZA8ymUx+Wdu+icrJ2RekVnvZTGazuqT4lGn79p2Xiei0sx5ue9rubUsgRmzdui1FFLi+ARqN&#10;Ye7cJ44BOORcEHVtU0VEN7KyNrZmpM9+SoTUa0PmhjEvvPhMGRxj65Tyv3P20o6Rd/VFcgrNcdfp&#10;ap/jxy5kLFmy7DGzxRw0cODAkoFxsf+Mjo0uHzVqWAmAywSq3/XNqWvtNdaB3yY6DP09ApIITv2W&#10;gEYT+lRXVfcE58VCokLJYDBAlEQJkEsAJAkSM5mMKl9fpYzIYuE4jcubF4moBwiPf7Xl2Mg1a1eG&#10;19fX+ui0kZ5RkYOb5HJ/wWho6NRgMnoEa0JIEJUm/wB1A34q5nG7O2h/4U1y/hq2fPkbYw8czI3z&#10;Vwc0qtQqUsp5Wb9+/RoHDowrCg/VXY6Nvb9l2rSnakBoBMPpF16YdwBAJ8DeYG+1t8JhrH6NYhZt&#10;23M3vK6HpOj2OyMiHwDxzU2tY2bNmJ1QUVHRKW1Kes2polOtgRpNJy+lXK8J1uQmDB543SoIVfgp&#10;Zv5fldpz/GZHp5KSik5qdTAEwXx5VMrQcgB1aDMbYIydJ6IjKaljBuzZs0978GCu/wsvPuNLDrmH&#10;trOHfwcuQbLwbdt2xkvggoODg8tmTJ/1xaixg/YAuPH9sZOm4Qlxgts+7Z1TB36D6DD09wbcaQrl&#10;icKz/hZBUOi0WomX8wgICOCMxmomSuAgQZKg4uQ8vFtaLCqFQi3CwdXKiEgLO6Y8N/dvjx347mCf&#10;yEgdOE5onDp9at1TU0cZG41QZGS8FiGKgrzBVC9NnJhU4tdZUer0BN3pH2rn1QUODC2CKNwM1YV3&#10;WrVqjSI/P/dyaVmRsrSkOCwv70hkfX2toFb7mASb0KjRBF5fvfqN7wcNGpTJGDsjSSTn5T/j39vT&#10;O/8l4P7wcoVBukvzQrDZ1PbW1oe378x++vXlK6Llcq/GzMzM3f0H9TkNoNG5bxUcKpAu6QclEXVu&#10;bGw0qdXq1naOxeBgVrxv1DUH2QRBBd4GbYjWBgk3Gc/owJ5iaWRqDKyCKcBT7utRV3HTCsArRKtT&#10;CIINKpWPSA6BNVdfpTbHcD+vtp85OGgjdc2Vpl5lpeXdAA7Dk0bq1y0d0gAAIABJREFUR40ddIox&#10;du72xhIxYiCu/dlBB36j6DD09wgYxxCljeUBdCs+VRKoUqpIFCXOS6kEJJFsosgsFgvZRXCdO3dG&#10;Xd2VZrVaDYAXAYCIety6ifQnnnjmCZsgRAUG+jM5jx927crO9/P3tkJCn6VL347UV5WxiHCdxCtV&#10;VYuWzDwGR4nB9ry2tsbX3cCc/+qrT7PHjX4qpL6+mnvx5ZmlsMNv3PinuJHxcfXTp069tGffLoXJ&#10;ZOxlMpnCNBrNKQAKAOA41lbDHm2Oc7fj/3+Fu+d7N97/9meFh4fnubNnYla8/voAL6XS+OOpH7LB&#10;8HlNTd31ooLcm+sy18n35OTaXPsQUUhd3Y1kURQbu3UL+h5AQzv9dnnGXob6ej9JhJdKrSaz2cKB&#10;gwcANjI1hgBwPMd5Xqm6Bk2wyg92xAQHa3uJogi12t/D1GDx8Ovc6T+ltdzPX7d2zboYo9HUWeWj&#10;RkhISCsAKwBGInGMZ8S42wlk7pRgB37j6DD0v31wJJHEOIZifUEnEO4vKS3vrVKpZSaLGdpgLSr1&#10;FXZAgk2wUYOphesSpJA0Gt2tBpPYVFZcwoiob3Mjxowc+Xi6Wq2+r6Gh3h43MLr4w/VvbQXDfgD3&#10;bdl0aFBu3sGeI5NTlPtysoXXly85p/BE3aVLVz2ISM4Yc4mg3RZUc7621R9nTrnh/R+sW60YnpSS&#10;MDihwOudd1aryspKSnfv/fwLAKd73zevE4DedXV1XYOCgnLh8ILbetTtvQf+ux5+21lKe8cBnIVP&#10;Lly40Njn/r6nMjdk7hdtkgkMWxhjFywWIXzs5Mc8U9PSawCHgQfQ5+TJMw9lPJGROGfOnIvP/3He&#10;FTi8/Lb6Qq6xbOoT1cNkNBltcrmZBQf7ayEhnIjUTo5f4jjOou3R1UsG9IIdke+9tyYoIMDfLkmi&#10;1a9zJ4HdScS3Oz63K0U5ZH7sjPEgoi6tzRi+a9+BQaGhEV6iTTBGR8deBFAPgNidGcLAT9FcHbgH&#10;0GHof/u4XcxBJlOw1hZojPXGQLlcRbAIUmh4OKuq1oPjOE6ulDMenGvRkLyUFnnfAX0HN97A+NTU&#10;px6CyPcxGurF8WmpxX95dd4WALtgb+XAeQzcvG1zRIhW41leUWIdOTLp7ONTR3/b0txSptHI5XAY&#10;Indd+fa83jsMPmNdrhNdz92ZnRWQnJz0hEql6r5xw4ZMAHuchcBbiag4KCiIt9vtAs/zrfj57KBt&#10;2+74b9I47n1vayhdn+0AEBkZaSWigzGx0dc8Fd6esMNqNlkCTPUmC/zVPkTUHUBU442WobPnzBlc&#10;UV4eGhysU+cXFHZ6ou7mICK66CqEjjbcP2PMShIZQrTaRh+VP1VUVHTbnf1jwrjJAwoAFACQZDJv&#10;4dyZS90liR9VUV4dZRUsksVitj/xRHo5HHSR+9i0N+uCU6Ct7fmrv/vuzH1yuVd3Ja8io9ls0IUE&#10;lcApl4CfP5xa0f516cBvEB0SCL882hWu+hef79YGB4BOnDjfarUKotVqJV4u53S6HhwAThAEQJIg&#10;2CTAmayiUPiG2lsxOSPjuad4+PQRRV5MTR1/9i+vztsM2L/49tv9N8F5pHy+8dtUk9GkkSuVqKgs&#10;M65YsfhbMOQczM077+2lqsOdC4busskcAKxcuQ7kFPUiIh4AI7quuHDhrHB/397nxqQknwTQOiTx&#10;AS8APfT6qs6CIKiddWNv8jzftmDF/2bU/9vGpd348jafb18nxpjZS6kqaLW3nqsx1LFOvt7Kbj2D&#10;PLx9FbF1VxqfmTntuSWJicPn1BvqH5gzZ+6FQwd3F5hNlk4bNmweCqCns033hdKfxpRBHhUd6WE2&#10;m5hKpfLYtWdXDICBRDZv13aG+ob48ePTJk3PmB7N8zwXHz+wYsTI/t/Z0Xihnb67OHgAICKxMxE9&#10;QA7BtPvN5npf52/egtWq0mp1HkZTAwdO3ipK9sZ25If/1Vh14DeKDkP/y6OteNUdRhI/91zbZnty&#10;jGMujzq8tLSih9lslgMcC/QPIJ0Odo5DC88BgtVqNxoNACBWVRtkIMQsXfJW/wajxdditrVMmjjl&#10;zKt/n7YRwFeM8ddGjx7VqdmK3m+8sSo0MECjNBiqLZnr15306+L9PWNMnzomuYVxqlZnFIcL7l4u&#10;AaAXX3zG48K5awM+/+yb9BvXGmMAUHPLTXvv3uH2urpLpW/946+7dDptwYTxj8cCmKIJDIwUBJsM&#10;+CkB6zeMthm0tzlwm2Cz+qvVnW81tjx47UrjrHnPvDgzKTn5ydLSMl1UVIQ1JSXF/IfZT5ZBhj1J&#10;iUkXtm/fHnPj+q1EpxZO23F0XfurE8dPLGswmZp8fFSsoqJC+9GHX6QAHo/WVldrj508I40YPuB6&#10;qC60OiYuti40VHdg5arXPwfDCZ6pLc627si4tVisrvWCLrDLxm75bO9Lf33t3RePHTv6eKdOXXq7&#10;ji9XekkWiwU+Kh9AgsRJaJvh24F7FB3UzS8Pd/63vfhp1zZw+405wylvb/PKkjk8gMgT+UX3KZU+&#10;SrkSxPGiyVsNIyAqeN6nuyhySrPZ5AX08OzeLUi7d++xpJyc7yIFCyh1/PjKPy8fvQ1o/poxr+oT&#10;hdsVAPquWvFppE4b6VlVVU3jx48pHjaiz46WluZit361rRjU1vPmAHTLPfJd0jvvrL5vStqpOiIq&#10;dnqCBgAgohtfbvu0+4CBQ+c/9dQfEj///OMTCk++CY6EnntlQe+OB7JeryeVSmUlIvnz814cl5+X&#10;P56XK4WpU6ef+vNf5h26cK7mgTGpI4fHxMYoRo8dVpYxPb1rXv53Cfn5eWzchNEub95Fg9xu+8y5&#10;k+dHjO6/Z2ROfPed2dnxsbFR/Pp1m2Ihyf2emTu5a9du3XYCOL123TuZDQ3G4CFD+54D8KMdN2/i&#10;zgVxV9tMpfJy/f/1fmv1h4/s3LlrgqHWiFOFJWGhHwxsIKIKAMzLi4NeX8bFxyXDJgjko5a5U0sd&#10;uIfR4dH/8rgb5ws4PK/bCTpw8/IZx9yvjey1Nz+U25vhV1FeGxTgHwirtUHQhfpfgAyltQZDi0oV&#10;yERJ2clkQm8A0SAM2rwxq7+XUq2KjAy3vrL82eOQYR9jXlcB8AP6T448f6ZxwsHcE/0NBhMfGRld&#10;N2PW1FwAh5RKLxMcTkB7IY633xfknQAAiYCe+QW50QsWzvdWeDOLs5gHA4AF85cSY6wRDD/Mnz//&#10;fOGJAntjYxOccgj3gpFvd8qh0+kAB/3SaeTIkf6CTfRdsWLFtT//Zd42EDb7B/j8GB0dVWixNFwE&#10;cEmt9tqze++Oj8dNGH20qampBT9V3Lqj/djoOBOAI6+8/szBYK2m0Wq1ybTBkUGZmVsHvr3qy6ep&#10;BZMBcPf16fbPIUP7ftXYUnOUMWbimX/bYugSHNEyKCou8SGifl9s+Wbc+vUb+mkCtYiOiher9Zx2&#10;yaL3HrE3YygAMTIy5IZarWo2m03ko1bLZPIOGYPfCzoM/S8P9+zE24aeiJjNZvMTBKELEXk6v5dK&#10;C4oV5Cj2MdD5qoTDILSWll6z+as1ZLFYRYvVIiWPjK8EcNFsNjer1SpIIrjKitr7AAz/eN3ng6ur&#10;9WFmi8m6eMnCQr8u2AvYnREhRm8QEletXPMwRLGLSiU3pY5P+b5HmPc/Dx/e7ypx59K8gVv/XWAA&#10;WHzCQBCRFyPoThUWaSUR/gCiyVEMoycRKd5bu9K1z4XYmOh9mZmZx3x9vY3/9VH+5dFeVA4I9pKx&#10;E0YcTExKKN2atVkAYGQcqwNsR77Z/dUHjz72yK5bV5qvent7nt7y2ZfbGWOnVSrV3aQDOABsy5YP&#10;r3n74rutmzMPGgz66w3GesT1G2hftfqd0Clpf8y4UYc/ABhwva4p0Fhh9YIz+sVYK7YVqaMtO9/k&#10;+t7f58Evtxya/c7qzHHREUkBRgMHyebDR4bHKAtPnbp/27b9gwBYeV5+Thei05utZte17hAm+52g&#10;g7r59XFbjkCSJC+bTfRQKBRmOBKadCAMOHTo5EP5uUVdY2KiKidMerCUiC4AICWvDrcKkifA8Wq1&#10;T0toePh1AGWhocERZaW1fb2UalZeVukHO4a+t/aDAJ5TdkpNHX90WHJYJmA/xBjfCIABnXvu3vnD&#10;EIOhuqtVMCImOqr8yWnDsoHWwqSkFPdww7vFz0skEJiSMQDdjx452U+wirpt27PxxspVTyYnDx83&#10;f/78kqjIyFIiMsKR2Xmp7wN9jgI43tqCWre2fusk/b+K+GEc42uJaOfI5GTPpUuXDb1e05hMRMbG&#10;xqYzjLEz+OkBL8KhKdOd7JAzGYxOsTP3tiUALCNjLul0kaeHDHnoo02bM6Un0qenlJQWqyelTmJl&#10;5RWhMbFDMxbNXzDwhaWPlnUJ6pVLJB5ijL8ZEMy702wwmU1dfDv59j906MxTy5e/k6LTRvgbjUJz&#10;2qRJl5MSR9pmzVkUHBCg9rAKlnAA3mq1Z5XKR12rr6y4T67VuorFd+B3gA5D/8ujPfEq2FshKRQK&#10;C69QSE/NHGcjoshzZ648kblh/cMFBUW95FywT3b2wZtbt26rS0pKujwlbULzkdziXhaL1UeuFBES&#10;HKDvGda5BECJLjRgQN6RQtJp45mhtsH30bTnHwgM1HjzPG9YunT+fjAcYow3wZF96QtCwrZtu2KM&#10;DUZP/wCVafb8jAIAhYzJLW795uEwTu0LpCgZCgsqPAEM2bhx0/2p4yeWLlw4v2rFipXBJcVFvdPS&#10;0roq5cqB8fEDlSkpydWJSYnHfFSq/dkHcounp6facG8YeeBOOqQ9g88YY1VEtDcra1tAekZG7Pp1&#10;66rCenerAXB14+ZMbtqTM30AdAEQAcLw8rIr6N2nx/683JLchKTo9opqs4SE4dZ1mat/eGbmC7Jt&#10;2za3Jo9MTVZ5+Ws0gVpe7aMJzsraF5STkxeWkTGl27RZQ8KJKB+O5LaucPyvNcOOIe+/vXdC5oaN&#10;98dGD/QuLCw0paWlFT3/51G5sEMZrFWnVVaUhBcVldwHTI6SyXFLKVfalEolRGexq19uWDvwa6LD&#10;0P/yaBujTQAYL2cSgJskkvrzT3YP+OyTbyavXLVyikYTGKL28SeLiWMB/hq/Sr3ev2rzxqj8/CKB&#10;5/x5TYCaq9CXWCelTSyCI7barlIpVeDBHDI3nNpoNEMQhIaB8bFHOwd5HHVJ6sJhAO77KuvQ4MrK&#10;ap3FakHyyLjzDw65L3/37kPVbfrrom5+xtM69VT4/oPCOp08fi7qyJEjmvLy098wGbZ//MlbwSCE&#10;7di+V11SXBqRV3BkwPLlryRZLOY+mRs2Nk97bGzl9HQ0uGn33NNwU4S8tHLV8r0bN2y6plarjCAM&#10;JaLrADxhR8/jBRciTxUV9d63Z88AEcKNb/d9Vd8vVnMCQCNJxDkX3u9YnJ0za7FNqwnPGzt2glWv&#10;/6EyKenxRIPBMEQbrJNHRkR4VNfWdl+3bmO3/IKivv3iwgcE+PtcKi0t19RWG+TJycktFZXVvTZv&#10;3jxQF6rjThXnXVv60vyjM5+dsLO5qemSp5d3/BPpY8zLlhWg8FRh18uX6kJ7hgVdUfmo5UaTSQrn&#10;OB5cB0f/e0GHof/l4Up4cs8kJACMRKs3OCR8/P43T23aummQJlCrhSRaAak6Pr7fVZ6HsuBUdbBg&#10;s3avqCxSKuUayUelZl4qvnregsdcHlxnnU5XLdqEeptoDeR4UVTKvXiNJrT03ff+vhMt9sIjBfVI&#10;jA8EkeANO/p+8EFmHM+rPHU6rWli2pgiACfGj08W3foGZ5/b3uguLx/O3ySliq9JGp6Q12Bq+pGH&#10;93l1ADtDRLLJj45VTn50bHfgTw9+883eYZs3bfLVaoNvuvZ3LjbfK4bkrjMPp5F3JDsRnXn1ry+b&#10;YcfwQwePDz14IMe71mCkEwVFPRtMJr+BcXH1RpOxlgc8IUFhtjjXyKSfZIrbtp+aOrEVHH4kO106&#10;mvdF6bvv7LDv2XdgWGFxKUWGR8nAefGVFaU9ystLtKJNsgMcJAmsqCiT43meherCOaOxyjZlyviy&#10;mc9O2Hzu9LnvgkPU3T29eUvC8H6XNMHqnpzc6rNze/Z9L7z4jDw5aWTrtu27OECyoYOj/92gw9D/&#10;8nB5yO6ZhI5XmWeP48cupK9avSYlMiJSZbE2tMTHx5/4+6oXswGcB8DX1af13bUnOyw/ryjUUCX0&#10;Ka8s4l9f/lIeGH5gjLUSUcOIkYPOxMZGXy46VdbZYrXwkyalGBYunP49GI4xJS84Y9UZoIh6/70t&#10;yYKA7gFqHyhVtoZBgx4o3f/tt0a4ZeCi/QQvl5cPp6StZLcT+vTpfePjj//nqr3V3iDjIQKwOdPw&#10;mwHcJKLLEyaMzZ8wYaw/gOq66zVNzvbuhYibfwecc3ZCADo/+fjTqYWFhY9YLUI3lUrdKSEhEcuW&#10;LavTarV5CQl9Tsjk6Pbikr/dd6zgjGLIkL6OB8i/DokgSLAzxq4T0ffP/2mymP7ExNLMzPW9cw4c&#10;6AlJ7KFUqgABDJwSHMeDB0eCzUY2UaT6BqOUNim1/IWlT35tB05s3LxJfOvtxTeAhrxu3bsitl+0&#10;ds+erAf1en1vAK2RkaHyQHWgXRAsHmC/m2v0/3t0GPpfHu7eoCvtnYhEb9gxYOXKtVGREbHehtpq&#10;IW1K6okX/zLtEwA5jDEjHAu0x/8wc2bXP8xECOyIvWGEZ+dA5AEoh0NHXCCiEzNmZXz7wQcb/cPD&#10;I/iU5KS9XXsodl+pOe/QKWEMRCQDoVdeXnEfldJfYRWsYr+46CoAlzKmjBfu0ue78ejSrux9vEzG&#10;7vvb314bERkZXTd58uR6xphgE0QmihIkcDIOMokx1gTg7F3auld4+n8Fd2Oo8lerdYmJw5unT52a&#10;PSSxv9fVysah27Zvb3xy2qhzAAoBsIiI8JA9u3aKQ4b0/Xe0Ytz18RsMRtOhoG6+Z19+9dkeL7/y&#10;bMTNhsZep4qKYDSYGM8rwXNycJwcXl5eBEgAj9YRyf3Pg+F7nrE6AGz1O6tuArhORDRrdkbfvLyc&#10;+3Nzj2hhh2iz8f766mouOWWw++ytA/c4Ogz9rwMX1+0mBCbr+U324QSj0RSh1YQzXm68+OJL0/YD&#10;9mOjx71+C07qhDF2A8CN0rKcC/f1TirsHKQAQGbGOJur8eaWpqtDH+r99dCH/n4NDsPwI3D9rE4b&#10;5T6L6LJ31/E+ZaWVQTpdODPUV7ckJsWXAKgwWsRWQSAolT/jzN0NsSvhSwKAiAitF4AH9uUcSOF5&#10;VTGA3QAgV/LAnSn+bdUUfy3J4V8LzLnWQACq16xZvVMml8nAcAuE0YsWLbTk5BxUCTZrzMvLnvO7&#10;Unmt5+rVq3rOnTunAkAQgMr/Za3CPZKGaQLUTQAqAVQS0Wm/zr7eI0YMcx2/7bVy0m9kZoyzwq0U&#10;pXO72r6xPcp04SGG0pKKsOP5dV6iTamQJJEFazQinIqiHbj30WHofx24Gz3XRD3EZDKHijbJs7q6&#10;lk0cP1EPGa4eO1xmX7N6qhS553XXvkzJg6IiU1rhUBIEAEZk1TS1mIN4Xt6g5FVVc6ZMLX3lnSUV&#10;gM2+/r3t0vJVb7T1FsNKiisilF5qOc8rwfMSDU7oL8BRKxQc16533XaBkJFEjHGMDIYG6n0fOkWG&#10;x2BMynh/AH2IyA5H7Vj3LGAJgImIrnAc5x5OeMeD4x7GbarLTmjgFLL9LfbrSgW6PPzIxKeHVFfp&#10;Gw31+pIZs2Z1fyhpdGJRURENHBhnmDP3DwIB8v/wOI5rQMQzxuzOClimf2PfdqOGGGPNRHQlOTlZ&#10;X1vdEL5x40YfORcAHx91q4/apxbA9XZb68A9hw5D/8ujPd5bAqAEOG9wHFOp/CEIYncACUOG9ZED&#10;0BORDIAGDm7fA0DtzRutJX6dPeodlZdEnocYyINXEFE9YFcDlh52KI1LX//bleWr3nDvAwdCSFm5&#10;PtTfJ0BlsVgQEhJS7emNqhs366wAmIdHu1mwbQ2x5PQ+WaDGhwDYi4vKPFatfC88ITFppsVssQYE&#10;+JMoiZJczvP+arVdlGyczWY+8uhj47cAaHRG7ADthyve0+AdPH0LEUWe/PFcysGcg93Wb1i73dtX&#10;9k1W1qf9d+3ZKxiNRtvUjIzDHh4ohOMBeLcSf3cDOSWjnTpBP61nEzgwsDvjuxxaSW0X1t1nVaVT&#10;M9ILM9dt6ltdVeUvCEZZqC7UEqINPg/gHDrwu0CHof/l0Za6cL0KAKwWswVajZe9uKgk7G+vCZ0C&#10;NVw4L5eabNYABSB1rTeWS/XGao/I8OiKefNnbgJaDwCw2AFJoZA32e2iguz2QBEWJTiTmpPUgigo&#10;7HDQRS6P3A5ANBqMxHEqGI0GMSV1TDmAwgB/jbm81OJubNzj/e9qiOUcxwHgdKFRlsLCErVeb9CZ&#10;TCZOkqRWs9ksU6tVvI9a1VJZUeYTGqG9+ehj47sAKHPu/nujb1yQiIhdOHe5d8YTU3Wz5swofPyp&#10;Cd8c/mFv/rAHx+onTBhbBsc5n2LMow4Q/9Pzl8EtkY0xxqMdGYW2fXK+cm6fbzsezhyA/H5xcYPr&#10;DcIQnuegUvnU9ouLOg+Hdn4HfgfoMPS/DtpLmiqPj4/NixsYHVZZUdndx8ffJysr20fOi2H+AQF2&#10;i1nOeE7ilCqB1Rr0OJJbFFZvsNS/9vfnzwEol1ptIjykGwDvIYGz2my8iZfLGzxkSrtKzdxdPUd1&#10;CQkeIkwySIJks1m4hITE28YhIkrl3sd/VdeUI5EkxjMK692XrlyuA8+L9Tk52w73COtyEnbY7SLk&#10;FqsdvCMGmyr1+q579mTfAGRm3IVC+B2BAPB5eUf8BMHS9MYbr+0GkJ80ONVWmFdY1X9I7NWnn55B&#10;GzduaptX8b/BtV3bcNR/Z7G07XW9fQ0cKQCMABStWvl6QVLSyGhDfYN6/ty5NZ2DZJe7MtZ2kb4D&#10;9yg6DP2vA9dNfZvzfvvtt6teeOGFHYsXz5KmT5//cK2hqldc7GA/s8XKbILEK+VyEgSTxPMqhOoi&#10;ZUq5kq/U18cB6FtRdlDPeyiZBKFFJpPXAcys8lLdXuh1owNuP1gEix0lJYViSsokjuN5aeWKNfe9&#10;t/b1iU79+HLGWP3tzooExjscPrSJwLGjxdVuq7GhljfUVrZKsJ0HsBmym4JM5ke+CpnLY7fd3zcs&#10;6P6+L3jAsRZAztBL1yzj9xB14w4GgOLi44SDuQdqPDuhnjFFK5EYBIC9/WbmjY0bN7kb53/33P/d&#10;7dor1n23SCdmt7cQABw+trd22JCxexYunhO+ffu27klJMd8BOGFoR1X1P+xPB34juPdTE+8duHv1&#10;BIAsFpJ7e0MDQvyF0rq+69ZtDCkpKpEio2Pt/j4ajpeLSqutIbTwRH5vnlf56PXVluXLl3352JPD&#10;/sEYK4XbDWgTRI6XW3uCiX1Eu3TTJnLnVUr/667jkkRDnp//2gu7duWmxMUmKXleaS8qKbgxcWLy&#10;ifT08Sf69u9+FEAZY+w6HMZCRhLZGccgSRYZY0oFIBMZYzYAICL52TPn0jZv2jxx0qQpBYOGPPCp&#10;s9zd3cA723WnEu71hVh3yADYnRWmnjn8/bHe4RHhn3frFrSn6VZTiMVqUQYFBRkBmAF47N+/H6NG&#10;jWr6D/n59uC+8N3WALuPsfv7tgvhXF5ekdeQIX2HgPAQGEQAZwAUXjl56aouLrztzMH9Yd2BewAd&#10;hv6Xx51JUg64SxODiBQA/AEEuO1HcBjH5C+/2J2+ccO2fkajVYwf2K/wfz54+U3Gs11oQwcZTdU9&#10;eU6MgSQ18l7ysyq59gaRBMY43qmQmfLJ+/unvrFqzYMBaq06JCRYqqouo9DQUENCYlxJelrqic7d&#10;FLlA6xnmKTdDcLQrSdZuVtEcwXN8q0KmvsAYfx0AJKJQ882mPpzENXRSyi/AW8YAKOGgFHgArXY0&#10;NfJM1ew2Fr+HSBt33JaJsJgN8O4UNOapp6YtKCuroPyCY297yPDdjbob3TsHdR5w9WpdqCSJXI8e&#10;3W4CKDp8+J8nk5JG/jdi1V3rMe6L/m1zIdr+/0lEgifA26/fsNgDA9QSEYXV1TQ9nZ2dM9bfX22e&#10;NGnELpkCXzDGau/SZgfuEXRQN7883BdhXUbZReEwOIpvtAC4BkehjjtuSiK6FR0d0UMUhZ5qnwD/&#10;8vLqblf0Tb2IyJcxZioqyuP79h0SACAQgA8cUTpKAH762vJbjHE2IvK51dQs8pCOzZw3qmHipOGl&#10;ixa9klRUVDRQp4sgq1UM2bhhe5fs7IPR6empA2bOGptHzfQjgDOMMaPNZrPJec5DkkT/FtHUQCTd&#10;YIyTbE1Nl339vC8DUIMw4FrNjUEnCgo7GwwGyWRuQHhEqHny5Alniajoas2VmhCtTnCel8s4/h68&#10;eruTKmPenYK61tTUJeTl5futWbNmn4cMp53JasFnTl9InT93/jB9tb6T2kfdmLVt8xfDhj1sAHDl&#10;v9AH9+Il7saetfkecMvDtZPQQ7CJnfzV6gbRQrcAJCxcuDy+oKCgL8cDkLgbjz750BEA11wF6tug&#10;w+DfI+jw6H95uHtYd/VoSSIHtSHdNoQi45mMiDwIeHT86KcX8NDEVVRW3lq4cPbXM58d8S5j7BSR&#10;2P/YsaJxZqMUbjbZpLKKilaeBz91alpV957ePwIorKmpgSAIHiqvAKsmWH2diHoASH7zbx9Pzs8r&#10;vr/eaApW+/hzok2CKIk2lUpZ369fdPEry2cekSlwAmg5Z2+12GQe6Nzaytk8PHxqHAEfkCoqKrzD&#10;wsLit3y247mVK1cOra83KIO1WrJazbAJtuaUMSnlr7yy/GjXbp33Nd66Waj28bf+KqP+68G1JkJE&#10;NOjNN99+vqK83O/jTz5azRj7jogCQHjm/pihz6tVKr/0jPTzWVs38wH+ARVf7/7iQ8bYvv9qX6R2&#10;ajMytBvCKYrGBwTBFuDtHVgDu8zvXEndvFmzFo6MjozzL6srhCUSAAAgAElEQVT4f+y9fWATVdo+&#10;fJ3JNB3SkKYhpGkb2tCGtpZSaqlQS/mQbwERARWBRRQUVlFYZZVFVlFZZV1U1kVlFRURWURExIoV&#10;KyJULFig1FIKlBJKGtKSpmk6SSfpZM77R5ISCu67+zz7/ES21x8wzceZc2Yy17nPfe77uiuRnm78&#10;+u13n1lFGPJtcN+mM7FfDxP1fwW6LPr/e4RbsOHRFuHvgzAktITvmAgkiYYkDswu3teoV6vBMRrl&#10;gQNHBs5dMHIQpdTZ3NQydOkTK+Y4HWwCx+pZlVIFl6dR2re3zDFieN4tTyyd+WVCQsJ+AFa/3ysH&#10;AELIOafL9umTTz1QCT8G//2Nz/N27Nzdz263G0RJUrhc8gSrtTi2qKgoO78gu3z1K0/tlEVE7iSE&#10;nEHQ104pZQghSElJSf74H5/duXjx4psLCgosb7zxRpUxOdFnMMTKLJZ62exZs3OeW7HyntfWvuqN&#10;7h5zGoAn6E66qjLmrxCX3c/MzCxSfqScBRDl4j0JAEbdOeW+sR7e49u1s3Bbr97RO9NNptyVK1cO&#10;aGlxJ/4P4uiv7AClAAUIQ+jPWN3Bj1F429rBKeQyQeC7AwI4Tm47eLyyblDf/gklJWVqnhd72O1O&#10;aFR6f53ZCoSitnyX7QWE0EXyvxJ0Ef3/G4THtXfeNPu5hCqQsKxUndYguRw+mmzMREV5hfF4RcuA&#10;vv2j6RvrNg2GqEgyGpIBUUntdjuMhlQiwqPdum2npuxIWeyoMUMN+fk5tf2yk9oopacQUL10AaiH&#10;DLvnP3Kbdf5Dt9mOldUP27Kl2GSxWCJ5no8AxLgdO3b1BMTur772jNNite0wxOu9DjsPQogk8GI3&#10;UOS8sOqFG6dNm1bz5luvbgDBIQA+AEyvpATu233fjLk5f+Ssd9/9MHX+b2dqAFxoa77u+CF0Dy2Z&#10;mRmnnS5n6rmz9XOSeicMefP194bsKym5cdWqVQd69Y7+CMARQOyt1WlFSP8ZdUhCiAyAX61XM80X&#10;GtX+dkYhi5CF+hWS3mglhIRWU35RBAMwLZGRcndeZjZPKeUtdRYBEitq1Hqp0W6RK5UqH6SAq0cm&#10;v2pCHdDluvlVoIvo/+8RrnNzNd9pCJ2lAYAwbZzM9CzsKiwjel0yeN4nN9eYNX3798/Zt6csVa2K&#10;pzzP+2fNGu+wWq2tW7Zu6mkwxCuzMjMYq82SvGXLjnsKdxZ5OYWC1+v11ekm0xlTeqqo1SlkLOMT&#10;FUqVTKfVqlPTE6Qnlt5LJBGyTZu+kor3FPnz8oZGFBYWJb762jNJCXGxKgD2GE0UANDIKJnmnb+/&#10;l8UwrPfNt179FASfEEIcYeNjKKXKhQ89mrf+3fWm+b+dmVW2r6RWoWHbcH1Y8wCAYIFzBkB9UlLC&#10;QY7jbp4+Y8bY9PRUumXTdu/kaVOq77t/6setzW5z95iokR5BvNXlcgrRMf/7koqU0mgEippEAYgF&#10;RX8Zi/jWZj91OBzUYOgZ4RNpazcF+Sk4yTd9/sX3511OZ2tcgl7wegXp1KnKKAB9a2rMqRnpmazV&#10;ZqEcJ5d8okcDQEUplQXrAHec9n/b7y78v0UX0f/f42oPCL3Kaz/3NwBIubk5zJate6jo4wnLAmVH&#10;yuMmTO6vcrl4tVath0Ih0umzhhyMUuHAmPFZ8S+88NKQ0rLi3pkZOSrBw0YLHhG8i9fZG+uSTlXa&#10;vB6h2M9ygoxlHWi02wnLKHwaTXyEUqmRKziO1lmsjCT6SKOd9+QX5J0EYHW3edsBUL/PL0fAakfZ&#10;kSOq8ePG2UFwhBDioBJlvD4/YQGwHCsBcJuSTeB5IaWhvjV1wJDBcgBCmLTv9YKQSuiRNWvWfLJg&#10;wQJ/WWmZceHCB0/+5ZUXd4LgcPeYqJ4nTpy54YVVKxyjRo34AUD5v+i26WwYEADgeUENihFNjf7h&#10;W7dt67F3b4lGzsrTGAZxNqu13eXhGY1aTTRatUeSxLMatfbMsuVPnLhtwuCv24EDISmFstLqnvAj&#10;jWU5o93hpGq11s+77KzI+JIAZAM4CKAhrMjK1frUhWsYXUR/LSPg4SAAbJnZyafVKibf6bKpjYl6&#10;pvpUVQoAf3p6enTZITPJzDCdilKhyC24Pxs0+Abusy/eO/zZJ98M3LJle77g8hgYlpMzYFhRlLpJ&#10;DBQatRY+yUnBSMjMMFKPR4i0N9oZm83q9QhCW0Z6qkyj1fgEgf/+/Q2vloLgAsuw0ZRSt9fd7kPA&#10;gmWzs7KF0tJDkaBBgS4RgARJxnUkTUXUWSwyDy+IKnV3CZfS+K8XXEZ4X3z+yYUJt0395MsvPz8F&#10;IAXAeQAHDh8+LhoMepnJZCz+4Yf9OxCItmn4F89xtYQlNioqMumLz7+fvPjRJXfr9YYIlUoruZyN&#10;TPWpU36DwcAaDPEyD++RLHV2jmXZHhazPXfGjHl1999/f9JvZo1NoZQe6JOQdm7AoLSsrz7/Kc1i&#10;tcqUnJpIksCKkghR8sX6RSTLZIgO9jU8LLhzpncXrmF0Ef01jGB2KgVQn2SM/CneoK13Oh3d1Wo5&#10;4Xm7tpUHUauVkt1hh15fcB4EJ5QK5QUAkqXO13j71JElt08deeDCOW9yba05pqqqJuXIkfK0ujoL&#10;xwsuRpIkiZMrGIfDR51OB6PV6tyz58yqGj4iv1bOwpeUHOsDQQngr7twwSLFxRli2tvbxMiobhcR&#10;oHTP+IkThdWrV0e7XehLKT0SlFUGAMo7+RgAA46UlRnkLGvuFoUTX3z2Ng8AQaGt6yHp5rJV2sRJ&#10;0wiAi5R69gDdfnC3eaFUcG2UUg7AWQDHg+G0/5PJrmOj3sOL0fCjYFdh8UBRZNlUU3Z7rdksGzhw&#10;RPv69evrSg4ccG7atF3JspzCJwgxLMtFqVQqIvh8hjfWrp+6e9ee/gseur/36fqTJ4/92DBkxXMv&#10;5eq0ek7weKjP56FyORhBEBhRBJFFXjVy7GpyGV24RtFF9L8CBCNvmjVarpXnnbJGu0PUauUsz3th&#10;b7ST5MREmpGZ6UBAVlZyOn2MWi1vBcDv2rXTcuuttynjktIiB9+SlgJMSPe3o1t5+U9gGRXR65Jo&#10;ZeVRolapZAPyUlyQoQoBQhL9fr+/vLxUSDaa2jUalcLrdYFlWQK0hyw5vldibOXQocNvnjfvvpn/&#10;+Pg9iVL6AwKCbQoA2R998Mn0jZs2pT29fMV2AFUTJz/os9t80Orl1wPJh3BF1ikhCgmBKltAIFdC&#10;BOAAAFEUwbJs5+/9M1zSpwm4vJhuUTK1txVZxXv2JA0fPoq4XDxhwDJOJ+9noPTPfXCsee68sfXN&#10;jbi4u/j7uNJDh/pVVpQnOF0uvV4Xr7LZHP1Xrlyjyi3Kbi4tLYsVRTHOarF4xk+c6PEJQtSB0n3d&#10;wEihSDEGgAz0MgE1BtfXyuy6RhfRX/sIkYEsM8PElJSUIt2UCQ/PS3HaSHBcPFN1qhQ52akyBLXg&#10;o5UREtChWtWOgAqhBMBauL3o0IQ7xkYMuKlfO4IPamyvG4PWdQsIUXtxqawgCTtuEUXeI5NxlBBW&#10;FAUxNAH98MSypQMfnLdgyuiRdzyw+NHFI0ymdG91dVVkaemhlE2bN5gmTZ7knD5rynEATQBIj9gI&#10;4PokeXQ6DpFhKEmOAIhgWTZ07f9doqRB25oA8FadOt2o4KSWkpLCntnZeZAkEXVmS8Sc2Y/pM9LT&#10;29asnd8UE4fmu38z+Pjdvxn8LfUj7qXVr+ds21qYq1EZUiGxpsIduyHnWEGtVv306MKHfrxt0o3q&#10;W8c8MsAniAa9XsfabG1SUko3EZfXJgiN83oJkb3u0UX01z5CD1a7Pl7brtfrIYos5KwWh0v9xOng&#10;aWa6ibCcdGlJHQjaCykTSlSigASWsEScOGWcF4Hs2XALFAgjnWBcNgVwWVw2yyrF0OdYjmUASN52&#10;tyUtLWnHK6tf8q5dty5/yZIl+Sq1WmG3OySe59tmzZpx6LmVy7+NipLtaWpuciKwaRkiwAhcKph+&#10;PaCzlRtO+iGr3Bf22X/V9dHRZvDa+QE03jigz+61b6wRDhw4kHGg5FCGWqPUO+welVyuUlksjf2z&#10;c+9Jmjgub+DseeOLbxzQ5yMiw/4nn3z4hyeXPHzjfXP+OKy6qupGkXH1XPLokpqZs8d+Dhm+QTtu&#10;kivQRytXMVZbXb1S2c2MoCAdCEgwfyI0SXWR/K8EXUT/60GdyWSq0eu0/evqGqM0Kh3WrltDbPY6&#10;aHUaHyC2IuAy6QyGMCRUPu7nJGtDx4EDQmin968aCQQAnFzpOXWqZv+AQf3OvDfo9QNHDx/P3Lev&#10;tJtapca4caOaYhOiTwAoP1t/viHZkOjr1Mb1UJO08+onhM6k/69EV/3LIIT4KKVlg4cMODN4yAAt&#10;nkQeKIxvrv0ocfeu8hudTnuC0aBXV1ZWZs6evS1pzpxpUdNnTH/dYNCXiZSefO+D5482N3mzed5h&#10;MCTp64D2SiDi3PFT51I9HgtRqbSUkQvVPXT4MaRsGkbwofF1+eh/Jegi+msfIbI9nZmZUiH4hFEq&#10;lULJylnJ3miFVq0kdkfdeWNywnEEtHI6EmiC35fC2qACTwmnJOF6OuFk3jlk7mqE39kfjdRUkxdA&#10;bVFhoWXshAl7bxzQtyMb+L57fteyYcsaf6f2r7dlfzgBho/xanUIwrOk/50QxXCdJABggwlQnhee&#10;XnrxoScWy1mwlt8+crfntw/dnfTyqk8m7izcna/TqmPtTi6meE/JTY8vWdQXQBUbKNheRik9FdMj&#10;TgbqlV1stCt7xib0BISeouiTW60WZvLkKSwI4iil6QjsuUgIRN9cDKmYduHXgS6iv/ZBAeDrr79s&#10;Gz36Vq+SU/gl0dfOsiIr5zi/JHlkkARrtBqngzVEwzc5Q+TQ8RqnJJ2JvTM6R1h0tujDrbjL3D3B&#10;h/+KJKCQXAJ+3sL9OcK7FmK1/5nl2vlahV7rTOL/LFHuX+1D5++FVmh44umVMsApeAS++cQJx3lD&#10;vK7m8aemcpMmTdI9tuQxnVKpgl6rZ0HAAaDvrt9Gp8+ayhBCXGHtNVFKc6qrzFm8ICUoOS0yM/JS&#10;3U2YbXO0jLY11sk0aoVkb3SeGTJ8QAWltN7d5D2p1HIXcX1N2tcluoj+1wEyZsx4iVJaZTAmnt6x&#10;Y1eCQW8AyzGs3W5GZla6CAIBgFRTbYYp3UgQFEYTBCrjOOLPzx/Hfv/9l4pgeyGLO2R1AoCv+VyT&#10;V2PUhrsi/mVSCiXSUEovPfKywOvBzNGOjwb/7+w+ukJG9985//8hwi1zIMxNQymVA5CCLo3Obqjw&#10;MYUXWfm5CfTn0JlEO5cEBMuyguhrPMvJuW4u3i7rHt1HAz/UFRUVEU6XU8aycmnEqFE1CERT4f55&#10;03D/vMC4KKVovthONDq5BCCGZbRGCCpOozXR9W/tiF+/bls873Gg0V4nMayP4TjmQnp6qn3x4oUH&#10;+w9I2b5509KiGbNWdWRwdxpTl3vnGkEX0V/7IABoSWkJB8Aza9Z0m83iFLRaLVdnqSE2m2gbN2Z4&#10;CYA6AIwp3RgiABEAOI74txWtkU0duyi7uck/aHdRcYxWY6A2q53wAu9XqTgZK5cwfHh+Rc+kHj8A&#10;uEhFSoNKhf9+Z6/8WkfUEMJcFoIgMJGRbLeDB8vooEGDJADdzp4960lOTvaGjRu4Nsg+HIEwR0r1&#10;Z86cGVxdXR1DKT0IoKqTTEDnCSx8pfXvTKJh0+ZlwnhA2ITIynU872iUBt00YGD9OfeIt9ZtHr2z&#10;sKiPSqkQWZZt+M3s28sAnAAASoVov1/0y2ScmxBC7TYh1D/W5eSJze6UZWboRKfTxYg+MFabk6pU&#10;OkapANQaTl+8pyROH2/o2T/n8cZ7Zr7404xZqyxh1yZ8/F0kf42gi+ivfVAAGDxwcMr33x4ft3ff&#10;kRsMhkRYbVYm2ZTsfm3tc1/HJnQrRCDT8rKNQUppLIAeAHo/+8fXby8/UjPS6RKjPbwoyhmOinDJ&#10;1BpJqqmpaistLfkAwBEAIZvxP5X52NnCowBoZGSkwu/39x80aFAEQBvPn7O4e/fuTQGEh3deKyR/&#10;WT9mzxrDAshftmzF7FOnqsT8/LzGmJgeZoSiU67cx+i8Af4/uaYB3xf1qAHIWlqcrWp1vNeUMYWp&#10;Pv5JtAzoD4qsxxc9P+zQocp+drvTkJmZHVlTU9Wyfs3ar0GwjxBiD5SOdGsFgW9XKLh2AF6tngu1&#10;7zQaDTa9To3yylJWqVBRURQdpmRD0/jxoyI4BRRbt26TZ2flRhXt2h2bnZWddvfMkQkA6qlEQxFa&#10;V1uhdeEXRhfR/zpAQJCybv2GsQf2lfXPSM+B3eEgPiEekiS6ALiC2ZaBzwKglCa0t+G2d9d/krdx&#10;47ZeHg8yTMbMWBUH4uNdNN2UCUG0kdIjO6FWqyt6aCPOIRBvT4IP7P8kzvtqCD30fkop6ptaiUGr&#10;AoDkzZu2372zcLvh463/2NcrqddX545f6CwJcC0t/RkAktVm08TFxvZ9550Pxxw4UMrs3bu7NEbd&#10;w4yr72OE97/zZu2/SoShzwVdQ/Lk5manKiYmrgpAw+njn/QCxejv9pyYuH79xkyz2Zyo5NSsNj2e&#10;lJcfalr3xtovBwxKeq+pqf4nACCkG3W5zK0ej4NhGFHtEeykW6TCTYiitb3dfzavIKV41UtLqc3q&#10;UpRXVBKj0XDy4Udvr4cECTLkgUH2hg2bbmBZOXiej0QgRJZe5S51kf01hC6iv/YRelgiDfHGyMRE&#10;p0yvN0hqlUYqKy+NWrLk6X4ffvSqEUB18PMSpTT++E8Nd61atWZ2TXVdVrzOxCiUGtgsjf54Q6Kk&#10;UmoYa2OdzOGqlbKzsxwPLXxwN2Q4QAhxiyJlWLYjvPI/9ZAyABB0bVBKaUrDBfftTz+9YqzP54v5&#10;8wt/jXzyqUUXkvrG2RCw6P8dH/b/NTqiXdauX4u42NjsPzz5p/u3bd829FDpkT1xCd0PtrS4JdEn&#10;3UYpFQGUEULOOp0uBctKEsNyfgXHteOfh7b+M3QmTL8koR1AO5XEGPgx/u/rPnto1arVaRnpuTLR&#10;xzIC6xMhSI1vrXttzy1j+64nhOwDgLoac7deKUkEgKx791gd0Nbd6/fYKYR2AJDL2UZK6acjx954&#10;GEDiTAzjEdDqaThY/i0ZNOCWRqPRGCfwwg0sy4FhwvZ4GHTGz232d+EXwJW3pwvXGmjwXwqwPofD&#10;RXmXAI9HlBLjjYRluF7uVqRTSlUAQClNPHe25e4ljy29t/xIdVa8zkQbG52S6JP8SpVS5nI1yli5&#10;hzFbyqFUMY61a1/5/JaR/QvPnDlXCwAsSzrXHv3fggHgl0Tqt9psKkpp9uGDJ2fl5xfMSE/N1FRW&#10;VDeUlJTG/+H3z04GkJc9cDL7Hz7//xahqCXm4bkPx8CPJKvVnsyxyh4bNmwcAD9+E62Kerxg6Ign&#10;Xn3575MB6Bfe/wSJju6eFxUVfUe3yEhTsJ3OpP7vrlSC10N2pkePHhXf7D/eCiLL+sPSv45/5ZXX&#10;bhheMC6ittbsTkw0nr5/zqzPvyx6+7VbxvZ79dzZc+WUUg2ldECv5KQpX3z23cLPPv7qd59/9s2j&#10;ra2+cZEyNXfgTGVLWB9FUETv/+5wypnTF3QIbDa35OWOcAJw2iw2wspZv9PpaPd4PF4AblzOIzTs&#10;72thou4Cuiz6XwMCPncC6nI6IzQaHbE7HGKiwShTKOV0d/F2bVHRGNPUO2+Jp5R2b2/D5GmT75qt&#10;1Zky0k1Gxmy2YdSIceBdTlpeeQiZmckoKy8hJpO2YcvWt7/q1h3vHT/5zaHM9FFeXK5O+J9adksA&#10;yOZNX0TOvHdCXlND213Tpk27hWE5trDwoy9lkfhx3Rtr+0++a9pN2R9mjzx68NMqQkjdf+jc/xEE&#10;C6v73W63TBTY0+9/8OqHr7/64Ynly5ePrqquni7wgjR58pSm2bPnnIEf9r+982f5sWPHczdt2pzz&#10;3HMrPAistkIEGLq2/+o+RLirhyGEtAb7pD1/xluwbduOGzPTc2U2mx0LFyz0PvzYyNOQoQxAJQB5&#10;kjFp3LmzTTcU7y4xFRXt7Wux2GI5uSLCYq3rnptrKv3H1jd/GJwypAIAsdrM3QAMf2/9Z3OWLXt6&#10;YGZmVsvGjW99QindfPTkZ2cAaFhWHiV4BFlmZtb5adPvOoZA7oYUFKkDrr5Z3IVfGF1Ef23haiGG&#10;gWgNPxhJEiVJ8kGp1JLa2lqGU8iRmztcue61jUOn3nmL3e+Fd8SIO6aqVLqseH08s3dvKb9h/YZm&#10;UWTZRxcv1ufkpNPKqiMMwDe+8tpr33Trjre/+PDjHyfOuivkLrlaGGTnv/8ZMV3Rf0mkDMMSaea9&#10;E/o0NLTdkZmeMTU9PbNtf8nnn0GGbQCcCcYeOgCKvfv2Drp75u1FCEYQUUrJ888+S7OMudLkORPD&#10;2w9dm87n6xynfxlJ4vIwxZ+Ld+9oP7hKSj1+/OQQTs61pfRJ+gFRrT+0NAuVD/9uZokp1SgsW778&#10;DpfTGbty5YrDPXpGHiKEnKaUpu/ds7d3cXFx+1/+8ifnVfpFgWAoasDHLQZrzvbw+/2RMpmsjRDS&#10;fJW+SVSioUznSJ9PYNVqNWVZQBQFUani5N8Wn1FbLeYBunh97pEjpVJNjTnRZrMnCIKodTl5uUKp&#10;phBBMtOz/RZLzQ1Nje15PWIjjh/Zu7c+LjZp7DuvfzXnpTXrRgwfOiWqsdEWN3H8jOlvvLGaDBpy&#10;+7n6c+5hhYW7kgRBACA1xWpl1YQQ61V+F6HjLpK/RtBF9NcGwuPGO3y5lFLO6/VSjuP8kIGqNSwR&#10;BIckKjUkMTHZq1JpYakzR1psdsOxH7x3r1q1hnPYWV1+nonZW1LoW7x48ZEhY3sce+rx99PUaqVW&#10;LldGmOvqpNWrl59O6dPr03feef2HefMW+imljN9PJQYEDEtCRUX8uFJ/PBydJ4LOmbOBurfwaiil&#10;/c6dab4tr6BgaHZ2rmfnzo8Ptzhhq6o+mpaTnaleufKl/Lq6mphRo/J+AiCWlOyLGpw3JAV+3PjH&#10;Z55pAcVhzMF5XE56uNr5rtKn0P9Sp+9dbTwdBEUpVYFi+OuvvXPn6tWr+44aNab+7ff+6hh8h67y&#10;wA7BCcBDKX09M2ubuODBhRMmTpqsW7dubT9Kqf+jDz8btGXztqRtW7bvAfBT2Dk6JqdgZah+TQ2t&#10;aYAclNKj9fX1TSo1xyqiOBFXWvuB8pKBYi3ED7cjJT26ePLkcYbNW7bertPqeq57a41S8DF5OrWB&#10;uHgPRAEk0Wjwi4JKZrfVUqVK4TYZDR6lStmt+lSlUvDxPY9UHDKMHj045sZhw4xv/vWLuevWbRyS&#10;YcpT2qxOABzVaU3JS5a88JvMjFTebDGrlZxSrVByMBjivZB1JUn9WtBF9NcGwjfoGAB+QRBkbrc7&#10;NiqK9e/bt8sOwJeTm8Hs3l3MiKJTSjZl25Y8dndzwYi5uoHZ6foFDz0ao1bqkJ9XQIv3bvE+tmRB&#10;+UML7/47gAtgxN94PHyE2WzGkseWue6ePvaYt7356Lx5C4GA+Fl4lEjniljhFnN4X68WNnnpi4EC&#10;4EQmizQ8cN/j92zZtP2ecRPHNb+yevUn3bpjv+N8c/zWbTsmrFnzWu+KynLt0IKCE8uXLS+iQO3g&#10;wUPSTh47N2PhwoW35ubmVr+4+hkfpdQWVOIMTyDq7BoIFTX5Z1Evl13nTmMNWPIiVQIYOf/BRfdW&#10;VVbpV7+yutIQb6gAULdtdS0X92lcFADuqy++sY6dMPLdzwv/Yb5z2n2j5syeM37VqlW3rFq9qtuK&#10;5cstKWkJ+4OlFTvE20QqMSxh/AA0L7/8+uidO4rv0mkNZPnypfv7D0j4vP78udJqS/Vl5RjRScYC&#10;AFiibKPUWvbUM/Npfv7A9lfWvDZKEBwJEKHwiR5wcg4ugUedxSzziS6PXq8+ff+8WT/dPWOYtbkR&#10;fSdNuXOY6PMpWUbOAujlbcXgt9a9NTjZmK7ieadv/PhRrQ6HQ9pbUqySJF9iUXGhpFarGYhAZlZ6&#10;w6xZM8oQqD3chV8Buoj+l0fnmOsg+Ugsy4oiwEQsfOgJ8dhPtzpcvOOiTq/1iT6B3VtSJD7z4t1n&#10;Fy4Y37LihZUx+QOHd2Mgp8V7dvhXPLfs8L1zb3u/3Y9dMiBOqWTZZKNBrDVb2JqaWjkVoY2MjMmi&#10;lMYEzxkqUu0BUB8kpxAR/v9FwHS27KVOL4vxBp3MlG60L1mycHevlKiN7/z9w1Nz5880PbRgnqzO&#10;bDZIELUjRt2yRybDkZaWVkW0svv4xxYvHeOwuzJKS0v1Dbbm6tiEmAoAlrDzXI3k/SGlTgAUzKVk&#10;I0qonyFM+PfCx3b5qkCGrD/8/o9Ty8oOxRw69MPHsgjsBGBxu73yuJS4AW63exxEhowdP7Lwr396&#10;+dCipx4/+/Gn79X+6dm/Llj40MKBS5ctKZ5694QN7pamqsuvCRgZ7bgubHlZpaHR5kyXs1osfWKF&#10;dsasadxv7hvbnICkMgS07MPdaVfsmxAS7y3cVfTThFvHfpxf8J6jaNd3N9TUWGJFEYyCU7EMGD8r&#10;h5idk1E7KK/3XshwEEDLkfLDs5UKxUBJVEGp1FwE0HvFcy/nG02JKoe9TlKpVLbfL5vwBQD7y6uk&#10;7OR0U6zg4f1Wm03m4QVvRoapfMCgXh99u/94F9H/StBF9L88LvPBBo9ZjlP4tm6tqb/rLhNTazZH&#10;AYidOG6ytG7tNp9azck5jtN43Wie+9DUE5u2vRXbaK9ON5t5afiIoXX33n9bEYBCOUtclNKEWnM1&#10;a2m00Iz0TKmiojJy0sTf5ZnSDXEatbIx3pBI9XqNTK1WQaGQe0ypiZWU0u8BnAhWi7os1JKKlIDp&#10;sO47Z2oCEkLvh1xR1meff7LwscceK+ddrjK4z1fMWzDLN2/BrHJKaW2ftF4xADTnzly4mJQSlxwd&#10;3T33pv5Dsu+aMrs+KyuTeW7l0yYGTDKAGF5wXIyKjMrqYR8AACAASURBVEkHYAAQCcAJ4DSA88HQ&#10;TRlhiD+sXwjrZ+gag1IqA5AIIB3wu46fqD6VmZF5Mfie7vy5+ltKDpT0f2nVC3tlEdhOCDm7bt16&#10;xfz5c5OOHz8xbNrkaVOHDh+h/vvbf5MWLFl4jhBioZT++NjiRQlKJXd60WPziwAUK9Va2un84ROT&#10;X683inq94FNyGpbjuB6rX1o31mqxs08um/k5pfSH5hZvg0bNtSEoZ4GrWPgTbh3rPXfuvDkpqdfO&#10;26cO24VAglwoaY4J/n0BwGFCiI1S2o2VSz6Hs9Fvszn5m3JTfGhHr5KSA/EqlYIRwfP5Q/O/hwxv&#10;Hzv248XHn7q3NwLFx0P3WQBQD6B6xNDM60li+rpGF9H/8rhaBqq4asU65Oc5ulNKo+HHkG++PH4n&#10;yyhvSE3OjaitrZUys432SA5HQFC2Zcu70htr1w+aojW5Hnl05hEQ/x5C2NAmmX3y5HHl1dVv5Z+q&#10;rU6K1xvhdNp7lZfXJAoegfKeYqLgWOoTeQCipI9X27Qa5c0f/OPtjyilhUHhqw5LkgRi7EPW8M/p&#10;03S4VgghzTzv+zY6JkKuiunhJETrAyCjlEa2tLiVLLj27OzcytNnj2bVn2+aPGfOnKxZs2fZFz3+&#10;wE+fffSFv6a6hmMhPw/AHhUZE/Ph+x/dVnKgZKzBYCT6eINTq9admTTllt2U0sMAeFwiOOASQbLB&#10;4/aGi24eQJ8zZxqmb9+2ZfTQ/NyyQUMGb0Sg+pMfQNLGDZv6Q5K4kWNuOV1//oLV4XTqY6KV2qam&#10;BmXfjBvOTZ8x+8D6d9eP/eMf/pT3/ItPHRRcIjl/timyV+8e+xY9Pr+wzeu2KzhlZ60eQgO7r0yw&#10;L60rn3uyYsq0h8/W1NaYTMkZSDRkaLdsKRpvqbP1+du6x79mRGEjArIFV7hucMnCFw2G+FYArYR0&#10;bwL4y1xSTqc9ThDskaIguoLnTnY6XKkqpaa7XK+XGizo73K1cqIoRXs8PHRaZc0flj2yG0BVdvZA&#10;H66yipo1Z5Zs/doNLKUCRwh3NWnsLlxj6CL6awOXRX1U1uyV900ZlgM/Bhw92JD8wso1N1ltjTep&#10;lBpOrdbDyUv+goEFZyHDcUJIGaW0+dnnn/kGgeX+Bb/f56DUzgBs9+bmJs+E24d9mZmZq1q+bE1B&#10;VZW5F8dyWp8oKQ2GZHByuSQIvAyMALAiBMEed6S8csjhw8dPDxjQdz8AV1h6OxOMROmOwG+HwSVi&#10;DfnGGQCtXq+3ieM4CQBVKuXOsLGGVi5+lmVZnne2nT571AiKGQseXHB3VVW1tPK55wA/ZIKAXhlZ&#10;mZYYbbdyQsgFSmkay3L9Nr27NX/ZimU19kZ7++ZN2waue2t9r11FH8YR4m88f85+w6lTdTEcp2g3&#10;xOvbAUScqqmkCqWcZmVnnVJw0vcAMjZu2DRmw4b1A7dv0/da88qai5TS9vc//MNxAGoRbG+WVWkA&#10;eBN66Ri/H6zfD1+PHrE1fq///DPPPsmrlWrDS6+sSjImGwfNfWBmk0ZS1KLdX0fkbDsu37PomADD&#10;FDzbT35z0J42ctDeL3a9rn9g3p+nWMz2NKVSzRjiTVHFe/YNeHYFp3jm+YdrBMFTx3EK98/9boKC&#10;auGKoR2TcNmhGik6WtmqjA5MdqUHdkUC6F1ba8nkXb4oTq6TSkrOD6usLPULghilVitbR4wafgwE&#10;FYQQMVihrMMIsdTZqSFRiw/e+4Brdbt7RoIVcflE0IVrFF1Ef22gw/Jbv6FQ1jdlWL8vPjt277Yt&#10;haMPlZXFMgBnMqWzdrtDslisRK/VtOcOzK4BULdubbHkdl9sFRjfMa3C0BHKt2nTuojc3NzuaWnZ&#10;UQCkpJSo0x9seSoKElq+LWrK8PlY1bZtW3HqVBXV63USxyng8jTKeJ736XT648nJyQcBuACAMISl&#10;lCoBpDXUe29+991NfbQardwjCCLvchGFUkEcjkY/p1DIamurSU5uVvnDD99XdKq6ztwnrZeWUogM&#10;Q1y4ZGlSQoiXUtEVFdWjJyjG35AxIGPSxEnWdW+tPz9ixKi41MTUfmqVWhuvj//GH3DREABELuda&#10;0zMzLH9YumgnZDj44IMPT8zI6Jv77rsf83Pn3ilMmzZtoFqt90oiwLKsUfDxvFrN2W2NNu/ChQ/J&#10;Z8685zAAuU+UomfPmuevKK8UFz+2fNyWzVuM9854sRCAyEFVa7c74xus7oTYhKhoU3ofW+GWQjYz&#10;N13YvXePZvTQW1yLfj+/ccu2LQM3bdyQPfeBmV+x8DS1uRgfrhQvkyorq5m+fdP0AOIAeJqbm89r&#10;NBoewHFK6QdvrXtSPWbUb3sKHrYnwCE3Jw8bNm6JV6vUExb9fmbNG+u3lz00b0qI7MOTya4aFho8&#10;prkDTQDAi9Te7nEL8dk5Bd0BpDGMMsEnyKlaqcbe4gPdas0VklqpJQaDvu6RRfN/QCDu3+/3+1lc&#10;kkNmDIna4LjaGTknMbg+Csf8V6CL6H95dESzlJVXcwP6p/U7eaJ+7ksvrZrY2GiPN8Tr3enp6RUW&#10;q+VsZnYiPLwnYt68+8/3zYkq+uszH51b+OykVNHrSFSzrB3AUUpF+fvv7RVnzhxpBHATgN7Hjp6O&#10;dTnFJA8vQasxqBvt9m4MWIiiT9JqNZJHcLG1FrOf5+3uEcPzD72+7tmdkKHG621ngIDfmvoxatmy&#10;v0wsPVCVI/CMgeM4wns8olajJk7eHunhnaLJZPRXVJV2k8vxKYCjfdI0jpaWBp1SqWxGQEcnNF4/&#10;pXwEIEv65uvvpqx47rn+ebk5ZX/+yzMnQNFWVfVjatHO/SPWrl07ym5vjJSxlzItqyqrZT6fWAug&#10;DIBdpQQBw6oEwSMBqHvwwQX83HkzbT+WnkmdNGl83yeWPmH/3eNzvz18+HCtWq2+gID4m4aTyy0q&#10;hRafFT5e2dt4U/cljy2duO6tv/XoEYfN48aNqtywaeOgFU+vGvPmW8/XnD19eldQEKwngIGguP2R&#10;h5806nXaU6+8sqYUgJ1Ta0Ok11mpE337pvUGMOVPf3qxYNSoET8MGjToEwBngp+tlYAqsIIg+Hhw&#10;HCfjeQ9NTjQp3lq/YZhWpxV+O/cOJBqOHJw4LifkJvk5YbTOIaQAAJ8bEQpO6xVFRLc0IdonsIRh&#10;FMSUbJJKDpRIplS9VGd18ivvX/49gAPBWsAkWNA81FaHO8jrd7ZGyrStXWHyvx50Ef0vj5C7gxi0&#10;+iRQ3LV82fLb5XJRq1SKbZOnDC99eNHcTQBOIWBBMQDa29u89kXPTotucZtvYFmkR8qU5QBACOuT&#10;KNXXn78wuqrq1K1lZZWm3bv3xECSxzqdPFwukcbHGyQlp4LD6ZDkLFg5x7bmZqfXLFz84JG+/eM+&#10;A2BpampRij7JSCntdv5sy/iHHnpsXl2d9aZ4XTpVatXE6XQyxvh4uSAKSIzXSGB8sjpzlVypUDbc&#10;ddf0EwAUbrdngFKlbJMRuRWXR7vg/Xc24965D8Rs2rzpRrO5tn3//m/2nT13cb/L2Sjvn9X32ISp&#10;Q5jq6uqcoqJdoYggCkDpdDgViYnJUQBubm+DYujQ24aYjMn1er3hIIDv5j4wUwFAdlNeSqQoSk6G&#10;RQOAPQMGDChBoCpTG6XU4hOEo3I1q4MM5Kz5R+8N6SPVM2bMzf+q+J2f+g/q3bx44dLzSxY/OkCS&#10;xDmvvPJCb49TtMCP2K92fZfz2BOP3RCv15/9es8XRSD49vzJ+rqw+xgaowyBeHwGQN4jD/9u6rbt&#10;2wdNnDiZANgL4PTA7HGggEwWiXaDQeupqbZJHKf2GwzGCEAT0Wi3x7y2Zt2YVJNJnDDmRl96wfCD&#10;1SV7L6syhUubtMBV9OB5XiAKJccfKa+RpRr1UdE9IlUcq6S8IMDWaKGJiRqmtGwvli5duH9wfspn&#10;Xq/7HAKyB1drDwDAsbr/0Q+9C78cuoj+2oAEgIlNiO527OgZfU2NWa1Wq0lWdrYwZtyoEgBfEEI6&#10;okIA3BLRLXIc4JdHRxmJ22ur8XrFikazDwqtT0eAwY8+unxyRUXV6ESDUeLkKoZl5dBp9ZLPJxJR&#10;lJja2iro9Xrv8BHDKyZNGnG4/4Be+wFUnDx48mTawLQIjuMSozSR8Q0X3MMffXTpFN4p3ZiTNZSx&#10;2x2w2y1to0aNcYwZNYrdvHmzpqa2muUFpzu/oMCSnpFYnF8waJff3+4SRSlGknwXWVbp7DReds68&#10;B9unTZ9tfu+9tzc1NTW1t7R4jyYbdR4E9hmclNKGRpvVwzKQBcMkCQBNrdmszMzKSvps+/c9Fj+2&#10;OGLBggdPLl78wMeRUfiGEHLGYrHGqNU6fRQnk2t12ghRECIRyDz14NIG8kWNRmO1WOuiP/lo/+i1&#10;a19rSE9NbeA9fNToEb+54+viDyrmL5pw2u6wRLz11rob9+zZnaXRqdu0Wg1xOu100qTxx19c9fxH&#10;INhOAmX5LruPCFrAU6YvlAHIef/9T0YXF5ekGQ0ZEAXWH/wc9uz7kmUI8VJKqwsKcqvM5qJkp9Me&#10;ER+f5500abbHXFfHOl2NPebNWzBy69YNx0/s//YcIaQBl9wzIi7PK+icUCYplRwAMDf2T+nT1ICx&#10;69Z+OECvz5QNzSuge0oKWZNR7543b/qZhxfe/iVkOMCxyvCqU13qk9cJuoj+lwdDJSoF09ptFovl&#10;gtGY6rXbXZFWC+/vY0rSA0h8a91b7Q/MfyC6taXtzgUPPjrDJ0pGlUolJRoNx5555nEHAJXI1ftY&#10;Rq9rafL3t1ocvdKTcylYlhFFn4Pj5PWNdluLKPlYlVJB8wuy2+fMmdE0eFi//QD2vfn636sfWrgg&#10;RFpC9anqM2l90jLWrd1wR1lZ5cCCvFHympo6XoLHPm36xPLHn7yz4Ydvz6ceOFQ8RKFUYNq0yT89&#10;/sSdH4PgawDVbW0+Ljo6NgJwe3ElWVAAYBjR0nDBLsXGJfhOnmxwIGgFiyIvBxBZXVMlEyWRgsC/&#10;eM44GYB4l8vVk4HYMGpMvtXpcPYsKCjwRkbB8vyfXrwAAMW797bce989OH/uYgsYSWI5ecj9ILPb&#10;nZJWqwYAZOdmyefdP4/u3buLnzVrzuGHF95bVW9uiR8/cXL+LSPuSN2yeVPDU0/Prxs6fKDr3XfX&#10;xwASSU9PtU2eNrk8La33HgBHgy6OULGVUFKUBACVNRVs35R+/b//7ti9r615a1hB3jj1kSPlkqWu&#10;kQwY1CcCAKKUHQRdW1CQd3LLlqIRgihFHzhQ5vrD0xNOazXqbj6f0M/Cm2MLdxUXpPW7txRAKJoq&#10;PMQ19PcVksjV1dUxaWlpyccOn5y4YMGSyaKo6KtVl1NDvIFMnjzcMW5iwcGRIwd9DuCbr774xtWp&#10;rS7fzHWCLqL/5REeOtdmiDd4LBarLztzHIqL9yr+uPT90Q8tvFf+wPwHikEhHzdmxmSnU+iv0yUy&#10;kqBEVXnlwL27H47auPH13r1SEircbnd9tDrKp1EbWnmPRBhGwrgxY6y/X3b7p24XyjgVJBlAIAsk&#10;Svn9/prcgZNPlB8p9FNKyZmTDcSUrpfS+qQZ3nvn48Fr1rzWb/bshfKK8lrBxQun1q9/YdtNgxP2&#10;wo+0J5Y92ket5ViNWmMdM2ro1yD4hBByftP6QsyaNzHc0g3f1Av5e2XdukVxHo9AGxoapPR0fccm&#10;okwWBfhRrdNpSqyiT9Pc4I179b0ve8CP7gzD9PD5xENR0aRoxYrl+RPHjx9bvLd4xB+f+sPxp5cv&#10;Oz/n/hnSvffd44039GxTKjnG6XSEfuN+URQ7NisPHCgheXk5ln989P4RAOsBNCSkROuOVX5rvTlv&#10;5LRx48flvrXujcIht9z4yZBbXncGx+AGcDqo70IRCB/tpBcPYsiaxvRN6dfvzMn6OStWrLxDrYzX&#10;u1wSdTgFxukSCQITAqESZQPH/ra0jKQ2luXa1UoV6iwWf5MNVSueW8ZPnjIjJjs7J7G4eO9Nc+ZM&#10;G04pPUUIuYAri41LQCBHgBDit9jM3RN0SekA8t/5+0c3v7th4yCtNj4OopwBIB06UtI6b8G46pEj&#10;B+1saqr/XKs11AfdTF2Voa5DdMkUXwMI6pcAcHv7D0g5mWxKNFdXV2LcqIlcUdHe3rNnP3Ln8cPu&#10;+Z9t/X4GJNUNA3OGMwIvwWazU6MhXeF0CIPumv6bucd/qp8TFRWVDBHVs2ffdVz0eVp8govuO1DM&#10;ArgQFYNiliVfEJZ8QQgpbGlp+QZgrEcPfx7oByHElK6XKKXypiZv9tYtOwfk5Y9Q19bWQgJ/cuPG&#10;1ZtvGpzwHgDLwdLj6UqFOksSRTCMcLZfTuzRVz98+TwAzJo3Ud5piOG6OSG3gt/tdotqtdobGxsr&#10;o5RymzdtZQCg9ZzbD+DI2++/+frq1as+stmsFwFo/CJiq6rLe2m1ag7A6UVL7t0zasxwfty4EaNB&#10;MZhSGhU6oYxBRO2pWplSoQxFwkCpUIYs3cjE+MTuBkOiGwH9+EpCSDMh5Dhk+Gb58mXfTZ48bndq&#10;hvELAN8QQr4ihOwihOwjhNTjUkhpaHIKD6ek54993P3syQvD5sxaOFEUlXoFp2XkrEI0GkxotDV2&#10;3HbRJ0kAyGdfbGoDwVm1Smlm5QwUHNu9cNdXJKlPRFOqKdXKO0XGZnFoiouPZAJIAoCAFk14JnVg&#10;2KFyhgmxSb3cLtz215c+XPTKK+/eIfBKo4dnGb3eKImiyOh06tpHFs392o+2UtHHuIP3P3zlJUMX&#10;rht0Ef01AqfTSQhRtgE4+tzKJypt9mp3bV0ZYzQaiFKhUC5ZsvSmF1atG+50OhV2e2PD9OnTauLj&#10;dWcrq8v4oUNzfQqO4+bcv2DQmZMtUxEJ090zhjRmZKaeVGs4YrXU9v6q6PAQABkASFFxBQBQtVrd&#10;yrKMI0zrJvR/r5K9R/JtVj6LY1V+j8flnjFr/JH+N/X4mhBiA5BcXWXr53SKMQLP+B58cMFZEFge&#10;m7UkpMjoC7ZzNcVLiuBKUqlUeliWtbmb3d6WlpYe98yc1rPmVHVkjbPWT1jSQgj57ob+aZ+lpice&#10;BMCb685Jaq3SbHdYLABaQXB0zdpVP4Lxxd+cP+S+postEyilGq/f6weBPznZ6BN8AhD8nZtr7aE+&#10;mQTBl15ZVRkT1kc/AHjd3osTbh+57Znnn1oVHdO9iBBiD+u3dJXjUJskrK3U4uJDBU6e7aVWJjIA&#10;C0EQZRabmarUio7x+3yM324VyeSJcwQAPxkS9acaHTZJqQZjd9gEAOYRw0fU2e28z2jMiijatS8J&#10;FCmU0gh9vBpXOb//lTXr5ZRSk7u1bfScOfdN2rZ9Z5LPo2BHFIz33z9rcURNjZVptFvdjz467yCA&#10;ospjtae1ujgfrkzI6rLqryN0Ef01ArVaHbIMz5lMSZ+uWrXyc4UKdRVVB7x2Zx0a7RZOo+ZcQ4fn&#10;H3hp9bIPFj059oWPdzz78rx503Zs3bGxQaXmZIl6I2bNmpf98osfjQMQ/9zKJyS7nW/V6xMj17+7&#10;MQcUN1ktdVHjRmVRKtHQvQ894DJLnSPUnd579uy7Qa+L7y74fDKf6KmZ/9AdB9qaWmqD76ssVks3&#10;SIxMp9fZcnIyqxGoRMQEE2yASwJj4WQfIqSO+GtKhaiomKiM6Ojo8QAZl9wnLfPG/omhfoEQ0shy&#10;bBMAl1qlPLF50+bNDy5YsBNA3emTP9UlJMTu2rRp0554fTyzY/sOI4AYFgwFECGIfISlzhyBIIlX&#10;VJWG+qGuravUeDyOSMB/mV87Miry7Psfvv8DIeREcAO3oy+dxhIaZyhuniKgSqltqG8dum1bYY7R&#10;YCSizycNHVoAUfRAr9WisrIs5BqROI4wak1HW61GY2KrXA7C8/Z2jZZrAnAsLz/rGMOKVkBEdVVF&#10;wvf7jvcBoEPA9RO+mqBOZ2P33y2aO/Lg90cfnTPnwRnVp2r78LyHDh8+oukvr91rL6844CsrK/GN&#10;GJXvuW3KoLOAvzI7O9PNssSDSxZ8eAJcFz9cJ+jy0V9bkILhfwem3j24YeKkwQcLC7/NPHKkLEbB&#10;Kdqmz7qrLiWlZwmA8mGjYxq/+7qZLnry7qMDCzLp8uXPjRV4SW8ypms2b95xc2WFOW3hgkf9GpWB&#10;gSTiyKHypPNmb+9evXtFI+BrDg8HBAC/ThsTOKKQ2aw2Be/xEE4Of25OTiMIzii06pDEgM9qtRKf&#10;6KMunr+g1UaeJIQ0XjmcYGtX6qoDAMxmKwdEFnz7zbHbXlj5Ql+1RiV74YWVx/qkxXYTBKGS4zin&#10;JFEZE9Cv8fWI7fFdj9ge3wFoJoQIAAjP89+NHTuyduzYkXoAbq/Xy0dGRqKlufWEVqvdodaorQAa&#10;ASAnJzPUh5oxYwo+HzWqQAOIdWF9JSHXBy4nvs7Kl+EWfXjcPAHQp7Bw9yCrzRpnMmoZvV5/fsbs&#10;CdL2nZs0GrVSoY/Xd7iSRMnPRMploUmP0WhVDBiRQBK9ciW8AGr75/Q8GW/QXHA4bUZWLun2lZSM&#10;Gjysb1luwayG4AY+3burNHLYrYNuAMVNn3508PaVq57OU3DyHmq1DgNzhppf/tsj5j8/+1GPLds3&#10;acdPyrs4YlTOfhAc//abfeFaNeEx811W/XWGLqL/5XFF4Yugu8BOKb0w9c5bvp965y0sAmJSDe3A&#10;BXnQl3rhQkt3jgNuHty34o21L3VfvHhFdmVVZUJqamakzeLQLV+xiuHkKr8kiZIxMdO/p3hvxL0P&#10;jA1Zn1dUOfKE7FcJ1G53iQq50m93NDLZOZPaAfiLdr8rGzt6NguAYQAoOAURBI9M8KEbpZQNS7AB&#10;rpQA7jh22UVGpWWlpKS4BK8bo19Z/cY9djuvEQS4p0yZ0WvNKy+5R44d0ASgRRRpQIedkLbgNbis&#10;LaVS2QjgYth4UFcnolev7oe//fZrG4A2t9tdD4CYjCbCO0S0NHvPjRw54R8A1IC/Obw9hIVHhr12&#10;NRfUZXVcAYBS2gMUg4t2FQ80GpM5i8WMvLxsa4IBTSyLPrZGSx+WyemGoHxEZDeZ2NZ2aaNaHqgg&#10;Ak7BRigVbOAcMpyZPfsu8+rVq7P1en233UVFpieWzs//cf8HFYRsqlu6dCUz7NZBufBj+p9WfnLL&#10;pk3rew/MHajYV7LXPWPGrNo/vTD/5OnjrRE7Cnek6XRyMS8/8/CtE4aUtLRcMBfk53RZ7P8l6LrR&#10;vzyuFqdMBJ/AtrqbJcBrJYSUEkKOEkJsQZJnKKURcXHKeJYVk+vrz1xM65u09cui914zJuv3VFVV&#10;ObU6DePhPX45q2AYRs4oFEq2psYcBUAFgHidlL3i/JfsN4njFEhMNMokSESrUfsBcAMHjtF7/bwO&#10;QITg8/k5TkGVCmVCXV1TGgA9rvw9haI4EP6eSstK44YbIgDcuHLl6/l2u0tTkDdGUit1HES5sazs&#10;SF8AMQBoRAQJkW/4hifp1O5lCpqJiSwhhDQFr1m1UqlsBUBZjqVKDSupNRxDCGkkhJwihA1fiXQm&#10;9PDap1cNEQUAKlEgYNXHfrfnWN9TNbXxSgVHBZH3ZmVnngRwVqdTt8nlLKqqTvUGRSrv4aMIIYwk&#10;+kPnpRynbBchiZDgF30+AoAc/P5g7Z3Th32faDSYHQ47WFauqK46rwOQREWa9eKLT9167ox73p3T&#10;nrx7x7btfZMTU7k9e0v4xYsXf/+nF+a/B6Bm+fKVyaLIa+Qcjv/u8flfetvd33EcZ2c4rkvC4L8E&#10;XUT/yyPkEw23EKmcFRlOzvgBKYJSQQ4AlEod7gK/3y1evFjHd++uOJuQYDj13Xf7f4AMGz79/M03&#10;h48YuLumtrJZp1fLREnwa7VqWl1dybEM1xdABqBmOQ1zpcQsE94fhlqsVqpUKKDWaAgAKkIQI2Ws&#10;D4DE87xMFAXCcVxco82WDiAh0EcaagO4FJUSOu54/8tvzyceP1ZfsGXLzht0mkRUVla3s6xSFh9v&#10;bNFq488DaApciQ5LPdyNcDXi7XwdL2nRU9qDUppJKR1KKR1MKc2nlN5MKc2jlA6hlKZRSkORQhKl&#10;VE6pp6co8jGUCuxVzhEOGS5Fvyj37jsQrVKqZLyLJ/F6/YVbJ/Y9CaChtrYmUq83oKrqVOLp6os5&#10;Ud2iVACkKKWswxUUrzdEiCLDSgBRqjQMAOQV5LWB4PuBA7MrGJb1ezyibNvWnToAIwDM+eufP3p8&#10;zpyFYxz2xp5KtRyCz+WcM2f2oUWLp34GGc4+svDlRKu1NoXjWOfCRx8qBPCFta7xBCuXu2wWS5fM&#10;8H8Julw3vzw6y84Gk4mUPkrpRQSyOgGAEMJ0WJosq5QA1FPq4b1egR02bAgIIS2U0m/+9uaTwvtv&#10;f03Wrn13LMNwqnhDnk+rVUZYbHW9QZFGafN3wZqkLC75m6nd3hTqk0yhVLCNNicJOGlEGQCfTm1q&#10;AABKqY/jOEat1koWay2jUqkUCOjD/5xP95LMMSGglOrhx62rVq0ZyXFKpSQy0Kj1ERIEKDhl/dx5&#10;EyoQrBsbVM3s7N/vrOF/WdUpFnqsWz9PNnfu8xpQJB07XD+6srI6o/xIpdZitUmiD36fzyeplJrI&#10;9NR0X3ZOeu3wUX0rKaUtLc1tVur3+zyCjxVFkY+O7tGCTpNwp3H5IV3ql8vh8TMMR+wOO/LyB9YB&#10;qIEMitzcXF95eSW0Gn3E00+vNPzj47+mlhZtayIMCRVlT6morO4FkYHkY9oFjxjKepUAv/X3S+af&#10;3lVY7FardapDpVUZR39oiVv7xlrNvpKSXlmZmREu3oZGm9n60MLFu3/78NTdoPB/8uEP0/buKR7J&#10;spAPH1XQMHPmbSeChdclXIqM6sJ/AbqI/trA1UgEnXzeFB0P/iXfOiGKlo4PBLI0PSIVSu59YLQ8&#10;KyujfcVzL4zYsWtjT5VSQRptXDc3jzww3npK6QFCSG34+Vw8H9qcbeedTkmlVMBqs0Ol1IRbsQwA&#10;megTwfM8EXw+yWw2+/sP6BWu2Bju+qAASE2NDSW0jgAAIABJREFUWZaSkiT78MOP2P+vvfePb6JK&#10;2/+vMzNNp2mahja0oQ0ltqGNpbTlh1Ch/BAQURFQERAQUbqKyioqKiqrrIuKisoqKrrIoqKLWFlA&#10;xFIrIlYsULBAKaWkJZRQ0pKGNJ2m03RmzvePphAqPrvP59l9vs/Seb9eeTVNZk7OTJJrTu5zn+sG&#10;0P9Py96ZsjV/m+22qXMxY8ZccenSJbwxzkAz0q11YFETjMlfcjpwqcBf4s0uilJYeDgbdvToMa5f&#10;v6uTAAzYv/foVR+vy0/fU1J6LQc+TqMxaHRaA+EYDRH8oAFRJNsqi1C0c5dnxQqxfvbsqS3z5t9w&#10;qE2Sdwk+qTy+V6wv5D243IQyBQBZupBh1O71CTLDacAzELKzMx1gYW8630r+sublb55+8nW6YeNm&#10;m9VqG/Den7fMfeDh23tTSssAREPGtIJtOzN0egN0eiYsyWy9EK6qb3S2xMf2KZ8/f375ihWrrhVF&#10;pMx/cIEUEEXOarEGK7BLtavXrNwxfPig1QAaztTI81asXDkmNTU1XhA8Yt69c08AcODSeRnV4qCb&#10;oAr9/x26xpovNwF4yeIYXMyU4HBx5M9xhG+l1Pv9gKGJzZu3vnNi6XOvD6utdaYlW60xix57dnRF&#10;5eFemzdv7k0p3UAIOYXgSNwYw3f0gQEBJ4HjGGg4Xq5xOJT+g+I7X5cCkBgGCscxxGAwEIejhgAj&#10;QvscCgVAU1L6hJ06dTph1qzp6d999+P127Zty0xOtXoXLbqvxutlIiVJtDnrHC0LHp59FBdrkZIu&#10;7YTeD31OCQ9n2erqk+Z+/a7u23S+dfTixc9dX1FRFa9IXExSgoWRFI6T/IAoigBEymt0EEUBvJaH&#10;z+c1JCQYDSvfWs3UOmsT/vjS787H94ot+/SjH+oopT1aW1tatVpdqHNkaH8Yjr9wMTC4G7wGSVSo&#10;Ts835uRkHwFwav3HW1seemT6X15+9fEaZ637nuKSkkHbthVMc7nc/caMy6nw+0XtwdLya10Ndb20&#10;WgO8HlfTgIFpXlk+3wYAdc44f3ws9kyfMdZUWWH3u91Cb7vdoei0WioIHjpx0qTqefffshfA/uPH&#10;z/rS0noNmps3dyzPa3u6PQ104MCMs/2yEn88c+pkVUjfuxa7UbmCUYX+/w6X+9J1HXWFXgxCRV8K&#10;eV4CwBJi8E+ddm/xF59/WPXHFx8vBsVtH639etLGDfm9LGbrkEkTZ+s3bFgXTin95tSxkw5LenKD&#10;Xm/oaIeAsVjMTFWlkxqNMWz+ps0xk28fGkOpnyNEKwFg4+JMbJ3TTnkND7vdfqGfIWp8Scm7z7/Y&#10;wU6/44YUKmPq4kXPjeD5GKMpKWlfv0E9am687oG+vI5nOA71N0zIOo6O0neXO/5QkQ19jv3hh2rN&#10;qFEptsb61jtmz7l3pNfjTYqLS0CDqwFOpwNGY5wUExd3EkA9A05mOA5a3kDBwSCJMfrikj1RRqMx&#10;YvfuPaZbJ5WN+WD1G+dn3T3qyMmTZ+sTEoynAbhCXvNCDdigTxGhijcaMgYw4JL9fpGaEhJomi3e&#10;B7ScX7BwhrJg4YxqSmnT2nUvK88882b7ps2brvV63YP2lRanC36BFf2ihuN4eH3ecwsW5O0GwaEl&#10;S18QAWBgthYATlNKv3j+xfsrIcN8rPyUkmzto4RrQUBgB2j98eM1UWlpKeMff+T1610uX1aGLZ1t&#10;8Dgb5t47+1sAP5gtyZ6Qc6iKfDdCFfr/u1wunNN1QrIrF3LiASB/41qFbFxbD8BFKWU8HndfReLj&#10;DQYL5/XWJs+fv+SexxbO73/d+JSvRVH4iuf5c537Z2TYpJKSUhiSbLSstKzv/p9OTb5meB83gB8B&#10;hBljjHC5ionFkgClQzxYAFBk2hkvZ9AxsUkJIeSmkTewkJF83/xHr9XwfIrb7SnftnnjgTMnEeF0&#10;uRM4SOThx/KqweJkSNjmH4UWLpyj7Ew+DDKsM2c+mOv3K2ZTnKXVWec4OnfOXEfuyFwpLi6mrVdC&#10;xGGwOBHsnwQKCiARCtIb3a2WhQuf6+cXAmn7Sksz8u57LG7ZC8/93H9Qr63tcosdFxdGhb4HF8Mg&#10;hOMAsEZjAuN0NhCdVqcAIGdONXSeBxL0tP9q2bJHZU7DaDZvzrcFJK3GaDIqiiKeGzI4+6TJlLBz&#10;3v03b6/+5UTp8mUrg2mb7nCAMwJtMiF8IaUUV2f1CR77LyBkIHlp2QrN088+PvbD97fctHVrwXVT&#10;p8yO3LwtH+PG5R7MGtBn8/sfvlMlUQUsAiwharZNd0MV+u4BK7fJjY8+dvfJwoLSbLvd2cNqyQiv&#10;tJf3Xrp0ubnONSNh1t1jKaW0MOjlcspqtVZwHDeAYZiYuDhzzKuvvjHmi01/PuKq3XcAQJMpwSSC&#10;g6IAjF/wByd56f6Q1aTBXxaEMhyUqHhk//6Bp8eVl5Ung9G0jh49siw6nj09+8ZHbzAaY3oKQoM/&#10;Pd1SCaCis8/4dagq9P/Qi4AS3SMx46P3v8t11XkTzGaT6Kit/emXsm82gsUBdIh0AIAruEbhwi8E&#10;Sqm2VWq5KjZe2/uTv7024K47n5iSnZE5uLbWmfjYosW53xb99WgYGxmJjpqyv+pHcLIYhOgaKaWH&#10;ea3GwXHMVW6vhzvvbdMm9rkqDB1hNSb410UpLXhuySOCzWbOcblcrCj5aao1tenOmZOPgWD/2cZT&#10;ddaBqSKlAgjRAVRi24jIaQBQiTIhi7ouzFU8/ezjsU3nZeuqVWuuys4YErlrd7FkMpkdK5Y/9R2A&#10;/ffPu5e2tDVYeY3Oh44FZF3Pp8oVjJpeeeVDAVCH01EHFiUPL5xf7RVcVBA91GIxy35BpO+uWnPN&#10;n1/7NA8UN1NKDQDOZ2Qk1xuNphav1wctr1UcjlrTl/k/9I3vfU1PAM4JN+UeM+h0TRpOR8vL65J+&#10;3n18OIABZeWVeqrQcABYsXwJodQXI7fTsX946v07Cwp2jbBYkhlB8Ja+95c//nJo75lejhpHikGn&#10;DzMYYs4OzelXA8gNuDQ8cokXDQBSV+fhKZUinLWlYQBAacAIGTkFhbuytDyn0eu547+Ufb0RLPIJ&#10;IWWEkAOEkCNBT/+ui9P8EeFMNUBKWlradnzy2WtbwUgH44wJrZA40+/y/jgUQL8JMxeH/Ua/qOSn&#10;nYLrzs60nJcgMJIkGjZu2DYQQPau3SVhAcnNeerqogCAEFKv6Jq23D3v9leeevahV59//ok37pw1&#10;+b3zvvothJDqBKOltWM7XTDhVSeCcucVyjQRjnRdiMZSGginFCMn3jTndmOMOUWn08HdUOudnzf7&#10;m/BofEsI8QCaMA5awoT44vwPP1cq/0GoQn/lQ1xOUTElmOsBWjh+fL+vxo3LqbM7SgnPg83IyGQM&#10;hjh2/Wf5g28cf9fcxvqWOQCuSTT3oKNzx9R7fT6F57WKyZSED1avy25tkccBLYH4xPBvZ8yYWiEI&#10;IoWk065dk58LGXlZ/dIGxCb0bAdAHn/qT1eDRs360x8+fXLXrtJbrBabqXjPnpri4t37ICPspVdX&#10;DDfEGBK9Pq88YcL4CrCoIqymM7c7NAbfWdKQp5Sm9erVYwqFdHtib5utY9Mw25f5P1zrqK0x8zqu&#10;aeqMm34Ci92EEC+llK2odHCU0sRg3vx1wVx6K6WUQ0fmUivQKrpcDi8Ivl/w8IKdAUk6z/MG4rA7&#10;syBj4Defvhwb7MOvQ0maC31tHTwso4HjBF+No1K/YcPmsUcP1d8zasTQ6WFM7M09evUaSSnNpJQO&#10;jmSjkwGQU6frzxNCThNCXDEGk4hLc/UVAAwhOplnTE0co2/ufE+DfQkKdljkpvwfsqBos0xxCRpH&#10;bVW7LTP5+PTZwwsBHO5oh20ND4+qIYRrhJpp0+1Qhf7Kh5rMPNFpeZpyzZN1bDi+nj9/bgHPcw2C&#10;4KMuVwOkACSe12t4Xj/gtqn3Lvjum6N5YGEcM26wQxSl+hiDifN5A2FOp3fQxx9vmALwfQCUP7jg&#10;5lKX2+6zWIyMo9Zh+ePSD2+CjLsaz567k1I6u/5sy71PP/nnBzfmbxiv0zFmn9/X9sHqtfuje7Cu&#10;t1d+nl1b60zX63SM4PecfnzR9GJA/gWKIgfNui4YiS1csIRSGugNGbe+8uKnC2684c4n59yVlyeD&#10;yVy2YhEHIL6kpDRJCgQ0Or2uesqkG/cCOAN0pKhendbHXH28fubXW/Y/teObA4s//WjLs3t/PvAA&#10;KKZQSpMAsAADk8nUeq6xseqGm7MOpVqtbrfXrShA/Purv+iL4ErdkH5duABxHAkummo/lTWgz5aF&#10;jz38hS3VetxZ54ifOXvmpE8/+uqJn4urHzxxtPnu/T+devzA3uNP792799FfDhx6wKAzPkAlOtPn&#10;prMopTdSSk24uDYA+O1J+s6CJwRA39J9ZRaO4XhJkphap6N5wfy5xWBxJLhuAYQQueOmxue7I2qM&#10;vvtAa0pX0Or6CeX9ssZunTJlgm39+m0j75u7iHKcouwuLmw8eLiEDByY2XfxM4sTb9s3rfjp5+86&#10;nXfvzIbVazaYcgbmUp3WyH322eak+x+YZZHbcIgNR8GDD85M35i/OZdTuIhdu3ZHld9WMX7SpEmD&#10;fYKP5udv6iVJgXir1SRVVlWc27xxc1VaRuwBALoah8vGMXyEJIni+AkjD4PF3qAdAbnoz98hpm++&#10;/VwEaNjoF1/49IFt27b3d9RWROaOztzPIkJYu3o9ffbx18I48AQMA4NO38hq4CKE+Au3lWD8xBwG&#10;QPqaNetvWb3qgxHZg4fA7XZBp+OvycnJGTp37uytlNK/E0Kq0FHGkFBK7dnZtmOHy8uv1mj4sG3b&#10;tqfd/9AdtnXrV9gJIaGrSS/xujnfJIk8pxyafueNYRMmjHcvXbpsVOm+0qsXL34mMzt7mOT1+pvc&#10;bld4nEmv4zi/v8Ht9ZpirH6TKaPJXmPnpkwc3/DwY3d8TSndHEx7/Yfv6YL5CzkANo7RpXk8Xg3P&#10;c4Hx48ZV3HDL0O8ff/TOM+gwautcFNcZtlEzbroZ6oj+yudCvjlVKGs1jZMAHHr2ufsLTCbj8e0F&#10;28htt11X/0X+y3ueeWbhvpLSPbU8z4VvzP9s2O/ueXZYRkaGbnTuaOrz+cGAVwJ+jeno0VPZbDh6&#10;yrJ8/IHfT/9m5MjM/W6vUxQEX4TXI/Z+afmqrNWr1/fTagzxANPuF90Hi3bmf5iWFfs2GJz96otD&#10;tqLCPfEAp2h4NDz33CN7ARwHAEqlrrbGChDWd8e2/ddv316UyTE63bCccfVLFi8tBnC4xu6SARCj&#10;0US9bg8kReGgdKSh1tidQKeoMYFmXq8VeY5HnNFCdVqzsXh32bULFy6d+8uBU9MppdaHF77UeapO&#10;pdrMlRwDL6/lqcvVkNzcRPvdPevxyI4+XrB5oAgZLPWIjohhOOjPnKl3RvfApjf//Pxrq1at/Ou4&#10;ceN/cbvdhGP42JzBuTpjTJyi15u0AzNzEny+gFXwSYMMWnPWuvUbr3vmyVfmgmI0pQEtOtI3f8s/&#10;iAVApk4dHQagh+gPxMfEGIkoiuLsOVPLAZx8Y+UGKRhqCvXsUUW+G6IK/ZVPZ845QzrsftG35zVn&#10;QfDVggfzvj9YXiIsevKPPDg0zbtvcmnBtu352QMzCjiN1F5QsL3v2nVrzU5nDfH5PIzJZIZOa4xb&#10;v3ZTXwBJbreLlWnzyT/+6bHtK1Yu/Sojw/atBGlfhi2jIcmcdM4nuPdZrQl/35i/9sPExPh3ARSf&#10;qZH7LH5mxTCDPq6nwRCjjBs3+kB4BH4OFjRhCeFCwxYdYk/RZ/1nG6wMw0UYYmKUzOyBJ7MGpRTv&#10;2LHlNIJpnF6fjwHHw+cVO0sWkqkzbg9eNOSKRU8uWLvhszUfPrggr/C2KRN/5LWc3RhjaZdE3vbB&#10;u+unAhi99IW5QZ9mnDclGEUwUrskSYxWq+dr7LVRADTB/oQi4cL3qE0WRX9bYmK8W5bZst5X9d+W&#10;NSjl3b+ue3394CEDf1AY6bTT6aBVVVWMy1WHGoeDMtDIHDTUGGOSk0xWbndxSWp1VWMWEBYHQKEB&#10;eiFnHwAoFTv9gxQAVJIkAJDqXK6AJAVkMODT09Oa0GFFjZamtlCX0tCqUep3vxuhhm66B5ek0tnd&#10;pfKnW16pmnXnU0WFhRMGbNu+feiHH+SMmHffDWf6ZfXc8PY7f4r94fu99jVr140o2bPTmp46RGMw&#10;xMEneGRBEJnDh6sSISMxPt4gt7Z5wyPCtRVjx476duzYUUbI6NEioB8k0EgDDoOFA8BpQkgDpXTc&#10;goWLhyWYEkx6nY5zuatOP7Jw1n4Ax4Jdu2QdQBACAg6QwjQajng8bpiMRieAkxMmTOncvt3vF0Sz&#10;KQl+v5jY6JaTKKWRhBCBUokDHI7Y2BRh1NhBjQDiAfgeWjg563dz/zzNbndml1fYraeqm1L6pPQK&#10;x0WrCQowrCgIilajZaSA1JF7/+tJ4guGa4TwHkqpJxg77+g8IScopX97+51nK+Q2DK2qbEoV/A20&#10;qqYc5WUVisfN9Kmt8aV5Bb9Rr9PBI3CE4RB+YX9O4QBIlAo6WVZiZFnU+f3uxogIfTMhmpaxN9yu&#10;QIYmIImcIPhIksUU4LWIbmtri/d6fe2R+nBPSB9DaxBcbhWzyhWKelXvHoTmXQMAmT1lcQBA+ZOL&#10;55dqNAFhzdpVifWu9qsBsD99+92uUdcNff+TT957benShev0Buaws6Gyvc5VFeb1euTMzMG00S3L&#10;AE4yjGJvl/3VQUvgQrD4e2Q0PoiMxWqw+Dsh5MB1o/qfp5Re+5f3vpzlsDsGm+Jiwivsh30PL5y/&#10;Fyx+7FKurysKAFZBgIiiQLQ8rwzJGdw56u8Ur9qMjNRTgCIK/kBSVaVzKIBkACCEkwBDr+aWU9a2&#10;tnpS31i9jxDyDVhsevXVRw6aTOZ2t8tN13ywRgeAD76mzm53aDQajtHwPPEKPkVSQiZiL5qY/SoM&#10;EiryIY+dbcGZb9lwvHd1VvSL11zb9+VZs2597eXXnn3t/b8+/cryl5YW6nS83ye4Fa2Wo4BywQqj&#10;RRQlAGGAQgBJy7LoqTBSLEKcQc+4zjVXVR0OWK0WpsHtaocCfXh4eFJJyUGWMKTrxSl0XkEV+26C&#10;KvRXPqFl8C6xEnjt9T+eTEmLLZ42bWK5GBC5+/IezIKMUcOvHxtBCDnW1Nr81ay7pm/85LM3N82Y&#10;OfEHi8VYtXTp4h8WPzNvS2w8WwbAEx7Gl4WxymkA1GF3gRASIIQ4CSFnCSHK7l0F4d//cGTomdON&#10;eStWrLjBnGQyeXx1TZkZll3TZw3/6Ex19WFcEv64LN6MjIzGgOinkiKymZmxXS8IJ8aMyTnsF4Um&#10;nuN0mzZtHQKKGyiV4lwuZxTAmRgOyQoCiXqdvgcAFmjxaDRw2+2VNMZoDNdotekA+gbPTYrL5c30&#10;+/0GjYYnWq0OgMSg8xcw89+KcxMA0BGzHPTArySEHA3m9R8BsM9sQY0oekVApHo9H2YyxbAXPC8Y&#10;jgGgHDhQ2xQQFbGpWfDzGr55x5Y9fgDk0SeelRMTex7OzE7/sdJe3mRJMuteXfFO+vGjp6674YZR&#10;oyiliWVlB7u6b6oC381Qhf7Kp2u9U6AjHZx9ctHSAICaMeNGnuQYjtY6XT3ff3fLjQBGeb1ug9fd&#10;oBw/ccQJgh2PPDr9zU+++NOr0+8etDI6FhsIIccJ0bUSEkcJSfIDgMVqIgDg80kQhAADgIwYNb4X&#10;lXHT0iUrJppMSb04TiJeb2315/mvbQLkIrPVKnT2Kfg3tJZt5337mNGjy/UGg8/j8aJ4z4lOrx+S&#10;nbGEfH/gldY+faOrMzOtdRJEuaCwMPX5Z96fAbBT4uNNySdPutsiw41nJEmp1HCasx37RvbevPm7&#10;3hoNaFKSiTS46vQAeiQYDOEALF6Pr68UQBgUBoGASAMB8XIe+Cz+MReElSqUUIlCkRTidQudFwtL&#10;/qadfb1eVyTPaxhJEc/xkewZEoyxQwknAGSz2RgeERmriY5KbGZJtGfClNEMALpyxUsSgCOfrH/9&#10;k5wh6dsqqw43b9u6LTMv7+Ep14249f4Tx8/Oy8oaMNzt9vQOBBRjcCJZda7sZqhCf+XTdfRJANCW&#10;lvOdjzts6el2g8HoToizateu3Tj40N76ydH62KSA5JWtycntZ85UVxNCthNCPiSEfEUIqQ7ue9my&#10;e3o9RyI1YcHQAklY9caWfruLy+MS4pIUTiOdXb12RRFYFBPCiZRemGz8LW8fAsCZnm47xUBzXqvV&#10;SRs3bOIBRACgvxz5ExkzeLEM4Oiceyf9otdxotlkCt9eUHT1E4++cx9kdvJVV6Xojx5xHCvaXnKs&#10;qHBrC6W0X1sLJq1dtz47Lk6vsVeVSwaD7hiAY3VebxuAsICosDyvI6IYoH5BYLRaHrhoHtd1te4/&#10;BWEIJRxRGI6BwahjKKVGUIzIz9+Uo9cbtJIUoGZzwgkCHL126PAmABgz7hpKKbXFx8fPPnOmZUb1&#10;8fOTIOMWSulkSmlfu72BJYT4QVD8l49e+WTdx2uKGI7z+nyB3gaDKXfixGn37v3p+L2xsT2G1NTU&#10;6snF2JIq8t0IdTK2+xCavSHrdDHU4/GEAW1Sn6T4IzZb9iF7pXuMX2A0b61aN+rDdU+V971q0DlC&#10;SB1Cfg14vQ3h0XpFA2JoJ4TvXMkZmp/dkXuoIaDUb5RbkblpU3GfgRmjUbxvs3v9+pU7+vdP2fzO&#10;O6+fxsUc78uNLkOEv4VG6SMZjtMyHMOwdrvDDIoUSt2lQb945fPPv6iePv2OwvQMa1pZmX2o2ZQc&#10;sauoJOv3D0rSgw9O69Evq9/Jfv37hQGgZ0622BY/uWyEIjE2hpPg9rpaJk6ccBIdi6woKJg6l5vw&#10;vI5KikK0Oi1rsVg4dI7gu+bd/GM6j5EAUAKBANVoNBRAwo7tPw8Q/EKi0WCAx+tWJt404wyAmpJ9&#10;e9q9grdHdGS0rbFenrz0uRW31DqdUQ0NDZLZnNA8ZcrEljHjcrakpPT8HMApQkib1yOeyBrQ+5vd&#10;u75qzMt7+prKypqBCUZrn6XPrRj7TeFfaizmmFJcOomsWhV3E9QRfffgEu/2zjs9eug15841RIHg&#10;dF7ezDKvIPjSU7PZPXsOJr2/+utbAYx0uR0RACilfhYAoqMlXTukuLY2MSbYTGdIo7NdllIaVV5u&#10;TwQiRqxb+9PtksilORxOce7MGXtGXTfo41l3371/wYJFAXQRd0pFDaXeHpS6oxASunn+D69yYNBu&#10;NifJDW430fC6lC827sgFYq0dfaNkxoxpEoAf31z5/Mc2m7W0yl7ZbjYnMXa7c9Bjj70089ZbHl30&#10;9BPvPfGHpz5c+OCDz93hrPNadfoY1Llq/VOmTNwzdFhW6Yuv/0mglGqrK85H2SvtURzDg9doYTTG&#10;nYuNCz8HtEkXjriDf+b70zWHnWg0ms7HzSveeKt3jMEYFgiIbXq9tnLybaN+BqiDUjE6OjJ63Ndb&#10;fn549uwF04p2lqQH/LzZoDMnuep8mYsXL8nZV1I2BkBKZ4+ie4QLvxw4/lN4JNYuWrRom9/vrzPG&#10;majXJ/T6ZN2O9PDIKGPne9T1s6ByZaMKffegawEPAgBtbQLVaDTSucbG01mDen0/ftzg0gp7CVJT&#10;k5hVq1ZlHz1y5vr42D7JHdtHBMMUejDgAxzHdS1F1/lZkpua2rT9+qX0rz/deuvadR/053V+XhBr&#10;W55c/NBRAIc/+/hjqYtlTPAfUUupaATEKABUEr0KAKKgtg0ErgkTchv1OkbmNUpMYeHOQQCyli1f&#10;oiGEEEqpTAipA4uv3vvg+XWTpgwrq7TvkUW/m4PE9fS60bukuCK2sHBXb0USDbxWYmoclRg9ckL1&#10;myuf3wqCkgV5edEAhhft2p3l90s9IOkIx8RQnTamBgTHbrx+cBM6Vu7+dzzdu+TBd9g7UEoNkJGp&#10;05p7KxIYj8fpWfDwnG0g2EYI0wSEZ/3h6TenLV78whSei7nKZhkoiwJHRD9Hddo4yaA3kcLCojhQ&#10;mCmlPACmrU32DhiUVj3rnicqsgbF1ubkZPhcDTUwGLTszl27+tI2pAb7otaK7WaoQt896CpIFAB4&#10;3uCPjtbV19hr6gEc/uOyuzdnZFqOCIJbsVqs/NTbZo5oa8FkSmlyZ2iXEJ2XY4ynOU7nCWkvdFEO&#10;o9ehHRTJ6z7elMVAiQEnKCNHZ56OisGJoycOBJ0ZSddJYhaQJEIUH4JWBBxvAADsPGxSAPng7TMG&#10;bc7ItNaUV5RRr8dn2/LljnHPPvUnGzpcKDs9Xc6CYOvLrz315zVr3/h7xkBrpcQEmt0edyMYviXO&#10;ZGppcNee1+mkQ0uWLMp/+aV568Hix5aWs+fBKImAPHLnrsJchuH0yVarfLiivH3ixAnVAI4XFJWT&#10;kMnMf/q7QynVBCglReVlhBCC+XmLwgAM/Wjtd6Nr7E6LKIoYkjPwwM2Thu9uRzMopbc88ejLc3ft&#10;2jPIarHxgYAoub11HrPF+MOyl575PC9v9sGEBKO3sHB7yjvvfngLgFH5m9dxPM+1E0Lop39dogdg&#10;CgTECKNRTyQpQFwup0K4X+XPq9//boIao+/28DqbLTXuyNFj5/v3u/qruXOnpS9atDRFw/E6S1J6&#10;8uzZv7/ni/y3QamS/+ijT55YuXJF6MQr0KX+6KK5ixnChiedqm7J+Gx9fkKS2RrmD7jk8eNHVoHg&#10;SEbqYL/T6SFmc2fk52JeNyHGFnSIPJUkl1aRNCQsvEdrhxnX8lpK6fYZM6emlR4sSXK7vboPPlif&#10;azZb6yilYe/8+cNjhJA2ALh+xNiz3/64bevwEQOqhucOGHCmVu5bvHsP4/a42xlIRKvPkefMuf0E&#10;YXEEaHfKcph/yeJX8ebbbxp//HFvRlVlVa90a658uKKYTTDzp6fPvLYKHX70coiRWGjt1d+EUsrI&#10;cutVAdEXlptudQBoee8vr2UeOnBq8gt5StSeAAAc80lEQVTLXhg4MHsY43K56mfOnlkOAiEMUVMf&#10;uP/Z2yrK65KNRku81+NuNRh0R2ZMGlf40MO3/wSCU0B0liBOmbPspfKR2zbvGq9IPPn9I3eHUXp3&#10;GQAzKEZ8V3joRqfTnajT6WSn06ncd9/cGrCoCXmvADV0021Q82m7OZTSmPr6+qj4+Hh/W2t9Uzgf&#10;f8Mna7976K2Va3KTkqyRNY5KJWdYxrH3Pnj+LyBYTwhppJSyXYtfUImCcASU0iS5DbOWLv3LvILt&#10;u68yxZmJ3hDwrFv/+gdh4VgVnNztOgnYuXK3oy0qMLIsJClgEMbq6wnh2wAoPpc7Iio+9ta33/z8&#10;oY8/Xj/AoDdGMAxjv2/+fSW3Tx9aDOCnNrntJM/xrcH2ieB3R0ZGxEbioi9NZ6y8OVgkhQGglJQW&#10;hQ8dNPbOO+944DFXnbefyWRhyg4flF9d8cJXt0we+sahQz8ezsrMZkB03o4aIv/chCylUo+2dvdo&#10;SQoEGmp931+V1i+s+bw8Z+bMvEcCIpeiAD6bLXXH2+898Q1kmB5f+Pqc3btLbNnpI1FWUdoiSZ59&#10;vxz+6kOw+KnxfH2YpECQEBATY3uP/uLz7/PunXHf6OycXGo0GEpmzJhyRBDEhLKyiv7l5RVJeoMu&#10;3Cd4OUA8/v2uv70DFp8SQs53du3//VOj8p+GOqLv9tAmo9HYDIDwWlNAov6f7po3NlHLmxKXLVvR&#10;L9WazRQV7Up9592PRj300N2/5NhMxV1EvoOO6T0GgLGgYG/mxo0bU4YMHIcahwMZmRnVYeEob2o+&#10;3wSAkRS3QUIgLJxo/IQYm9GlmAelHMOyWkmCILfQhs7yfYQ3GMIB+eiDD07/uq7ORTdvLhiSnTkk&#10;ZelzK+P2lYy+Zuacm4ZlDei9VRTpbp4n54Ll+1oACCHtd4ZdKJUoA7YjijR00NiMTz/6eqzLJfTV&#10;6YxMeUWZeG/etMO3TB76JaWyw2qzGdoUiQ1nSTM60iz/qTx0Sv16LkzxSwrjuiqtXxhkjL7vvidv&#10;8Hkli07HN2t1mu/ffu+JPaBI+V3ei5PKD1elmWJS5ZLSstaMjORfPv7so4/AYsfx44eizElxA8Eo&#10;TGR4zKHq6uo9d0y7TvZ5VrvffXft0BqvK2fpspXDAYSbTSYi+P3weN2NGh4nVq9eubMjnZV4cOlF&#10;Vs266SaoQt/NIYSh6JicIwDAIgKQwVZWVoWZTRZFyxsUmzUjbM3qtYOsqcahPx87W0YI8XV4yLAS&#10;IaTDioBeyL7RFBRs5TUaDpIkBURR1CQnWxsAnDHoY1oopUSmjZEMEA4EWtClJCAAMAwvAajDpZ4s&#10;NCxcwrHjNc1Xp6UeevnVRzRGg0n7wZp1GXFGs353cUlkcUlR73vnzug9777beUrpjmCNVpw51UQS&#10;zdEd4RYGoEorYTitIuNUNGTeUFNTDgD9Nm/akwnJwAdEBGw266EnFs1bC6DI7/fqeY1WLwH1LaBE&#10;Eijrl6BE6UDA/Pav4lafDEJ8rVKr5gDHMCwoRt2f90peZUVDrjkhgXG6ak7+UvbFYcjo+ewzb085&#10;XFaWajalE5/gl00J+n1r1jz/17AIbP30o+9aR48zpwNStDZc01p/zhmZkmKtOXX6VNG8B8Y6p0wa&#10;O/jj9X8fuXv3rms4jaYXx3F+MGLN6DFjSp5dMu8gWDhbmlpbJEoZjpCuNW9VugGq0KtcyFenlMbJ&#10;Mq5f+szbU/I37jQPHjyOqaysYCS4qc6gx7BhuQyAMAAIukwCwULgbf4Lk5StCgI+o1HXLgguDQMJ&#10;TEehkkxK3ZWEkHoqNTSyLK/FRZOwUDoXYf3KeKtJ9rZenZbsbWsVaxy13sbHn53uA4cbi4tLB3nc&#10;7ii3269dtXLNcIfDqSxYMIehlG4JjujlkNe5YPDGsoa0803unlddZfOcONoY4/MovRjoFIaRlGXL&#10;njkBFjsJIS5RFIhfhMgxkW6d7oIffVfvmN+iweGyR/SJTxn/yAN/zttXYh9ltWRHeQW3ULrniwYA&#10;KffkPXp18a7iqwcPHg2v29fMcFLp5q1vr42IwteEEN+2glI2MdFyqk0WfApFc3xP87mWFq9sSbK0&#10;AzhIKa159KlbSx996taBkNH3eOUZMc2WWAEWJQDONzW16HheE85e3g5DpRugxuhVAIBbvWo1uf+h&#10;+0e/9so7j2/KL7jOoLeGNbg8hGEUeeTowfuXLX9ke0QkCurr62vj4+PDAEQCaH7t9VdcTy5arFAq&#10;hjc3+8Oionr0AnDjrZPvusdZ6842m9Op4FXo8peWFQ8aFrkBLHb/cuhQzcDs7FYAEAWR4XX8by3e&#10;6epNDwCUUjECCKf19fWx8fHxmfVn2iZu2FDQv7SkLM3pdMQxHESGCxQXFH66ng3DNkJIIy6KGwtA&#10;oZTybW2NA8SA3xAd1fv0t18fH/fwwuXPpCbZYjVaRfxi89N7wOIzAMWQUQ8WMoAYAFHBvmou09/L&#10;QQGkP/HI+9PKSh1jddqESLujhq5csdxvMkunFy95WOMV6q5KSkhiDh6saJ0w4bYDb658dDVYfEMI&#10;8QQziSBJXo5l9RxAFEJIAF3mNQAQp6syMjE+LRJAe5N8XDRwttaO80W1ALi2tnYfz2tC+6aGbroJ&#10;qtCrAAAopb0PHDj+yIPzF86JM5p7in4pMGXS1DPjxo38JS0j6muw2HHufPX5nj1Ssk+drL/R7XFb&#10;s7P7/cyy+JoQUkMpDWtpazQrkqJERfZk5XaMX/HqOzdt27prgNfDJShA+1tvLascPSZlDxuObQB+&#10;IoR4Q7rQdZQZKkKX2CyH7pM3/7awv7z3ZQKA/pAx9Z65rwx31NhTRL8vYMtI/uavn7z8JiHkJ1y0&#10;LwAAhlLKUbT3IlDaqk9WnE9JGjBt3uw/P3rwYPkAs9lIjQm8b/Bg64nc3ME/Zg1M2wcFwil7W6YE&#10;ZDS43KzD4ZADgYAChmGgAH6/AIPBgEBAgiJJ0Gp1qHO5MPGmiczWrduvWrc+P9VmyTQAfMdxMIJU&#10;11CpYTgBbo8jYIyLOf3Ywid/ufW2sV+C4LsQR8+u5+NX4iyJFBxPum4HRaRg+N+0PFBH9d0IVei7&#10;B//ll5pSmtDajFufW/L6ffv2laYrkNgpU6YcefypWV8C+BoUpwlHGqhMBxzYX71g+bJXJ27euj0m&#10;Ly/P8d7q5z8Ci0/79u3rPHGivBcAvPjiG6efffZpI4D0LV/+cPPKlZ/dJnj9FkF0s6NH5wgzZkza&#10;NWrMgL+C4AcAgfc/fDEwP29JW7AvTDCF8b9KX/zV4/kbNvC3T5t+Q5sPs0ePu2uYOcGSYK8pP/vW&#10;yuUfjBib9kEw26fzgtFVLBlKaf8dXx194N1318+ospdF67ScwvFgjEZDM6/RHhNFReQ5Xarb6+8p&#10;CiIrSQrlNBqi0WhoIKAQjmHaeV4X5vF4wDCMwoBj6twumIxGuvrd1diwcQMpLt5NMzIyUVtbQxoa&#10;amE0GtrAiTVTbht/6KEFd/0IglIAVV0ugP8tqNJxWgijfrVVLqJ+GrofF0SyMyxAKc396fvqR+fe&#10;+/CUzIxMxuN1nsjPX70hNj5y0969P9pzckYKZSV7orKGXjvnuhH3PMYxuuTU1FTs3FXUnmxJcLy0&#10;/Jl1WYN672hraxMcDmdzWlrK2aCHDSilV5+ulmcuf3XFLbt377RynKIVREHIzRm2f86cObuHDctq&#10;CY+EC8CRzz/99PiM2bPFYD87Y/U05P4l9U5ddQIxJegoAIiiZFAC7NAILWbfMeWJcR6vP67BVUfm&#10;3jvjy8efnr6SELKHKhQh9Wg7UjkVSghDqNNRF53Yp1du/Zm2yWvWrBtQWVnR02638z5BMPAaPlxR&#10;GCqKEjEYjJTntTIUhhMDASgBRWY4DcuAgbPOhaQkq2I2mRm/X6RJZrNyuLyMHZKToeTmDm5/cslC&#10;Rq/jZa2ObzbGGM8Nyx12fP78e3ZGRuEAgHJCSFcnTxWVfwnqZGz34tKR8MV7EYIgxXKcgfELaB+Y&#10;Pbg2Nj6ytKnl9LmhQ9N7jhs2Qcgaei3qT7XrzCabvry8RtFpBCV38E1hu0qK+j628IW7Zs6eYJt3&#10;3+0n09JSStCx6Ok8ABBCKimlH7/z/lPVn35kG7t7956BDQ2eq4qKikeWldYMMZnNrTqttvamm8aU&#10;3nPfrJ+nz5p1EEB1MMcduNQr5hJDLlOCTgku/+8N0OEIx/BP/vrNYLfXbRicnStt3lar4bW6WAA6&#10;AESW5M6CJRcmZ4MjX8LxxqamlnO74hN7Op99/n4bKHodKquOLt1Xnul01lmgMDKv5YkCMUyRJCqK&#10;EiRJage4MI7TtGs4rZSQYI5MTU03FxYUxhTt3KVo+ACr0Up087b1zgULpx5dvnxR69Zt+TQvb27V&#10;8OGjjgOwAzhCCGnGpcZnqtCr/EtRhb770Dkq7iR0RavsqnNJyWYr3O4G1modKQNogcTIgEINSX4N&#10;gNhNW7fG7ys9yGVnDGMYBufc3oZWq8USJ0pu27q1n5lLS0uc9+bNtQwe3M9EKd0L4AwhpIkQcnJn&#10;4Ya6WXdP3zt12uThpaXHB+0sKk7ZuDE/2eN2J4s6Xc833liZ9sGaVTmzZ8/Y+9Ajs3ZTSg9CbjxJ&#10;OGPoCF9Bx0QqC8AMIAkykn/afTS7sKhgeHlFeUpAhJ7nOKaoqIBJMpv8gwdnnAbQAEDhNBxwcUI2&#10;dCITJpOGRYcH/KGNmzccvWPyFC5rQIo+a0BKGoDEYB8u2Sf4txeAPgB6gML05Yafe5SU7Iq2JJuI&#10;4PPA63M2bMxf902flOitfVJu9t56+zgChDsANBByMYNHCkgsp+FCs4PUiVKVfxmq0HcvLhERWWrr&#10;fLxeq+Or/aJvkIbnDHWuBhOAJKez7nCdk2/e8LeiVFCMqagoH2808nq/2CCZErTlf1v3h/LXXv0o&#10;rrBg2wCO45JLD1bYSucvTsjIGDhk4sRJP9ls5kNUos1gwQCoAXA0PALbh49IOzJ8RJr53vum9npr&#10;xaprD5fb+3Ma7mqD3pS1+t0NyYWFu4ZOmzly/6xZtxVTSg99992W4/fmrQicOvljLwCpaIN1777T&#10;tuLdh68uLi7p7XS6zDEx+mhF4VkxEAAgtZpMhpolSxf9OHR4n8K21hY7laQIsKwGQGswa6XzfHDo&#10;mKiVgQvhLCn4WDuAHxFyYdi2rUBz8803EHRk31jbmnHVrl3H+pTuO9yzoLBAK/j8YVarla2srILZ&#10;bHatXv3WtgGDev/1tdff2f/kogWd5/uS+QF0XIQ6LyLMZbZRUfkfocbor3y6hgJCveMZdIyQI9ua&#10;MWfYsHseM5vM1gaPw/PGW0v/fu3wlC8AuQlgh329Ze9NLy1bOUqvM3Iul6v5rVUv/W3E2L7fAGBk&#10;GYlLFr84sqTk8DBBCJhMcUmMq87llRTJm5MzpNVkMgYSzMYztnTrEZvN0tDTGMmCRTuAswDCIcPy&#10;yrIPBxYVlWYJftEiSRI4TvQZYvSOvLlz994+a8RPAPzHjtSn7ttXdm3JntKUkj0lRkmB0RhjUjQa&#10;nhEDIjQcmgRR8OfkZFe9ufKpzWBR0C43ORQ2ul2DJlugXerJMfrTHKepxqUj5k6B7czsCRYHh7J4&#10;wYrwl99+OAoICwcQB4p+TZ72hNKSw9FlZfZ+5RWVAx0OZ4KzzsVaLVYYDHqUHt7Tnp2RfnL5S0uL&#10;Uvr1+PTrHVv2T5wwpXNR2iWpovivR+7qqF7lX4Iq9Fc+lxN6ShWFaYc3hiFKG0eMbVShY++Z+fJT&#10;5eVVIy2WBAhiXdWrK5YeijHoG1wuj23pcyv7BfyaXnqDVnG5Hcd/LP5kdauEwoOlh4Thw7MEALYj&#10;v5ya9uryt64v2VdqttkyozgOrNftQUCSwPPaNg0HH8dzstFoCDeZ4vymONPRmJg4+7BhOedSro7W&#10;tjUhc82aH/oXFOyKgsRHCYJX5nWaQKo16YRfdLc6nc6edQ2OJI0GnE6nDUiSv14BXFartT0pySLm&#10;5g4+PmbM8MqwcBwDUBZMUaSAmaW0tG9rW8DIa3QCIUxtS4vUrtMZBXQRW0ppJAATAAM6hD8BMgZ8&#10;vW1vr+LiPXqv12urrKyxeL0CZ4ozRXAcr5EkieE4DnV1DlGr45wPL5x/4I5pY0tAsPvFF18/smTJ&#10;onZc/OUQ+p50vm7XFEg1Tq/yL0UV+u7DJaNDSinfLjdaOBY9CfgaIJI78NPZO5e99NZdzlqHTafn&#10;FFOCSVQkidjtTppqHRhhr6xlOa3YvGzZwo1jJ2S9/eHHRyrm3d0fhBBlypRpzN///nkyZIz4rvCX&#10;QSveeGO41+vtrdMZtAz4MAYcVSAxftEHSQpIOp2OE0VRAjhIEqpzc0a65s+fz6bYSOzn605Gr1jx&#10;cXx2Riapc9USBX7CcCI0vALB74Yt3aLMmHZbW/bAvkcj9agE0A6CdnRMbtYgaHMcPNTzACoAiEAr&#10;OXmmyqgBwxhj4pp4rakpmHaDlSvXhD/yyLwUUAzZv+/kIF6jTzh8sDxQXm6Pr6y0921ocBu0Wj5c&#10;p+c5v18AA4ZKksR4vR6F4zUBiyXBOWHCmIN333tjCQh+omitYojW2zGfIMuE/D9FSVXBV/mXoAp9&#10;9+ES0XB5JS4+WuzV0uZJ4DjtWZ4znqGU9mluxD0LF7447XB5mUUUBS7OGEcUSUNrHG5pyMAhFQ8/&#10;NvvHEWN7b2883/RDbI9otLa2GCMiuHZCeBdwYUScBIprt2z+vl/pvtJkh8OTKgpSouD3yYFAQAYk&#10;nQIpguM04DiNIolgJAmoqXX6ky1WX0ZqNud2SzGCIFBAYjmN0uass7MGg5bT6XiF0wAmk7HNEKN3&#10;CT7fWTEQaAcU6vP6mPSMdBpjMKChwcUMHjKYAeC0pVuOBgLSqavTE30gaARQB7R5CeEbg30OAzDk&#10;+NEzU1esWDWmvLwyKSAiWqszyAZdHCOKCuPzClSv1xGG80s+vycACe0mc4JndG7O8dFjRtZkDYw/&#10;ARY/AzjWabtAqTsGYKIBTRMhF/z7VfFW+V9HFfruwyW+8QBAJTcvsxIP6ChHdE1+wRcVoY3KbfVh&#10;4Np1n19dUFDQH2AMgEYxJ1ir3nrj8S/CovHD/gNHzg4ZnNkiSUKUJPnjwsO1rYToXAhZvSoJVM9G&#10;QgfACiAVMvqcdrQQu72SsTuc5hp7TZrTWRsvCCKVJChOp4uxmC097XZ7JM9rqVanJaLoVxiOaR83&#10;ekylzqD1Hi6rSKhz1iWJYiCc4TRgGI0iBRSG4zhoNBx4LQ9B8KLB7aZGgxGSJBGO4wNg4OY1nGCx&#10;mN2WZGNF9kDr8ZsnjToEgpKmlpbWaG3k0K+3/jDvgw/WTa6pqYuxpaZTRVGIy9UAjYanisLVM+D9&#10;ycnJrN6gOFNtSUdHjhzm6peR2AQWRwBUA2gMpkkqrjoXTAkmQqk3tk1GlIbRNjOM5jy6WBYET5Uq&#10;+ir/dlShv/L5lcDj16NKDYAApTS88VyLKbZnZDiAaFCkNTY0GXheJ0VGs7UASgkhDZ07uT0uJsag&#10;4QnRykHPeAKAiBJVeO5CgQ5aWlIQNSg7R4vw6E6PlkQAHWmLMuRGd2t7WVkF73b7MsrKym2C4Alz&#10;OCoUU4KJHTlypPuuObcXgqBCbsNV+fnfjykrq+pdUV4Z4XH7ewGckQHPKFIAOoNe4vmOHEqdTicL&#10;QoDwGj3j9XglhmFYXssQu6Os1Sc4XUuXLvro7nmT3wYQ883XP/z+haUrZnCcNi7OaFIqqyoYjQYN&#10;o0ePPJudPfBUksVyONmcUNfH2oMFizp0hII8QIvYk2S0uOHoFPBLjM4URdQQwmkANhCS6dP1fVFR&#10;+bejCn334XJCf0ncXgoECBsWpknr/zupqnyNTCnl0DGJKN94/QCpoKgsdJXqPxQpUVQYnmcuO9k4&#10;J28ct3zpq0yvxAESOsQ/AoAFQB9QaEDkYFYQ6wZwnBByllJqAJAOoCdk6E87WtMqKurSD5eVa+z2&#10;GurxeHRiQEzx+33xfsHPdsT/ecrzBhh0MVTwe4gxTsO5vTVteXm3vTvr7luXAzDu+Hrvk4sXL709&#10;zpikTTKbz+UMy6waPS7nu5S+8Q50xP1PoiMXn737zmvkjzeUSqHHRBXKAVAIc4kFMBs8t5fzmMFl&#10;HldR+beh5tF3L7pa64aaZBFOo6EAOpPrmWA+uRKyT6gFwW8JFhN8Tg6KfEcKp0Q7nyWEIfTjNUXt&#10;H68Z2Ll9O4AAgEPBW+fjl+SbBz1g9gAdnji9UyJ69U5JSbrhlhQCQIaMWACZrSIsfn8bp0icHPCD&#10;JiSwaYWF9VnLli2NBnSU5yXJbDF19u1kcnJyhU5nGAswuiRLknPeA5M3A9gIwBU8B51IncdHFXph&#10;ZS1hSGg2Tec5ChX50HOlCrzK/zqq0F/5hIr75X7BKZfZtvPxrmIbGgIiv7FvVzFTAICEhHJCnuua&#10;yx7a5m+NhDsa6iigUQfgTEg7LKW0NCIS+ojI8GAbMgvgxtLSIpMEoYcoAYLgFXJzhzQDcjshXIAq&#10;9HhysrW6osKRWFvr1Lechz+yBzyEENntEojRpAvNse84HiZYp+XXcffQ/nf267fEXQ3fqPyvoFaB&#10;v/LpFFDgUj+VzkVCnbdOgWZxqb9M17a6Xggu9xqdr8Pg0otL1/ZC27jcaDd0365FyYEOr3UoAUol&#10;P2XQUby7gRBiD95qCOGqZBlni/fsao8zGgFANplMVSzLHn399VcFADIInCNzc066XHXNNTWOlF27&#10;9g4CkASAxsZFUlxqkRx6TF0XM3VdgNUZtiLoLLZ46XGpIq/yv4Iq9Fc+XcUodNQdGmLoFJ8LNVov&#10;01aogCNku862gEs/U6Ftd23vcmJJu9wPtWwIfd0L2xFCCKMhlNMSBQChlDKUUpZSiVm48AVKKQWj&#10;gAPDUY/Hr7icHmbcuNtOAzi+aNEznRPIx6bcdnNFui3T5/MJTHlF5YVKWvi1UIceZ9eFaKF973pc&#10;XX/9dN1HReXfhir03YN/NHK83Gj6t+LJlxOxUC4Xevmt9v9ZOi8Yl7MDuOR1CCEKIUQmhFNWrnwO&#10;hBCIAbBJZhN0Wg2jgGm/acItHCiiOnfa8uX7XGw8GsdPGOkCFJSVlVkBpCxavJgL2hp3HdVf7hz8&#10;1vHQLn87j6frYyoq/zZUoVe50mEjItGsM6DZ43MgLs7Arlv3aToIbqWUjqGUjpo85f5pkHGtw17F&#10;6vW8oihib1D0WbhgfgSAC8U8VFT+U1EnY1WudGQAFeMnjNu1p7jEbDDwSYWFBVa/X5rp8ToGJSWZ&#10;vDV2V9q+0tJe2dnZXJ2rVjaabE4QnFm/Pr8NUKs1qfznowq9yhUPIaSaUro1f0N6SlHRbtOQIaP5&#10;op3belks5rjiPbtIhi2bNZsTJK/XwxkMBppqtZ4EULl48aJAsCrV/9+HoKLyP0L9BKtc0YSUS9S2&#10;tch3vvvu+t+tXbc+3Rhj1AESMRj0ktvt4/yCv00Q/eL4cWPq3l71hw/B4iNCiIdSqhCifk1U/rNR&#10;P8Eq3QGSO2E2/fGbT5IhI/fbor3X7dxVnO2srYk0GuMYd4NXNieYjw8eMvjw7dNGnQTBgTP1p46a&#10;TZb2f9y0isr/fVShV+lOEKrQcBCkArCBogcICCjaQOAAcKKx8YynokZoHTnEps7AqqioqPyHcLnB&#10;DLtq1UK4nc6wvLlzwyTq5C6znToIUlFRUVFRUVFRUVFRUVFRUVFRUVFRUVFRUVFRUVFRUVFRUVFR&#10;UVFRUVFRUVFRUVFRUVFRUVFRUVFRUVFRUVFRUVFRUVFRUVFRUVFRUVFRUVFRUVFRUVFRUVFRUVFR&#10;UVFRUVFRUVFRUVFRUVFRUVFRUVFRUVFRUVFRUVFRUVFRUVFRUVFRUVFRUVFRUVFRUVFRUVFRUVFR&#10;UVFRUVFRUVFRUVFRUVFRUVFRUVFRUVFRUVFR+Q/l/wO17fvP+ini8AAAAABJRU5ErkJgglBLAwQK&#10;AAAAAAAAACEA5zyVS/wPAAD8DwAAFQAAAGRycy9tZWRpYS9pbWFnZTIuanBlZ//Y/+AAEEpGSUYA&#10;AQEBAGAAYAAA/9sAQwADAgIDAgIDAwMDBAMDBAUIBQUEBAUKBwcGCAwKDAwLCgsLDQ4SEA0OEQ4L&#10;CxAWEBETFBUVFQwPFxgWFBgSFBUU/9sAQwEDBAQFBAUJBQUJFA0LDRQUFBQUFBQUFBQUFBQUFBQU&#10;FBQUFBQUFBQUFBQUFBQUFBQUFBQUFBQUFBQUFBQUFBQU/8AAEQgAjABt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vH37TfgL4casmm6vq4&#10;jvGwTHHE74HrkA11XhD4peGfG9pFcaTqtvcrIMhFcFh9R1FfI/7b/wAL5LW9t/EtlBiCRQk6gZDf&#10;Udhjv2r5PsNSvNIl83TrqfT5cgmS1kaNjj3H1rz5V503Zn5zjuIq+W4p06kLxR+yImQjKsCPY0jX&#10;CJjLAfU4r8oLP46+PbO3WCLxNfFF6NJIzP8A99Z5/Gsy8+J/jDUpBJN4p1gSDP8Aqr10H5A1H12B&#10;L4xoyinyM/Wt9Ys48b7qFfrIBTP7d0z/AJ/rcf8AbQf41+Qsvi3XpsebrupyBem66c4/WmJ4o1xP&#10;ua3qIz1/0p/8aPrnkZf65U09Kdz9h0vIJFDJIGB6FTkGniRT3/WvyDHjvxVEF8vxTrUXGDtvpBn9&#10;a6LSv2gviJof/Hn4nuj6fa2M+P8Avo8/jVLGW+ybw4xoy3ps/VvI9RVW/wBRt9NgM1zMkEQ6tIwU&#10;D8TX5s2f7YnxMtoWjk1a3mY9G+youP8AGuG8W/GDxn48kzrPiG7miyT5MDGFPxC9R7U/rcWa1eLs&#10;NCH7uDufpzpnxc8I6xrJ0qz120n1DGfIWUEmuzjOQD2Nfnb+xn8LH8R+Nm19oWFlZgFHdeXY/wCf&#10;ev0STAAGOldNKTkrs+jynHVcwpe1qR5RaKKfWzdj3jnPFXhOx8Y6FPpuowLPbTJtZWGccfoa/MH4&#10;5/Dq3+GPxBvNHtJfMtMl0XugzX6tsB5f4V+YX7U0rz/FzUXc5J4A9K4cUkon53xdQpyw8Z21ucH4&#10;D+HutfEjXYtL0S2NxK/V+ioPU+gr6x8I/sCaaLZW8RatJczYyEtl2bG9d2Tnt2FeofsnfDax8J/D&#10;qz1BIwbq+USl2XkD0+lecfH79ofxf/wmL+FvA9pKbq25leCMu5P0H0PGDWMaEFDnaODCZRg8FhY1&#10;8SuZvYwviL+wa9pYS3fhjVmnlQZFrdryfo2eT14wK+Zbf4aeI5fFA8PHSp01QyGPyXUg5/w96+tf&#10;gB+0P40fxYnhjxzbTK1ySILi4iMcg9jkAHqOgFfVw8O6Y18L1rKBrtBtE5Qb8fWrjQp1NbWOxZFg&#10;sziquHTjbdHyl8NP2FNI+wQz+Lbya6u9obybVvL2f7JPOR+Artdf/Yp8AapZtFDHeWcoGUkimwFP&#10;rjHNaf7UHxe1b4aaDaWvhyFpdYvn8uMxqWZPcDBr510L4l/HT4fXttr2vnUdQ0idv3kU6Dy0B9lA&#10;Ix71cVShLlaOmeHy/CNYVUuZ9Xued/Gv9nXXPhBdtI+b3SXYiO6UEgD/AGvSuS+GfglviD4usdGF&#10;ylos8gDSPyAM81+lmuabZfF34WM1zbh4r2183ypByG28V+dvg+zn8A/Gq0tHkCGxvQu4HORmuapS&#10;jGXNHqfM5nlFPDYunNfAz9Kvhh8PdN+HHhe20nTYgkUagM2PvnuTXXoM5qppEv2nTIJMbdyg4znF&#10;XFXFerCKS0P1vDRjToxjBaWJaKKZVnSNP3Pwr80P2s7CXSvjNcySD91IwYN+NfpeB8or4w/bs+Hb&#10;i2g8UWsIcxkRy46nPQ/z/OuerH2iPk+IaTnhLrofRHwD1SHVfhhorwtkLbqrDrggdK6rTPA+iaTq&#10;tzqVrYxRXtycyzAfM5+v518I/sp/tNw/DuVdA8RStFpUrAQzs2dh9/avvjQPE2neJLJLrTruK7hc&#10;ZDRMDxWsPhSLyXGYfG4aEU7yjpYZqPg/SNVvoLy7soprmD/VysvzLWrsx3ollWFC7kKo71TGu2X2&#10;V7kXMZt0G5pN3ygfWqaufRJ06Xlcr6l4Z07V7uC7u7WOeeA5jZxkqfUVdn021urU281vHLAwwY2X&#10;II+lU9I8T6Xr8Pm6dewXsecbonBwat3WoRWybpJFRR3Y4o0M+akrzTRT1CO30jRZiiLDbxxnCKMA&#10;cV+Xuu3ia78cJ57I+akmoHb2z81fdn7QereINa8GXOm+FHt5bidSsjCYK6juB68H/Oa+SPg58APH&#10;U3xP0+fVNBuLWzicSSXUwIVuemfWuaceZnw+dyeKr0qVFXS6n6G+GV2aDYqeohUEfhWvVe2hW3hS&#10;IDhVxx0qxXTHY+8pxcIRi+w+iiimbjVPyj6V4F+2H4htdH+F13BcLue6OyPB5z/k17y33RXwZ+3V&#10;41kvfFmn6KjkRwDcyg9c/wCTTtdHzme4iNDByutz5l0Hw7feJNWt9O02Brm7nbaqKD+J9q/Rz9mr&#10;4AxfCLQ/tV05l1e6G6ZiThc9gO1eX/sTfBmOx0+TxXqNsr3Nx8sDOo+UYGcfXrX2CP0qUrHhcNZW&#10;qUPrNRat3R5V+0n4mufDfwr1eW1l8md4ygbGeK/O/RPjP4r0PwreaHbalJ9hvGJlDksR6hc9B7V9&#10;rftval9i+G6pnAlkI/SvzzQDaPqabi2eDxRjq1HFKnB6WN3w1488SeDpHbRNdvtMV23OsEmAefp/&#10;nNaGvfFrxr4rtzb6p4o1G7tic+U8g2n9K5TbSqMZ71HKfELG4hw5ediRO8MgYTzjHZZmGf1NejfD&#10;X49+KvhlrEE9vqU93pynEljcNujK55/HFedUjDOKfKRSxtehNThN3R+qXwd+NWh/FvQorqwmCXe0&#10;GW2c/Mh7/WvSQc1+QXgXx3rPw+1uDU9Hu5LeaI52BvkYehHev0c+BHx80r4uaCjJMkWqwqBPbkgH&#10;PqPateXQ/Ycl4ghjoKnU+I9hAxS9qQNmlqT7a9zJ0+7ZtISaTmXaSwz/ALRxX5pfG3Un8afG+5iZ&#10;c5uPKC5z+P8A9av0t8QSi00S9YAFUhZgo47GvzM0C9i1L49Cec74nviSenc1rCN0fDcRzvKlTezZ&#10;+j3w10C38N+CtJsbdSkUVugAJyenWuqCVT0wBbKEAAAKMAVdrN7n2GGhGNKCXY+ff2zLD7V8K7h8&#10;bthyRX5xEYAHSv1H/ab0h9Y+EuswxrucRgj86/LhwdxHocV10Ye0v5H5DxdT/wBrUxKKfRXQqdz4&#10;Vq4yin0UezEkNWup+H3jvUfh34mtdX06Zo2iYGRFOA49D6965in1Hsb6G+HqSoVFUjuj9ZvhX8Q7&#10;H4l+EbTWbGRXWVRvAOdrY5FdpXwb+w14/n0/X7zw3LKTBMPMiQ9j/n+dfeC4A69a4qkeWVj99yfG&#10;fXcMpPcy/Elq97ol7Chw7wED64r8ofEzv4f+IN1Kcie3ujIMcH71fre/JAPI24I9a+P/ANqL9lm7&#10;8R6pJ4j8K2ouJpQPPtEGGPuP1rehKKdpHmcQYGpiqaq0t49D3T4EfFfS/iZ4QtJ4J1N7EgjmiLZI&#10;YdfrXqS8818f/sb/AAi8YeC9Wvr7WLKfS7ORMeXNgGU9jwelfYCDArKskpux7OVVa1TDR9urNGB4&#10;50n+2/Cmp2QUMZoWQA9Olfkt4o0uXR/EWo2cw2vDKylfTnrX7CzIJEIPIIwRX5pftXeCD4V+J11N&#10;DA6W13+8DN0Y9z+orrwercT5XizDudKM0eJ0UoINGa9tUO6PyfYSiiij2KAKKKKr2ZJ3PwW8TN4U&#10;+JOiXolMKeeFYjnIJ6V+q2nzi8sYJ0OVkQMPxr8eLCcWt7bysMiORXI9cHmv1j+FWsLrPgXSbpW3&#10;7oEBb1wK8XF0uV8x+o8IYhKEqdjrQvyAE5PrQY80+lTvXlH6W1cjAw2KkWkooElYcelfM/7Z3wvH&#10;ivwM+r28Ie7sAWxjIK9zX0welZ2saXBq2nzWc6h4pUZGBGeDW9Gq6M1NHBj8LDF4eVKXU/G8EjIP&#10;BHBB7e1KJMnpXqv7Rnwim+FnjSeONZDp1yzSQyN0JJ5H5Y+teTL3r72ilWpqZ/PuKw1TDVZUprVD&#10;qKbto2jHWun6vFnIubqOoppGe9G33oVGLZDHvyOtfqJ+zVO7/CLRCx/5ZD+Qr8uq/UP9muJk+Eei&#10;huD5Q/lXgZvSjCCP0DhWbVSUV2PYKKKK+RP2EKKKKACkIpaY4zikB598YfhTp3xS8LXWnXUa+eVJ&#10;hmK/MjY6ivzM+JPw61L4b+JLnTNQgaPY3yvjgiv1z7V518Xfg1ofxb0F7PU7dRdKP3VyvDofY+le&#10;1l2YSw0uWXwnyOd5JHHQdSlpI/KTHftS16z8Yf2dvE/wovZXmtXvNKLEx3kSnGM8Z9K8pII4Iwa/&#10;RqE6eIjzU3c/JcVg6uGnyVVYKKPYEZ7AnGaQZP3ht/HNdSopbo5mi1pVp9v1O0ttu/zJQuK/WP4Y&#10;aHHoPgTR7NBhUgXHbtX5o/A3w4/ib4k6PaeX5kRmUyD0GetfqpY24trWKJPlRFCqB2FfDZ++Wagj&#10;9L4UwsUpTki9RRRXx5+jBRRRQAUhGaWigBu2mbPc1LRQIo39hbahbvBdQpcQuMNHIu5SPcV86/E/&#10;9ibwl4ylkvNGlk8P37ZIMfzQ5/3eMfh+VfS+M03FdNDE1cO+alKzOLEYOhiY2qxufmr4y/Y1+IXh&#10;h3ktrSPWbVT8r2j5kI/3fX2ryfXPh34t8NoG1HwzqtoCcAzWrKCfbP1r9gGUVSvbWG4QiWJJAOm5&#10;Qa+mocR4mC5ZpM+SxPDWGkm4No+C/wBhvwlPqfju71SWApBaIVXeMZbPUfrX6Bovyis/TdNtbN2a&#10;C3iiY8FkQKT+QrQPBrwMdi5Yyr7Rqx9LlmEWEoqCdz//2VBLAQItABQABgAIAAAAIQA9/K5oFAEA&#10;AEcCAAATAAAAAAAAAAAAAAAAAAAAAABbQ29udGVudF9UeXBlc10ueG1sUEsBAi0AFAAGAAgAAAAh&#10;ADj9If/WAAAAlAEAAAsAAAAAAAAAAAAAAAAARQEAAF9yZWxzLy5yZWxzUEsBAi0AFAAGAAgAAAAh&#10;AKOwnEa6AwAAdw0AAA4AAAAAAAAAAAAAAAAARAIAAGRycy9lMm9Eb2MueG1sUEsBAi0AFAAGAAgA&#10;AAAhAIyaf7vIAAAApgEAABkAAAAAAAAAAAAAAAAAKgYAAGRycy9fcmVscy9lMm9Eb2MueG1sLnJl&#10;bHNQSwECLQAUAAYACAAAACEAgtZZsN0AAAAFAQAADwAAAAAAAAAAAAAAAAApBwAAZHJzL2Rvd25y&#10;ZXYueG1sUEsBAi0ACgAAAAAAAAAhAKXy2jCn/QAAp/0AABQAAAAAAAAAAAAAAAAAMwgAAGRycy9t&#10;ZWRpYS9pbWFnZTEucG5nUEsBAi0ACgAAAAAAAAAhAOc8lUv8DwAA/A8AABUAAAAAAAAAAAAAAAAA&#10;DAYBAGRycy9tZWRpYS9pbWFnZTIuanBlZ1BLBQYAAAAABwAHAL8BAAA7F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498;width:3020;height:2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j9hxAAAANsAAAAPAAAAZHJzL2Rvd25yZXYueG1sRE9Na8JA&#10;EL0X/A/LCL0U3VRoldRVpCj24KFRq9chO01Ss7Nxd43pv+8KBW/zeJ8znXemFi05X1lW8DxMQBDn&#10;VldcKNjvVoMJCB+QNdaWScEveZjPeg9TTLW9ckbtNhQihrBPUUEZQpNK6fOSDPqhbYgj922dwRCh&#10;K6R2eI3hppajJHmVBiuODSU29F5SftpejILloX06up/jIcvWm3Zz/qL1+POi1GO/W7yBCNSFu/jf&#10;/aHj/Be4/RIPkLM/AAAA//8DAFBLAQItABQABgAIAAAAIQDb4fbL7gAAAIUBAAATAAAAAAAAAAAA&#10;AAAAAAAAAABbQ29udGVudF9UeXBlc10ueG1sUEsBAi0AFAAGAAgAAAAhAFr0LFu/AAAAFQEAAAsA&#10;AAAAAAAAAAAAAAAAHwEAAF9yZWxzLy5yZWxzUEsBAi0AFAAGAAgAAAAhAO9qP2HEAAAA2wAAAA8A&#10;AAAAAAAAAAAAAAAABwIAAGRycy9kb3ducmV2LnhtbFBLBQYAAAAAAwADALcAAAD4AgAAAAA=&#10;">
                  <v:imagedata r:id="rId14" o:title=""/>
                </v:shape>
                <v:shape id="Picture 14" o:spid="_x0000_s1028" type="#_x0000_t75" style="position:absolute;left:3016;width:880;height:1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ezwAAAANsAAAAPAAAAZHJzL2Rvd25yZXYueG1sRE9NawIx&#10;EL0X+h/CFHrTbEUW2RpFBMGbuFso3sbNdBPcTJYk1fXfN4LQ2zze5yzXo+vFlUK0nhV8TAsQxK3X&#10;ljsFX81usgARE7LG3jMpuFOE9er1ZYmV9jc+0rVOncghHCtUYFIaKilja8hhnPqBOHM/PjhMGYZO&#10;6oC3HO56OSuKUjq0nBsMDrQ11F7qX6egtmd53pWHYWbDyXD73cw3h0ap97dx8wki0Zj+xU/3Xuf5&#10;JTx+yQfI1R8AAAD//wMAUEsBAi0AFAAGAAgAAAAhANvh9svuAAAAhQEAABMAAAAAAAAAAAAAAAAA&#10;AAAAAFtDb250ZW50X1R5cGVzXS54bWxQSwECLQAUAAYACAAAACEAWvQsW78AAAAVAQAACwAAAAAA&#10;AAAAAAAAAAAfAQAAX3JlbHMvLnJlbHNQSwECLQAUAAYACAAAACEAzHQHs8AAAADbAAAADwAAAAAA&#10;AAAAAAAAAAAHAgAAZHJzL2Rvd25yZXYueG1sUEsFBgAAAAADAAMAtwAAAPQCAAAAAA==&#10;">
                  <v:imagedata r:id="rId15" o:title=""/>
                </v:shape>
                <w10:anchorlock/>
              </v:group>
            </w:pict>
          </mc:Fallback>
        </mc:AlternateContent>
      </w:r>
      <w:r w:rsidRPr="001B0BA1">
        <w:rPr>
          <w:rFonts w:ascii="Arial" w:hAnsi="Arial" w:cs="Arial"/>
          <w:sz w:val="25"/>
          <w:szCs w:val="25"/>
        </w:rPr>
        <w:t xml:space="preserve">                              </w:t>
      </w:r>
      <w:r w:rsidRPr="001B0BA1">
        <w:rPr>
          <w:rFonts w:ascii="Arial" w:hAnsi="Arial" w:cs="Arial"/>
          <w:noProof/>
          <w:sz w:val="20"/>
          <w:szCs w:val="20"/>
        </w:rPr>
        <w:drawing>
          <wp:inline distT="0" distB="0" distL="0" distR="0" wp14:anchorId="0CC2757F" wp14:editId="1B2241EF">
            <wp:extent cx="1051560" cy="10515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p>
    <w:p w:rsidR="000D091D" w:rsidRPr="001B0BA1" w:rsidRDefault="000D091D" w:rsidP="000D091D">
      <w:pPr>
        <w:kinsoku w:val="0"/>
        <w:overflowPunct w:val="0"/>
        <w:autoSpaceDE w:val="0"/>
        <w:autoSpaceDN w:val="0"/>
        <w:adjustRightInd w:val="0"/>
        <w:spacing w:after="0" w:line="240" w:lineRule="auto"/>
        <w:rPr>
          <w:rFonts w:ascii="Arial" w:hAnsi="Arial" w:cs="Arial"/>
          <w:sz w:val="20"/>
          <w:szCs w:val="20"/>
        </w:rPr>
      </w:pPr>
    </w:p>
    <w:p w:rsidR="000D091D" w:rsidRPr="001B0BA1" w:rsidRDefault="000D091D" w:rsidP="000D091D">
      <w:pPr>
        <w:kinsoku w:val="0"/>
        <w:overflowPunct w:val="0"/>
        <w:autoSpaceDE w:val="0"/>
        <w:autoSpaceDN w:val="0"/>
        <w:adjustRightInd w:val="0"/>
        <w:spacing w:after="0" w:line="240" w:lineRule="auto"/>
        <w:rPr>
          <w:rFonts w:ascii="Arial" w:hAnsi="Arial" w:cs="Arial"/>
          <w:sz w:val="20"/>
          <w:szCs w:val="20"/>
        </w:rPr>
      </w:pPr>
      <w:r w:rsidRPr="001B0BA1">
        <w:rPr>
          <w:rFonts w:ascii="Arial" w:hAnsi="Arial" w:cs="Arial"/>
          <w:noProof/>
          <w:sz w:val="20"/>
          <w:szCs w:val="20"/>
        </w:rPr>
        <w:drawing>
          <wp:inline distT="0" distB="0" distL="0" distR="0" wp14:anchorId="0C483B87" wp14:editId="4A206B61">
            <wp:extent cx="1379220" cy="548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79220" cy="548640"/>
                    </a:xfrm>
                    <a:prstGeom prst="rect">
                      <a:avLst/>
                    </a:prstGeom>
                    <a:noFill/>
                    <a:ln>
                      <a:noFill/>
                    </a:ln>
                  </pic:spPr>
                </pic:pic>
              </a:graphicData>
            </a:graphic>
          </wp:inline>
        </w:drawing>
      </w:r>
      <w:r w:rsidRPr="001B0BA1">
        <w:rPr>
          <w:rFonts w:ascii="Arial" w:hAnsi="Arial" w:cs="Arial"/>
          <w:sz w:val="20"/>
          <w:szCs w:val="20"/>
        </w:rPr>
        <w:t xml:space="preserve">                             </w:t>
      </w:r>
      <w:r w:rsidRPr="001B0BA1">
        <w:rPr>
          <w:rFonts w:ascii="Arial" w:hAnsi="Arial" w:cs="Arial"/>
          <w:noProof/>
          <w:sz w:val="20"/>
          <w:szCs w:val="20"/>
        </w:rPr>
        <w:drawing>
          <wp:inline distT="0" distB="0" distL="0" distR="0" wp14:anchorId="58C45110" wp14:editId="7E66B112">
            <wp:extent cx="876300" cy="1051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6300" cy="1051560"/>
                    </a:xfrm>
                    <a:prstGeom prst="rect">
                      <a:avLst/>
                    </a:prstGeom>
                    <a:noFill/>
                    <a:ln>
                      <a:noFill/>
                    </a:ln>
                  </pic:spPr>
                </pic:pic>
              </a:graphicData>
            </a:graphic>
          </wp:inline>
        </w:drawing>
      </w:r>
    </w:p>
    <w:p w:rsidR="000D091D" w:rsidRPr="001B0BA1" w:rsidRDefault="000D091D" w:rsidP="000D091D">
      <w:pPr>
        <w:kinsoku w:val="0"/>
        <w:overflowPunct w:val="0"/>
        <w:autoSpaceDE w:val="0"/>
        <w:autoSpaceDN w:val="0"/>
        <w:adjustRightInd w:val="0"/>
        <w:spacing w:after="0" w:line="240" w:lineRule="auto"/>
        <w:rPr>
          <w:rFonts w:ascii="Arial" w:hAnsi="Arial" w:cs="Arial"/>
          <w:sz w:val="20"/>
          <w:szCs w:val="20"/>
        </w:rPr>
      </w:pPr>
    </w:p>
    <w:p w:rsidR="000D091D" w:rsidRPr="001B0BA1" w:rsidRDefault="000D091D" w:rsidP="000D091D">
      <w:pPr>
        <w:kinsoku w:val="0"/>
        <w:overflowPunct w:val="0"/>
        <w:autoSpaceDE w:val="0"/>
        <w:autoSpaceDN w:val="0"/>
        <w:adjustRightInd w:val="0"/>
        <w:spacing w:after="0" w:line="240" w:lineRule="auto"/>
        <w:rPr>
          <w:rFonts w:ascii="Arial" w:hAnsi="Arial" w:cs="Arial"/>
          <w:sz w:val="20"/>
          <w:szCs w:val="20"/>
        </w:rPr>
      </w:pPr>
    </w:p>
    <w:p w:rsidR="000D091D" w:rsidRDefault="000D091D" w:rsidP="000D091D">
      <w:pPr>
        <w:kinsoku w:val="0"/>
        <w:overflowPunct w:val="0"/>
        <w:autoSpaceDE w:val="0"/>
        <w:autoSpaceDN w:val="0"/>
        <w:adjustRightInd w:val="0"/>
        <w:spacing w:after="0" w:line="240" w:lineRule="auto"/>
        <w:ind w:left="100"/>
        <w:jc w:val="center"/>
        <w:rPr>
          <w:rFonts w:ascii="Arial" w:hAnsi="Arial" w:cs="Arial"/>
          <w:color w:val="231F20"/>
          <w:sz w:val="24"/>
          <w:szCs w:val="24"/>
        </w:rPr>
      </w:pPr>
    </w:p>
    <w:p w:rsidR="000D091D" w:rsidRDefault="000D091D" w:rsidP="000D091D">
      <w:pPr>
        <w:kinsoku w:val="0"/>
        <w:overflowPunct w:val="0"/>
        <w:autoSpaceDE w:val="0"/>
        <w:autoSpaceDN w:val="0"/>
        <w:adjustRightInd w:val="0"/>
        <w:spacing w:after="0" w:line="240" w:lineRule="auto"/>
        <w:ind w:left="100"/>
        <w:jc w:val="center"/>
        <w:rPr>
          <w:rFonts w:ascii="Arial" w:hAnsi="Arial" w:cs="Arial"/>
          <w:color w:val="231F20"/>
          <w:sz w:val="24"/>
          <w:szCs w:val="24"/>
        </w:rPr>
      </w:pPr>
    </w:p>
    <w:p w:rsidR="000D091D" w:rsidRDefault="000D091D" w:rsidP="000D091D">
      <w:pPr>
        <w:kinsoku w:val="0"/>
        <w:overflowPunct w:val="0"/>
        <w:autoSpaceDE w:val="0"/>
        <w:autoSpaceDN w:val="0"/>
        <w:adjustRightInd w:val="0"/>
        <w:spacing w:after="0" w:line="240" w:lineRule="auto"/>
        <w:ind w:left="100"/>
        <w:jc w:val="center"/>
        <w:rPr>
          <w:rFonts w:ascii="Arial" w:hAnsi="Arial" w:cs="Arial"/>
          <w:b/>
          <w:color w:val="231F20"/>
          <w:sz w:val="36"/>
          <w:szCs w:val="36"/>
        </w:rPr>
      </w:pPr>
    </w:p>
    <w:p w:rsidR="000D091D" w:rsidRPr="001B0BA1" w:rsidRDefault="000D091D" w:rsidP="000D091D">
      <w:pPr>
        <w:kinsoku w:val="0"/>
        <w:overflowPunct w:val="0"/>
        <w:autoSpaceDE w:val="0"/>
        <w:autoSpaceDN w:val="0"/>
        <w:adjustRightInd w:val="0"/>
        <w:spacing w:after="0" w:line="240" w:lineRule="auto"/>
        <w:ind w:left="100"/>
        <w:jc w:val="center"/>
        <w:rPr>
          <w:rFonts w:ascii="Arial" w:hAnsi="Arial" w:cs="Arial"/>
          <w:b/>
          <w:color w:val="231F20"/>
          <w:sz w:val="36"/>
          <w:szCs w:val="36"/>
        </w:rPr>
      </w:pPr>
      <w:r w:rsidRPr="001B0BA1">
        <w:rPr>
          <w:rFonts w:ascii="Arial" w:hAnsi="Arial" w:cs="Arial"/>
          <w:b/>
          <w:color w:val="231F20"/>
          <w:sz w:val="36"/>
          <w:szCs w:val="36"/>
        </w:rPr>
        <w:t>Thank you for joining us on this journey.</w:t>
      </w:r>
    </w:p>
    <w:p w:rsidR="000D091D" w:rsidRPr="001B0BA1" w:rsidRDefault="000D091D" w:rsidP="000D091D">
      <w:pPr>
        <w:rPr>
          <w:rFonts w:ascii="Arial" w:hAnsi="Arial" w:cs="Arial"/>
          <w:b/>
          <w:sz w:val="36"/>
          <w:szCs w:val="36"/>
        </w:rPr>
      </w:pPr>
    </w:p>
    <w:p w:rsidR="00490A6A" w:rsidRPr="00AF2E96" w:rsidRDefault="000D091D" w:rsidP="00490A6A">
      <w:pPr>
        <w:jc w:val="center"/>
        <w:rPr>
          <w:rStyle w:val="A1"/>
          <w:rFonts w:ascii="Arial" w:hAnsi="Arial" w:cs="Arial"/>
          <w:b/>
        </w:rPr>
      </w:pPr>
      <w:r w:rsidRPr="00AF2E96">
        <w:rPr>
          <w:rStyle w:val="A1"/>
          <w:rFonts w:ascii="Arial" w:hAnsi="Arial" w:cs="Arial"/>
          <w:b/>
        </w:rPr>
        <w:t>F</w:t>
      </w:r>
      <w:r w:rsidR="00490A6A" w:rsidRPr="00AF2E96">
        <w:rPr>
          <w:rStyle w:val="A1"/>
          <w:rFonts w:ascii="Arial" w:hAnsi="Arial" w:cs="Arial"/>
          <w:b/>
        </w:rPr>
        <w:t>inancials</w:t>
      </w:r>
    </w:p>
    <w:p w:rsidR="008A3EAB" w:rsidRPr="001B0BA1" w:rsidRDefault="008A3EAB" w:rsidP="00BD2BC8">
      <w:pPr>
        <w:spacing w:after="0"/>
        <w:rPr>
          <w:rFonts w:ascii="Arial" w:hAnsi="Arial" w:cs="Arial"/>
          <w:b/>
        </w:rPr>
      </w:pPr>
    </w:p>
    <w:p w:rsidR="00AF2E96" w:rsidRDefault="00AF2E96" w:rsidP="00AF2E96">
      <w:pPr>
        <w:pStyle w:val="H-Clientname"/>
      </w:pPr>
      <w:r>
        <w:t>OTTAWA SHARED SERVICES ORGANIZATION</w:t>
      </w:r>
    </w:p>
    <w:tbl>
      <w:tblPr>
        <w:tblW w:w="0" w:type="auto"/>
        <w:tblLayout w:type="fixed"/>
        <w:tblCellMar>
          <w:left w:w="0" w:type="dxa"/>
          <w:right w:w="0" w:type="dxa"/>
        </w:tblCellMar>
        <w:tblLook w:val="0000" w:firstRow="0" w:lastRow="0" w:firstColumn="0" w:lastColumn="0" w:noHBand="0" w:noVBand="0"/>
      </w:tblPr>
      <w:tblGrid>
        <w:gridCol w:w="8928"/>
      </w:tblGrid>
      <w:tr w:rsidR="00AF2E96" w:rsidTr="00BD6796">
        <w:tc>
          <w:tcPr>
            <w:tcW w:w="8928" w:type="dxa"/>
            <w:tcBorders>
              <w:top w:val="nil"/>
              <w:left w:val="nil"/>
              <w:bottom w:val="nil"/>
              <w:right w:val="nil"/>
            </w:tcBorders>
          </w:tcPr>
          <w:p w:rsidR="00AF2E96" w:rsidRDefault="00AF2E96" w:rsidP="00BD6796">
            <w:pPr>
              <w:pStyle w:val="H-Statement"/>
            </w:pPr>
            <w:r>
              <w:t>Statement of Financial Position</w:t>
            </w:r>
          </w:p>
        </w:tc>
      </w:tr>
    </w:tbl>
    <w:p w:rsidR="00AF2E96" w:rsidRDefault="00AF2E96" w:rsidP="00AF2E96">
      <w:pPr>
        <w:pStyle w:val="H-Date"/>
      </w:pPr>
      <w:r>
        <w:t>December 31, 2024, with comparative information for 2023</w:t>
      </w:r>
    </w:p>
    <w:p w:rsidR="00AF2E96" w:rsidRDefault="00AF2E96" w:rsidP="00AF2E96">
      <w:pPr>
        <w:pStyle w:val="H-Space"/>
        <w:pBdr>
          <w:bottom w:val="none" w:sz="0" w:space="0" w:color="auto"/>
          <w:between w:val="none" w:sz="0" w:space="0" w:color="auto"/>
        </w:pBdr>
      </w:pPr>
    </w:p>
    <w:tbl>
      <w:tblPr>
        <w:tblW w:w="0" w:type="auto"/>
        <w:tblLayout w:type="fixed"/>
        <w:tblCellMar>
          <w:left w:w="0" w:type="dxa"/>
          <w:right w:w="0" w:type="dxa"/>
        </w:tblCellMar>
        <w:tblLook w:val="0000" w:firstRow="0" w:lastRow="0" w:firstColumn="0" w:lastColumn="0" w:noHBand="0" w:noVBand="0"/>
      </w:tblPr>
      <w:tblGrid>
        <w:gridCol w:w="5472"/>
        <w:gridCol w:w="1440"/>
        <w:gridCol w:w="432"/>
        <w:gridCol w:w="144"/>
        <w:gridCol w:w="1440"/>
      </w:tblGrid>
      <w:tr w:rsidR="00AF2E96" w:rsidTr="00BD6796">
        <w:tc>
          <w:tcPr>
            <w:tcW w:w="8928" w:type="dxa"/>
            <w:gridSpan w:val="5"/>
            <w:tcBorders>
              <w:top w:val="nil"/>
              <w:left w:val="nil"/>
              <w:bottom w:val="nil"/>
              <w:right w:val="nil"/>
            </w:tcBorders>
            <w:vAlign w:val="bottom"/>
          </w:tcPr>
          <w:p w:rsidR="00AF2E96" w:rsidRDefault="00AF2E96" w:rsidP="00BD6796">
            <w:pPr>
              <w:pStyle w:val="UnderlineDouble"/>
            </w:pPr>
          </w:p>
        </w:tc>
      </w:tr>
      <w:tr w:rsidR="00AF2E96" w:rsidTr="00BD6796">
        <w:tc>
          <w:tcPr>
            <w:tcW w:w="5472" w:type="dxa"/>
            <w:tcBorders>
              <w:top w:val="nil"/>
              <w:left w:val="nil"/>
              <w:bottom w:val="nil"/>
              <w:right w:val="nil"/>
            </w:tcBorders>
            <w:vAlign w:val="bottom"/>
          </w:tcPr>
          <w:p w:rsidR="00AF2E96" w:rsidRDefault="00AF2E96" w:rsidP="00BD6796">
            <w:pPr>
              <w:pStyle w:val="H-YearLine"/>
              <w:tabs>
                <w:tab w:val="clear" w:pos="12960"/>
              </w:tabs>
            </w:pPr>
          </w:p>
        </w:tc>
        <w:tc>
          <w:tcPr>
            <w:tcW w:w="1440" w:type="dxa"/>
            <w:tcBorders>
              <w:top w:val="nil"/>
              <w:left w:val="nil"/>
              <w:bottom w:val="nil"/>
              <w:right w:val="nil"/>
            </w:tcBorders>
            <w:vAlign w:val="bottom"/>
          </w:tcPr>
          <w:p w:rsidR="00AF2E96" w:rsidRDefault="00AF2E96" w:rsidP="00BD6796">
            <w:pPr>
              <w:pStyle w:val="GS-DCur"/>
            </w:pPr>
            <w:r>
              <w:t>2024</w:t>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DComp"/>
            </w:pPr>
            <w:r>
              <w:t>2023</w:t>
            </w:r>
          </w:p>
        </w:tc>
      </w:tr>
      <w:tr w:rsidR="00AF2E96" w:rsidTr="00BD6796">
        <w:tc>
          <w:tcPr>
            <w:tcW w:w="8928" w:type="dxa"/>
            <w:gridSpan w:val="5"/>
            <w:tcBorders>
              <w:top w:val="nil"/>
              <w:left w:val="nil"/>
              <w:bottom w:val="nil"/>
              <w:right w:val="nil"/>
            </w:tcBorders>
            <w:vAlign w:val="bottom"/>
          </w:tcPr>
          <w:p w:rsidR="00AF2E96" w:rsidRDefault="00AF2E96" w:rsidP="00BD6796">
            <w:pPr>
              <w:pStyle w:val="UnderlineSingle"/>
            </w:pPr>
          </w:p>
        </w:tc>
      </w:tr>
    </w:tbl>
    <w:p w:rsidR="00AF2E96" w:rsidRDefault="00AF2E96" w:rsidP="00AF2E96">
      <w:pPr>
        <w:pStyle w:val="B-WhitespaceAsset"/>
      </w:pPr>
    </w:p>
    <w:p w:rsidR="00AF2E96" w:rsidRDefault="00AF2E96" w:rsidP="00AF2E96">
      <w:pPr>
        <w:pStyle w:val="B-TitleMain"/>
      </w:pPr>
      <w:r>
        <w:t>Assets</w:t>
      </w:r>
    </w:p>
    <w:p w:rsidR="00AF2E96" w:rsidRDefault="00AF2E96" w:rsidP="00AF2E96">
      <w:pPr>
        <w:pStyle w:val="B-WhitespacePAsset"/>
      </w:pPr>
    </w:p>
    <w:tbl>
      <w:tblPr>
        <w:tblW w:w="0" w:type="auto"/>
        <w:tblLayout w:type="fixed"/>
        <w:tblCellMar>
          <w:left w:w="0" w:type="dxa"/>
          <w:right w:w="0" w:type="dxa"/>
        </w:tblCellMar>
        <w:tblLook w:val="0000" w:firstRow="0" w:lastRow="0" w:firstColumn="0" w:lastColumn="0" w:noHBand="0" w:noVBand="0"/>
      </w:tblPr>
      <w:tblGrid>
        <w:gridCol w:w="288"/>
        <w:gridCol w:w="5184"/>
        <w:gridCol w:w="1440"/>
        <w:gridCol w:w="432"/>
        <w:gridCol w:w="144"/>
        <w:gridCol w:w="1440"/>
      </w:tblGrid>
      <w:tr w:rsidR="00AF2E96" w:rsidTr="00BD6796">
        <w:tc>
          <w:tcPr>
            <w:tcW w:w="8928" w:type="dxa"/>
            <w:gridSpan w:val="6"/>
            <w:tcBorders>
              <w:top w:val="nil"/>
              <w:left w:val="nil"/>
              <w:bottom w:val="nil"/>
              <w:right w:val="nil"/>
            </w:tcBorders>
          </w:tcPr>
          <w:p w:rsidR="00AF2E96" w:rsidRDefault="00AF2E96" w:rsidP="00BD6796">
            <w:pPr>
              <w:pStyle w:val="B-TitleCur"/>
            </w:pPr>
            <w:r>
              <w:t>Current assets:</w:t>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Cash</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w:t>
            </w:r>
            <w:r>
              <w:tab/>
              <w:t>344,511</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w:t>
            </w:r>
            <w:r>
              <w:tab/>
              <w:t>463,004</w:t>
            </w:r>
            <w:r>
              <w:tab/>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Accounts receivable</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5,397</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6,290</w:t>
            </w:r>
            <w:r>
              <w:tab/>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Due from related parties (note 3)</w:t>
            </w:r>
          </w:p>
        </w:tc>
        <w:tc>
          <w:tcPr>
            <w:tcW w:w="1440" w:type="dxa"/>
            <w:tcBorders>
              <w:top w:val="nil"/>
              <w:left w:val="nil"/>
              <w:bottom w:val="nil"/>
              <w:right w:val="nil"/>
            </w:tcBorders>
            <w:vAlign w:val="bottom"/>
          </w:tcPr>
          <w:p w:rsidR="00AF2E96" w:rsidRDefault="00AF2E96" w:rsidP="00BD6796">
            <w:pPr>
              <w:pStyle w:val="GS-CCurW"/>
              <w:tabs>
                <w:tab w:val="right" w:pos="1329"/>
                <w:tab w:val="left" w:pos="1424"/>
              </w:tabs>
              <w:ind w:left="28" w:right="28"/>
            </w:pPr>
            <w:r>
              <w:tab/>
              <w:t>-</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43,739</w:t>
            </w:r>
            <w:r>
              <w:tab/>
            </w:r>
          </w:p>
        </w:tc>
      </w:tr>
    </w:tbl>
    <w:p w:rsidR="00AF2E96" w:rsidRDefault="00AF2E96" w:rsidP="00AF2E96">
      <w:pPr>
        <w:pStyle w:val="GS-UnderlineB"/>
      </w:pPr>
    </w:p>
    <w:tbl>
      <w:tblPr>
        <w:tblW w:w="0" w:type="auto"/>
        <w:tblLayout w:type="fixed"/>
        <w:tblCellMar>
          <w:left w:w="0" w:type="dxa"/>
          <w:right w:w="0" w:type="dxa"/>
        </w:tblCellMar>
        <w:tblLook w:val="0000" w:firstRow="0" w:lastRow="0" w:firstColumn="0" w:lastColumn="0" w:noHBand="0" w:noVBand="0"/>
      </w:tblPr>
      <w:tblGrid>
        <w:gridCol w:w="5472"/>
        <w:gridCol w:w="1440"/>
        <w:gridCol w:w="432"/>
        <w:gridCol w:w="144"/>
        <w:gridCol w:w="1440"/>
      </w:tblGrid>
      <w:tr w:rsidR="00AF2E96" w:rsidTr="00BD6796">
        <w:tc>
          <w:tcPr>
            <w:tcW w:w="8928" w:type="dxa"/>
            <w:gridSpan w:val="5"/>
            <w:tcBorders>
              <w:top w:val="nil"/>
              <w:left w:val="nil"/>
              <w:bottom w:val="nil"/>
              <w:right w:val="nil"/>
            </w:tcBorders>
            <w:vAlign w:val="bottom"/>
          </w:tcPr>
          <w:p w:rsidR="00AF2E96" w:rsidRDefault="00AF2E96" w:rsidP="00BD6796">
            <w:pPr>
              <w:pStyle w:val="UnderlineSingle"/>
            </w:pPr>
          </w:p>
        </w:tc>
      </w:tr>
      <w:tr w:rsidR="00AF2E96" w:rsidTr="00BD6796">
        <w:tc>
          <w:tcPr>
            <w:tcW w:w="547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urTotW"/>
              <w:tabs>
                <w:tab w:val="right" w:pos="1384"/>
                <w:tab w:val="left" w:pos="1410"/>
              </w:tabs>
              <w:ind w:right="28"/>
            </w:pPr>
            <w:r>
              <w:t>$</w:t>
            </w:r>
            <w:r>
              <w:tab/>
              <w:t>349,908</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TotW"/>
              <w:tabs>
                <w:tab w:val="right" w:pos="1384"/>
                <w:tab w:val="left" w:pos="1410"/>
              </w:tabs>
              <w:ind w:right="28"/>
            </w:pPr>
            <w:r>
              <w:t>$</w:t>
            </w:r>
            <w:r>
              <w:tab/>
              <w:t>513,033</w:t>
            </w:r>
            <w:r>
              <w:tab/>
            </w:r>
          </w:p>
        </w:tc>
      </w:tr>
      <w:tr w:rsidR="00AF2E96" w:rsidTr="00BD6796">
        <w:tc>
          <w:tcPr>
            <w:tcW w:w="8928" w:type="dxa"/>
            <w:gridSpan w:val="5"/>
            <w:tcBorders>
              <w:top w:val="nil"/>
              <w:left w:val="nil"/>
              <w:bottom w:val="nil"/>
              <w:right w:val="nil"/>
            </w:tcBorders>
          </w:tcPr>
          <w:p w:rsidR="00AF2E96" w:rsidRDefault="00AF2E96" w:rsidP="00BD6796">
            <w:pPr>
              <w:pStyle w:val="UnderlineDouble"/>
            </w:pPr>
          </w:p>
          <w:p w:rsidR="00AF2E96" w:rsidRDefault="00AF2E96" w:rsidP="00BD6796">
            <w:pPr>
              <w:pStyle w:val="B-DescCur"/>
            </w:pPr>
          </w:p>
        </w:tc>
      </w:tr>
    </w:tbl>
    <w:p w:rsidR="00AF2E96" w:rsidRDefault="00AF2E96" w:rsidP="00AF2E96">
      <w:pPr>
        <w:pStyle w:val="B-TitleMain"/>
      </w:pPr>
      <w:r>
        <w:t>Liabilities and Net Assets</w:t>
      </w:r>
    </w:p>
    <w:p w:rsidR="00AF2E96" w:rsidRDefault="00AF2E96" w:rsidP="00AF2E96">
      <w:pPr>
        <w:pStyle w:val="B-WhitespacePLiab"/>
      </w:pPr>
    </w:p>
    <w:p w:rsidR="00AF2E96" w:rsidRDefault="00AF2E96" w:rsidP="00AF2E96">
      <w:pPr>
        <w:pStyle w:val="B-TitleCur"/>
      </w:pPr>
      <w:r>
        <w:t>Current liabilities:</w:t>
      </w:r>
    </w:p>
    <w:tbl>
      <w:tblPr>
        <w:tblW w:w="0" w:type="auto"/>
        <w:tblLayout w:type="fixed"/>
        <w:tblCellMar>
          <w:left w:w="0" w:type="dxa"/>
          <w:right w:w="0" w:type="dxa"/>
        </w:tblCellMar>
        <w:tblLook w:val="0000" w:firstRow="0" w:lastRow="0" w:firstColumn="0" w:lastColumn="0" w:noHBand="0" w:noVBand="0"/>
      </w:tblPr>
      <w:tblGrid>
        <w:gridCol w:w="288"/>
        <w:gridCol w:w="5184"/>
        <w:gridCol w:w="1440"/>
        <w:gridCol w:w="432"/>
        <w:gridCol w:w="144"/>
        <w:gridCol w:w="1440"/>
      </w:tblGrid>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Accounts payable and accrued liabilities</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w:t>
            </w:r>
            <w:r>
              <w:tab/>
              <w:t>100,445</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w:t>
            </w:r>
            <w:r>
              <w:tab/>
              <w:t>122,316</w:t>
            </w:r>
            <w:r>
              <w:tab/>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Due to related parties (note 3)</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5,749</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15"/>
                <w:tab w:val="left" w:pos="1410"/>
              </w:tabs>
            </w:pPr>
            <w:r>
              <w:tab/>
              <w:t>-</w:t>
            </w:r>
            <w:r>
              <w:tab/>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Government remittance</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47,218</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193,769</w:t>
            </w:r>
            <w:r>
              <w:tab/>
            </w:r>
          </w:p>
        </w:tc>
      </w:tr>
      <w:tr w:rsidR="00AF2E96" w:rsidTr="00BD6796">
        <w:tc>
          <w:tcPr>
            <w:tcW w:w="288" w:type="dxa"/>
            <w:tcBorders>
              <w:top w:val="nil"/>
              <w:left w:val="nil"/>
              <w:bottom w:val="nil"/>
              <w:right w:val="nil"/>
            </w:tcBorders>
            <w:vAlign w:val="bottom"/>
          </w:tcPr>
          <w:p w:rsidR="00AF2E96" w:rsidRDefault="00AF2E96" w:rsidP="00BD6796">
            <w:pPr>
              <w:pStyle w:val="B-DescCur"/>
            </w:pPr>
          </w:p>
        </w:tc>
        <w:tc>
          <w:tcPr>
            <w:tcW w:w="5184" w:type="dxa"/>
            <w:tcBorders>
              <w:top w:val="nil"/>
              <w:left w:val="nil"/>
              <w:bottom w:val="nil"/>
              <w:right w:val="nil"/>
            </w:tcBorders>
            <w:vAlign w:val="bottom"/>
          </w:tcPr>
          <w:p w:rsidR="00AF2E96" w:rsidRDefault="00AF2E96" w:rsidP="00BD6796">
            <w:pPr>
              <w:pStyle w:val="B-DescCur"/>
            </w:pPr>
            <w:r>
              <w:t>Deferred revenue</w:t>
            </w:r>
          </w:p>
        </w:tc>
        <w:tc>
          <w:tcPr>
            <w:tcW w:w="1440" w:type="dxa"/>
            <w:tcBorders>
              <w:top w:val="nil"/>
              <w:left w:val="nil"/>
              <w:bottom w:val="nil"/>
              <w:right w:val="nil"/>
            </w:tcBorders>
            <w:vAlign w:val="bottom"/>
          </w:tcPr>
          <w:p w:rsidR="00AF2E96" w:rsidRDefault="00AF2E96" w:rsidP="00BD6796">
            <w:pPr>
              <w:pStyle w:val="GS-CCurW"/>
              <w:tabs>
                <w:tab w:val="right" w:pos="1329"/>
                <w:tab w:val="left" w:pos="1424"/>
              </w:tabs>
              <w:ind w:left="28" w:right="28"/>
            </w:pPr>
            <w:r>
              <w:tab/>
              <w:t>-</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27,802</w:t>
            </w:r>
            <w:r>
              <w:tab/>
            </w:r>
          </w:p>
        </w:tc>
      </w:tr>
      <w:tr w:rsidR="00AF2E96" w:rsidTr="00BD6796">
        <w:tc>
          <w:tcPr>
            <w:tcW w:w="288" w:type="dxa"/>
            <w:tcBorders>
              <w:top w:val="nil"/>
              <w:left w:val="nil"/>
              <w:bottom w:val="nil"/>
              <w:right w:val="nil"/>
            </w:tcBorders>
          </w:tcPr>
          <w:p w:rsidR="00AF2E96" w:rsidRDefault="00AF2E96" w:rsidP="00BD6796">
            <w:pPr>
              <w:rPr>
                <w:rFonts w:ascii="Arial" w:hAnsi="Arial" w:cs="Arial"/>
                <w:sz w:val="16"/>
                <w:szCs w:val="16"/>
              </w:rPr>
            </w:pPr>
          </w:p>
        </w:tc>
        <w:tc>
          <w:tcPr>
            <w:tcW w:w="8640" w:type="dxa"/>
            <w:gridSpan w:val="5"/>
            <w:tcBorders>
              <w:top w:val="nil"/>
              <w:left w:val="nil"/>
              <w:bottom w:val="nil"/>
              <w:right w:val="nil"/>
            </w:tcBorders>
          </w:tcPr>
          <w:p w:rsidR="00AF2E96" w:rsidRDefault="00AF2E96" w:rsidP="00BD6796">
            <w:pPr>
              <w:pStyle w:val="UnderlineSingle"/>
            </w:pPr>
          </w:p>
        </w:tc>
      </w:tr>
      <w:tr w:rsidR="00AF2E96" w:rsidTr="00BD6796">
        <w:tc>
          <w:tcPr>
            <w:tcW w:w="5472" w:type="dxa"/>
            <w:gridSpan w:val="2"/>
            <w:tcBorders>
              <w:top w:val="nil"/>
              <w:left w:val="nil"/>
              <w:bottom w:val="nil"/>
              <w:right w:val="nil"/>
            </w:tcBorders>
          </w:tcPr>
          <w:p w:rsidR="00AF2E96" w:rsidRDefault="00AF2E96" w:rsidP="00BD6796">
            <w:pPr>
              <w:rPr>
                <w:rFonts w:ascii="Arial" w:hAnsi="Arial" w:cs="Arial"/>
                <w:sz w:val="16"/>
                <w:szCs w:val="16"/>
              </w:rPr>
            </w:pPr>
          </w:p>
        </w:tc>
        <w:tc>
          <w:tcPr>
            <w:tcW w:w="1440" w:type="dxa"/>
            <w:tcBorders>
              <w:top w:val="nil"/>
              <w:left w:val="nil"/>
              <w:bottom w:val="nil"/>
              <w:right w:val="nil"/>
            </w:tcBorders>
          </w:tcPr>
          <w:p w:rsidR="00AF2E96" w:rsidRDefault="00AF2E96" w:rsidP="00BD6796">
            <w:pPr>
              <w:pStyle w:val="GS-CCurW"/>
              <w:tabs>
                <w:tab w:val="right" w:pos="1398"/>
                <w:tab w:val="left" w:pos="1424"/>
              </w:tabs>
              <w:ind w:left="28" w:right="28"/>
            </w:pPr>
            <w:r>
              <w:tab/>
              <w:t>153,412</w:t>
            </w:r>
            <w:r>
              <w:tab/>
            </w:r>
          </w:p>
        </w:tc>
        <w:tc>
          <w:tcPr>
            <w:tcW w:w="432" w:type="dxa"/>
            <w:tcBorders>
              <w:top w:val="nil"/>
              <w:left w:val="nil"/>
              <w:bottom w:val="nil"/>
              <w:right w:val="nil"/>
            </w:tcBorders>
          </w:tcPr>
          <w:p w:rsidR="00AF2E96" w:rsidRDefault="00AF2E96" w:rsidP="00BD6796">
            <w:pPr>
              <w:rPr>
                <w:rFonts w:ascii="Arial" w:hAnsi="Arial" w:cs="Arial"/>
                <w:sz w:val="16"/>
                <w:szCs w:val="16"/>
              </w:rPr>
            </w:pPr>
          </w:p>
        </w:tc>
        <w:tc>
          <w:tcPr>
            <w:tcW w:w="144" w:type="dxa"/>
            <w:tcBorders>
              <w:top w:val="nil"/>
              <w:left w:val="nil"/>
              <w:bottom w:val="nil"/>
              <w:right w:val="nil"/>
            </w:tcBorders>
          </w:tcPr>
          <w:p w:rsidR="00AF2E96" w:rsidRDefault="00AF2E96" w:rsidP="00BD6796">
            <w:pPr>
              <w:rPr>
                <w:rFonts w:ascii="Arial" w:hAnsi="Arial" w:cs="Arial"/>
                <w:sz w:val="16"/>
                <w:szCs w:val="16"/>
              </w:rPr>
            </w:pPr>
          </w:p>
        </w:tc>
        <w:tc>
          <w:tcPr>
            <w:tcW w:w="1440" w:type="dxa"/>
            <w:tcBorders>
              <w:top w:val="nil"/>
              <w:left w:val="nil"/>
              <w:bottom w:val="nil"/>
              <w:right w:val="nil"/>
            </w:tcBorders>
          </w:tcPr>
          <w:p w:rsidR="00AF2E96" w:rsidRDefault="00AF2E96" w:rsidP="00BD6796">
            <w:pPr>
              <w:pStyle w:val="GS-CCompW"/>
              <w:tabs>
                <w:tab w:val="right" w:pos="1384"/>
                <w:tab w:val="left" w:pos="1410"/>
              </w:tabs>
            </w:pPr>
            <w:r>
              <w:tab/>
              <w:t>343,887</w:t>
            </w:r>
            <w:r>
              <w:tab/>
            </w:r>
          </w:p>
        </w:tc>
      </w:tr>
    </w:tbl>
    <w:p w:rsidR="00AF2E96" w:rsidRDefault="00AF2E96" w:rsidP="00AF2E96">
      <w:pPr>
        <w:pStyle w:val="B-WhitespacePEquity"/>
      </w:pPr>
    </w:p>
    <w:p w:rsidR="00AF2E96" w:rsidRDefault="00AF2E96" w:rsidP="00AF2E96">
      <w:pPr>
        <w:rPr>
          <w:rFonts w:ascii="Arial" w:hAnsi="Arial" w:cs="Arial"/>
          <w:sz w:val="20"/>
          <w:szCs w:val="20"/>
        </w:rPr>
      </w:pPr>
      <w:r>
        <w:rPr>
          <w:rFonts w:ascii="Arial" w:hAnsi="Arial" w:cs="Arial"/>
          <w:sz w:val="20"/>
          <w:szCs w:val="20"/>
        </w:rPr>
        <w:t>Net assets:</w:t>
      </w:r>
    </w:p>
    <w:tbl>
      <w:tblPr>
        <w:tblW w:w="0" w:type="auto"/>
        <w:tblLayout w:type="fixed"/>
        <w:tblCellMar>
          <w:left w:w="0" w:type="dxa"/>
          <w:right w:w="0" w:type="dxa"/>
        </w:tblCellMar>
        <w:tblLook w:val="0000" w:firstRow="0" w:lastRow="0" w:firstColumn="0" w:lastColumn="0" w:noHBand="0" w:noVBand="0"/>
      </w:tblPr>
      <w:tblGrid>
        <w:gridCol w:w="5472"/>
        <w:gridCol w:w="1440"/>
        <w:gridCol w:w="576"/>
        <w:gridCol w:w="1440"/>
      </w:tblGrid>
      <w:tr w:rsidR="00AF2E96" w:rsidTr="00BD6796">
        <w:tc>
          <w:tcPr>
            <w:tcW w:w="5472" w:type="dxa"/>
            <w:tcBorders>
              <w:top w:val="nil"/>
              <w:left w:val="nil"/>
              <w:bottom w:val="nil"/>
              <w:right w:val="nil"/>
            </w:tcBorders>
            <w:tcMar>
              <w:left w:w="0" w:type="dxa"/>
            </w:tcMar>
            <w:vAlign w:val="bottom"/>
          </w:tcPr>
          <w:p w:rsidR="00AF2E96" w:rsidRDefault="00AF2E96" w:rsidP="00BD6796">
            <w:pPr>
              <w:pStyle w:val="N-Desc"/>
              <w:spacing w:line="259" w:lineRule="exact"/>
              <w:ind w:left="432"/>
            </w:pPr>
            <w:r>
              <w:t>Unrestricted</w:t>
            </w:r>
          </w:p>
        </w:tc>
        <w:tc>
          <w:tcPr>
            <w:tcW w:w="1440" w:type="dxa"/>
            <w:tcBorders>
              <w:top w:val="nil"/>
              <w:left w:val="nil"/>
              <w:bottom w:val="nil"/>
              <w:right w:val="nil"/>
            </w:tcBorders>
            <w:tcMar>
              <w:left w:w="72" w:type="dxa"/>
            </w:tcMar>
            <w:vAlign w:val="bottom"/>
          </w:tcPr>
          <w:p w:rsidR="00AF2E96" w:rsidRDefault="00AF2E96" w:rsidP="00BD6796">
            <w:pPr>
              <w:pStyle w:val="GS-CCompW"/>
              <w:tabs>
                <w:tab w:val="right" w:pos="1370"/>
                <w:tab w:val="left" w:pos="1396"/>
              </w:tabs>
            </w:pPr>
            <w:r>
              <w:t>196,49</w:t>
            </w:r>
            <w:r w:rsidR="006338A8">
              <w:t>6</w:t>
            </w:r>
          </w:p>
        </w:tc>
        <w:tc>
          <w:tcPr>
            <w:tcW w:w="576" w:type="dxa"/>
            <w:tcBorders>
              <w:top w:val="nil"/>
              <w:left w:val="nil"/>
              <w:bottom w:val="nil"/>
              <w:right w:val="nil"/>
            </w:tcBorders>
            <w:tcMar>
              <w:left w:w="72"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72" w:type="dxa"/>
            </w:tcMar>
            <w:vAlign w:val="bottom"/>
          </w:tcPr>
          <w:p w:rsidR="006338A8" w:rsidRDefault="00AF2E96" w:rsidP="00BD6796">
            <w:pPr>
              <w:pStyle w:val="GS-CCompW"/>
              <w:tabs>
                <w:tab w:val="right" w:pos="1370"/>
                <w:tab w:val="left" w:pos="1396"/>
              </w:tabs>
            </w:pPr>
            <w:r>
              <w:tab/>
            </w:r>
          </w:p>
          <w:p w:rsidR="00AF2E96" w:rsidRDefault="006338A8" w:rsidP="00BD6796">
            <w:pPr>
              <w:pStyle w:val="GS-CCompW"/>
              <w:tabs>
                <w:tab w:val="right" w:pos="1370"/>
                <w:tab w:val="left" w:pos="1396"/>
              </w:tabs>
            </w:pPr>
            <w:r>
              <w:t xml:space="preserve">         </w:t>
            </w:r>
            <w:r w:rsidR="00AF2E96">
              <w:t>169,1</w:t>
            </w:r>
            <w:r>
              <w:t>96</w:t>
            </w:r>
            <w:r w:rsidR="00AF2E96">
              <w:tab/>
            </w:r>
          </w:p>
        </w:tc>
      </w:tr>
    </w:tbl>
    <w:p w:rsidR="00AF2E96" w:rsidRDefault="00AF2E96" w:rsidP="00AF2E96">
      <w:pPr>
        <w:rPr>
          <w:rFonts w:ascii="Arial" w:hAnsi="Arial" w:cs="Arial"/>
          <w:sz w:val="20"/>
          <w:szCs w:val="20"/>
        </w:rPr>
      </w:pPr>
    </w:p>
    <w:p w:rsidR="00AF2E96" w:rsidRDefault="00AF2E96" w:rsidP="00AF2E96">
      <w:pPr>
        <w:pStyle w:val="UnderlineSingle"/>
        <w:pBdr>
          <w:top w:val="none" w:sz="0" w:space="0" w:color="auto"/>
          <w:between w:val="none" w:sz="0" w:space="0" w:color="auto"/>
        </w:pBdr>
      </w:pPr>
      <w:r>
        <w:t xml:space="preserve"> </w:t>
      </w:r>
    </w:p>
    <w:tbl>
      <w:tblPr>
        <w:tblW w:w="0" w:type="auto"/>
        <w:tblLayout w:type="fixed"/>
        <w:tblCellMar>
          <w:left w:w="0" w:type="dxa"/>
          <w:right w:w="0" w:type="dxa"/>
        </w:tblCellMar>
        <w:tblLook w:val="0000" w:firstRow="0" w:lastRow="0" w:firstColumn="0" w:lastColumn="0" w:noHBand="0" w:noVBand="0"/>
      </w:tblPr>
      <w:tblGrid>
        <w:gridCol w:w="5472"/>
        <w:gridCol w:w="1440"/>
        <w:gridCol w:w="432"/>
        <w:gridCol w:w="144"/>
        <w:gridCol w:w="1440"/>
      </w:tblGrid>
      <w:tr w:rsidR="00AF2E96" w:rsidTr="00BD6796">
        <w:tc>
          <w:tcPr>
            <w:tcW w:w="8928" w:type="dxa"/>
            <w:gridSpan w:val="5"/>
            <w:tcBorders>
              <w:top w:val="nil"/>
              <w:left w:val="nil"/>
              <w:bottom w:val="nil"/>
              <w:right w:val="nil"/>
            </w:tcBorders>
            <w:vAlign w:val="bottom"/>
          </w:tcPr>
          <w:p w:rsidR="00AF2E96" w:rsidRDefault="00AF2E96" w:rsidP="00BD6796">
            <w:pPr>
              <w:pStyle w:val="UnderlineSingle"/>
            </w:pPr>
          </w:p>
        </w:tc>
      </w:tr>
      <w:tr w:rsidR="00AF2E96" w:rsidTr="00BD6796">
        <w:tc>
          <w:tcPr>
            <w:tcW w:w="5472" w:type="dxa"/>
            <w:tcBorders>
              <w:top w:val="nil"/>
              <w:left w:val="nil"/>
              <w:bottom w:val="single" w:sz="16" w:space="0" w:color="000000"/>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single" w:sz="16" w:space="0" w:color="000000"/>
              <w:right w:val="nil"/>
            </w:tcBorders>
            <w:vAlign w:val="bottom"/>
          </w:tcPr>
          <w:p w:rsidR="00AF2E96" w:rsidRDefault="00AF2E96" w:rsidP="00BD6796">
            <w:pPr>
              <w:pStyle w:val="GS-CCurTotW"/>
              <w:tabs>
                <w:tab w:val="right" w:pos="1384"/>
                <w:tab w:val="left" w:pos="1410"/>
              </w:tabs>
              <w:ind w:right="28"/>
            </w:pPr>
            <w:r>
              <w:t>$</w:t>
            </w:r>
            <w:r>
              <w:tab/>
              <w:t>349,908</w:t>
            </w:r>
            <w:r>
              <w:tab/>
            </w:r>
          </w:p>
        </w:tc>
        <w:tc>
          <w:tcPr>
            <w:tcW w:w="432" w:type="dxa"/>
            <w:tcBorders>
              <w:top w:val="nil"/>
              <w:left w:val="nil"/>
              <w:bottom w:val="single" w:sz="16" w:space="0" w:color="000000"/>
              <w:right w:val="nil"/>
            </w:tcBorders>
            <w:vAlign w:val="bottom"/>
          </w:tcPr>
          <w:p w:rsidR="00AF2E96" w:rsidRDefault="00AF2E96" w:rsidP="00BD6796">
            <w:pPr>
              <w:rPr>
                <w:rFonts w:ascii="Arial" w:hAnsi="Arial" w:cs="Arial"/>
                <w:sz w:val="16"/>
                <w:szCs w:val="16"/>
              </w:rPr>
            </w:pPr>
          </w:p>
        </w:tc>
        <w:tc>
          <w:tcPr>
            <w:tcW w:w="144" w:type="dxa"/>
            <w:tcBorders>
              <w:top w:val="nil"/>
              <w:left w:val="nil"/>
              <w:bottom w:val="single" w:sz="16" w:space="0" w:color="000000"/>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single" w:sz="16" w:space="0" w:color="000000"/>
              <w:right w:val="nil"/>
            </w:tcBorders>
            <w:vAlign w:val="bottom"/>
          </w:tcPr>
          <w:p w:rsidR="00AF2E96" w:rsidRDefault="00AF2E96" w:rsidP="00BD6796">
            <w:pPr>
              <w:pStyle w:val="GS-CCompW"/>
              <w:tabs>
                <w:tab w:val="right" w:pos="1384"/>
                <w:tab w:val="left" w:pos="1410"/>
              </w:tabs>
            </w:pPr>
            <w:r>
              <w:t>$</w:t>
            </w:r>
            <w:r>
              <w:tab/>
              <w:t>513,033</w:t>
            </w:r>
            <w:r>
              <w:tab/>
            </w:r>
          </w:p>
        </w:tc>
      </w:tr>
    </w:tbl>
    <w:p w:rsidR="00AF2E96" w:rsidRDefault="00AF2E96" w:rsidP="00AF2E96">
      <w:pPr>
        <w:pStyle w:val="UnderlineDouble"/>
        <w:pBdr>
          <w:top w:val="none" w:sz="0" w:space="0" w:color="auto"/>
          <w:between w:val="none" w:sz="0" w:space="0" w:color="auto"/>
        </w:pBdr>
      </w:pPr>
    </w:p>
    <w:p w:rsidR="00AF2E96" w:rsidRDefault="00AF2E96" w:rsidP="00AF2E96">
      <w:pPr>
        <w:pStyle w:val="GS-CCurTot"/>
      </w:pPr>
    </w:p>
    <w:p w:rsidR="00AF2E96" w:rsidRDefault="00AF2E96" w:rsidP="00AF2E96">
      <w:pPr>
        <w:pStyle w:val="H-Clientname"/>
      </w:pPr>
    </w:p>
    <w:p w:rsidR="00AF2E96" w:rsidRPr="00B41A56" w:rsidRDefault="00AF2E96" w:rsidP="00AF2E96"/>
    <w:p w:rsidR="00AF2E96" w:rsidRPr="00B41A56" w:rsidRDefault="00AF2E96" w:rsidP="00AF2E96"/>
    <w:p w:rsidR="00AF2E96" w:rsidRPr="00B41A56" w:rsidRDefault="00AF2E96" w:rsidP="00AF2E96"/>
    <w:p w:rsidR="00AF2E96" w:rsidRPr="00B41A56" w:rsidRDefault="00AF2E96" w:rsidP="00AF2E96"/>
    <w:p w:rsidR="00AF2E96" w:rsidRDefault="00AF2E96" w:rsidP="00AF2E96">
      <w:pPr>
        <w:jc w:val="center"/>
      </w:pPr>
    </w:p>
    <w:p w:rsidR="00AF2E96" w:rsidRDefault="00AF2E96" w:rsidP="00AF2E96">
      <w:pPr>
        <w:pStyle w:val="H-Clientname"/>
      </w:pPr>
    </w:p>
    <w:p w:rsidR="00AF2E96" w:rsidRDefault="00AF2E96" w:rsidP="00AF2E96">
      <w:pPr>
        <w:pStyle w:val="H-Clientname"/>
      </w:pPr>
      <w:r>
        <w:t>SHARED SERVICES ORGANIZATION</w:t>
      </w:r>
    </w:p>
    <w:tbl>
      <w:tblPr>
        <w:tblW w:w="0" w:type="auto"/>
        <w:tblLayout w:type="fixed"/>
        <w:tblCellMar>
          <w:left w:w="0" w:type="dxa"/>
          <w:right w:w="0" w:type="dxa"/>
        </w:tblCellMar>
        <w:tblLook w:val="0000" w:firstRow="0" w:lastRow="0" w:firstColumn="0" w:lastColumn="0" w:noHBand="0" w:noVBand="0"/>
      </w:tblPr>
      <w:tblGrid>
        <w:gridCol w:w="8928"/>
      </w:tblGrid>
      <w:tr w:rsidR="00AF2E96" w:rsidTr="00BD6796">
        <w:tc>
          <w:tcPr>
            <w:tcW w:w="8928" w:type="dxa"/>
            <w:tcBorders>
              <w:top w:val="nil"/>
              <w:left w:val="nil"/>
              <w:bottom w:val="nil"/>
              <w:right w:val="nil"/>
            </w:tcBorders>
          </w:tcPr>
          <w:p w:rsidR="00AF2E96" w:rsidRDefault="00AF2E96" w:rsidP="00BD6796">
            <w:pPr>
              <w:pStyle w:val="H-Statement"/>
            </w:pPr>
            <w:r>
              <w:t>Statement of Operations and Changes in Net Assets</w:t>
            </w:r>
          </w:p>
        </w:tc>
      </w:tr>
    </w:tbl>
    <w:p w:rsidR="00AF2E96" w:rsidRDefault="00AF2E96" w:rsidP="00AF2E96">
      <w:pPr>
        <w:pStyle w:val="H-Date"/>
      </w:pPr>
      <w:r>
        <w:t>Year ended December 31, 2024, with comparative information for 2023</w:t>
      </w:r>
    </w:p>
    <w:p w:rsidR="00AF2E96" w:rsidRDefault="00AF2E96" w:rsidP="00AF2E96">
      <w:pPr>
        <w:pStyle w:val="H-Space"/>
        <w:pBdr>
          <w:bottom w:val="none" w:sz="0" w:space="0" w:color="auto"/>
          <w:between w:val="none" w:sz="0" w:space="0" w:color="auto"/>
        </w:pBdr>
      </w:pPr>
    </w:p>
    <w:tbl>
      <w:tblPr>
        <w:tblW w:w="0" w:type="auto"/>
        <w:tblLayout w:type="fixed"/>
        <w:tblCellMar>
          <w:left w:w="0" w:type="dxa"/>
          <w:right w:w="0" w:type="dxa"/>
        </w:tblCellMar>
        <w:tblLook w:val="0000" w:firstRow="0" w:lastRow="0" w:firstColumn="0" w:lastColumn="0" w:noHBand="0" w:noVBand="0"/>
      </w:tblPr>
      <w:tblGrid>
        <w:gridCol w:w="5472"/>
        <w:gridCol w:w="1440"/>
        <w:gridCol w:w="432"/>
        <w:gridCol w:w="144"/>
        <w:gridCol w:w="1440"/>
      </w:tblGrid>
      <w:tr w:rsidR="00AF2E96" w:rsidTr="00BD6796">
        <w:tc>
          <w:tcPr>
            <w:tcW w:w="8928" w:type="dxa"/>
            <w:gridSpan w:val="5"/>
            <w:tcBorders>
              <w:top w:val="nil"/>
              <w:left w:val="nil"/>
              <w:bottom w:val="nil"/>
              <w:right w:val="nil"/>
            </w:tcBorders>
            <w:vAlign w:val="bottom"/>
          </w:tcPr>
          <w:p w:rsidR="00AF2E96" w:rsidRDefault="00AF2E96" w:rsidP="00BD6796">
            <w:pPr>
              <w:pStyle w:val="UnderlineDouble"/>
            </w:pPr>
          </w:p>
        </w:tc>
      </w:tr>
      <w:tr w:rsidR="00AF2E96" w:rsidTr="00BD6796">
        <w:tc>
          <w:tcPr>
            <w:tcW w:w="5472" w:type="dxa"/>
            <w:tcBorders>
              <w:top w:val="nil"/>
              <w:left w:val="nil"/>
              <w:bottom w:val="single" w:sz="8" w:space="0" w:color="000000"/>
              <w:right w:val="nil"/>
            </w:tcBorders>
            <w:vAlign w:val="bottom"/>
          </w:tcPr>
          <w:p w:rsidR="00AF2E96" w:rsidRDefault="00AF2E96" w:rsidP="00BD6796"/>
        </w:tc>
        <w:tc>
          <w:tcPr>
            <w:tcW w:w="1440" w:type="dxa"/>
            <w:tcBorders>
              <w:top w:val="nil"/>
              <w:left w:val="nil"/>
              <w:bottom w:val="single" w:sz="8" w:space="0" w:color="000000"/>
              <w:right w:val="nil"/>
            </w:tcBorders>
            <w:vAlign w:val="bottom"/>
          </w:tcPr>
          <w:p w:rsidR="00AF2E96" w:rsidRDefault="00AF2E96" w:rsidP="00BD6796">
            <w:pPr>
              <w:pStyle w:val="GS-DCur"/>
            </w:pPr>
            <w:r>
              <w:t>2024</w:t>
            </w:r>
          </w:p>
        </w:tc>
        <w:tc>
          <w:tcPr>
            <w:tcW w:w="432" w:type="dxa"/>
            <w:tcBorders>
              <w:top w:val="nil"/>
              <w:left w:val="nil"/>
              <w:bottom w:val="single" w:sz="8" w:space="0" w:color="000000"/>
              <w:right w:val="nil"/>
            </w:tcBorders>
            <w:vAlign w:val="bottom"/>
          </w:tcPr>
          <w:p w:rsidR="00AF2E96" w:rsidRDefault="00AF2E96" w:rsidP="00BD6796">
            <w:pPr>
              <w:rPr>
                <w:rFonts w:ascii="Arial" w:hAnsi="Arial" w:cs="Arial"/>
                <w:sz w:val="16"/>
                <w:szCs w:val="16"/>
              </w:rPr>
            </w:pPr>
          </w:p>
        </w:tc>
        <w:tc>
          <w:tcPr>
            <w:tcW w:w="144" w:type="dxa"/>
            <w:tcBorders>
              <w:top w:val="nil"/>
              <w:left w:val="nil"/>
              <w:bottom w:val="single" w:sz="8" w:space="0" w:color="000000"/>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single" w:sz="8" w:space="0" w:color="000000"/>
              <w:right w:val="nil"/>
            </w:tcBorders>
            <w:vAlign w:val="bottom"/>
          </w:tcPr>
          <w:p w:rsidR="00AF2E96" w:rsidRDefault="00AF2E96" w:rsidP="00BD6796">
            <w:pPr>
              <w:pStyle w:val="GS-DComp"/>
            </w:pPr>
            <w:r>
              <w:t>2023</w:t>
            </w:r>
          </w:p>
        </w:tc>
      </w:tr>
    </w:tbl>
    <w:p w:rsidR="00AF2E96" w:rsidRDefault="00AF2E96" w:rsidP="00AF2E96">
      <w:pPr>
        <w:pStyle w:val="I-WhitespaceRev"/>
        <w:tabs>
          <w:tab w:val="clear" w:pos="504"/>
          <w:tab w:val="clear" w:pos="4320"/>
          <w:tab w:val="clear" w:pos="7200"/>
          <w:tab w:val="clear" w:pos="12960"/>
        </w:tabs>
      </w:pPr>
    </w:p>
    <w:p w:rsidR="00AF2E96" w:rsidRDefault="00AF2E96" w:rsidP="00AF2E96">
      <w:pPr>
        <w:pStyle w:val="I-Title"/>
      </w:pPr>
      <w:r>
        <w:t>Revenue:</w:t>
      </w:r>
    </w:p>
    <w:tbl>
      <w:tblPr>
        <w:tblW w:w="0" w:type="auto"/>
        <w:tblLayout w:type="fixed"/>
        <w:tblCellMar>
          <w:left w:w="0" w:type="dxa"/>
          <w:right w:w="0" w:type="dxa"/>
        </w:tblCellMar>
        <w:tblLook w:val="0000" w:firstRow="0" w:lastRow="0" w:firstColumn="0" w:lastColumn="0" w:noHBand="0" w:noVBand="0"/>
      </w:tblPr>
      <w:tblGrid>
        <w:gridCol w:w="288"/>
        <w:gridCol w:w="5184"/>
        <w:gridCol w:w="1440"/>
        <w:gridCol w:w="432"/>
        <w:gridCol w:w="144"/>
        <w:gridCol w:w="1440"/>
      </w:tblGrid>
      <w:tr w:rsidR="00AF2E96" w:rsidTr="00BD6796">
        <w:tc>
          <w:tcPr>
            <w:tcW w:w="288" w:type="dxa"/>
            <w:tcBorders>
              <w:top w:val="nil"/>
              <w:left w:val="nil"/>
              <w:bottom w:val="nil"/>
              <w:right w:val="nil"/>
            </w:tcBorders>
            <w:vAlign w:val="bottom"/>
          </w:tcPr>
          <w:p w:rsidR="00AF2E96" w:rsidRDefault="00AF2E96" w:rsidP="00BD6796">
            <w:pPr>
              <w:rPr>
                <w:rFonts w:ascii="Arial" w:hAnsi="Arial" w:cs="Arial"/>
                <w:sz w:val="16"/>
                <w:szCs w:val="16"/>
              </w:rPr>
            </w:pPr>
          </w:p>
        </w:tc>
        <w:tc>
          <w:tcPr>
            <w:tcW w:w="5184" w:type="dxa"/>
            <w:tcBorders>
              <w:top w:val="nil"/>
              <w:left w:val="nil"/>
              <w:bottom w:val="nil"/>
              <w:right w:val="nil"/>
            </w:tcBorders>
            <w:vAlign w:val="bottom"/>
          </w:tcPr>
          <w:p w:rsidR="00AF2E96" w:rsidRDefault="00AF2E96" w:rsidP="00BD6796">
            <w:pPr>
              <w:pStyle w:val="I-Detail"/>
            </w:pPr>
            <w:r>
              <w:t>Membership fees (note 4)</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w:t>
            </w:r>
            <w:r>
              <w:tab/>
              <w:t>1,307,000</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w:t>
            </w:r>
            <w:r>
              <w:tab/>
              <w:t>1,344,500</w:t>
            </w:r>
            <w:r>
              <w:tab/>
            </w:r>
          </w:p>
        </w:tc>
      </w:tr>
      <w:tr w:rsidR="00AF2E96" w:rsidTr="00BD6796">
        <w:tc>
          <w:tcPr>
            <w:tcW w:w="288" w:type="dxa"/>
            <w:tcBorders>
              <w:top w:val="nil"/>
              <w:left w:val="nil"/>
              <w:bottom w:val="nil"/>
              <w:right w:val="nil"/>
            </w:tcBorders>
            <w:vAlign w:val="bottom"/>
          </w:tcPr>
          <w:p w:rsidR="00AF2E96" w:rsidRDefault="00AF2E96" w:rsidP="00BD6796">
            <w:pPr>
              <w:rPr>
                <w:rFonts w:ascii="Arial" w:hAnsi="Arial" w:cs="Arial"/>
                <w:sz w:val="16"/>
                <w:szCs w:val="16"/>
              </w:rPr>
            </w:pPr>
          </w:p>
        </w:tc>
        <w:tc>
          <w:tcPr>
            <w:tcW w:w="5184" w:type="dxa"/>
            <w:tcBorders>
              <w:top w:val="nil"/>
              <w:left w:val="nil"/>
              <w:bottom w:val="nil"/>
              <w:right w:val="nil"/>
            </w:tcBorders>
            <w:vAlign w:val="bottom"/>
          </w:tcPr>
          <w:p w:rsidR="00AF2E96" w:rsidRDefault="00AF2E96" w:rsidP="00BD6796">
            <w:pPr>
              <w:pStyle w:val="I-Detail"/>
            </w:pPr>
            <w:r>
              <w:t>Service fees</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101,732</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87,335</w:t>
            </w:r>
            <w:r>
              <w:tab/>
            </w:r>
          </w:p>
        </w:tc>
      </w:tr>
      <w:tr w:rsidR="00AF2E96" w:rsidTr="00BD6796">
        <w:tc>
          <w:tcPr>
            <w:tcW w:w="288" w:type="dxa"/>
            <w:tcBorders>
              <w:top w:val="nil"/>
              <w:left w:val="nil"/>
              <w:bottom w:val="nil"/>
              <w:right w:val="nil"/>
            </w:tcBorders>
            <w:vAlign w:val="bottom"/>
          </w:tcPr>
          <w:p w:rsidR="00AF2E96" w:rsidRDefault="00AF2E96" w:rsidP="00BD6796">
            <w:pPr>
              <w:rPr>
                <w:rFonts w:ascii="Arial" w:hAnsi="Arial" w:cs="Arial"/>
                <w:sz w:val="16"/>
                <w:szCs w:val="16"/>
              </w:rPr>
            </w:pPr>
          </w:p>
        </w:tc>
        <w:tc>
          <w:tcPr>
            <w:tcW w:w="5184" w:type="dxa"/>
            <w:tcBorders>
              <w:top w:val="nil"/>
              <w:left w:val="nil"/>
              <w:bottom w:val="nil"/>
              <w:right w:val="nil"/>
            </w:tcBorders>
            <w:vAlign w:val="bottom"/>
          </w:tcPr>
          <w:p w:rsidR="00AF2E96" w:rsidRDefault="00AF2E96" w:rsidP="00BD6796">
            <w:pPr>
              <w:pStyle w:val="I-Detail"/>
            </w:pPr>
            <w:r>
              <w:t>Grant revenue</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22,681</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20,548</w:t>
            </w:r>
            <w:r>
              <w:tab/>
            </w:r>
          </w:p>
        </w:tc>
      </w:tr>
      <w:tr w:rsidR="00AF2E96" w:rsidTr="00BD6796">
        <w:tc>
          <w:tcPr>
            <w:tcW w:w="288" w:type="dxa"/>
            <w:tcBorders>
              <w:top w:val="nil"/>
              <w:left w:val="nil"/>
              <w:bottom w:val="nil"/>
              <w:right w:val="nil"/>
            </w:tcBorders>
            <w:vAlign w:val="bottom"/>
          </w:tcPr>
          <w:p w:rsidR="00AF2E96" w:rsidRDefault="00AF2E96" w:rsidP="00BD6796">
            <w:pPr>
              <w:rPr>
                <w:rFonts w:ascii="Arial" w:hAnsi="Arial" w:cs="Arial"/>
                <w:sz w:val="16"/>
                <w:szCs w:val="16"/>
              </w:rPr>
            </w:pPr>
          </w:p>
        </w:tc>
        <w:tc>
          <w:tcPr>
            <w:tcW w:w="5184" w:type="dxa"/>
            <w:tcBorders>
              <w:top w:val="nil"/>
              <w:left w:val="nil"/>
              <w:bottom w:val="nil"/>
              <w:right w:val="nil"/>
            </w:tcBorders>
            <w:vAlign w:val="bottom"/>
          </w:tcPr>
          <w:p w:rsidR="00AF2E96" w:rsidRDefault="00AF2E96" w:rsidP="00BD6796">
            <w:pPr>
              <w:pStyle w:val="I-Detail"/>
            </w:pPr>
            <w:r>
              <w:t>Interest income</w:t>
            </w: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6,992</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7,536</w:t>
            </w:r>
            <w:r>
              <w:tab/>
            </w:r>
          </w:p>
        </w:tc>
      </w:tr>
      <w:tr w:rsidR="00AF2E96" w:rsidTr="00BD6796">
        <w:tc>
          <w:tcPr>
            <w:tcW w:w="288" w:type="dxa"/>
            <w:tcBorders>
              <w:top w:val="nil"/>
              <w:left w:val="nil"/>
              <w:bottom w:val="nil"/>
              <w:right w:val="nil"/>
            </w:tcBorders>
          </w:tcPr>
          <w:p w:rsidR="00AF2E96" w:rsidRDefault="00AF2E96" w:rsidP="00BD6796">
            <w:pPr>
              <w:rPr>
                <w:rFonts w:ascii="Arial" w:hAnsi="Arial" w:cs="Arial"/>
                <w:sz w:val="16"/>
                <w:szCs w:val="16"/>
              </w:rPr>
            </w:pPr>
          </w:p>
        </w:tc>
        <w:tc>
          <w:tcPr>
            <w:tcW w:w="8640" w:type="dxa"/>
            <w:gridSpan w:val="5"/>
            <w:tcBorders>
              <w:top w:val="nil"/>
              <w:left w:val="nil"/>
              <w:bottom w:val="nil"/>
              <w:right w:val="nil"/>
            </w:tcBorders>
          </w:tcPr>
          <w:p w:rsidR="00AF2E96" w:rsidRDefault="00AF2E96" w:rsidP="00BD6796">
            <w:pPr>
              <w:pStyle w:val="UnderlineSingle"/>
            </w:pPr>
          </w:p>
        </w:tc>
      </w:tr>
      <w:tr w:rsidR="00AF2E96" w:rsidTr="00BD6796">
        <w:tc>
          <w:tcPr>
            <w:tcW w:w="5472" w:type="dxa"/>
            <w:gridSpan w:val="2"/>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urW"/>
              <w:tabs>
                <w:tab w:val="right" w:pos="1398"/>
                <w:tab w:val="left" w:pos="1424"/>
              </w:tabs>
              <w:ind w:left="28" w:right="28"/>
            </w:pPr>
            <w:r>
              <w:tab/>
              <w:t>1,438,405</w:t>
            </w:r>
            <w:r>
              <w:tab/>
            </w:r>
          </w:p>
        </w:tc>
        <w:tc>
          <w:tcPr>
            <w:tcW w:w="432"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vAlign w:val="bottom"/>
          </w:tcPr>
          <w:p w:rsidR="00AF2E96" w:rsidRDefault="00AF2E96" w:rsidP="00BD6796">
            <w:pPr>
              <w:pStyle w:val="GS-CCompW"/>
              <w:tabs>
                <w:tab w:val="right" w:pos="1384"/>
                <w:tab w:val="left" w:pos="1410"/>
              </w:tabs>
            </w:pPr>
            <w:r>
              <w:tab/>
              <w:t>1,459,919</w:t>
            </w:r>
            <w:r>
              <w:tab/>
            </w:r>
          </w:p>
        </w:tc>
      </w:tr>
    </w:tbl>
    <w:p w:rsidR="00AF2E96" w:rsidRDefault="00AF2E96" w:rsidP="00AF2E96">
      <w:pPr>
        <w:pStyle w:val="GS-UnderlineI"/>
      </w:pPr>
    </w:p>
    <w:p w:rsidR="00AF2E96" w:rsidRDefault="00AF2E96" w:rsidP="00AF2E96">
      <w:pPr>
        <w:pStyle w:val="I-Title"/>
      </w:pPr>
      <w:r>
        <w:t>Expenses:</w:t>
      </w:r>
    </w:p>
    <w:tbl>
      <w:tblPr>
        <w:tblW w:w="0" w:type="auto"/>
        <w:tblLayout w:type="fixed"/>
        <w:tblCellMar>
          <w:left w:w="0" w:type="dxa"/>
          <w:right w:w="0" w:type="dxa"/>
        </w:tblCellMar>
        <w:tblLook w:val="0000" w:firstRow="0" w:lastRow="0" w:firstColumn="0" w:lastColumn="0" w:noHBand="0" w:noVBand="0"/>
      </w:tblPr>
      <w:tblGrid>
        <w:gridCol w:w="288"/>
        <w:gridCol w:w="3744"/>
        <w:gridCol w:w="1440"/>
        <w:gridCol w:w="1440"/>
        <w:gridCol w:w="432"/>
        <w:gridCol w:w="144"/>
        <w:gridCol w:w="1440"/>
        <w:gridCol w:w="3628"/>
      </w:tblGrid>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 xml:space="preserve">Salaries and employee benefits </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1,298,251</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1,313,559</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Purchased services</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52,155</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65,392</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Professional fees</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16,650</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14,000</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Office and administrative</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14,035</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5,041</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Supplies</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13,246</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17,098</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Insurance</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11,035</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15,265</w:t>
            </w:r>
            <w:r>
              <w:tab/>
            </w:r>
          </w:p>
        </w:tc>
      </w:tr>
      <w:tr w:rsidR="00AF2E96" w:rsidTr="00BD6796">
        <w:trPr>
          <w:gridAfter w:val="1"/>
          <w:wAfter w:w="3628" w:type="dxa"/>
        </w:trPr>
        <w:tc>
          <w:tcPr>
            <w:tcW w:w="288"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3744" w:type="dxa"/>
            <w:tcBorders>
              <w:top w:val="nil"/>
              <w:left w:val="nil"/>
              <w:bottom w:val="nil"/>
              <w:right w:val="nil"/>
            </w:tcBorders>
            <w:tcMar>
              <w:left w:w="0" w:type="dxa"/>
              <w:right w:w="0" w:type="dxa"/>
            </w:tcMar>
            <w:vAlign w:val="bottom"/>
          </w:tcPr>
          <w:p w:rsidR="00AF2E96" w:rsidRDefault="00AF2E96" w:rsidP="00BD6796">
            <w:pPr>
              <w:pStyle w:val="I-Detail"/>
            </w:pPr>
            <w:r>
              <w:t>Telecommunications</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5,683</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5,336</w:t>
            </w:r>
            <w:r>
              <w:tab/>
            </w:r>
          </w:p>
        </w:tc>
      </w:tr>
      <w:tr w:rsidR="00AF2E96" w:rsidTr="00BD6796">
        <w:trPr>
          <w:gridAfter w:val="1"/>
          <w:wAfter w:w="3628" w:type="dxa"/>
        </w:trPr>
        <w:tc>
          <w:tcPr>
            <w:tcW w:w="8928" w:type="dxa"/>
            <w:gridSpan w:val="7"/>
            <w:tcBorders>
              <w:top w:val="nil"/>
              <w:left w:val="nil"/>
              <w:bottom w:val="nil"/>
              <w:right w:val="nil"/>
            </w:tcBorders>
            <w:vAlign w:val="bottom"/>
          </w:tcPr>
          <w:p w:rsidR="00AF2E96" w:rsidRDefault="00AF2E96" w:rsidP="00BD6796">
            <w:pPr>
              <w:pStyle w:val="UnderlineSingle"/>
              <w:ind w:left="288"/>
            </w:pPr>
          </w:p>
        </w:tc>
      </w:tr>
      <w:tr w:rsidR="00AF2E96" w:rsidTr="00BD6796">
        <w:trPr>
          <w:gridAfter w:val="1"/>
          <w:wAfter w:w="3628" w:type="dxa"/>
        </w:trPr>
        <w:tc>
          <w:tcPr>
            <w:tcW w:w="4032" w:type="dxa"/>
            <w:gridSpan w:val="2"/>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1,411,055</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1,435,691</w:t>
            </w:r>
            <w:r>
              <w:tab/>
            </w:r>
          </w:p>
        </w:tc>
      </w:tr>
      <w:tr w:rsidR="00AF2E96" w:rsidTr="00BD6796">
        <w:trPr>
          <w:gridAfter w:val="1"/>
          <w:wAfter w:w="3628" w:type="dxa"/>
        </w:trPr>
        <w:tc>
          <w:tcPr>
            <w:tcW w:w="8928" w:type="dxa"/>
            <w:gridSpan w:val="7"/>
            <w:tcBorders>
              <w:top w:val="nil"/>
              <w:left w:val="nil"/>
              <w:bottom w:val="nil"/>
              <w:right w:val="nil"/>
            </w:tcBorders>
            <w:vAlign w:val="bottom"/>
          </w:tcPr>
          <w:p w:rsidR="00AF2E96" w:rsidRDefault="00AF2E96" w:rsidP="00BD6796">
            <w:pPr>
              <w:pStyle w:val="UnderlineSingle"/>
            </w:pPr>
          </w:p>
          <w:p w:rsidR="00AF2E96" w:rsidRDefault="00AF2E96" w:rsidP="00BD6796">
            <w:pPr>
              <w:pStyle w:val="GS-UnderlineI"/>
            </w:pPr>
          </w:p>
        </w:tc>
      </w:tr>
      <w:tr w:rsidR="00AF2E96" w:rsidTr="00BD6796">
        <w:trPr>
          <w:gridAfter w:val="1"/>
          <w:wAfter w:w="3628" w:type="dxa"/>
        </w:trPr>
        <w:tc>
          <w:tcPr>
            <w:tcW w:w="4032" w:type="dxa"/>
            <w:gridSpan w:val="2"/>
            <w:tcBorders>
              <w:top w:val="nil"/>
              <w:left w:val="nil"/>
              <w:bottom w:val="nil"/>
              <w:right w:val="nil"/>
            </w:tcBorders>
            <w:tcMar>
              <w:left w:w="0" w:type="dxa"/>
              <w:right w:w="0" w:type="dxa"/>
            </w:tcMar>
            <w:vAlign w:val="bottom"/>
          </w:tcPr>
          <w:p w:rsidR="00AF2E96" w:rsidRDefault="00AF2E96" w:rsidP="00BD6796">
            <w:pPr>
              <w:pStyle w:val="I-TitleNetIncome"/>
            </w:pPr>
            <w:r>
              <w:t>Excess of revenue over expenses</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TotW"/>
              <w:tabs>
                <w:tab w:val="right" w:pos="1384"/>
                <w:tab w:val="left" w:pos="1410"/>
              </w:tabs>
              <w:ind w:right="28"/>
            </w:pPr>
            <w:r>
              <w:tab/>
              <w:t>27,350</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TotW"/>
              <w:tabs>
                <w:tab w:val="right" w:pos="1384"/>
                <w:tab w:val="left" w:pos="1410"/>
              </w:tabs>
              <w:ind w:right="28"/>
            </w:pPr>
            <w:r>
              <w:tab/>
              <w:t>24,228</w:t>
            </w:r>
            <w:r>
              <w:tab/>
            </w:r>
          </w:p>
        </w:tc>
      </w:tr>
      <w:tr w:rsidR="00AF2E96" w:rsidTr="00BD6796">
        <w:trPr>
          <w:gridAfter w:val="1"/>
          <w:wAfter w:w="3628" w:type="dxa"/>
        </w:trPr>
        <w:tc>
          <w:tcPr>
            <w:tcW w:w="4032" w:type="dxa"/>
            <w:gridSpan w:val="2"/>
            <w:tcBorders>
              <w:top w:val="nil"/>
              <w:left w:val="nil"/>
              <w:bottom w:val="nil"/>
              <w:right w:val="nil"/>
            </w:tcBorders>
            <w:tcMar>
              <w:left w:w="0" w:type="dxa"/>
              <w:right w:w="0" w:type="dxa"/>
            </w:tcMar>
            <w:vAlign w:val="bottom"/>
          </w:tcPr>
          <w:p w:rsidR="00AF2E96" w:rsidRDefault="00AF2E96" w:rsidP="00BD6796">
            <w:pPr>
              <w:pStyle w:val="GS-UnderlineIR"/>
            </w:pPr>
          </w:p>
          <w:p w:rsidR="00AF2E96" w:rsidRDefault="00AF2E96" w:rsidP="00BD6796">
            <w:pPr>
              <w:pStyle w:val="I-RTitleOpen"/>
            </w:pPr>
            <w:r>
              <w:t>Net assets, beginning of year</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W"/>
              <w:tabs>
                <w:tab w:val="right" w:pos="1398"/>
                <w:tab w:val="left" w:pos="1424"/>
              </w:tabs>
              <w:ind w:left="28" w:right="28"/>
            </w:pPr>
            <w:r>
              <w:tab/>
              <w:t>169,146</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W"/>
              <w:tabs>
                <w:tab w:val="right" w:pos="1384"/>
                <w:tab w:val="left" w:pos="1410"/>
              </w:tabs>
            </w:pPr>
            <w:r>
              <w:tab/>
              <w:t>144,918</w:t>
            </w:r>
            <w:r>
              <w:tab/>
            </w:r>
          </w:p>
        </w:tc>
      </w:tr>
      <w:tr w:rsidR="00AF2E96" w:rsidTr="00BD6796">
        <w:trPr>
          <w:gridAfter w:val="1"/>
          <w:wAfter w:w="3628" w:type="dxa"/>
        </w:trPr>
        <w:tc>
          <w:tcPr>
            <w:tcW w:w="8928" w:type="dxa"/>
            <w:gridSpan w:val="7"/>
            <w:tcBorders>
              <w:top w:val="nil"/>
              <w:left w:val="nil"/>
              <w:bottom w:val="nil"/>
              <w:right w:val="nil"/>
            </w:tcBorders>
          </w:tcPr>
          <w:p w:rsidR="00AF2E96" w:rsidRDefault="00AF2E96" w:rsidP="00BD6796">
            <w:pPr>
              <w:pStyle w:val="GS-UnderlineI"/>
            </w:pPr>
            <w:r>
              <w:t xml:space="preserve"> </w:t>
            </w:r>
          </w:p>
          <w:p w:rsidR="00AF2E96" w:rsidRDefault="00AF2E96" w:rsidP="00BD6796">
            <w:pPr>
              <w:pStyle w:val="UnderlineSingle"/>
            </w:pPr>
            <w:r>
              <w:t xml:space="preserve"> </w:t>
            </w:r>
          </w:p>
        </w:tc>
      </w:tr>
      <w:tr w:rsidR="00AF2E96" w:rsidTr="00BD6796">
        <w:tc>
          <w:tcPr>
            <w:tcW w:w="4032" w:type="dxa"/>
            <w:gridSpan w:val="2"/>
            <w:tcBorders>
              <w:top w:val="nil"/>
              <w:left w:val="nil"/>
              <w:bottom w:val="nil"/>
              <w:right w:val="nil"/>
            </w:tcBorders>
            <w:tcMar>
              <w:left w:w="0" w:type="dxa"/>
              <w:right w:w="0" w:type="dxa"/>
            </w:tcMar>
            <w:vAlign w:val="bottom"/>
          </w:tcPr>
          <w:p w:rsidR="00AF2E96" w:rsidRDefault="00AF2E96" w:rsidP="00BD6796">
            <w:pPr>
              <w:pStyle w:val="I-Title"/>
            </w:pPr>
            <w:r>
              <w:t>Net assets, end of year</w:t>
            </w:r>
          </w:p>
        </w:tc>
        <w:tc>
          <w:tcPr>
            <w:tcW w:w="1440" w:type="dxa"/>
            <w:tcBorders>
              <w:top w:val="nil"/>
              <w:left w:val="nil"/>
              <w:bottom w:val="nil"/>
              <w:right w:val="nil"/>
            </w:tcBorders>
            <w:tcMar>
              <w:left w:w="72" w:type="dxa"/>
              <w:right w:w="72" w:type="dxa"/>
            </w:tcMar>
            <w:vAlign w:val="bottom"/>
          </w:tcPr>
          <w:p w:rsidR="00AF2E96" w:rsidRDefault="00AF2E96" w:rsidP="00BD6796">
            <w:pPr>
              <w:pStyle w:val="I-Detail"/>
            </w:pPr>
          </w:p>
        </w:tc>
        <w:tc>
          <w:tcPr>
            <w:tcW w:w="1440" w:type="dxa"/>
            <w:tcBorders>
              <w:top w:val="nil"/>
              <w:left w:val="nil"/>
              <w:bottom w:val="nil"/>
              <w:right w:val="nil"/>
            </w:tcBorders>
            <w:tcMar>
              <w:left w:w="0" w:type="dxa"/>
              <w:right w:w="0" w:type="dxa"/>
            </w:tcMar>
            <w:vAlign w:val="bottom"/>
          </w:tcPr>
          <w:p w:rsidR="00AF2E96" w:rsidRDefault="00AF2E96" w:rsidP="00BD6796">
            <w:pPr>
              <w:pStyle w:val="GS-CCurTotW"/>
              <w:tabs>
                <w:tab w:val="right" w:pos="1384"/>
                <w:tab w:val="left" w:pos="1410"/>
              </w:tabs>
              <w:ind w:right="28"/>
            </w:pPr>
            <w:r>
              <w:t>$</w:t>
            </w:r>
            <w:r>
              <w:tab/>
              <w:t>196,496</w:t>
            </w:r>
            <w:r>
              <w:tab/>
            </w:r>
          </w:p>
        </w:tc>
        <w:tc>
          <w:tcPr>
            <w:tcW w:w="432"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 w:type="dxa"/>
            <w:tcBorders>
              <w:top w:val="nil"/>
              <w:left w:val="nil"/>
              <w:bottom w:val="nil"/>
              <w:right w:val="nil"/>
            </w:tcBorders>
            <w:tcMar>
              <w:left w:w="0" w:type="dxa"/>
              <w:right w:w="0" w:type="dxa"/>
            </w:tcMar>
            <w:vAlign w:val="bottom"/>
          </w:tcPr>
          <w:p w:rsidR="00AF2E96" w:rsidRDefault="00AF2E96" w:rsidP="00BD6796">
            <w:pPr>
              <w:rPr>
                <w:rFonts w:ascii="Arial" w:hAnsi="Arial" w:cs="Arial"/>
                <w:sz w:val="16"/>
                <w:szCs w:val="16"/>
              </w:rPr>
            </w:pPr>
          </w:p>
        </w:tc>
        <w:tc>
          <w:tcPr>
            <w:tcW w:w="1440" w:type="dxa"/>
            <w:tcBorders>
              <w:top w:val="nil"/>
              <w:left w:val="nil"/>
              <w:bottom w:val="nil"/>
              <w:right w:val="nil"/>
            </w:tcBorders>
            <w:tcMar>
              <w:left w:w="0" w:type="dxa"/>
              <w:right w:w="0" w:type="dxa"/>
            </w:tcMar>
            <w:vAlign w:val="bottom"/>
          </w:tcPr>
          <w:p w:rsidR="00AF2E96" w:rsidRDefault="00AF2E96" w:rsidP="00BD6796">
            <w:pPr>
              <w:pStyle w:val="GS-CCompTotW"/>
              <w:tabs>
                <w:tab w:val="right" w:pos="1384"/>
                <w:tab w:val="left" w:pos="1410"/>
              </w:tabs>
              <w:ind w:right="28"/>
            </w:pPr>
            <w:r>
              <w:t>$</w:t>
            </w:r>
            <w:r>
              <w:tab/>
              <w:t>169,146</w:t>
            </w:r>
            <w:r>
              <w:tab/>
            </w:r>
          </w:p>
        </w:tc>
        <w:tc>
          <w:tcPr>
            <w:tcW w:w="3628" w:type="dxa"/>
            <w:tcBorders>
              <w:top w:val="nil"/>
              <w:left w:val="nil"/>
              <w:bottom w:val="nil"/>
              <w:right w:val="nil"/>
            </w:tcBorders>
            <w:tcMar>
              <w:left w:w="72" w:type="dxa"/>
              <w:right w:w="72" w:type="dxa"/>
            </w:tcMar>
            <w:vAlign w:val="bottom"/>
          </w:tcPr>
          <w:p w:rsidR="00AF2E96" w:rsidRDefault="00AF2E96" w:rsidP="00BD6796">
            <w:pPr>
              <w:rPr>
                <w:rFonts w:ascii="Arial" w:hAnsi="Arial" w:cs="Arial"/>
                <w:sz w:val="16"/>
                <w:szCs w:val="16"/>
              </w:rPr>
            </w:pPr>
          </w:p>
        </w:tc>
      </w:tr>
      <w:tr w:rsidR="00AF2E96" w:rsidTr="00BD6796">
        <w:tc>
          <w:tcPr>
            <w:tcW w:w="8928" w:type="dxa"/>
            <w:gridSpan w:val="7"/>
            <w:tcBorders>
              <w:top w:val="nil"/>
              <w:left w:val="nil"/>
              <w:bottom w:val="nil"/>
              <w:right w:val="nil"/>
            </w:tcBorders>
            <w:tcMar>
              <w:left w:w="0" w:type="dxa"/>
              <w:right w:w="0" w:type="dxa"/>
            </w:tcMar>
          </w:tcPr>
          <w:p w:rsidR="00AF2E96" w:rsidRDefault="00AF2E96" w:rsidP="00BD6796">
            <w:pPr>
              <w:pStyle w:val="UnderlineDouble"/>
            </w:pPr>
          </w:p>
          <w:p w:rsidR="00AF2E96" w:rsidRDefault="00AF2E96" w:rsidP="00BD6796">
            <w:pPr>
              <w:pStyle w:val="GS-CCurTot"/>
            </w:pPr>
          </w:p>
        </w:tc>
        <w:tc>
          <w:tcPr>
            <w:tcW w:w="3628" w:type="dxa"/>
            <w:tcBorders>
              <w:top w:val="nil"/>
              <w:left w:val="nil"/>
              <w:bottom w:val="nil"/>
              <w:right w:val="nil"/>
            </w:tcBorders>
            <w:tcMar>
              <w:left w:w="72" w:type="dxa"/>
              <w:right w:w="72" w:type="dxa"/>
            </w:tcMar>
          </w:tcPr>
          <w:p w:rsidR="00AF2E96" w:rsidRDefault="00AF2E96" w:rsidP="00BD6796">
            <w:pPr>
              <w:rPr>
                <w:rFonts w:ascii="Arial" w:hAnsi="Arial" w:cs="Arial"/>
                <w:sz w:val="16"/>
                <w:szCs w:val="16"/>
              </w:rPr>
            </w:pPr>
          </w:p>
        </w:tc>
      </w:tr>
    </w:tbl>
    <w:p w:rsidR="00AF2E96" w:rsidRDefault="00AF2E96" w:rsidP="00AF2E96">
      <w:pPr>
        <w:pStyle w:val="H-Clientname"/>
      </w:pPr>
    </w:p>
    <w:p w:rsidR="00CA09D5" w:rsidRDefault="00AF2E96" w:rsidP="00CA09D5">
      <w:pPr>
        <w:pStyle w:val="H-Clientname"/>
      </w:pPr>
      <w:r>
        <w:br w:type="page"/>
      </w: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Default="008A3EAB" w:rsidP="00BD2BC8">
      <w:pPr>
        <w:spacing w:after="0"/>
        <w:rPr>
          <w:rFonts w:ascii="Arial" w:hAnsi="Arial" w:cs="Arial"/>
          <w:b/>
        </w:rPr>
      </w:pPr>
    </w:p>
    <w:p w:rsidR="001B0BA1" w:rsidRDefault="001B0BA1" w:rsidP="00BD2BC8">
      <w:pPr>
        <w:spacing w:after="0"/>
        <w:rPr>
          <w:rFonts w:ascii="Arial" w:hAnsi="Arial" w:cs="Arial"/>
          <w:b/>
        </w:rPr>
      </w:pPr>
    </w:p>
    <w:p w:rsidR="001B0BA1" w:rsidRPr="001B0BA1" w:rsidRDefault="001B0BA1" w:rsidP="00BD2BC8">
      <w:pPr>
        <w:spacing w:after="0"/>
        <w:rPr>
          <w:rFonts w:ascii="Arial" w:hAnsi="Arial" w:cs="Arial"/>
          <w:b/>
        </w:rPr>
      </w:pPr>
    </w:p>
    <w:p w:rsidR="001B0BA1" w:rsidRDefault="001B0BA1" w:rsidP="008A3EAB">
      <w:pPr>
        <w:pStyle w:val="Pa0"/>
        <w:jc w:val="center"/>
        <w:rPr>
          <w:rStyle w:val="A1"/>
          <w:rFonts w:ascii="Arial" w:hAnsi="Arial" w:cs="Arial"/>
          <w:b/>
        </w:rPr>
      </w:pPr>
    </w:p>
    <w:p w:rsidR="00B459D4" w:rsidRPr="00B459D4" w:rsidRDefault="00B459D4" w:rsidP="00B459D4">
      <w:pPr>
        <w:pStyle w:val="Default"/>
      </w:pPr>
    </w:p>
    <w:p w:rsidR="001B0BA1" w:rsidRDefault="001B0BA1" w:rsidP="008A3EAB">
      <w:pPr>
        <w:pStyle w:val="Pa0"/>
        <w:jc w:val="center"/>
        <w:rPr>
          <w:rStyle w:val="A1"/>
          <w:rFonts w:ascii="Arial" w:hAnsi="Arial" w:cs="Arial"/>
          <w:b/>
        </w:rPr>
      </w:pPr>
    </w:p>
    <w:p w:rsidR="008A3EAB" w:rsidRPr="001B0BA1" w:rsidRDefault="008A3EAB" w:rsidP="008A3EAB">
      <w:pPr>
        <w:pStyle w:val="Pa0"/>
        <w:jc w:val="center"/>
        <w:rPr>
          <w:rFonts w:ascii="Arial" w:hAnsi="Arial" w:cs="Arial"/>
          <w:b/>
          <w:color w:val="154478"/>
          <w:sz w:val="46"/>
          <w:szCs w:val="46"/>
        </w:rPr>
      </w:pPr>
      <w:r w:rsidRPr="001B0BA1">
        <w:rPr>
          <w:rStyle w:val="A1"/>
          <w:rFonts w:ascii="Arial" w:hAnsi="Arial" w:cs="Arial"/>
          <w:b/>
        </w:rPr>
        <w:t xml:space="preserve">Shared operational efficiencies </w:t>
      </w:r>
    </w:p>
    <w:p w:rsidR="008A3EAB" w:rsidRPr="001B0BA1" w:rsidRDefault="008A3EAB" w:rsidP="008A3EAB">
      <w:pPr>
        <w:pStyle w:val="Pa0"/>
        <w:jc w:val="center"/>
        <w:rPr>
          <w:rStyle w:val="A1"/>
          <w:rFonts w:ascii="Arial" w:hAnsi="Arial" w:cs="Arial"/>
          <w:b/>
        </w:rPr>
      </w:pPr>
      <w:r w:rsidRPr="001B0BA1">
        <w:rPr>
          <w:rStyle w:val="A1"/>
          <w:rFonts w:ascii="Arial" w:hAnsi="Arial" w:cs="Arial"/>
          <w:b/>
        </w:rPr>
        <w:t xml:space="preserve">for nonprofit organizations </w:t>
      </w:r>
    </w:p>
    <w:p w:rsidR="008A3EAB" w:rsidRPr="001B0BA1" w:rsidRDefault="008A3EAB" w:rsidP="008A3EAB">
      <w:pPr>
        <w:pStyle w:val="Default"/>
        <w:rPr>
          <w:rFonts w:ascii="Arial" w:hAnsi="Arial" w:cs="Arial"/>
          <w:b/>
        </w:rPr>
      </w:pPr>
    </w:p>
    <w:p w:rsidR="008A3EAB" w:rsidRPr="001B0BA1" w:rsidRDefault="008A3EAB" w:rsidP="008A3EAB">
      <w:pPr>
        <w:pStyle w:val="Default"/>
        <w:rPr>
          <w:rFonts w:ascii="Arial" w:hAnsi="Arial" w:cs="Arial"/>
          <w:b/>
        </w:rPr>
      </w:pPr>
    </w:p>
    <w:p w:rsidR="008A3EAB" w:rsidRPr="001B0BA1" w:rsidRDefault="008A3EAB" w:rsidP="008A3EAB">
      <w:pPr>
        <w:pStyle w:val="Default"/>
        <w:rPr>
          <w:rFonts w:ascii="Arial" w:hAnsi="Arial" w:cs="Arial"/>
        </w:rPr>
      </w:pPr>
    </w:p>
    <w:p w:rsidR="008A3EAB" w:rsidRPr="001B0BA1" w:rsidRDefault="008A3EAB" w:rsidP="008A3EAB">
      <w:pPr>
        <w:pStyle w:val="Default"/>
        <w:rPr>
          <w:rFonts w:ascii="Arial" w:hAnsi="Arial" w:cs="Arial"/>
        </w:rPr>
      </w:pPr>
    </w:p>
    <w:p w:rsidR="008A3EAB" w:rsidRPr="001B0BA1" w:rsidRDefault="008A3EAB" w:rsidP="008A3EAB">
      <w:pPr>
        <w:pStyle w:val="Default"/>
        <w:rPr>
          <w:rFonts w:ascii="Arial" w:hAnsi="Arial" w:cs="Arial"/>
        </w:rPr>
      </w:pPr>
    </w:p>
    <w:p w:rsidR="008A3EAB" w:rsidRPr="001B0BA1" w:rsidRDefault="008A3EAB" w:rsidP="008A3EAB">
      <w:pPr>
        <w:pStyle w:val="Default"/>
        <w:rPr>
          <w:rFonts w:ascii="Arial" w:hAnsi="Arial" w:cs="Arial"/>
        </w:rPr>
      </w:pPr>
    </w:p>
    <w:p w:rsidR="008A3EAB" w:rsidRPr="001B0BA1" w:rsidRDefault="008A3EAB" w:rsidP="001B0BA1">
      <w:pPr>
        <w:pStyle w:val="Default"/>
        <w:jc w:val="center"/>
        <w:rPr>
          <w:rFonts w:ascii="Arial" w:hAnsi="Arial" w:cs="Arial"/>
        </w:rPr>
      </w:pPr>
    </w:p>
    <w:p w:rsidR="008A3EAB" w:rsidRPr="001B0BA1" w:rsidRDefault="008A3EAB" w:rsidP="001B0BA1">
      <w:pPr>
        <w:spacing w:after="0"/>
        <w:jc w:val="center"/>
        <w:rPr>
          <w:rStyle w:val="A8"/>
          <w:rFonts w:ascii="Arial" w:hAnsi="Arial" w:cs="Arial"/>
        </w:rPr>
      </w:pPr>
      <w:r w:rsidRPr="001B0BA1">
        <w:rPr>
          <w:rStyle w:val="A8"/>
          <w:rFonts w:ascii="Arial" w:hAnsi="Arial" w:cs="Arial"/>
        </w:rPr>
        <w:t>1 Brewer Hunt Way, Suite 9, Ottawa, ON K2K 2B5</w:t>
      </w:r>
    </w:p>
    <w:p w:rsidR="008A3EAB" w:rsidRPr="001B0BA1" w:rsidRDefault="008A3EAB" w:rsidP="001B0BA1">
      <w:pPr>
        <w:spacing w:after="0"/>
        <w:jc w:val="center"/>
        <w:rPr>
          <w:rStyle w:val="A8"/>
          <w:rFonts w:ascii="Arial" w:hAnsi="Arial" w:cs="Arial"/>
        </w:rPr>
      </w:pPr>
      <w:r w:rsidRPr="001B0BA1">
        <w:rPr>
          <w:rStyle w:val="A8"/>
          <w:rFonts w:ascii="Arial" w:hAnsi="Arial" w:cs="Arial"/>
        </w:rPr>
        <w:t>info@osso.org, 343-633-4702</w:t>
      </w:r>
    </w:p>
    <w:p w:rsidR="008A3EAB" w:rsidRPr="001B0BA1" w:rsidRDefault="008A3EAB" w:rsidP="001B0BA1">
      <w:pPr>
        <w:spacing w:after="0"/>
        <w:jc w:val="center"/>
        <w:rPr>
          <w:rFonts w:ascii="Arial" w:hAnsi="Arial" w:cs="Arial"/>
          <w:b/>
        </w:rPr>
      </w:pPr>
      <w:r w:rsidRPr="001B0BA1">
        <w:rPr>
          <w:rFonts w:ascii="Arial" w:hAnsi="Arial" w:cs="Arial"/>
          <w:color w:val="154478"/>
          <w:sz w:val="48"/>
          <w:szCs w:val="48"/>
        </w:rPr>
        <w:t>Osso.org</w:t>
      </w: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p>
    <w:p w:rsidR="008A3EAB" w:rsidRPr="001B0BA1" w:rsidRDefault="008A3EAB" w:rsidP="008A3EAB">
      <w:pPr>
        <w:pStyle w:val="ListParagraph"/>
        <w:kinsoku w:val="0"/>
        <w:overflowPunct w:val="0"/>
        <w:rPr>
          <w:rFonts w:ascii="Arial" w:hAnsi="Arial" w:cs="Arial"/>
          <w:sz w:val="20"/>
          <w:szCs w:val="20"/>
        </w:rPr>
      </w:pPr>
    </w:p>
    <w:p w:rsidR="008A3EAB" w:rsidRPr="001B0BA1" w:rsidRDefault="008A3EAB" w:rsidP="008A3EAB">
      <w:pPr>
        <w:pStyle w:val="ListParagraph"/>
        <w:kinsoku w:val="0"/>
        <w:overflowPunct w:val="0"/>
        <w:spacing w:after="1"/>
        <w:rPr>
          <w:rFonts w:ascii="Arial" w:hAnsi="Arial" w:cs="Arial"/>
          <w:sz w:val="13"/>
          <w:szCs w:val="13"/>
        </w:rPr>
      </w:pPr>
    </w:p>
    <w:p w:rsidR="008A3EAB" w:rsidRPr="001B0BA1" w:rsidRDefault="008A3EAB" w:rsidP="008A3EAB">
      <w:pPr>
        <w:pStyle w:val="ListParagraph"/>
        <w:kinsoku w:val="0"/>
        <w:overflowPunct w:val="0"/>
        <w:ind w:left="3180"/>
        <w:rPr>
          <w:rFonts w:ascii="Arial" w:hAnsi="Arial" w:cs="Arial"/>
          <w:sz w:val="20"/>
          <w:szCs w:val="20"/>
        </w:rPr>
      </w:pPr>
      <w:r w:rsidRPr="001B0BA1">
        <w:rPr>
          <w:rFonts w:ascii="Arial" w:hAnsi="Arial" w:cs="Arial"/>
          <w:noProof/>
          <w:sz w:val="20"/>
          <w:szCs w:val="20"/>
        </w:rPr>
        <mc:AlternateContent>
          <mc:Choice Requires="wpg">
            <w:drawing>
              <wp:inline distT="0" distB="0" distL="0" distR="0">
                <wp:extent cx="2666365" cy="1216871"/>
                <wp:effectExtent l="0" t="0" r="635" b="254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6365" cy="1216871"/>
                          <a:chOff x="0" y="0"/>
                          <a:chExt cx="2439" cy="1063"/>
                        </a:xfrm>
                      </wpg:grpSpPr>
                      <pic:pic xmlns:pic="http://schemas.openxmlformats.org/drawingml/2006/picture">
                        <pic:nvPicPr>
                          <pic:cNvPr id="18"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87" y="939"/>
                            <a:ext cx="206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 name="Group 18"/>
                        <wpg:cNvGrpSpPr>
                          <a:grpSpLocks/>
                        </wpg:cNvGrpSpPr>
                        <wpg:grpSpPr bwMode="auto">
                          <a:xfrm>
                            <a:off x="925" y="171"/>
                            <a:ext cx="384" cy="698"/>
                            <a:chOff x="925" y="171"/>
                            <a:chExt cx="384" cy="698"/>
                          </a:xfrm>
                        </wpg:grpSpPr>
                        <wps:wsp>
                          <wps:cNvPr id="21" name="Freeform 19"/>
                          <wps:cNvSpPr>
                            <a:spLocks/>
                          </wps:cNvSpPr>
                          <wps:spPr bwMode="auto">
                            <a:xfrm>
                              <a:off x="925" y="171"/>
                              <a:ext cx="384" cy="698"/>
                            </a:xfrm>
                            <a:custGeom>
                              <a:avLst/>
                              <a:gdLst>
                                <a:gd name="T0" fmla="*/ 25 w 384"/>
                                <a:gd name="T1" fmla="*/ 575 h 698"/>
                                <a:gd name="T2" fmla="*/ 23 w 384"/>
                                <a:gd name="T3" fmla="*/ 575 h 698"/>
                                <a:gd name="T4" fmla="*/ 20 w 384"/>
                                <a:gd name="T5" fmla="*/ 577 h 698"/>
                                <a:gd name="T6" fmla="*/ 19 w 384"/>
                                <a:gd name="T7" fmla="*/ 579 h 698"/>
                                <a:gd name="T8" fmla="*/ 18 w 384"/>
                                <a:gd name="T9" fmla="*/ 655 h 698"/>
                                <a:gd name="T10" fmla="*/ 20 w 384"/>
                                <a:gd name="T11" fmla="*/ 657 h 698"/>
                                <a:gd name="T12" fmla="*/ 52 w 384"/>
                                <a:gd name="T13" fmla="*/ 672 h 698"/>
                                <a:gd name="T14" fmla="*/ 84 w 384"/>
                                <a:gd name="T15" fmla="*/ 684 h 698"/>
                                <a:gd name="T16" fmla="*/ 119 w 384"/>
                                <a:gd name="T17" fmla="*/ 694 h 698"/>
                                <a:gd name="T18" fmla="*/ 159 w 384"/>
                                <a:gd name="T19" fmla="*/ 697 h 698"/>
                                <a:gd name="T20" fmla="*/ 159 w 384"/>
                                <a:gd name="T21" fmla="*/ 697 h 698"/>
                                <a:gd name="T22" fmla="*/ 203 w 384"/>
                                <a:gd name="T23" fmla="*/ 694 h 698"/>
                                <a:gd name="T24" fmla="*/ 243 w 384"/>
                                <a:gd name="T25" fmla="*/ 684 h 698"/>
                                <a:gd name="T26" fmla="*/ 281 w 384"/>
                                <a:gd name="T27" fmla="*/ 667 h 698"/>
                                <a:gd name="T28" fmla="*/ 316 w 384"/>
                                <a:gd name="T29" fmla="*/ 643 h 698"/>
                                <a:gd name="T30" fmla="*/ 337 w 384"/>
                                <a:gd name="T31" fmla="*/ 621 h 698"/>
                                <a:gd name="T32" fmla="*/ 162 w 384"/>
                                <a:gd name="T33" fmla="*/ 621 h 698"/>
                                <a:gd name="T34" fmla="*/ 158 w 384"/>
                                <a:gd name="T35" fmla="*/ 621 h 698"/>
                                <a:gd name="T36" fmla="*/ 128 w 384"/>
                                <a:gd name="T37" fmla="*/ 617 h 698"/>
                                <a:gd name="T38" fmla="*/ 96 w 384"/>
                                <a:gd name="T39" fmla="*/ 607 h 698"/>
                                <a:gd name="T40" fmla="*/ 62 w 384"/>
                                <a:gd name="T41" fmla="*/ 593 h 698"/>
                                <a:gd name="T42" fmla="*/ 25 w 384"/>
                                <a:gd name="T43" fmla="*/ 575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84" h="698">
                                  <a:moveTo>
                                    <a:pt x="25" y="575"/>
                                  </a:moveTo>
                                  <a:lnTo>
                                    <a:pt x="23" y="575"/>
                                  </a:lnTo>
                                  <a:lnTo>
                                    <a:pt x="20" y="577"/>
                                  </a:lnTo>
                                  <a:lnTo>
                                    <a:pt x="19" y="579"/>
                                  </a:lnTo>
                                  <a:lnTo>
                                    <a:pt x="18" y="655"/>
                                  </a:lnTo>
                                  <a:lnTo>
                                    <a:pt x="20" y="657"/>
                                  </a:lnTo>
                                  <a:lnTo>
                                    <a:pt x="52" y="672"/>
                                  </a:lnTo>
                                  <a:lnTo>
                                    <a:pt x="84" y="684"/>
                                  </a:lnTo>
                                  <a:lnTo>
                                    <a:pt x="119" y="694"/>
                                  </a:lnTo>
                                  <a:lnTo>
                                    <a:pt x="159" y="697"/>
                                  </a:lnTo>
                                  <a:lnTo>
                                    <a:pt x="159" y="697"/>
                                  </a:lnTo>
                                  <a:lnTo>
                                    <a:pt x="203" y="694"/>
                                  </a:lnTo>
                                  <a:lnTo>
                                    <a:pt x="243" y="684"/>
                                  </a:lnTo>
                                  <a:lnTo>
                                    <a:pt x="281" y="667"/>
                                  </a:lnTo>
                                  <a:lnTo>
                                    <a:pt x="316" y="643"/>
                                  </a:lnTo>
                                  <a:lnTo>
                                    <a:pt x="337" y="621"/>
                                  </a:lnTo>
                                  <a:lnTo>
                                    <a:pt x="162" y="621"/>
                                  </a:lnTo>
                                  <a:lnTo>
                                    <a:pt x="158" y="621"/>
                                  </a:lnTo>
                                  <a:lnTo>
                                    <a:pt x="128" y="617"/>
                                  </a:lnTo>
                                  <a:lnTo>
                                    <a:pt x="96" y="607"/>
                                  </a:lnTo>
                                  <a:lnTo>
                                    <a:pt x="62" y="593"/>
                                  </a:lnTo>
                                  <a:lnTo>
                                    <a:pt x="25" y="575"/>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0"/>
                          <wps:cNvSpPr>
                            <a:spLocks/>
                          </wps:cNvSpPr>
                          <wps:spPr bwMode="auto">
                            <a:xfrm>
                              <a:off x="925" y="171"/>
                              <a:ext cx="384" cy="698"/>
                            </a:xfrm>
                            <a:custGeom>
                              <a:avLst/>
                              <a:gdLst>
                                <a:gd name="T0" fmla="*/ 169 w 384"/>
                                <a:gd name="T1" fmla="*/ 2 h 698"/>
                                <a:gd name="T2" fmla="*/ 93 w 384"/>
                                <a:gd name="T3" fmla="*/ 26 h 698"/>
                                <a:gd name="T4" fmla="*/ 34 w 384"/>
                                <a:gd name="T5" fmla="*/ 73 h 698"/>
                                <a:gd name="T6" fmla="*/ 3 w 384"/>
                                <a:gd name="T7" fmla="*/ 139 h 698"/>
                                <a:gd name="T8" fmla="*/ 0 w 384"/>
                                <a:gd name="T9" fmla="*/ 194 h 698"/>
                                <a:gd name="T10" fmla="*/ 6 w 384"/>
                                <a:gd name="T11" fmla="*/ 224 h 698"/>
                                <a:gd name="T12" fmla="*/ 18 w 384"/>
                                <a:gd name="T13" fmla="*/ 251 h 698"/>
                                <a:gd name="T14" fmla="*/ 34 w 384"/>
                                <a:gd name="T15" fmla="*/ 276 h 698"/>
                                <a:gd name="T16" fmla="*/ 55 w 384"/>
                                <a:gd name="T17" fmla="*/ 297 h 698"/>
                                <a:gd name="T18" fmla="*/ 76 w 384"/>
                                <a:gd name="T19" fmla="*/ 314 h 698"/>
                                <a:gd name="T20" fmla="*/ 101 w 384"/>
                                <a:gd name="T21" fmla="*/ 328 h 698"/>
                                <a:gd name="T22" fmla="*/ 147 w 384"/>
                                <a:gd name="T23" fmla="*/ 351 h 698"/>
                                <a:gd name="T24" fmla="*/ 211 w 384"/>
                                <a:gd name="T25" fmla="*/ 382 h 698"/>
                                <a:gd name="T26" fmla="*/ 258 w 384"/>
                                <a:gd name="T27" fmla="*/ 412 h 698"/>
                                <a:gd name="T28" fmla="*/ 283 w 384"/>
                                <a:gd name="T29" fmla="*/ 443 h 698"/>
                                <a:gd name="T30" fmla="*/ 296 w 384"/>
                                <a:gd name="T31" fmla="*/ 478 h 698"/>
                                <a:gd name="T32" fmla="*/ 295 w 384"/>
                                <a:gd name="T33" fmla="*/ 526 h 698"/>
                                <a:gd name="T34" fmla="*/ 276 w 384"/>
                                <a:gd name="T35" fmla="*/ 571 h 698"/>
                                <a:gd name="T36" fmla="*/ 240 w 384"/>
                                <a:gd name="T37" fmla="*/ 602 h 698"/>
                                <a:gd name="T38" fmla="*/ 193 w 384"/>
                                <a:gd name="T39" fmla="*/ 619 h 698"/>
                                <a:gd name="T40" fmla="*/ 337 w 384"/>
                                <a:gd name="T41" fmla="*/ 621 h 698"/>
                                <a:gd name="T42" fmla="*/ 366 w 384"/>
                                <a:gd name="T43" fmla="*/ 577 h 698"/>
                                <a:gd name="T44" fmla="*/ 383 w 384"/>
                                <a:gd name="T45" fmla="*/ 489 h 698"/>
                                <a:gd name="T46" fmla="*/ 379 w 384"/>
                                <a:gd name="T47" fmla="*/ 451 h 698"/>
                                <a:gd name="T48" fmla="*/ 367 w 384"/>
                                <a:gd name="T49" fmla="*/ 417 h 698"/>
                                <a:gd name="T50" fmla="*/ 350 w 384"/>
                                <a:gd name="T51" fmla="*/ 387 h 698"/>
                                <a:gd name="T52" fmla="*/ 327 w 384"/>
                                <a:gd name="T53" fmla="*/ 361 h 698"/>
                                <a:gd name="T54" fmla="*/ 302 w 384"/>
                                <a:gd name="T55" fmla="*/ 340 h 698"/>
                                <a:gd name="T56" fmla="*/ 278 w 384"/>
                                <a:gd name="T57" fmla="*/ 324 h 698"/>
                                <a:gd name="T58" fmla="*/ 242 w 384"/>
                                <a:gd name="T59" fmla="*/ 306 h 698"/>
                                <a:gd name="T60" fmla="*/ 181 w 384"/>
                                <a:gd name="T61" fmla="*/ 277 h 698"/>
                                <a:gd name="T62" fmla="*/ 108 w 384"/>
                                <a:gd name="T63" fmla="*/ 229 h 698"/>
                                <a:gd name="T64" fmla="*/ 85 w 384"/>
                                <a:gd name="T65" fmla="*/ 176 h 698"/>
                                <a:gd name="T66" fmla="*/ 94 w 384"/>
                                <a:gd name="T67" fmla="*/ 133 h 698"/>
                                <a:gd name="T68" fmla="*/ 121 w 384"/>
                                <a:gd name="T69" fmla="*/ 102 h 698"/>
                                <a:gd name="T70" fmla="*/ 161 w 384"/>
                                <a:gd name="T71" fmla="*/ 82 h 698"/>
                                <a:gd name="T72" fmla="*/ 211 w 384"/>
                                <a:gd name="T73" fmla="*/ 75 h 698"/>
                                <a:gd name="T74" fmla="*/ 334 w 384"/>
                                <a:gd name="T75" fmla="*/ 30 h 698"/>
                                <a:gd name="T76" fmla="*/ 331 w 384"/>
                                <a:gd name="T77" fmla="*/ 27 h 698"/>
                                <a:gd name="T78" fmla="*/ 272 w 384"/>
                                <a:gd name="T79" fmla="*/ 7 h 698"/>
                                <a:gd name="T80" fmla="*/ 213 w 384"/>
                                <a:gd name="T81" fmla="*/ 0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84" h="698">
                                  <a:moveTo>
                                    <a:pt x="213" y="0"/>
                                  </a:moveTo>
                                  <a:lnTo>
                                    <a:pt x="169" y="2"/>
                                  </a:lnTo>
                                  <a:lnTo>
                                    <a:pt x="129" y="11"/>
                                  </a:lnTo>
                                  <a:lnTo>
                                    <a:pt x="93" y="26"/>
                                  </a:lnTo>
                                  <a:lnTo>
                                    <a:pt x="61" y="47"/>
                                  </a:lnTo>
                                  <a:lnTo>
                                    <a:pt x="34" y="73"/>
                                  </a:lnTo>
                                  <a:lnTo>
                                    <a:pt x="15" y="104"/>
                                  </a:lnTo>
                                  <a:lnTo>
                                    <a:pt x="3" y="139"/>
                                  </a:lnTo>
                                  <a:lnTo>
                                    <a:pt x="0" y="179"/>
                                  </a:lnTo>
                                  <a:lnTo>
                                    <a:pt x="0" y="194"/>
                                  </a:lnTo>
                                  <a:lnTo>
                                    <a:pt x="2" y="210"/>
                                  </a:lnTo>
                                  <a:lnTo>
                                    <a:pt x="6" y="224"/>
                                  </a:lnTo>
                                  <a:lnTo>
                                    <a:pt x="11" y="238"/>
                                  </a:lnTo>
                                  <a:lnTo>
                                    <a:pt x="18" y="251"/>
                                  </a:lnTo>
                                  <a:lnTo>
                                    <a:pt x="25" y="264"/>
                                  </a:lnTo>
                                  <a:lnTo>
                                    <a:pt x="34" y="276"/>
                                  </a:lnTo>
                                  <a:lnTo>
                                    <a:pt x="44" y="287"/>
                                  </a:lnTo>
                                  <a:lnTo>
                                    <a:pt x="55" y="297"/>
                                  </a:lnTo>
                                  <a:lnTo>
                                    <a:pt x="65" y="306"/>
                                  </a:lnTo>
                                  <a:lnTo>
                                    <a:pt x="76" y="314"/>
                                  </a:lnTo>
                                  <a:lnTo>
                                    <a:pt x="87" y="321"/>
                                  </a:lnTo>
                                  <a:lnTo>
                                    <a:pt x="101" y="328"/>
                                  </a:lnTo>
                                  <a:lnTo>
                                    <a:pt x="121" y="338"/>
                                  </a:lnTo>
                                  <a:lnTo>
                                    <a:pt x="147" y="351"/>
                                  </a:lnTo>
                                  <a:lnTo>
                                    <a:pt x="179" y="366"/>
                                  </a:lnTo>
                                  <a:lnTo>
                                    <a:pt x="211" y="382"/>
                                  </a:lnTo>
                                  <a:lnTo>
                                    <a:pt x="237" y="397"/>
                                  </a:lnTo>
                                  <a:lnTo>
                                    <a:pt x="258" y="412"/>
                                  </a:lnTo>
                                  <a:lnTo>
                                    <a:pt x="273" y="427"/>
                                  </a:lnTo>
                                  <a:lnTo>
                                    <a:pt x="283" y="443"/>
                                  </a:lnTo>
                                  <a:lnTo>
                                    <a:pt x="291" y="460"/>
                                  </a:lnTo>
                                  <a:lnTo>
                                    <a:pt x="296" y="478"/>
                                  </a:lnTo>
                                  <a:lnTo>
                                    <a:pt x="297" y="499"/>
                                  </a:lnTo>
                                  <a:lnTo>
                                    <a:pt x="295" y="526"/>
                                  </a:lnTo>
                                  <a:lnTo>
                                    <a:pt x="288" y="550"/>
                                  </a:lnTo>
                                  <a:lnTo>
                                    <a:pt x="276" y="571"/>
                                  </a:lnTo>
                                  <a:lnTo>
                                    <a:pt x="259" y="589"/>
                                  </a:lnTo>
                                  <a:lnTo>
                                    <a:pt x="240" y="602"/>
                                  </a:lnTo>
                                  <a:lnTo>
                                    <a:pt x="218" y="613"/>
                                  </a:lnTo>
                                  <a:lnTo>
                                    <a:pt x="193" y="619"/>
                                  </a:lnTo>
                                  <a:lnTo>
                                    <a:pt x="164" y="621"/>
                                  </a:lnTo>
                                  <a:lnTo>
                                    <a:pt x="337" y="621"/>
                                  </a:lnTo>
                                  <a:lnTo>
                                    <a:pt x="345" y="613"/>
                                  </a:lnTo>
                                  <a:lnTo>
                                    <a:pt x="366" y="577"/>
                                  </a:lnTo>
                                  <a:lnTo>
                                    <a:pt x="378" y="536"/>
                                  </a:lnTo>
                                  <a:lnTo>
                                    <a:pt x="383" y="489"/>
                                  </a:lnTo>
                                  <a:lnTo>
                                    <a:pt x="382" y="470"/>
                                  </a:lnTo>
                                  <a:lnTo>
                                    <a:pt x="379" y="451"/>
                                  </a:lnTo>
                                  <a:lnTo>
                                    <a:pt x="374" y="433"/>
                                  </a:lnTo>
                                  <a:lnTo>
                                    <a:pt x="367" y="417"/>
                                  </a:lnTo>
                                  <a:lnTo>
                                    <a:pt x="359" y="401"/>
                                  </a:lnTo>
                                  <a:lnTo>
                                    <a:pt x="350" y="387"/>
                                  </a:lnTo>
                                  <a:lnTo>
                                    <a:pt x="339" y="373"/>
                                  </a:lnTo>
                                  <a:lnTo>
                                    <a:pt x="327" y="361"/>
                                  </a:lnTo>
                                  <a:lnTo>
                                    <a:pt x="315" y="350"/>
                                  </a:lnTo>
                                  <a:lnTo>
                                    <a:pt x="302" y="340"/>
                                  </a:lnTo>
                                  <a:lnTo>
                                    <a:pt x="290" y="331"/>
                                  </a:lnTo>
                                  <a:lnTo>
                                    <a:pt x="278" y="324"/>
                                  </a:lnTo>
                                  <a:lnTo>
                                    <a:pt x="263" y="316"/>
                                  </a:lnTo>
                                  <a:lnTo>
                                    <a:pt x="242" y="306"/>
                                  </a:lnTo>
                                  <a:lnTo>
                                    <a:pt x="214" y="292"/>
                                  </a:lnTo>
                                  <a:lnTo>
                                    <a:pt x="181" y="277"/>
                                  </a:lnTo>
                                  <a:lnTo>
                                    <a:pt x="138" y="254"/>
                                  </a:lnTo>
                                  <a:lnTo>
                                    <a:pt x="108" y="229"/>
                                  </a:lnTo>
                                  <a:lnTo>
                                    <a:pt x="91" y="203"/>
                                  </a:lnTo>
                                  <a:lnTo>
                                    <a:pt x="85" y="176"/>
                                  </a:lnTo>
                                  <a:lnTo>
                                    <a:pt x="87" y="153"/>
                                  </a:lnTo>
                                  <a:lnTo>
                                    <a:pt x="94" y="133"/>
                                  </a:lnTo>
                                  <a:lnTo>
                                    <a:pt x="105" y="116"/>
                                  </a:lnTo>
                                  <a:lnTo>
                                    <a:pt x="121" y="102"/>
                                  </a:lnTo>
                                  <a:lnTo>
                                    <a:pt x="139" y="91"/>
                                  </a:lnTo>
                                  <a:lnTo>
                                    <a:pt x="161" y="82"/>
                                  </a:lnTo>
                                  <a:lnTo>
                                    <a:pt x="185" y="77"/>
                                  </a:lnTo>
                                  <a:lnTo>
                                    <a:pt x="211" y="75"/>
                                  </a:lnTo>
                                  <a:lnTo>
                                    <a:pt x="334" y="75"/>
                                  </a:lnTo>
                                  <a:lnTo>
                                    <a:pt x="334" y="30"/>
                                  </a:lnTo>
                                  <a:lnTo>
                                    <a:pt x="333" y="28"/>
                                  </a:lnTo>
                                  <a:lnTo>
                                    <a:pt x="331" y="27"/>
                                  </a:lnTo>
                                  <a:lnTo>
                                    <a:pt x="301" y="16"/>
                                  </a:lnTo>
                                  <a:lnTo>
                                    <a:pt x="272" y="7"/>
                                  </a:lnTo>
                                  <a:lnTo>
                                    <a:pt x="243" y="1"/>
                                  </a:lnTo>
                                  <a:lnTo>
                                    <a:pt x="213" y="0"/>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1"/>
                          <wps:cNvSpPr>
                            <a:spLocks/>
                          </wps:cNvSpPr>
                          <wps:spPr bwMode="auto">
                            <a:xfrm>
                              <a:off x="925" y="171"/>
                              <a:ext cx="384" cy="698"/>
                            </a:xfrm>
                            <a:custGeom>
                              <a:avLst/>
                              <a:gdLst>
                                <a:gd name="T0" fmla="*/ 334 w 384"/>
                                <a:gd name="T1" fmla="*/ 75 h 698"/>
                                <a:gd name="T2" fmla="*/ 214 w 384"/>
                                <a:gd name="T3" fmla="*/ 75 h 698"/>
                                <a:gd name="T4" fmla="*/ 215 w 384"/>
                                <a:gd name="T5" fmla="*/ 76 h 698"/>
                                <a:gd name="T6" fmla="*/ 248 w 384"/>
                                <a:gd name="T7" fmla="*/ 79 h 698"/>
                                <a:gd name="T8" fmla="*/ 278 w 384"/>
                                <a:gd name="T9" fmla="*/ 87 h 698"/>
                                <a:gd name="T10" fmla="*/ 304 w 384"/>
                                <a:gd name="T11" fmla="*/ 96 h 698"/>
                                <a:gd name="T12" fmla="*/ 327 w 384"/>
                                <a:gd name="T13" fmla="*/ 107 h 698"/>
                                <a:gd name="T14" fmla="*/ 328 w 384"/>
                                <a:gd name="T15" fmla="*/ 108 h 698"/>
                                <a:gd name="T16" fmla="*/ 330 w 384"/>
                                <a:gd name="T17" fmla="*/ 107 h 698"/>
                                <a:gd name="T18" fmla="*/ 333 w 384"/>
                                <a:gd name="T19" fmla="*/ 106 h 698"/>
                                <a:gd name="T20" fmla="*/ 334 w 384"/>
                                <a:gd name="T21" fmla="*/ 104 h 698"/>
                                <a:gd name="T22" fmla="*/ 334 w 384"/>
                                <a:gd name="T23" fmla="*/ 75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84" h="698">
                                  <a:moveTo>
                                    <a:pt x="334" y="75"/>
                                  </a:moveTo>
                                  <a:lnTo>
                                    <a:pt x="214" y="75"/>
                                  </a:lnTo>
                                  <a:lnTo>
                                    <a:pt x="215" y="76"/>
                                  </a:lnTo>
                                  <a:lnTo>
                                    <a:pt x="248" y="79"/>
                                  </a:lnTo>
                                  <a:lnTo>
                                    <a:pt x="278" y="87"/>
                                  </a:lnTo>
                                  <a:lnTo>
                                    <a:pt x="304" y="96"/>
                                  </a:lnTo>
                                  <a:lnTo>
                                    <a:pt x="327" y="107"/>
                                  </a:lnTo>
                                  <a:lnTo>
                                    <a:pt x="328" y="108"/>
                                  </a:lnTo>
                                  <a:lnTo>
                                    <a:pt x="330" y="107"/>
                                  </a:lnTo>
                                  <a:lnTo>
                                    <a:pt x="333" y="106"/>
                                  </a:lnTo>
                                  <a:lnTo>
                                    <a:pt x="334" y="104"/>
                                  </a:lnTo>
                                  <a:lnTo>
                                    <a:pt x="334" y="75"/>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22"/>
                        <wpg:cNvGrpSpPr>
                          <a:grpSpLocks/>
                        </wpg:cNvGrpSpPr>
                        <wpg:grpSpPr bwMode="auto">
                          <a:xfrm>
                            <a:off x="1358" y="171"/>
                            <a:ext cx="384" cy="698"/>
                            <a:chOff x="1358" y="171"/>
                            <a:chExt cx="384" cy="698"/>
                          </a:xfrm>
                        </wpg:grpSpPr>
                        <wps:wsp>
                          <wps:cNvPr id="25" name="Freeform 23"/>
                          <wps:cNvSpPr>
                            <a:spLocks/>
                          </wps:cNvSpPr>
                          <wps:spPr bwMode="auto">
                            <a:xfrm>
                              <a:off x="1358" y="171"/>
                              <a:ext cx="384" cy="698"/>
                            </a:xfrm>
                            <a:custGeom>
                              <a:avLst/>
                              <a:gdLst>
                                <a:gd name="T0" fmla="*/ 25 w 384"/>
                                <a:gd name="T1" fmla="*/ 575 h 698"/>
                                <a:gd name="T2" fmla="*/ 23 w 384"/>
                                <a:gd name="T3" fmla="*/ 575 h 698"/>
                                <a:gd name="T4" fmla="*/ 20 w 384"/>
                                <a:gd name="T5" fmla="*/ 577 h 698"/>
                                <a:gd name="T6" fmla="*/ 19 w 384"/>
                                <a:gd name="T7" fmla="*/ 579 h 698"/>
                                <a:gd name="T8" fmla="*/ 18 w 384"/>
                                <a:gd name="T9" fmla="*/ 656 h 698"/>
                                <a:gd name="T10" fmla="*/ 20 w 384"/>
                                <a:gd name="T11" fmla="*/ 657 h 698"/>
                                <a:gd name="T12" fmla="*/ 22 w 384"/>
                                <a:gd name="T13" fmla="*/ 658 h 698"/>
                                <a:gd name="T14" fmla="*/ 52 w 384"/>
                                <a:gd name="T15" fmla="*/ 672 h 698"/>
                                <a:gd name="T16" fmla="*/ 84 w 384"/>
                                <a:gd name="T17" fmla="*/ 684 h 698"/>
                                <a:gd name="T18" fmla="*/ 119 w 384"/>
                                <a:gd name="T19" fmla="*/ 694 h 698"/>
                                <a:gd name="T20" fmla="*/ 159 w 384"/>
                                <a:gd name="T21" fmla="*/ 697 h 698"/>
                                <a:gd name="T22" fmla="*/ 159 w 384"/>
                                <a:gd name="T23" fmla="*/ 697 h 698"/>
                                <a:gd name="T24" fmla="*/ 203 w 384"/>
                                <a:gd name="T25" fmla="*/ 694 h 698"/>
                                <a:gd name="T26" fmla="*/ 244 w 384"/>
                                <a:gd name="T27" fmla="*/ 684 h 698"/>
                                <a:gd name="T28" fmla="*/ 281 w 384"/>
                                <a:gd name="T29" fmla="*/ 667 h 698"/>
                                <a:gd name="T30" fmla="*/ 316 w 384"/>
                                <a:gd name="T31" fmla="*/ 643 h 698"/>
                                <a:gd name="T32" fmla="*/ 337 w 384"/>
                                <a:gd name="T33" fmla="*/ 621 h 698"/>
                                <a:gd name="T34" fmla="*/ 162 w 384"/>
                                <a:gd name="T35" fmla="*/ 621 h 698"/>
                                <a:gd name="T36" fmla="*/ 158 w 384"/>
                                <a:gd name="T37" fmla="*/ 621 h 698"/>
                                <a:gd name="T38" fmla="*/ 128 w 384"/>
                                <a:gd name="T39" fmla="*/ 617 h 698"/>
                                <a:gd name="T40" fmla="*/ 96 w 384"/>
                                <a:gd name="T41" fmla="*/ 607 h 698"/>
                                <a:gd name="T42" fmla="*/ 62 w 384"/>
                                <a:gd name="T43" fmla="*/ 593 h 698"/>
                                <a:gd name="T44" fmla="*/ 25 w 384"/>
                                <a:gd name="T45" fmla="*/ 575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84" h="698">
                                  <a:moveTo>
                                    <a:pt x="25" y="575"/>
                                  </a:moveTo>
                                  <a:lnTo>
                                    <a:pt x="23" y="575"/>
                                  </a:lnTo>
                                  <a:lnTo>
                                    <a:pt x="20" y="577"/>
                                  </a:lnTo>
                                  <a:lnTo>
                                    <a:pt x="19" y="579"/>
                                  </a:lnTo>
                                  <a:lnTo>
                                    <a:pt x="18" y="656"/>
                                  </a:lnTo>
                                  <a:lnTo>
                                    <a:pt x="20" y="657"/>
                                  </a:lnTo>
                                  <a:lnTo>
                                    <a:pt x="22" y="658"/>
                                  </a:lnTo>
                                  <a:lnTo>
                                    <a:pt x="52" y="672"/>
                                  </a:lnTo>
                                  <a:lnTo>
                                    <a:pt x="84" y="684"/>
                                  </a:lnTo>
                                  <a:lnTo>
                                    <a:pt x="119" y="694"/>
                                  </a:lnTo>
                                  <a:lnTo>
                                    <a:pt x="159" y="697"/>
                                  </a:lnTo>
                                  <a:lnTo>
                                    <a:pt x="159" y="697"/>
                                  </a:lnTo>
                                  <a:lnTo>
                                    <a:pt x="203" y="694"/>
                                  </a:lnTo>
                                  <a:lnTo>
                                    <a:pt x="244" y="684"/>
                                  </a:lnTo>
                                  <a:lnTo>
                                    <a:pt x="281" y="667"/>
                                  </a:lnTo>
                                  <a:lnTo>
                                    <a:pt x="316" y="643"/>
                                  </a:lnTo>
                                  <a:lnTo>
                                    <a:pt x="337" y="621"/>
                                  </a:lnTo>
                                  <a:lnTo>
                                    <a:pt x="162" y="621"/>
                                  </a:lnTo>
                                  <a:lnTo>
                                    <a:pt x="158" y="621"/>
                                  </a:lnTo>
                                  <a:lnTo>
                                    <a:pt x="128" y="617"/>
                                  </a:lnTo>
                                  <a:lnTo>
                                    <a:pt x="96" y="607"/>
                                  </a:lnTo>
                                  <a:lnTo>
                                    <a:pt x="62" y="593"/>
                                  </a:lnTo>
                                  <a:lnTo>
                                    <a:pt x="25" y="575"/>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4"/>
                          <wps:cNvSpPr>
                            <a:spLocks/>
                          </wps:cNvSpPr>
                          <wps:spPr bwMode="auto">
                            <a:xfrm>
                              <a:off x="1358" y="171"/>
                              <a:ext cx="384" cy="698"/>
                            </a:xfrm>
                            <a:custGeom>
                              <a:avLst/>
                              <a:gdLst>
                                <a:gd name="T0" fmla="*/ 169 w 384"/>
                                <a:gd name="T1" fmla="*/ 2 h 698"/>
                                <a:gd name="T2" fmla="*/ 93 w 384"/>
                                <a:gd name="T3" fmla="*/ 26 h 698"/>
                                <a:gd name="T4" fmla="*/ 34 w 384"/>
                                <a:gd name="T5" fmla="*/ 73 h 698"/>
                                <a:gd name="T6" fmla="*/ 3 w 384"/>
                                <a:gd name="T7" fmla="*/ 139 h 698"/>
                                <a:gd name="T8" fmla="*/ 0 w 384"/>
                                <a:gd name="T9" fmla="*/ 194 h 698"/>
                                <a:gd name="T10" fmla="*/ 6 w 384"/>
                                <a:gd name="T11" fmla="*/ 224 h 698"/>
                                <a:gd name="T12" fmla="*/ 18 w 384"/>
                                <a:gd name="T13" fmla="*/ 251 h 698"/>
                                <a:gd name="T14" fmla="*/ 34 w 384"/>
                                <a:gd name="T15" fmla="*/ 276 h 698"/>
                                <a:gd name="T16" fmla="*/ 55 w 384"/>
                                <a:gd name="T17" fmla="*/ 297 h 698"/>
                                <a:gd name="T18" fmla="*/ 76 w 384"/>
                                <a:gd name="T19" fmla="*/ 314 h 698"/>
                                <a:gd name="T20" fmla="*/ 101 w 384"/>
                                <a:gd name="T21" fmla="*/ 328 h 698"/>
                                <a:gd name="T22" fmla="*/ 147 w 384"/>
                                <a:gd name="T23" fmla="*/ 351 h 698"/>
                                <a:gd name="T24" fmla="*/ 211 w 384"/>
                                <a:gd name="T25" fmla="*/ 382 h 698"/>
                                <a:gd name="T26" fmla="*/ 258 w 384"/>
                                <a:gd name="T27" fmla="*/ 413 h 698"/>
                                <a:gd name="T28" fmla="*/ 284 w 384"/>
                                <a:gd name="T29" fmla="*/ 443 h 698"/>
                                <a:gd name="T30" fmla="*/ 296 w 384"/>
                                <a:gd name="T31" fmla="*/ 478 h 698"/>
                                <a:gd name="T32" fmla="*/ 295 w 384"/>
                                <a:gd name="T33" fmla="*/ 526 h 698"/>
                                <a:gd name="T34" fmla="*/ 276 w 384"/>
                                <a:gd name="T35" fmla="*/ 571 h 698"/>
                                <a:gd name="T36" fmla="*/ 240 w 384"/>
                                <a:gd name="T37" fmla="*/ 602 h 698"/>
                                <a:gd name="T38" fmla="*/ 193 w 384"/>
                                <a:gd name="T39" fmla="*/ 619 h 698"/>
                                <a:gd name="T40" fmla="*/ 337 w 384"/>
                                <a:gd name="T41" fmla="*/ 621 h 698"/>
                                <a:gd name="T42" fmla="*/ 366 w 384"/>
                                <a:gd name="T43" fmla="*/ 577 h 698"/>
                                <a:gd name="T44" fmla="*/ 383 w 384"/>
                                <a:gd name="T45" fmla="*/ 489 h 698"/>
                                <a:gd name="T46" fmla="*/ 379 w 384"/>
                                <a:gd name="T47" fmla="*/ 451 h 698"/>
                                <a:gd name="T48" fmla="*/ 368 w 384"/>
                                <a:gd name="T49" fmla="*/ 417 h 698"/>
                                <a:gd name="T50" fmla="*/ 350 w 384"/>
                                <a:gd name="T51" fmla="*/ 387 h 698"/>
                                <a:gd name="T52" fmla="*/ 327 w 384"/>
                                <a:gd name="T53" fmla="*/ 361 h 698"/>
                                <a:gd name="T54" fmla="*/ 303 w 384"/>
                                <a:gd name="T55" fmla="*/ 340 h 698"/>
                                <a:gd name="T56" fmla="*/ 278 w 384"/>
                                <a:gd name="T57" fmla="*/ 324 h 698"/>
                                <a:gd name="T58" fmla="*/ 242 w 384"/>
                                <a:gd name="T59" fmla="*/ 306 h 698"/>
                                <a:gd name="T60" fmla="*/ 181 w 384"/>
                                <a:gd name="T61" fmla="*/ 277 h 698"/>
                                <a:gd name="T62" fmla="*/ 108 w 384"/>
                                <a:gd name="T63" fmla="*/ 229 h 698"/>
                                <a:gd name="T64" fmla="*/ 85 w 384"/>
                                <a:gd name="T65" fmla="*/ 176 h 698"/>
                                <a:gd name="T66" fmla="*/ 94 w 384"/>
                                <a:gd name="T67" fmla="*/ 133 h 698"/>
                                <a:gd name="T68" fmla="*/ 121 w 384"/>
                                <a:gd name="T69" fmla="*/ 102 h 698"/>
                                <a:gd name="T70" fmla="*/ 161 w 384"/>
                                <a:gd name="T71" fmla="*/ 82 h 698"/>
                                <a:gd name="T72" fmla="*/ 211 w 384"/>
                                <a:gd name="T73" fmla="*/ 75 h 698"/>
                                <a:gd name="T74" fmla="*/ 335 w 384"/>
                                <a:gd name="T75" fmla="*/ 30 h 698"/>
                                <a:gd name="T76" fmla="*/ 332 w 384"/>
                                <a:gd name="T77" fmla="*/ 27 h 698"/>
                                <a:gd name="T78" fmla="*/ 272 w 384"/>
                                <a:gd name="T79" fmla="*/ 7 h 698"/>
                                <a:gd name="T80" fmla="*/ 213 w 384"/>
                                <a:gd name="T81" fmla="*/ 0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84" h="698">
                                  <a:moveTo>
                                    <a:pt x="213" y="0"/>
                                  </a:moveTo>
                                  <a:lnTo>
                                    <a:pt x="169" y="2"/>
                                  </a:lnTo>
                                  <a:lnTo>
                                    <a:pt x="129" y="11"/>
                                  </a:lnTo>
                                  <a:lnTo>
                                    <a:pt x="93" y="26"/>
                                  </a:lnTo>
                                  <a:lnTo>
                                    <a:pt x="61" y="47"/>
                                  </a:lnTo>
                                  <a:lnTo>
                                    <a:pt x="34" y="73"/>
                                  </a:lnTo>
                                  <a:lnTo>
                                    <a:pt x="15" y="104"/>
                                  </a:lnTo>
                                  <a:lnTo>
                                    <a:pt x="3" y="139"/>
                                  </a:lnTo>
                                  <a:lnTo>
                                    <a:pt x="0" y="179"/>
                                  </a:lnTo>
                                  <a:lnTo>
                                    <a:pt x="0" y="194"/>
                                  </a:lnTo>
                                  <a:lnTo>
                                    <a:pt x="2" y="210"/>
                                  </a:lnTo>
                                  <a:lnTo>
                                    <a:pt x="6" y="224"/>
                                  </a:lnTo>
                                  <a:lnTo>
                                    <a:pt x="11" y="238"/>
                                  </a:lnTo>
                                  <a:lnTo>
                                    <a:pt x="18" y="251"/>
                                  </a:lnTo>
                                  <a:lnTo>
                                    <a:pt x="25" y="264"/>
                                  </a:lnTo>
                                  <a:lnTo>
                                    <a:pt x="34" y="276"/>
                                  </a:lnTo>
                                  <a:lnTo>
                                    <a:pt x="44" y="287"/>
                                  </a:lnTo>
                                  <a:lnTo>
                                    <a:pt x="55" y="297"/>
                                  </a:lnTo>
                                  <a:lnTo>
                                    <a:pt x="65" y="306"/>
                                  </a:lnTo>
                                  <a:lnTo>
                                    <a:pt x="76" y="314"/>
                                  </a:lnTo>
                                  <a:lnTo>
                                    <a:pt x="87" y="321"/>
                                  </a:lnTo>
                                  <a:lnTo>
                                    <a:pt x="101" y="328"/>
                                  </a:lnTo>
                                  <a:lnTo>
                                    <a:pt x="121" y="338"/>
                                  </a:lnTo>
                                  <a:lnTo>
                                    <a:pt x="147" y="351"/>
                                  </a:lnTo>
                                  <a:lnTo>
                                    <a:pt x="179" y="366"/>
                                  </a:lnTo>
                                  <a:lnTo>
                                    <a:pt x="211" y="382"/>
                                  </a:lnTo>
                                  <a:lnTo>
                                    <a:pt x="237" y="397"/>
                                  </a:lnTo>
                                  <a:lnTo>
                                    <a:pt x="258" y="413"/>
                                  </a:lnTo>
                                  <a:lnTo>
                                    <a:pt x="273" y="427"/>
                                  </a:lnTo>
                                  <a:lnTo>
                                    <a:pt x="284" y="443"/>
                                  </a:lnTo>
                                  <a:lnTo>
                                    <a:pt x="291" y="460"/>
                                  </a:lnTo>
                                  <a:lnTo>
                                    <a:pt x="296" y="478"/>
                                  </a:lnTo>
                                  <a:lnTo>
                                    <a:pt x="297" y="499"/>
                                  </a:lnTo>
                                  <a:lnTo>
                                    <a:pt x="295" y="526"/>
                                  </a:lnTo>
                                  <a:lnTo>
                                    <a:pt x="288" y="550"/>
                                  </a:lnTo>
                                  <a:lnTo>
                                    <a:pt x="276" y="571"/>
                                  </a:lnTo>
                                  <a:lnTo>
                                    <a:pt x="260" y="589"/>
                                  </a:lnTo>
                                  <a:lnTo>
                                    <a:pt x="240" y="602"/>
                                  </a:lnTo>
                                  <a:lnTo>
                                    <a:pt x="218" y="613"/>
                                  </a:lnTo>
                                  <a:lnTo>
                                    <a:pt x="193" y="619"/>
                                  </a:lnTo>
                                  <a:lnTo>
                                    <a:pt x="164" y="621"/>
                                  </a:lnTo>
                                  <a:lnTo>
                                    <a:pt x="337" y="621"/>
                                  </a:lnTo>
                                  <a:lnTo>
                                    <a:pt x="345" y="613"/>
                                  </a:lnTo>
                                  <a:lnTo>
                                    <a:pt x="366" y="577"/>
                                  </a:lnTo>
                                  <a:lnTo>
                                    <a:pt x="379" y="536"/>
                                  </a:lnTo>
                                  <a:lnTo>
                                    <a:pt x="383" y="489"/>
                                  </a:lnTo>
                                  <a:lnTo>
                                    <a:pt x="382" y="470"/>
                                  </a:lnTo>
                                  <a:lnTo>
                                    <a:pt x="379" y="451"/>
                                  </a:lnTo>
                                  <a:lnTo>
                                    <a:pt x="374" y="433"/>
                                  </a:lnTo>
                                  <a:lnTo>
                                    <a:pt x="368" y="417"/>
                                  </a:lnTo>
                                  <a:lnTo>
                                    <a:pt x="359" y="401"/>
                                  </a:lnTo>
                                  <a:lnTo>
                                    <a:pt x="350" y="387"/>
                                  </a:lnTo>
                                  <a:lnTo>
                                    <a:pt x="339" y="373"/>
                                  </a:lnTo>
                                  <a:lnTo>
                                    <a:pt x="327" y="361"/>
                                  </a:lnTo>
                                  <a:lnTo>
                                    <a:pt x="315" y="350"/>
                                  </a:lnTo>
                                  <a:lnTo>
                                    <a:pt x="303" y="340"/>
                                  </a:lnTo>
                                  <a:lnTo>
                                    <a:pt x="290" y="331"/>
                                  </a:lnTo>
                                  <a:lnTo>
                                    <a:pt x="278" y="324"/>
                                  </a:lnTo>
                                  <a:lnTo>
                                    <a:pt x="263" y="316"/>
                                  </a:lnTo>
                                  <a:lnTo>
                                    <a:pt x="242" y="306"/>
                                  </a:lnTo>
                                  <a:lnTo>
                                    <a:pt x="214" y="292"/>
                                  </a:lnTo>
                                  <a:lnTo>
                                    <a:pt x="181" y="277"/>
                                  </a:lnTo>
                                  <a:lnTo>
                                    <a:pt x="138" y="254"/>
                                  </a:lnTo>
                                  <a:lnTo>
                                    <a:pt x="108" y="229"/>
                                  </a:lnTo>
                                  <a:lnTo>
                                    <a:pt x="91" y="203"/>
                                  </a:lnTo>
                                  <a:lnTo>
                                    <a:pt x="85" y="176"/>
                                  </a:lnTo>
                                  <a:lnTo>
                                    <a:pt x="87" y="153"/>
                                  </a:lnTo>
                                  <a:lnTo>
                                    <a:pt x="94" y="133"/>
                                  </a:lnTo>
                                  <a:lnTo>
                                    <a:pt x="105" y="116"/>
                                  </a:lnTo>
                                  <a:lnTo>
                                    <a:pt x="121" y="102"/>
                                  </a:lnTo>
                                  <a:lnTo>
                                    <a:pt x="139" y="91"/>
                                  </a:lnTo>
                                  <a:lnTo>
                                    <a:pt x="161" y="82"/>
                                  </a:lnTo>
                                  <a:lnTo>
                                    <a:pt x="185" y="77"/>
                                  </a:lnTo>
                                  <a:lnTo>
                                    <a:pt x="211" y="75"/>
                                  </a:lnTo>
                                  <a:lnTo>
                                    <a:pt x="335" y="75"/>
                                  </a:lnTo>
                                  <a:lnTo>
                                    <a:pt x="335" y="30"/>
                                  </a:lnTo>
                                  <a:lnTo>
                                    <a:pt x="334" y="28"/>
                                  </a:lnTo>
                                  <a:lnTo>
                                    <a:pt x="332" y="27"/>
                                  </a:lnTo>
                                  <a:lnTo>
                                    <a:pt x="301" y="16"/>
                                  </a:lnTo>
                                  <a:lnTo>
                                    <a:pt x="272" y="7"/>
                                  </a:lnTo>
                                  <a:lnTo>
                                    <a:pt x="243" y="1"/>
                                  </a:lnTo>
                                  <a:lnTo>
                                    <a:pt x="213" y="0"/>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
                          <wps:cNvSpPr>
                            <a:spLocks/>
                          </wps:cNvSpPr>
                          <wps:spPr bwMode="auto">
                            <a:xfrm>
                              <a:off x="1358" y="171"/>
                              <a:ext cx="384" cy="698"/>
                            </a:xfrm>
                            <a:custGeom>
                              <a:avLst/>
                              <a:gdLst>
                                <a:gd name="T0" fmla="*/ 335 w 384"/>
                                <a:gd name="T1" fmla="*/ 75 h 698"/>
                                <a:gd name="T2" fmla="*/ 214 w 384"/>
                                <a:gd name="T3" fmla="*/ 75 h 698"/>
                                <a:gd name="T4" fmla="*/ 215 w 384"/>
                                <a:gd name="T5" fmla="*/ 76 h 698"/>
                                <a:gd name="T6" fmla="*/ 248 w 384"/>
                                <a:gd name="T7" fmla="*/ 79 h 698"/>
                                <a:gd name="T8" fmla="*/ 278 w 384"/>
                                <a:gd name="T9" fmla="*/ 87 h 698"/>
                                <a:gd name="T10" fmla="*/ 304 w 384"/>
                                <a:gd name="T11" fmla="*/ 96 h 698"/>
                                <a:gd name="T12" fmla="*/ 329 w 384"/>
                                <a:gd name="T13" fmla="*/ 108 h 698"/>
                                <a:gd name="T14" fmla="*/ 330 w 384"/>
                                <a:gd name="T15" fmla="*/ 107 h 698"/>
                                <a:gd name="T16" fmla="*/ 333 w 384"/>
                                <a:gd name="T17" fmla="*/ 106 h 698"/>
                                <a:gd name="T18" fmla="*/ 334 w 384"/>
                                <a:gd name="T19" fmla="*/ 104 h 698"/>
                                <a:gd name="T20" fmla="*/ 335 w 384"/>
                                <a:gd name="T21" fmla="*/ 75 h 6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84" h="698">
                                  <a:moveTo>
                                    <a:pt x="335" y="75"/>
                                  </a:moveTo>
                                  <a:lnTo>
                                    <a:pt x="214" y="75"/>
                                  </a:lnTo>
                                  <a:lnTo>
                                    <a:pt x="215" y="76"/>
                                  </a:lnTo>
                                  <a:lnTo>
                                    <a:pt x="248" y="79"/>
                                  </a:lnTo>
                                  <a:lnTo>
                                    <a:pt x="278" y="87"/>
                                  </a:lnTo>
                                  <a:lnTo>
                                    <a:pt x="304" y="96"/>
                                  </a:lnTo>
                                  <a:lnTo>
                                    <a:pt x="329" y="108"/>
                                  </a:lnTo>
                                  <a:lnTo>
                                    <a:pt x="330" y="107"/>
                                  </a:lnTo>
                                  <a:lnTo>
                                    <a:pt x="333" y="106"/>
                                  </a:lnTo>
                                  <a:lnTo>
                                    <a:pt x="334" y="104"/>
                                  </a:lnTo>
                                  <a:lnTo>
                                    <a:pt x="335" y="75"/>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 name="Group 26"/>
                        <wpg:cNvGrpSpPr>
                          <a:grpSpLocks/>
                        </wpg:cNvGrpSpPr>
                        <wpg:grpSpPr bwMode="auto">
                          <a:xfrm>
                            <a:off x="1811" y="166"/>
                            <a:ext cx="628" cy="708"/>
                            <a:chOff x="1811" y="166"/>
                            <a:chExt cx="628" cy="708"/>
                          </a:xfrm>
                        </wpg:grpSpPr>
                        <wps:wsp>
                          <wps:cNvPr id="29" name="Freeform 27"/>
                          <wps:cNvSpPr>
                            <a:spLocks/>
                          </wps:cNvSpPr>
                          <wps:spPr bwMode="auto">
                            <a:xfrm>
                              <a:off x="1811" y="166"/>
                              <a:ext cx="628" cy="708"/>
                            </a:xfrm>
                            <a:custGeom>
                              <a:avLst/>
                              <a:gdLst>
                                <a:gd name="T0" fmla="*/ 318 w 628"/>
                                <a:gd name="T1" fmla="*/ 0 h 708"/>
                                <a:gd name="T2" fmla="*/ 252 w 628"/>
                                <a:gd name="T3" fmla="*/ 6 h 708"/>
                                <a:gd name="T4" fmla="*/ 191 w 628"/>
                                <a:gd name="T5" fmla="*/ 25 h 708"/>
                                <a:gd name="T6" fmla="*/ 137 w 628"/>
                                <a:gd name="T7" fmla="*/ 56 h 708"/>
                                <a:gd name="T8" fmla="*/ 90 w 628"/>
                                <a:gd name="T9" fmla="*/ 98 h 708"/>
                                <a:gd name="T10" fmla="*/ 52 w 628"/>
                                <a:gd name="T11" fmla="*/ 150 h 708"/>
                                <a:gd name="T12" fmla="*/ 23 w 628"/>
                                <a:gd name="T13" fmla="*/ 212 h 708"/>
                                <a:gd name="T14" fmla="*/ 6 w 628"/>
                                <a:gd name="T15" fmla="*/ 282 h 708"/>
                                <a:gd name="T16" fmla="*/ 0 w 628"/>
                                <a:gd name="T17" fmla="*/ 359 h 708"/>
                                <a:gd name="T18" fmla="*/ 5 w 628"/>
                                <a:gd name="T19" fmla="*/ 433 h 708"/>
                                <a:gd name="T20" fmla="*/ 22 w 628"/>
                                <a:gd name="T21" fmla="*/ 500 h 708"/>
                                <a:gd name="T22" fmla="*/ 49 w 628"/>
                                <a:gd name="T23" fmla="*/ 560 h 708"/>
                                <a:gd name="T24" fmla="*/ 86 w 628"/>
                                <a:gd name="T25" fmla="*/ 610 h 708"/>
                                <a:gd name="T26" fmla="*/ 131 w 628"/>
                                <a:gd name="T27" fmla="*/ 651 h 708"/>
                                <a:gd name="T28" fmla="*/ 183 w 628"/>
                                <a:gd name="T29" fmla="*/ 681 h 708"/>
                                <a:gd name="T30" fmla="*/ 243 w 628"/>
                                <a:gd name="T31" fmla="*/ 700 h 708"/>
                                <a:gd name="T32" fmla="*/ 308 w 628"/>
                                <a:gd name="T33" fmla="*/ 707 h 708"/>
                                <a:gd name="T34" fmla="*/ 372 w 628"/>
                                <a:gd name="T35" fmla="*/ 701 h 708"/>
                                <a:gd name="T36" fmla="*/ 432 w 628"/>
                                <a:gd name="T37" fmla="*/ 683 h 708"/>
                                <a:gd name="T38" fmla="*/ 486 w 628"/>
                                <a:gd name="T39" fmla="*/ 655 h 708"/>
                                <a:gd name="T40" fmla="*/ 520 w 628"/>
                                <a:gd name="T41" fmla="*/ 625 h 708"/>
                                <a:gd name="T42" fmla="*/ 313 w 628"/>
                                <a:gd name="T43" fmla="*/ 625 h 708"/>
                                <a:gd name="T44" fmla="*/ 265 w 628"/>
                                <a:gd name="T45" fmla="*/ 620 h 708"/>
                                <a:gd name="T46" fmla="*/ 223 w 628"/>
                                <a:gd name="T47" fmla="*/ 603 h 708"/>
                                <a:gd name="T48" fmla="*/ 186 w 628"/>
                                <a:gd name="T49" fmla="*/ 578 h 708"/>
                                <a:gd name="T50" fmla="*/ 155 w 628"/>
                                <a:gd name="T51" fmla="*/ 545 h 708"/>
                                <a:gd name="T52" fmla="*/ 130 w 628"/>
                                <a:gd name="T53" fmla="*/ 505 h 708"/>
                                <a:gd name="T54" fmla="*/ 112 w 628"/>
                                <a:gd name="T55" fmla="*/ 459 h 708"/>
                                <a:gd name="T56" fmla="*/ 101 w 628"/>
                                <a:gd name="T57" fmla="*/ 409 h 708"/>
                                <a:gd name="T58" fmla="*/ 97 w 628"/>
                                <a:gd name="T59" fmla="*/ 357 h 708"/>
                                <a:gd name="T60" fmla="*/ 101 w 628"/>
                                <a:gd name="T61" fmla="*/ 303 h 708"/>
                                <a:gd name="T62" fmla="*/ 111 w 628"/>
                                <a:gd name="T63" fmla="*/ 252 h 708"/>
                                <a:gd name="T64" fmla="*/ 129 w 628"/>
                                <a:gd name="T65" fmla="*/ 205 h 708"/>
                                <a:gd name="T66" fmla="*/ 153 w 628"/>
                                <a:gd name="T67" fmla="*/ 164 h 708"/>
                                <a:gd name="T68" fmla="*/ 184 w 628"/>
                                <a:gd name="T69" fmla="*/ 130 h 708"/>
                                <a:gd name="T70" fmla="*/ 221 w 628"/>
                                <a:gd name="T71" fmla="*/ 103 h 708"/>
                                <a:gd name="T72" fmla="*/ 264 w 628"/>
                                <a:gd name="T73" fmla="*/ 87 h 708"/>
                                <a:gd name="T74" fmla="*/ 314 w 628"/>
                                <a:gd name="T75" fmla="*/ 81 h 708"/>
                                <a:gd name="T76" fmla="*/ 525 w 628"/>
                                <a:gd name="T77" fmla="*/ 81 h 708"/>
                                <a:gd name="T78" fmla="*/ 498 w 628"/>
                                <a:gd name="T79" fmla="*/ 56 h 708"/>
                                <a:gd name="T80" fmla="*/ 445 w 628"/>
                                <a:gd name="T81" fmla="*/ 25 h 708"/>
                                <a:gd name="T82" fmla="*/ 385 w 628"/>
                                <a:gd name="T83" fmla="*/ 6 h 708"/>
                                <a:gd name="T84" fmla="*/ 318 w 628"/>
                                <a:gd name="T85" fmla="*/ 0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628" h="708">
                                  <a:moveTo>
                                    <a:pt x="318" y="0"/>
                                  </a:moveTo>
                                  <a:lnTo>
                                    <a:pt x="252" y="6"/>
                                  </a:lnTo>
                                  <a:lnTo>
                                    <a:pt x="191" y="25"/>
                                  </a:lnTo>
                                  <a:lnTo>
                                    <a:pt x="137" y="56"/>
                                  </a:lnTo>
                                  <a:lnTo>
                                    <a:pt x="90" y="98"/>
                                  </a:lnTo>
                                  <a:lnTo>
                                    <a:pt x="52" y="150"/>
                                  </a:lnTo>
                                  <a:lnTo>
                                    <a:pt x="23" y="212"/>
                                  </a:lnTo>
                                  <a:lnTo>
                                    <a:pt x="6" y="282"/>
                                  </a:lnTo>
                                  <a:lnTo>
                                    <a:pt x="0" y="359"/>
                                  </a:lnTo>
                                  <a:lnTo>
                                    <a:pt x="5" y="433"/>
                                  </a:lnTo>
                                  <a:lnTo>
                                    <a:pt x="22" y="500"/>
                                  </a:lnTo>
                                  <a:lnTo>
                                    <a:pt x="49" y="560"/>
                                  </a:lnTo>
                                  <a:lnTo>
                                    <a:pt x="86" y="610"/>
                                  </a:lnTo>
                                  <a:lnTo>
                                    <a:pt x="131" y="651"/>
                                  </a:lnTo>
                                  <a:lnTo>
                                    <a:pt x="183" y="681"/>
                                  </a:lnTo>
                                  <a:lnTo>
                                    <a:pt x="243" y="700"/>
                                  </a:lnTo>
                                  <a:lnTo>
                                    <a:pt x="308" y="707"/>
                                  </a:lnTo>
                                  <a:lnTo>
                                    <a:pt x="372" y="701"/>
                                  </a:lnTo>
                                  <a:lnTo>
                                    <a:pt x="432" y="683"/>
                                  </a:lnTo>
                                  <a:lnTo>
                                    <a:pt x="486" y="655"/>
                                  </a:lnTo>
                                  <a:lnTo>
                                    <a:pt x="520" y="625"/>
                                  </a:lnTo>
                                  <a:lnTo>
                                    <a:pt x="313" y="625"/>
                                  </a:lnTo>
                                  <a:lnTo>
                                    <a:pt x="265" y="620"/>
                                  </a:lnTo>
                                  <a:lnTo>
                                    <a:pt x="223" y="603"/>
                                  </a:lnTo>
                                  <a:lnTo>
                                    <a:pt x="186" y="578"/>
                                  </a:lnTo>
                                  <a:lnTo>
                                    <a:pt x="155" y="545"/>
                                  </a:lnTo>
                                  <a:lnTo>
                                    <a:pt x="130" y="505"/>
                                  </a:lnTo>
                                  <a:lnTo>
                                    <a:pt x="112" y="459"/>
                                  </a:lnTo>
                                  <a:lnTo>
                                    <a:pt x="101" y="409"/>
                                  </a:lnTo>
                                  <a:lnTo>
                                    <a:pt x="97" y="357"/>
                                  </a:lnTo>
                                  <a:lnTo>
                                    <a:pt x="101" y="303"/>
                                  </a:lnTo>
                                  <a:lnTo>
                                    <a:pt x="111" y="252"/>
                                  </a:lnTo>
                                  <a:lnTo>
                                    <a:pt x="129" y="205"/>
                                  </a:lnTo>
                                  <a:lnTo>
                                    <a:pt x="153" y="164"/>
                                  </a:lnTo>
                                  <a:lnTo>
                                    <a:pt x="184" y="130"/>
                                  </a:lnTo>
                                  <a:lnTo>
                                    <a:pt x="221" y="103"/>
                                  </a:lnTo>
                                  <a:lnTo>
                                    <a:pt x="264" y="87"/>
                                  </a:lnTo>
                                  <a:lnTo>
                                    <a:pt x="314" y="81"/>
                                  </a:lnTo>
                                  <a:lnTo>
                                    <a:pt x="525" y="81"/>
                                  </a:lnTo>
                                  <a:lnTo>
                                    <a:pt x="498" y="56"/>
                                  </a:lnTo>
                                  <a:lnTo>
                                    <a:pt x="445" y="25"/>
                                  </a:lnTo>
                                  <a:lnTo>
                                    <a:pt x="385" y="6"/>
                                  </a:lnTo>
                                  <a:lnTo>
                                    <a:pt x="318" y="0"/>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8"/>
                          <wps:cNvSpPr>
                            <a:spLocks/>
                          </wps:cNvSpPr>
                          <wps:spPr bwMode="auto">
                            <a:xfrm>
                              <a:off x="1811" y="166"/>
                              <a:ext cx="628" cy="708"/>
                            </a:xfrm>
                            <a:custGeom>
                              <a:avLst/>
                              <a:gdLst>
                                <a:gd name="T0" fmla="*/ 525 w 628"/>
                                <a:gd name="T1" fmla="*/ 81 h 708"/>
                                <a:gd name="T2" fmla="*/ 314 w 628"/>
                                <a:gd name="T3" fmla="*/ 81 h 708"/>
                                <a:gd name="T4" fmla="*/ 364 w 628"/>
                                <a:gd name="T5" fmla="*/ 87 h 708"/>
                                <a:gd name="T6" fmla="*/ 407 w 628"/>
                                <a:gd name="T7" fmla="*/ 104 h 708"/>
                                <a:gd name="T8" fmla="*/ 444 w 628"/>
                                <a:gd name="T9" fmla="*/ 131 h 708"/>
                                <a:gd name="T10" fmla="*/ 475 w 628"/>
                                <a:gd name="T11" fmla="*/ 166 h 708"/>
                                <a:gd name="T12" fmla="*/ 499 w 628"/>
                                <a:gd name="T13" fmla="*/ 207 h 708"/>
                                <a:gd name="T14" fmla="*/ 516 w 628"/>
                                <a:gd name="T15" fmla="*/ 252 h 708"/>
                                <a:gd name="T16" fmla="*/ 526 w 628"/>
                                <a:gd name="T17" fmla="*/ 300 h 708"/>
                                <a:gd name="T18" fmla="*/ 530 w 628"/>
                                <a:gd name="T19" fmla="*/ 350 h 708"/>
                                <a:gd name="T20" fmla="*/ 526 w 628"/>
                                <a:gd name="T21" fmla="*/ 405 h 708"/>
                                <a:gd name="T22" fmla="*/ 515 w 628"/>
                                <a:gd name="T23" fmla="*/ 457 h 708"/>
                                <a:gd name="T24" fmla="*/ 497 w 628"/>
                                <a:gd name="T25" fmla="*/ 504 h 708"/>
                                <a:gd name="T26" fmla="*/ 472 w 628"/>
                                <a:gd name="T27" fmla="*/ 545 h 708"/>
                                <a:gd name="T28" fmla="*/ 441 w 628"/>
                                <a:gd name="T29" fmla="*/ 578 h 708"/>
                                <a:gd name="T30" fmla="*/ 404 w 628"/>
                                <a:gd name="T31" fmla="*/ 604 h 708"/>
                                <a:gd name="T32" fmla="*/ 361 w 628"/>
                                <a:gd name="T33" fmla="*/ 620 h 708"/>
                                <a:gd name="T34" fmla="*/ 313 w 628"/>
                                <a:gd name="T35" fmla="*/ 625 h 708"/>
                                <a:gd name="T36" fmla="*/ 520 w 628"/>
                                <a:gd name="T37" fmla="*/ 625 h 708"/>
                                <a:gd name="T38" fmla="*/ 533 w 628"/>
                                <a:gd name="T39" fmla="*/ 614 h 708"/>
                                <a:gd name="T40" fmla="*/ 572 w 628"/>
                                <a:gd name="T41" fmla="*/ 563 h 708"/>
                                <a:gd name="T42" fmla="*/ 601 w 628"/>
                                <a:gd name="T43" fmla="*/ 501 h 708"/>
                                <a:gd name="T44" fmla="*/ 620 w 628"/>
                                <a:gd name="T45" fmla="*/ 429 h 708"/>
                                <a:gd name="T46" fmla="*/ 627 w 628"/>
                                <a:gd name="T47" fmla="*/ 346 h 708"/>
                                <a:gd name="T48" fmla="*/ 621 w 628"/>
                                <a:gd name="T49" fmla="*/ 273 h 708"/>
                                <a:gd name="T50" fmla="*/ 605 w 628"/>
                                <a:gd name="T51" fmla="*/ 207 h 708"/>
                                <a:gd name="T52" fmla="*/ 578 w 628"/>
                                <a:gd name="T53" fmla="*/ 148 h 708"/>
                                <a:gd name="T54" fmla="*/ 543 w 628"/>
                                <a:gd name="T55" fmla="*/ 97 h 708"/>
                                <a:gd name="T56" fmla="*/ 525 w 628"/>
                                <a:gd name="T57" fmla="*/ 81 h 7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28" h="708">
                                  <a:moveTo>
                                    <a:pt x="525" y="81"/>
                                  </a:moveTo>
                                  <a:lnTo>
                                    <a:pt x="314" y="81"/>
                                  </a:lnTo>
                                  <a:lnTo>
                                    <a:pt x="364" y="87"/>
                                  </a:lnTo>
                                  <a:lnTo>
                                    <a:pt x="407" y="104"/>
                                  </a:lnTo>
                                  <a:lnTo>
                                    <a:pt x="444" y="131"/>
                                  </a:lnTo>
                                  <a:lnTo>
                                    <a:pt x="475" y="166"/>
                                  </a:lnTo>
                                  <a:lnTo>
                                    <a:pt x="499" y="207"/>
                                  </a:lnTo>
                                  <a:lnTo>
                                    <a:pt x="516" y="252"/>
                                  </a:lnTo>
                                  <a:lnTo>
                                    <a:pt x="526" y="300"/>
                                  </a:lnTo>
                                  <a:lnTo>
                                    <a:pt x="530" y="350"/>
                                  </a:lnTo>
                                  <a:lnTo>
                                    <a:pt x="526" y="405"/>
                                  </a:lnTo>
                                  <a:lnTo>
                                    <a:pt x="515" y="457"/>
                                  </a:lnTo>
                                  <a:lnTo>
                                    <a:pt x="497" y="504"/>
                                  </a:lnTo>
                                  <a:lnTo>
                                    <a:pt x="472" y="545"/>
                                  </a:lnTo>
                                  <a:lnTo>
                                    <a:pt x="441" y="578"/>
                                  </a:lnTo>
                                  <a:lnTo>
                                    <a:pt x="404" y="604"/>
                                  </a:lnTo>
                                  <a:lnTo>
                                    <a:pt x="361" y="620"/>
                                  </a:lnTo>
                                  <a:lnTo>
                                    <a:pt x="313" y="625"/>
                                  </a:lnTo>
                                  <a:lnTo>
                                    <a:pt x="520" y="625"/>
                                  </a:lnTo>
                                  <a:lnTo>
                                    <a:pt x="533" y="614"/>
                                  </a:lnTo>
                                  <a:lnTo>
                                    <a:pt x="572" y="563"/>
                                  </a:lnTo>
                                  <a:lnTo>
                                    <a:pt x="601" y="501"/>
                                  </a:lnTo>
                                  <a:lnTo>
                                    <a:pt x="620" y="429"/>
                                  </a:lnTo>
                                  <a:lnTo>
                                    <a:pt x="627" y="346"/>
                                  </a:lnTo>
                                  <a:lnTo>
                                    <a:pt x="621" y="273"/>
                                  </a:lnTo>
                                  <a:lnTo>
                                    <a:pt x="605" y="207"/>
                                  </a:lnTo>
                                  <a:lnTo>
                                    <a:pt x="578" y="148"/>
                                  </a:lnTo>
                                  <a:lnTo>
                                    <a:pt x="543" y="97"/>
                                  </a:lnTo>
                                  <a:lnTo>
                                    <a:pt x="525" y="81"/>
                                  </a:lnTo>
                                  <a:close/>
                                </a:path>
                              </a:pathLst>
                            </a:custGeom>
                            <a:solidFill>
                              <a:srgbClr val="0042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C12894C" id="Group 17" o:spid="_x0000_s1026" style="width:209.95pt;height:95.8pt;mso-position-horizontal-relative:char;mso-position-vertical-relative:line" coordsize="2439,10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Xo/8RgAAJjHAAAOAAAAZHJzL2Uyb0RvYy54bWzsXW1vG0mO/n7A/QdB&#10;Hw/wWFX9IsmYZDFjJ4MF5m4Ht74foMiyJazeTpLjzB7uv9/DemuWXKzumcS4OOkFdmRHNLvIYrHI&#10;h9WsH//yabMefFwcjqvd9s1Q/TAaDhbb+e5utX14M/yv2/cXk+HgeJpt72br3XbxZvj74jj8y9t/&#10;/Zcfn/ZXC71b7tZ3i8MATLbHq6f9m+HydNpfXV4e58vFZnb8YbdfbPHl/e6wmZ3w6+Hh8u4wewL3&#10;zfpSj0b15dPucLc/7OaL4xH/emO/HL41/O/vF/PT3+7vj4vTYP1miLGdzH8P5r8f6L+Xb3+cXT0c&#10;Zvvlau6GMfsTo9jMVls8NLC6mZ1mg8fD6hmrzWp+2B1396cf5rvN5e7+fjVfGBkgjRqdSfPLYfe4&#10;N7I8XD097IOaoNozPf1ptvP/+PjbYbC6w9yNh4PtbIM5Mo8d4Hco52n/cAWaXw77v+9/O1gJ8eOv&#10;u/k/jvj68vx7+v3BEg8+PP377g78Zo+nnVHOp/vDhlhA7MEnMwe/hzlYfDoN5vhHXdd1UVfDwRzf&#10;Ka3qyVjZWZovMZXP/m6+fOf/siym7s9GdUF/czm7so80w3TDevvjfjW/wv+dOvHTM3W2mx3+6vR4&#10;WAwdk00nHpvZ4R+P+wvM/H52Wn1YrVen340VQzs0qO3H31Zz0jL9wmYGa8jODL6mpw5UTeJ5Kvs3&#10;M5LJzMtgu7tezrYPi5+OeywAqBF/7//pcNg9LRezuyP9M+ko5mJ+jcbxYb3av1+t1zRx9LOTGGvo&#10;zAYTSrP2fbObP24W25NdsIfFGsLvtsflan8cDg5Xi82HBezv8Nc7ZawElvDr8USPI5swi+h/9OSn&#10;0Wiqf764rkbXF+Vo/O7ip2k5vhiP3o3LUTlR1+r6f+mvVXn1eFxADbP1zX7lxop/fTba5IpxvsWu&#10;RbOmBx9nxnNYa8KAjFX5IcLASCU01uNh/p9QNujw8+mwOM2X9OM9NOf+HcThC6PmRrM0B0esr9Yl&#10;oyZYpVgYU5i6eRSpyCybUQ33ZteM8WrB9mEXh+Ppl8VuM6AfoGgM0yh69hF6toJ5EhrydkfTbbiv&#10;t9E/gKf9Fy8/n6LpaPpu8m5SXpS6focpurm5+On9dXlRv1fj6qa4ub6+UX6Klqu7u8WWHvP5M2QU&#10;vluv7ryRHg8PH67XBztz783/nDM4NmSXZCnNMPysEjNSqbW6qdLl6Gc9vXgPL3RRvi+ri+l4NLkY&#10;qenP03pUTsub97FIv662i88XafCEGa50ZWaJDZqsjMk2Mv97LtvsarM6YVddrzZvhpNANLuidf9u&#10;e2em9jRbre3PTBU0/EYVmG4/0cZeyUKdw4DBvkI/iu3hzI+aPS72gN+AH9XGcPzccYvu/WgihKAF&#10;Tz50MnEulH6wftFHLN4/9i60d6Ff0oWGcDlE2i4a1zDFKBqfkEWeR9uUb3ypaHyK/YZCC+Xjbb8s&#10;iklpI4t6agYxuwqR+LO/aaLx878K8Ugciz/tkfcdfVCJ37oFapT1pTKmvy9n+wW8H7FtAmhNAbBJ&#10;bd4fFgtKJgfKxE+OzKc2R57XGAb2GyLrFJ4904ekw6ANKPPRRmcUeviIDPN652Lghzs39FtYxP1m&#10;jez03y4Huho8DUjFZi9vaCBooKnG1WA5CJPWEGlGpIs0o4LRiIxgF+FpepRmBKMKNNV4nB5RzYjU&#10;NM0IgS9jNE0zQqYUiNQkzQhRQKCpK0FHKtK2IJvi6q4rQTjF9V3p9KAUV3g91mnxFNf4pBRYcZXX&#10;oEoaAVLIRg1KUjqBAo2yphKvSO2VMIFYcpyXoC1yfOGJSuJFKzpQ1VOJF9e8HgmmriPVSzJqrnpd&#10;Srw66V5z3euJSs+jjnRfSzJy3ReqFnhFusfokzZRcN0XxTjNq4h0r5XAi+te1YLZF5HuRV5c96oS&#10;1nUR6V7kxXWvtMQr0r0SdF9w3U8F1RMo1ZjqSGBVctVL2iq55qupMIsl17y0UZRc8ZGDx9YUNp/Z&#10;0iIE2KU+bd2GhJ8GAJcIuKMta787EiZHuxOCh1uLKRl6+lYgxgiJ2IN0oMoQY/KJuHIheZ4Ys0vE&#10;Jq+DJHliTB8Rm1CglZh2BKKG07e5QZ43eX1D3k1I8uyGvJuY5L0NeTdBlZPURj2topIPJu7wsl1E&#10;1U5UONJO5E5UxJudyJ2ocIedyJ2outuskssjUeHUunAvvOV2E7VwosI1deLuRC26iUrux4y9m6jk&#10;YogcXqTLYMiNGPJIVGs7zhUQknheWDkMByisfKBHwDnMTuRB/I+Ea5m8YPlmSHEp/ftm93FxuzMU&#10;J3IkLguBS3KjbAjW24gQHgzjawj91/5zb/lZqRF6On7+a/9pySg4Mdy8Lv3X/tORWZUjbMxycwsI&#10;IWGWrLIqRriXJaP8C2NDKJclQxBn6aYtdJWny48OwZfjl6dDYNXpuQiaOsmBgMjS1fnnItixdOBr&#10;DdrPlf+0c4ZAxtIFd+a/959ubms3HW10lTOCNjrt6GwlDSvHP89/2udOnRijvLhudNj2s9I+Wz/+&#10;YfP17riweqJlaWDesD5pWbM8NIc5l3rs10hE9odqBa8VWEdB1uHnn4GlezjBwhQfdne/A/Q57FCa&#10;ga9CLR0/LHeHfw4HT6hLvxke//txRpXG9V+3QEemqiRHfjK/lNWYXM2Bf/OBfzPbzsHqzfA0RMxG&#10;P16f8Bv+5HF/WD0s8SRbc9vufkKR9n5lykE0PjsqGAn9AoDGjvXlkRoswTOkBgLCamkYAHReH1Kj&#10;aikdZmmBkO5DGSFzQLSfRHx4HK/rdC6G/SPwKQTUgCdPYyGzgKNq+KSHw/MmVXRAaQRoBVtPeJSS&#10;cvIIpBHSrwij0VpCMLiqJeAowmh0JSS+EUYjaVtxdeuxMG8RRgOkKmkAEUSjJSiEMoCgUDwvzYpr&#10;vVCCrsjjBFZqJKEXPFctkGcnEQdKHRpepYA4RAhNISk+RmiUNC6u+WIirTxu6lpCHCKEplQSL656&#10;PRHWMfKVRhNlJ4RGi5AD1305FnRPuUzQvZ4K5hUhNJXkYSjRaXhJ9hUhNNVYWEBFpPtScBAU1IUn&#10;1iNB9xFCo0QfynVfAwtN2moE0YjoWITR1BIKFWE0RS2sxzOQRoKOuO4Lyb5KbvflRJKR674YC1tX&#10;yXVfSuux5HZfAL9M+pyS676UkLaK+5yiEmyi4nZfTAR9UdYVLKfQwrgqvrEWtWCrVaR7WGFSRmSL&#10;7Imw6KR9VVz3Gqs2zYvrvpD2M0pRgoy6lMbFdV+MhF2IDhYFXkpCq2uuey0Werju1UiQEaf3midq&#10;LdhqzXU/EdwXnSRsBi9ttDVXPaKNpOaRjjJWhRQjcc3j/KLAi2teSd5rHGkeNpgcF+q1zbikDQ0Q&#10;Q0Okpc1xzBUvlQ/HXO+FFOEAv2keWAgmP+Z6LwpJQK54LazqMde7RgEtrSuud4ETnQIJJqOVsF8T&#10;SBGomHjIpHv4PFEf6OFzsRiCpUlAaw+fn9eUvj34XKyIlXCqZAQI0yxGl68ulXCchtxjhi3kcI6G&#10;3CN3eXKKtogc8VSXwTgY+xYhUydyJ2rA0FsG40QNWHoLuRMV4HWXwVBwQ6IifOlE7tZqeL8gPxgK&#10;UQz3brNKYYgh7zartRO17iYqRRPE3Z7vsoUcqrtAhFRBlyIGQ95tVikqMOTdRKWd35B3E5V2d0Pe&#10;TVTawokcmzSbVSvyS9auCCHCc/3pUal0BUzQ0OXLPoogAXALBWeP5PtPVz6wz8SZEiuq/9Z/WioK&#10;z8ELmVuOyjlchIE5KgKvaFyjfJ3JjgsgYJaZnSkVagp+2P7TDt9RtVS2rMVqhBq54VvLAxSYpSLc&#10;EEJqIAg5Zq6yDjQwS+aqMhoOIcfN6R+AYJbMbRYaL4PkuFHaSSJM82SUIoEM+V+Wm1uxgAWzZO4F&#10;laKtODay+gUymGWHDMqOrm0eCJMgKVomggzN0MHX5nSHFMnSTfKLVLviYtGiZGCIhh9QwvxzKQWD&#10;HKiy5ekmjq6l+KmnVo4SG11WXleFBFrYQmf1XE7zyxp4opEDiGGe38TqpULMkR2fMz+ghnk6V7Su&#10;Ji3jc6chgBzm+bkFXsO158YHbNHIC/QwT+dCAiCDWbquReuCcD3YS9v4gDHa+Wg5B1G4nbYCCpuT&#10;Fzij4QcksYXOOuUS0UeWn1uXQBNb6GycUQKXzvIjtIbWUUvxvXD2UsIfZfm5mBioYp6OjvuRH2rZ&#10;Q4E7WroQePoNz3/aja9wmy0wz/xzYcfmubDrnBx6ardSgC15OmcHQBjzdITVkbyoVWWf644Tte0y&#10;2h2E09P8ugQOaZ4LpDH7XEUVAIxPA6nNjQ9YpKUL58b8PPhPF225x+LMS47dxK5K1bKRu81ShczJ&#10;P8x/uodam1ctNq9G7qktc+H3VOCOWSEodCPdYQvJyapcbNmyUyqnk5YJ8xtvOP/lVeE/3brwoapP&#10;N/zX/jMmwzG/nAgFVbnISvKbHy0aQ5a3ucLFNi3TAJDScMsz86em8nMAmNLwOhezP/SzxTGaz3yb&#10;tj/0415pxiGcF3k9C7Z7fujHmPurPfQjVkXgP0LRQKqvwCsEGmyH6UIGVBaIJEbYNQKNVkKBDFtG&#10;IBLLY4xGl0LRDvFMw0go2WGPDTRihRObTiCSarjRyZ9iJCgpOvuDwxLJsmv0epZYDo7O/ijpLY74&#10;7I/0ckl0+IeKoOlxIWAPeihQQUsWtKLTP/K4uOKx2Qm8uOaVVA6Ojv+Ihk5pexg9kKK0jNHxH5mX&#10;ZOx9rS0N3fa1NgnUTr+q8uLAMEzbhno+WpWQYZ/+tES/8OaWX1vSZZOaFnAVnthwa0ttgfeadCD/&#10;UJ/ZwhnlY253PJ4yr3xs7sDfNn4uhofjauHnsqk2+Pp8znxm0cfUfUz9OQfpmwYIdKzdtUuzP7KW&#10;BTBS3v8BjguL5CX7P6jCQdR/pAHE8z/6SjtAwF+epxgGwfnSKcZzhfQtIHiK8TW2gJASA+w7IYSV&#10;2ltEKUa3FhBaOJsWpRg1zpyn0wI4hjAqsZsEV7ncTYJnGGI3CZ7Xyd0keIIhd5PgCUYtvdURJRhf&#10;sgOEzIsnGHI3Ca55uZtEpHpRRq56XQr5a/R+gah7iqOCRcjdJCLdS90k4g4QUjeJuAOE+K4CBzLE&#10;8/IUtYXRi+flKRYLVHI3iUj30tn76P0CuZtEZPciL657uZtEpHvpjHv0foH0akf8eoGEQ0SvF4jd&#10;JLjm5W4SXPNiNwmu+L6bhHm3Nn8yrE/R/1iKLh5To7e+ULm57btJPDs9ayv+t19xNwlxVtPHYV8c&#10;p3n28ryI08B3wur+n5pP5AEOip8wtrbmEw4KQ6CZhUu+tx4V1p209droe1S4XiweFLPl9r5HxVfQ&#10;/LkvV79wuRr76jmWZA4XvV4sqW9S4VvbNl1SeWYnFF95Wtc3qaC+tH2TCtuf9+ttUiG8tnwGIkmA&#10;FLf4vklF6MbcN6lwfalFeJ8SugDgfb1NKoSzTd9Ukwrh9E/fpMJFdbeUxQRb7ZtU2B3tdTepEA4/&#10;/pkmFUL1DsfaG6PRQmsJOmgTLKtvUtF0j3Ygrj8elcfOHa7pjxfliaFxgof9W0p54h6V71H52+++&#10;x/MfROVlcrdQw0vn+cVH/cJoqSLYsucB8+R9kwpprToU9rZvUnFeEuubVOAdt7NXxaQSV9+komlK&#10;704gt5yjdlR9kwrTeL9vUoHeOnF5TL2aJhX5t5t15yYVNq4HUpitMX93TSpc16m+SUW8Pro3qQAO&#10;TccvXn2TChvyfj9NKuyxmaJvUhFdZdM3qaBQK/YF30aTCpyLhZ9qeZuvoL7oIGttUmF309YmFbat&#10;REsDqb5JRbjcnF+Q/WqvfO9P/bzwqR/g++enfgxc/XpP/cDvCI0AWJVCai7Ba2R9lwrhXS3+BtkX&#10;7VIhXMwQvUImd5aIavFiZwn+TofcWQIYb6hoyZ0leHFM7CwR3VEjdoOgW+7CE+XOEpHqJUOPulRw&#10;S+87S/SdJSycd3YJ6ou/guCDwRAzSvjsN9EqwubxX28LCCF+71tA9C0gXr4FBMChqAWEee3nRVtA&#10;TFzXY2W7I9vEaI5beWs6HzqnVNZ2a0HNd/m3+3u6sBedOG1XxPBHTQuI8z+D9/x0f9iYayVd44vf&#10;DvZyx5e/WhK+5jyAN0dIvngA/0whvgWEqA6ok92+OvuIHvUogbObZJpj6VFcY24qJK6O2p9g4823&#10;6G6aMGsNnyh+N30EEnz4G8LUJSHBh8eSako3+CT48FAS7xAnGfFAUhV0K1eCEY8jK2FEsNQQH07p&#10;5H6CD48hp9RpISFZ1GNO0lDU/0HhYrI0q0jbdAAzMaYoeNfmNsHUqLjC6d64FKdI3+ZKqBQnrnFB&#10;T1F7OfRKFsTjKqecMjUmrnJ0b05zino/mEYZCVZR1F6NBJ1HveVKSphSrLiFV7XEiut8Iiid3h0N&#10;dlcriRVXujI3XqWGxe28NhfsJSYwOrOvzMV/KV5c8TWub0taaNT4AT1n0+qKGj+MJc1HF0sW5pK3&#10;xLiixg9j08kgIWPU+KEw13qleHHdj3ElaVpGrvuyoIOcKV6R7qHVNC9u8qVkE9RAubEJvByT5BU1&#10;fqhMp5nEuOLOD5IXjTo/FObyshQvbva1yIubva6FhR1dLFlj9GkZue61FuyL6uONvkaC7qOLJZWk&#10;++jMfmUuQU3YF50iC09U5vWlhL7QlL6hqkphHqOLJZXBVVK8uO6rkcSL615hM0jaanRmv5Tcc3Sx&#10;pL2wNzUurvtyJLj66GJJXDacHhY3+6Kiw9AJ1cf3Spp7hBPDoubiYYIKySTiI/vmesMUL656jS09&#10;Pa5I9bh9MiljdLGklqaRbl0Io0ebd4EXV72qqVlqSl/c5SjTryklI9c9GWGSV3SzpDa3VCZ4RTdL&#10;Kkn38dWSGH1SX3RkJGjCtPVNiBhfLWl6H6eGxb29tKHRfSHheZVpXJNixTUvsuKKLxEupgXkihdj&#10;U+5uSjiSJKvobknJO6PdfiNgYe4/TQhI13QENUgBMzf4QsopqH1/4MTMqodKe6g0CZWK58LTTXhl&#10;cpgnkIe+w8/D+XFm6mRGmvl2OvyIRtBfeCmd9nddW2/7Cy/Pl8d3f+GluJoodiDHgeigy6s2E+eB&#10;EQIw8s8uhVG4MlhaTJnQzqbS5S7vcXev+Uttmu/jo2KI5I04+bZYACcNVWgU55n4T/tQQI+GDEmT&#10;ldV/7T8tmbtGy7YNgSb8t/7TUrmBARfMMsPNzzQdwPyyZNbb65Z7luxeTPea5caPYA5PbLtFze3U&#10;wNiyzCjVBjfgZ1myiRUA2FiWDKiYYQfcK0/nrqADppWl8zcoAa/K0gGpMs8FFpWn8/c2tVwZB4TJ&#10;yhFWmTcO/2mNBOiRk9cvL/+9//TGZKcWeE1+fO4FnzY6IDr2uQBdc6YCtMbStdx5BiTG0AFryfID&#10;ymLpwl3XXk7/aeVF8mrpcK1ZbnxARwwd8I88nbuWC9hGlg43eZI1A7fIkgFIsXRtanHlMfJSWTHc&#10;db/AEvJ0uCyOxgecIE/nvDapMfdcZP+WX4scdHctPbftlgh3gV/LokRGbrnl1y6ybUPW4o2RSRuy&#10;tpXhrqDLu3ZkwIbZudr6on9f9P+coj/VmV+8yk0+87zKbdzx661yi+Ad/FYApCTsDltDoMHV1Wm8&#10;jWNkEqMII5NATnih8DQJ48QmGWhKlL2SCCCHJe0ZxwRaCjfVcDI95BMAIEclqd6YhIOjUneJg5DJ&#10;QcW17lpAE6P71HBNtMCL61xL1b/oPrXKtKNPiBjdpybC+riNs1EXrqUWxsU1X0gVzuikaiVVeqKT&#10;qrjAN637qOQtjiuqeZdSuSGqeVfmyr+EviieawxHKs9QY+2GSir10DYeqCpzz1vCUnEJeENVSlXc&#10;6LoDscoWVb3LUjhxQsFUMy6p+hdVvUtzjWBCX1HVu5ZkjKvetTCuqOotVkvjqrdUxaXXhoKMYhU3&#10;uu5ArC5T1tuBF3c5lblHMKUvrvsaTjfpc+Kqt2QTUdW7qqWKMHfztVRKxFvIjYyVdEog6lRHM5T0&#10;hVHVu0SRMC0jt/taC84+qnoXpeBXo6o3XZSRHhfXPd7TTo8rqnrX8CZJXlHVW/TRUdWb6uxpXlz3&#10;CneIJvWFS7rZDEmnUKKqNxxTmhVXvRhCIMdrHsi3/r6q1Ve1LPxw9gKAiKn2VS2pQuEuUrzFfmWB&#10;iHxjp76qJSny2+uQ9eI1hGc4k1REQHLYBZAquqFgSOwMN+RuWfCtdF1yCPPOgXTIySw/ezBfLDgg&#10;3zJ02K2z/JBLWboWUBL5iKFDJpTn57BaZDl5OscPGUyezl1wW7aAsKUDa5F5ZPkh5zByIKvI01G8&#10;SaWMFgwbuYKhQzaQ5VfQ8TXwQxyZp+uI2SN+d/zyciA2t3Sw6pxdVV4voVecx+D9p8XiEVMbfoia&#10;s/xITpIXEXELnV0fiHZb6OxzqeNQTg7EsOa5rXbvrjpGBJrlV1GuADlgXrnHPvMuXms9VtxjxZ+D&#10;FfM7gs3PTw97c6vcw2G2X67mN7PTjP9u3qi6Wujdcre+Wxze/h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KtZ6m3QAAAAUBAAAPAAAAZHJzL2Rvd25yZXYueG1s&#10;TI/NasMwEITvhb6D2EJvjaz+hNq1HEJoewqFJoWQ28ba2CaWZCzFdt6+217ay8Ayw8y3+WKyrRio&#10;D413GtQsAUGu9KZxlYav7dvdM4gQ0RlsvSMNFwqwKK6vcsyMH90nDZtYCS5xIUMNdYxdJmUoa7IY&#10;Zr4jx97R9xYjn30lTY8jl9tW3ifJXFpsHC/U2NGqpvK0OVsN7yOOywf1OqxPx9Vlv3362K0VaX17&#10;My1fQESa4l8YfvAZHQpmOvizM0G0GviR+KvsPao0BXHgUKrmIItc/qcvvgEAAP//AwBQSwMECgAA&#10;AAAAAAAhALwOZ9f2GwAA9hsAABQAAABkcnMvbWVkaWEvaW1hZ2UxLnBuZ4lQTkcNChoKAAAADUlI&#10;RFIAAAESAAAAEAgGAAAA2ojwnAAAAAZiS0dEAP8A/wD/oL2nkwAAAAlwSFlzAAAOxAAADsQBlSsO&#10;GwAAG5ZJREFUeJzte3d4lGXW93mm9z6TmcwkM+m9J4Tem1KkCAooWJBF7K7w2nEta1tF0FVREFRA&#10;WAVBSohISQik996TSTKTTJLpvT3vH+HRh3ECu/vit+93vfyuK3/k3O2c+zn3uU+5B0FRFDAMG2wR&#10;XQP63AGdOUnEY/SoQvkVYSHcOgRBfuv0/zHcHh/9VFHLCw6nh4vRFCHc+okpYYeoZJLd7vRwt7xz&#10;wrhkevxbK2cnv/yf5DUYNr5xzDUlXfn1g0uyNgVrtzrcgtNFLc97vX4qAACCABopF5RmJyp+IBEJ&#10;nj+aP6vdJaxs0SxPUIkvSgSszj96vRth1GQP6+zXT+zXmVIEHHq/UsarUsn4lf9bdbmxa2iuzeEW&#10;5CQqvv8jeRzSW6NbeoZnZiXIj7HoFP2tmpcEAOD1+cknCpq2n7rc8gKLTtGHSXm1lyq7NpltLklu&#10;ctjhDYszNzNoZBN+IIqiCIoCgUBAfHi6H0UJAAAEBPHfKiZvBRwuD+eDA0VnuzX67NRoaR6CIKjP&#10;7ycVVnc/rJBw6qMUwtL/NI//ExjMDvl73xT+YrI6ZfEq8SUAAI/XR7tY0fWnOKW4kM+hD/zRPJQ3&#10;Ddz99amqz+dPjPlo7cK0Z/7o9YLB70eJeVdbtx670PgGjUqyKGX8Ks2wOdFoccoy4mQ/Pbg0eyOH&#10;SR3+T/B2I+w5XrHfYHbIP/mvkF9u5QH3+f0kIoHgxf4/V9L+1C9lnY8jCPinZ0R8davWIQEAfPVT&#10;xd6S+r61Dy7J2jQtQ/UVgiAoiqJIcb163d7jFftGTfbwlx6aORWzlG3qkalfHCs78OS9k5eFS3k1&#10;2GS1bdpF+05WfvHqI7NzBRxG/61i8lZg2GCL6OgbnbRoaty7q+amPI/RbQ43n0EjG/+TvN0K9GgN&#10;mdoRS/z9izIem5MT9SlGtzrcglupmDdCSnRI/tIZCW+kx8pO/r9YLxgO5dfuOF/W8fiaBWnPzs2N&#10;3kVAED+KokhVi2bZ50dLD733dcGFv2yem4E/XP8bsHJ20ktmm0vCoF5/Yf9P8MGBy3liPrN7/aLM&#10;LRhtcpryWwadYkiMkJy/VesAAJBaeoZnXK1V379yTtJL0zMj9mINCIKgk1OVByw2l/i7/LoPi+vV&#10;6yanKg843V6WZticOGK0Kx0uD8fmcPMpZKLD6/NT+nWmFKPFGWp3enhUsttGIRPtZBLRhaIooh2x&#10;xButThk2P49F04aKOc1en5/i9ngZVArJiv+4TreXhSDgp5JJdowW2Nft8dF7tIYsr89PwfpEhPLL&#10;6VSyZTyBxXzmdS43k04xjNe3b8iYarG7RXQqyRzoFvv8flKPxpDl8viYGE0u5jRxWbRBAACXx8vw&#10;+1ESjUKytPeNTqGSiTaljF+Nl087Yo4PEbA6GDRKUENmtbuE/TpzMpGAeKPDhFfH4xMPSYB84xkR&#10;s80l1pvs4XIJp4FMIrowut+PEh0uD4dGJVlGTfbwEaNdFaUQlPj9KAkA0MC9xb4JhUyy8Tn0/oWT&#10;Yj6k4L4Zfl6dwRplsjpDpEJ2G5dFG8K3m6zOEIPFIVdIuA0kIsGNb9MZrJEjRrsKAIBBIxvDpbya&#10;YB5vr9aQcb6s47GFk2I/mD8x5iOMjiAImpUg/3H9oswte09UfHWxomvz3AnRn6AoitidHh6FTLTb&#10;nR7ewLA5KSyEW8dmUEcAxrxrnd4arTc7FGwGdVgu5jRhe4Ppqsfro/VoDFke31g4CQCglPKqMb1y&#10;ur0sAAAqmWjr6BudjOmqUsarxn/37ETFUb8fJRIIiM/vR4lOt4cd7LuRSUQnmUR0oiiKDI5a4gwW&#10;ZyjWxmVSh+QSbqPX5ye73F5We9/oFC6LNmRzuPkIgvgZNLIpLIRbKxWy2qgUkjVwbrPNJR4x2iIk&#10;AlZHoN54vD6ax+ujMWgU44DOlGS2uSQAAGI+s0vEY/aSLlZ0baaQiQ78LYbHzKzIL04UNL9aXKe+&#10;b3Kq8sDuo6UHq1u1SwEA3t5XUAAAsGZB6rPlTQN3d/SNTgYAePnTc/UAAI8sz1k/JU357cdHio81&#10;dA4t4DCpOoAxL4DDog298/iCuP4hU8prX5yveGhp1kbMkPn9KHHrzrwuqZDV9tJDs6ZivBy/1LQ9&#10;v7jtz7u2LpHoTZawN/devEohEx1kEtEJADBitCvvuzP9ibkToj8JJgsAwJDeGoOiKHKjONTm8PA/&#10;OHD5bH3H0AKMJuYzux5bPXGVSsavsjs93Jc//bnB5fEx6FSSBQDAYHGEzsiM2INZ/x8vNr3e2Dk0&#10;L0ohKLlU2b0pJlx45aWHZk11e3z0I+fq3m/pGZ7p96NEBEH8qlBe5YbFmZsxo2l3unn7TlZ9Ud8x&#10;uBAAAEVRQnaC4uh4/AbKlwKQP167weyQf3um+u/aEUscAACZRHBlxst/vGtGwusIgqA6gzXy+Y/z&#10;2+6Zn7L1x4tNr7s9PvqbW+alnChofrW2Tbto19YlITScEh690PBmfnH7sx88c2e4weyQv/7lhbKN&#10;y7IfmJqu+hpgzKCeuNS8/UJF56Mej4+OAiAAALu2LpGw6BT9iNGm+vZM9Sc6vS1qjB+iMzdZcfjO&#10;KXHvIQiC9mgMWe99U3geRVGERiVbbA63YPmsxFfvmBz3t0DZCqq6H0EQBF0wKebDYLJPSg0/cPRC&#10;w5vFder7MB154v2Tw0umxb91oaLrUYvNJX5s9cRVOYmKHzr7RyfuOV6x32BxhAIA+P0o6c4pce8e&#10;v9T02uub52aES3k1Or016i9fXigjEBAflUy0A4zlZlbMTnplybSEvwIAfHWiYq/F7hILuQx1UU3v&#10;BowXMongXDApdsfdc5JfBADYfbT0YO+gMePDZxaFj5hsym07zwbNMa2el7Ltzilx73/6fck/atsH&#10;F+HPFItBHXnvyYXRTV26uR8eLDoDAFBU07uhqKZ3Q4iQ1f7uEwtjS+r71u49UfHVa5vmZKtC+ZUA&#10;ANoRS9x3+bUf9g2Z0rB1IkL55evuSH9SyGX0AQBcru558EBezccbFmdu3n+ycjeKAgHrG68SXyIN&#10;DJuTZCJ283i3IpVCsoWFcOs0w5YEAICHl+U8WFqvXvPtmZpPnrt/2gK5hNNAp5LNk1KVBy5WdG7+&#10;8WLT69s3zc7hsekaLGS4Y0rs+4/enbsGO/D5xW3PfJdf9+HAsDlJKeNVCTj0/sauoXmYIWntHZ7u&#10;8fpoHX2jk40Wh4zHpmsBAOraB+9MiZaepVPJZhGP2fPc/dMWRMoFpZhR2Lozr6uyeWBFMEMi5DLU&#10;ShmvKu9K29a23pHp0zJUX01IUvwjmNylDeo1T947+a6n105ZDABwOL/ug3OlHU/qTfZwlYxfRaeS&#10;zI8sz1kfpxIXYDfjjkNFpyqbB1ZghoRIQDxGiyNUO2KJf+1Pc7KoZJINAOCb01WfMWgUw1tb5idj&#10;6x04U/3x4fy6DzcsztwMALDneMU+AgHxffb8XVwszDx0tvYjvOcViLAQbp2Yz+w6cKbm46oWzbJp&#10;6ap9mQmhP+I9Op/fT3r/28Jzy2clvZqTqPgBo2/f/UulmM/smpKm/BZLyl6s6Nq8cVnOhhABs0PM&#10;Z3bNyIzYU97Yv6qqZWDZ5FTlAYCxG7u0vm9NRpzsJz6brjGYHXI8TyiKIp/9UHqYSaMY8LIMDJuT&#10;WHSK3uP10d79uvDC+kUZW1KipWexcc9/fLY1RMhuz06QH6tq1dxld3q4u7YuDuEwaTq7083zeP20&#10;YHvQrzMnC7kMNaYvgSARCZ6IUH5Fc8/wLOwyIRIQT2F1z8NLpsW/Fa8SFwi4DLXR4pB9cKAo76Gl&#10;WRuzE8cM+IjRpnxn/9jFSblmNARchvrJeyctiw0XFWE6+Mpn52ormzUrMENCICC+zn59rpjP7Pry&#10;5eU0AgHxDRtsES98kt+CXbyBEHAY/W9umZeC/e/3o8S9Jyr2mW0uyZQ05TcAAPMnxex4ZPmE9RQy&#10;0QEAcK6044mDeTW7+oZMaQkR4os7/rxI/sLH+a0Z8aEnVs9L2UZArs9lYrA7Pdz3vik8/+CSrEdS&#10;Y6R5GD3vautzOw5dOf3apjlZJCLBg3lKV2t779/53BIpk042+P0o8cW//9zU0jM8k6DTW6P5bLom&#10;2CIYuCzaoMnqlKIoirDoFD3jmtvGYVJ1fDZdQ6OQrBwmdRhLyHJZtEE+m67BlDgmTHQVMyIAANiH&#10;drm9TARB0Iz40BNNXbo5WKK2vKl/VVqM7DSXRRvEvB+D2SFXDxrTcxIV3wOMGbgohbAE71lwWTQt&#10;5koGgkmnGF58aOa0tQvTngYAdP/Jqt1P/e2UdvexsgNWu0uI75sSLc2LU4ovEwkEL5FA8KbFyk7h&#10;2xEEQRMiJBfx7jWPRf/d2ha7W7R8VtKrKhm/SiZitw7prdFXanvXT89U7cX3i5ALyopqejZ4vD5q&#10;r9aQUdWiWXbPvNStmGwIgqB3To1790bfSMRj9m7fNCfn7jnJL5ptLsnuY2UHnvrbqcFvTlf/3e3x&#10;0QEASur71hgtTllWgvwYfmykXFBeUNX9SACtbEKS4nuljF9NJZPsiRGS80IuQ11cp74P69PWOzJd&#10;b3YoZmZF7g7GU33H0MLGzqH56xdlbMHLopBwGwAAimp6HvB4fdTkqJDrPKhIuaCsoLLrOn4w/WHQ&#10;KEYsfAyETm+N5rFpN9Vlp8vLdnt8DIzGYVJ18yfG7AyX8mpYdIo+72rbc0oZrxozItj+5iaHfXft&#10;XxRgzDDFKcWX8TrIY9O0Lrf313AXAFC3x8dYMSvpFTKJ6CISCF6pkN0eKuY0j8cjiUhwKyTcBuyv&#10;qKb3gQGdOenx1RNXYiFhTJjoKmZEsHUBxkIpMono5LPpmrHUANHGZ9M1gaEkhnOl7U9RyURbSnTI&#10;WTx9arpq/4DOlFTe1L8KL/PsnKhPOUzqMJFA8JJJRBd2AZD4bPoAPncRDHqzI0wiYHX8u2Upq8Mt&#10;KKzq3ljRNLBSb7aHYfEVhoy40BPnyzof6xs0poWF8OoqmwdW3Lsg7VkqhWirbB5YMSs7cnddx+Ad&#10;JCLBnR73WyKvo290UkFV9yPt6pEpZptLYnd6eBFyfvl4fFDJJPv8iTE750+M2Tmkt0ZfKO/ckl/c&#10;/syI0abCh1CYO4chWDyuHTHHX6rs3tTQOTTfZHVKrXa3kEoh2rB2bK/kEk4jRuvRGLJQFJAfzjf8&#10;lUwk/JqXGDU5wj1eP23UZA9XD5rSAX679TBcU4wb7j+LTtEvnhb/9uJp8W+rB41pP5e0P3OhvHOL&#10;3enmb16Zu7ZbY8jx+f3kz74vOYIf1ztozHC4vJxr/47xLf6Nb4Cxm3V6pmrv8UtN201Wp5TLog0W&#10;16vXivnM7qSokHPB+GnvG5lCJBLcVArJFqy9a8CQ4/b4mJ9+X/IPPL1bY8jB+IhTigoJBMT33Edn&#10;enKTw7+bmq78OiKUXx5MF/kcer/J6pTeaI/0ZoeCx6ZpMZ4QBEEDZe3VGjOJROR35fJgla8ejSHr&#10;UmXXptbekRlmm1Nic3j4MhG7BWtHEASlkImOQC8J+SermsV16nU/l7Q//cCSzE34yqLN4eYXVnc/&#10;XNE0cPeoyR5mCThT/yy6NYZsJp2iD9xPNoM6QiIS3GqtMWNSSvghrF3MZ3bh+xEQ8AMAkELF7KbG&#10;Lt1cu9PDDSzxAoxZuAGdKSk5KuTnf4dRq90l/Ou+gsK1C9OemZQSfpBBIxurWzVLPz9adgjrE68S&#10;FzBoZFNjl26u0+1l2Z0ebnqs7CSDSjbtOnz1uN3p5tW2aRclR4fk06lkMwBAaUPfPVdqe9evnJ30&#10;MuZl7Pzu6kmXx8sYlxkcQgSsjjUL0p7t1RozRk12ZUDzDQ9sZ/9o7sG82l3r7kh7csn0hDdJRIL7&#10;cH7tB8X16nWBc+A9MZvDLQAAiA0XXSaTfjMkAACTUsMOshnUEavjeu/o30W4lFf78F3ZD7b2jkwz&#10;XkvI2RxuAZ1KNsUqRZfxfWOVossYn5jC4PnGMDVdte/4pabXSurVa2bnRH1a3ti/atHUuHfHK/Vb&#10;7W7RjXi0OdwCJp2iD8YPjTKW1E2KDPnlrS3zkovr+9YW16nXXSjv3DI9U7X3oaXZGwPnk4s5TVfr&#10;1PeZrM6QYDew1+enqAeNGYGGI1BWm8Mt4LCovxuPBOhFTZt28c8l7U+vnpvyX6vnpW5DEPDvPlp2&#10;aEhvjQ4Y829dwOpBY9q+k5VfzsiK+HJmVuSXOP74b+8vKFg1N/n5x1eHr2TQyMba9sE7Aw3yPwO7&#10;w8OHa3mrYMDCaUz28S4z0pQ05TfVrdql50rbn7xrRuIbgR0ulHc+6nB5OVPTVfv/VSYBACpbNMs1&#10;w+bEOKWoAKsOkH6rEiAAY65caoz0TGPX0DyT1SlNjws9SaeSLYmRkl+oFJKtulW7pKlbN+f+OzMe&#10;w+Y9dbnlxUiFoBRfCQEAFNDxNyUYiETEwwzIUN/M8/q5pONpIhHx4G8IAoHgRW+ydoiQ1Q4AMCs7&#10;cjdmEAMhFbLbMDbwdLvTzbvZ/IFAEAQlEQkeJp2sBwAIEbDa+waNafNyY3b9K/NgEHIZfSnR0rNX&#10;69T3C7kMtcvtZU1NV+0br3+omN10o/lChKx2k9Upuxk/MhGnZcWspFeXz0zcvuPQlVM1rdolwfpN&#10;TlN+U1TTu+HMldZtaxak/TmwvaimZ4PR4pStnpeyDUf+3beWSziNwTwbfIUEAOB0UcvzAg6jD0ta&#10;AgDA2EH7l75TMFgdbsHHR4p/VEi49ffdkf4Evq26VbO0f8iUEqcUF2KJb+xiQlH0X1pbLuE09mqN&#10;GeO1K2W86vHa8CBkJciPJUVJzp0oaN5+saLrT1ieAkVR5HJ1z4NHzzf8NTtRfjQtVnb610HXbiCP&#10;10fFT4a5a9jLSgAA7YglHmvGaI2dQ/PH1viNlhkferyzTz+pvmPwjonXYlEyiehKj5P99EtZxxNe&#10;r5+aERf603Xz4sbbHG5+t0afg47zEe1OD1c9aEzD0xwuD1tvcoQFxug3g3bEEo/n3evzk5u7dbOv&#10;34vfK2hsuKgoRMhq7+zXTwxs8/tRIgBAQoTkAo9N0xbXXefdQFWLZtmNeDKYHXKdwRqJp42FXC4h&#10;5k1OTAk7ZHd5uMMGWwS+H4qiCLY+3OT2nJ4ZsadXa8w4W9z+bGaC/MfxYm8AgAlJYf8gEQnuopqe&#10;DXi6z+8nAQBMTlV+a7a5JKMme9h4/ODzDQiCoFiVIhgSIyQXcpMVR/KL25/Nu9r6HF6Xyxr7Vx3M&#10;q9mVECG+MCkl/OCNZJyXG72rrXdkmnrQmI7RTFZnSGlD3734fmO6/dvBdbq9rI6+0cnXHeabhKPB&#10;4PejxN1HSw+6PT76Y6snrsKX539b93qj0XDtTOGBIIjfiytLB8P0TNWegWFTUq/WcJ0xKa5Tr2PS&#10;KYZf84M3kYOEIAj6xD2TVxw6W/PR16eqPj96oeEthYRbPzBsTrLaXaJ5uTE7V85Jegk/KEohKGHQ&#10;yKY9xyv2C7kM9ZLp8W/FKcWFcUpRIYVMdHx8pPgYh0Udumde6lapkNUKAPDBgaKzcgmnweZw8w1m&#10;hwIAwOf3k7E5U6KlZz0+H9Vgdsjx2eOcRMX3O7+7+lN6rOwUPvSSititV+t67wMAIJEIrs5+/USF&#10;hNuAJRYD0do7PGPnd1dPKGW8Kuxl45DeGi0TsVvumpEQ6IndcNNkIlZrWWP/6s+Plh5i0in6AZ05&#10;mc2kDusM1iisGoDA770aMono/NOKCes++6H0yFilbEwevdmhiFIISu6Zl7qNRiFZNy7LeWDP8fJ9&#10;beqRqQBjNXyjxRkaEcqvuPae43eobBlYfjCvZmeUQlhKp5LMAGNVjPS40JMzsiK/AACQCtntK2cn&#10;v/TGngslcSpxAZGAeFEUkH6dKWX5rKRXsxPkx26Wh0mPlZ3iMKm6jr7RydvWT597o75cFm1w0/IJ&#10;9+85Xr6/rLH/HhKR4EJRlNCtMeS888TC2LAQbv2iqXFv/+WL8xXxKvElAgHxoSgg6kFjxtqFaU+l&#10;REvzD+XX7tAOWxLkEk6j348SS+r71qpC+RXjrblxWc4DXBZt8MjP9e+fLGx5KVzKq9GOWOJNVqd0&#10;RlbEl/fOT30O73EGkzdKISzZsDhz845DV07RKGPlfbvTw0uLlZ4eNth+NdZSIbu1slmzfO+Jiq8o&#10;ZKK9e8CQIxWyW024nGMwPbgZCqq6N9Z3DC1k0smG974uvO7h2PRM1R6ZiN0KALDj0JXTYSHcOofT&#10;w9WbHWEAAD4f+mtlLzVGmlfe1H+3yeqUKkK4dffMS90GAYgIFVSsnpe67dMfSo8kqMQXAQBQFAjN&#10;PbpZj96dew/2puZmciD439oMDJsTuwf0OcMGW6RUyG6LkPPLpEJ2e7CB6kFjenGdeh2CIP4ZWRFf&#10;hghYHQAA7X0jkyubNStIRIJ7zoSoT3gsmvZ0UevzFrtLBAAgEbA6J6eGf1vVolkWpxQVinjMXmzO&#10;2jbtIhKJ4EqKDPkFo3m8Plp5U//d4VJeDZbtBwDQDJsTCqq6f42TJ6WGH0QAUJ3BFoUvbWJAURRp&#10;6Bxa0No7Mt3n85MFXIZaFcqrjAkT/frQy+vzU8oa+1YrJNwG/Itdo8Uha+rWzYlTiguEXEaf1e4S&#10;nipqfQG7EZKjQs6FCFlt7erRKbnJYUdIRIJbPWhM7xsypeQmhx0O/J2L0+1l1XcMLhzQmZMdLg+b&#10;z6ZrJiQrjuBfA4+a7GG1bdrFQ3prDJVCsi6YGLOjW2PIIZMIzjiluDBQPq/PT65t0y7GvB0Rj9ET&#10;HSYsxsuBwWB2yBu7huZqRyzxXp+fopBwG7IT5T/QqWSLy+NlVDQNrFSF8ivlYk7Q0KS1d3ia3uwI&#10;y00OO4zPj1jsLlF9x+DCaIWwGP9bG6vdJWzoHJqvGbYkur0+eqRcUJqVEPoj9qhr1GQPb+rSzRkc&#10;tcR5fX5yuJRXk50gP0alkGw6vTWqtKHvXuu1/BKZRHQumhr37nihIYbBUUts14B+wuCoNVbCZ3ZG&#10;yAXlweQpqVevEfGYPdFhwuLANrvTw+3RGLJtTjdfKeNVNXcPz973U+WX7zyxIFYqZLfrDNbI82Wd&#10;v4bbE5IU31MpJGv/kCllYkr4dwBj52HEaFdNSgk/hJ+7ulWzhEwiujBvsaVneKbV4RZkJ8iP9Q0Z&#10;U9WDpjQIArmY06SU8arOXGndhnsU1j01XbW/snlgeZxSdFnEY/YAjP227OeS9qctdpcoUi4oz00O&#10;O6zTW6M6+kcnpUZL81gM6ig2r05vjWrs0s01WBxyqZDVlhkvP45/L6TTW6Pa+0Ynp8VIz+DHdQ3o&#10;J2hHLHHXGZLbuI3bGB+XKrseOZhXs+uTbUtF41Wi/q8iqJt8G7fxfxkoiiLfnK7+LDVGehp7n6E3&#10;OcJ+Kmx+ZfmspFdvG5Hf47YhuY3bCIDX56dY7S7h7mNlB50uLxsAQMRj9K6YlfQK9vT/Nq7HfwPQ&#10;tAu7Q68TsAAAAABJRU5ErkJgglBLAwQKAAAAAAAAACEAmWfh64oWAACKFgAAFAAAAGRycy9tZWRp&#10;YS9pbWFnZTIucG5niVBORw0KGgoAAAANSUhEUgAAAHYAAAB0CAYAAABQb8YaAAAABmJLR0QA/wD/&#10;AP+gvaeTAAAACXBIWXMAAA7EAAAOxAGVKw4bAAAWKklEQVR4nO1de5QVxZ3+fj0zGjcHcX2AguvM&#10;+A4CKiiIBhgB8QG6u0ejxCyiiAoYBEXW+H4kGk+UE3UQR9FI1H3E6MZV0fhAeSSIAoISBR1hRkAB&#10;QWXwuD7i7d/+UV1dj66+t/vOvXPvjPOd03O7uqr6VvfXv2dV3yFmRnvCEy8e5xzwWSOXUluPpZxB&#10;7YHYODJtdJKrULbEJiXTRie5AmVFbL5k2ugkt0yILRShOr7v5JaUWGamJ18a5Jfiuzs68ZWl/HIi&#10;KtlT9fiLAxkAfGZkmOFDDMVnhs/ABaetaNfEd1hVnA0MQSAA+OCATFHOQBCr12VY9lPDnDx6VVkT&#10;XxbEAm1LLkMnEgaxvl7Hsqz62UhK8OiGZQwAz048tk0eCK8tvqQjY/azR6V6IEc3LGNJcjFRNhIr&#10;0RaSq0ulH9jXDLvqENS5h5RWWm0UU3rLTmLbyltlawv3WD+ulO/k0avIJjKttNoopuSW1CtuT7BJ&#10;LJTzNLphGRdDcstGFb/5ohiKHE6zNzDSpufXr2PQGUz5qmvZybfCGzPcgVXndppsxBGdRioLSXBZ&#10;ELvqZUWqHE4TKWIP+PvrRt2mXaOkJwHrhAXHpEdskwkojzgJsTp0ktOq20KR22bEbm6cwp99NAvM&#10;QO8TORz8qpdFksImtv/Jos0b88x6uf/RD9KTayYhVHiTYbsOWl3+9+e5TXPy6lcIcovuPG1uvJjX&#10;LCbesWUWiADShvz2K8TymL0BwPI/u+vzIbU9oRBOVdGJ3fnJHEWKp0h7ZwGxF0Nqv5FMb74YkOqp&#10;fvaDkS+cHjHrH2x4xDpc3nEx0Fpyi6qKtzSO45ZPHjFU6I8GM72zQKlXX6tjBo4awbTypajNZV/s&#10;b6jK175G04gAQsfJTiOKutz2VSfZ9pzzVcU68lXLRSN2S+MY/mL7HyK2URIkyzqxfYcxxdlcZren&#10;nBTFIlZHITxjF/Ihtyhx7LrXBTlOtWkdk7bAh7K5uVD9nfKSN+6SlOxIKsKqDeo4WpcUusSWepKg&#10;4BLbtEyd0iV1Umr1cq+hQj37rrZB+eiThJe84gViKfWybsCo3LGtK40I6Il+FcdmNA+5EJAk55Tc&#10;8NpZe9AYz196XOqHpOQpxV5Dmd5dmH1eVifVVZ80YWE7TbrjpI6Zp4qTvDQSGZd6ZGb4vi+2TAaZ&#10;zHfBlkHmO7HlQypQYFW8YYXwdHMuidD075pFSv26ruCoEYLUlS9patpD+CUfVhY39HGp13xyxKMb&#10;ljEzQ6qzcN8ow6xrBQqmije+Ge/pZlXNllrW+/Y5kemt+e4EhVTHzRW5iZWOk51GBFR2yZV5inOc&#10;XJMB2bxjQHjIaYl9+fLBedvpghC7aZWwe2JQhSG2dx3T269E7bXerymhlywn1pXthJV5sr1i1S8X&#10;XOlDOeh5kwYQAJw6a2l4PCQW4oIU0TBIBzNeubKutMR+9JZGgBbO+HkSe8RQpr8tMCcFXPvrUXpi&#10;JXSCT5n1WshWvIqN1pnSy1h41fC8iW21jd282gpRtH3NFMZDj3eCom53XZB2tx+SOU6ho6QRxlpd&#10;tG36h91Uv/el7l9otFpiN6+2JMuRgMgV/uj9ckn7kcPZSXk2gpVU6naVMe7U3CsR851Mnzx6FZ10&#10;12LWVaypesXjE1sXHP7LNSe1beZp6zvxGSLb3iYilnM/FH1OdJMqYZMrC9JxsrNNAHB+AnJdyEX4&#10;k+/freym7TDJscWQKe0vACy57pS8xpd3HBs3K2Mn7uMS/Wm3XKTmi989158ffK5f6x0NC5mMj0wm&#10;E8SncvOR8cXm68fk5meQ8WUfcWzAzfPyGlteErt9be7sEqAkMJeXbNQ5nKleQ9KRKiVX2spIPpj1&#10;zJMKdy4ZtTKvh2f4zIV85mFTw/Lja34bXANHPV+VXoo6VkZdsAvGGzeOSj2u1MR+9l721F+hiT18&#10;cOsl9b9fGMDZvGKZRpyYB7En3vEqx6lRtskz6rKQqR1nYYix4pdnpBpbaq+YyJ0hcjcWH5bjmx2p&#10;GpcemUzGKYnBrpNMIPDMRYOgziTTDIvSjysVsTsag8nvpB2seCdR+CNBwKEnFMaujjn5DQKAeUvG&#10;MgB82rJW3UQoUhrmHc1ppTaT8cUZHOpWEhchE0oSc5FpSHUKJCZ2R2PbvkB1yPGFd5ZGHf9o5Jyv&#10;vXsnb9q+DNt3Nhb66wqKPr94klfffmbie5KTWBehiRL9YWMYjZOM7KCBxfGAXRjU60pq/OjPU77+&#10;dgf61I6pT9vf9zNuFSsKTnup2ulSqp2DNRmVdjrluAznqWV9N+FNZrYlv7AkDlEOZ0rfrz227Uht&#10;LWbPX3vb3MXrrmbdDhqxqk2erWJhOlrQzxH2CFS2wNo7z0l0fwyJTUOoRCrpTeFMrX/DzGgdfFz7&#10;IbwcEBLbsm6vNrWhLtQcw9S0zG3LG5cIogvlUBUCvs/I+L6ZXYKpUl2fcj8ipVqdkdfOQxWHmSf2&#10;P0vZVSFxBslaRmpnpT5cEb/OuFBLTwsJZoafycD3VUYpE5TllslkVLbJ17NMvtlOqzPO5/vwfbXS&#10;4sCpjyXiuCArKCj8kwB5OFOy36679UszrKKDWZNY7VicfXRJYnw/vZ3YE+2Sja3ka57S4J/6tu/f&#10;hSgUqqc8kpPe0CsuVJyqefSxKcS0qy3K2VPufdUTzBGptOxtRPqUVLpDoagnbdvijfeOy3pPPKCw&#10;yQdCQlurzf5kmwEqZ1IBaLM1web7yPiMjGYXMxxsDrtqlIN2vu/DZ7FlfBb7ehvfR49JD2flrKxf&#10;fK7uX96kAoAf2Fhl+0yptO2jyik7YtdwV7O9znPkRlFsLCGF5MZ4yAf0K39Ss+GDu84t6fi9YuaA&#10;06plue1/VPsh9dB9d4+GLb5wItbd9TPyjbDFUsOGitUWjwfedhjqsFLvert9Ln4wlru8JXb7NdXY&#10;fk019jgkSsL2a6rDz0TkBgT36MvU88j2QyoAPDPjNBI3XNpHQYREc/1YEnEoq3qNLGlLJbmZgFT5&#10;cnYmbMfYev+FpLfTv8dGXsRK4gDgg5/UsKtOb5ME3Y9oX4SWAtkk1EbR49jt11ZntbndejF169W+&#10;SXV5uu76eBXr26rY0ACqn1xtKY4xBt/8xErXmApCrCGdkkUPoAqxGVUE7HUY016HMe19ePsmVKLL&#10;P1RFVKyOUHXGqNiQOE3FKvVt1n3+4MWkkxz3GxmtD3ckkQEOfryZAGDduTVi0XdQ57LFHQVDDu+B&#10;Py1bJwoMbG4Yb1zrlqAsVKkZtnw65yLac8IDBj1GwsMqAwjJ/PLhSbH3tGBxbDbiOjKpNmxSc2HP&#10;CQ/E2s2Why6h3S+836j/4fgGzkaoRCJidVV78B+baTvVsJRE8uDM5FNFMBtDQNO4Gq79fXOHJXf2&#10;+KE0e/zQnO18YxJeSWLLQ5dQ1wvvZ6Mu6JNhP3FSQofXpWb9gXscwhS3bb+22rCZgFC3VAlQpbKj&#10;68ea3rE8btvZ7zM+nXMRhSENm6+dtDx0SaRutwvu4wxrPzKWxaba8CqqapvSDG7dmJq0D08nNNjk&#10;6UTZhOtk6uUkyOkV25InpS/uOAA0j6/hToktDL6dOzliwirG3ZuT3byJ9SrEph//cIKQZlefjZM6&#10;JR2ISqUusb7cLGmWx+SW5O2NnMQe+Fgz2SQ1j6/hMMebUJo7pVbApWIlvp07mb6dO5l8qDVR3nmz&#10;mJlD0nXHKhva1QqKjoqqHKrVf+TnqSKKDf8yihOFO1QBQF9MRkD1nGbacHEQ9sjQxwqB9FCICPho&#10;Wg33vKvjhj1J8E1gMyvH3RtMs0Y5da1K5IBcGlvPTS3Po/mM54KFf+7bmTex+nGdvE1ThOMUttdJ&#10;z0HplqtqGETY9/amDk++VMEuUdUn1nWsH3UKr/d0IuLhJNb/6ovdN07t0yLJqJ7TTBsm1bBO7Kaf&#10;KwKd5KUgdsvVtYHTRTnJb+9YfXwd91myQE2CWxL73vARjB7/7OzLDGFoPdlH3S/7trX50pjNM2p4&#10;vzu+X+p41YChTIE3Q0RYfcKJjIPONNqsqRsuHm4vemtobD3zo1NIrbmRbbSUlCXFscTqKcGNl9aw&#10;J6UTiKrlxBLr5tOrUH06isS+PXw0Z3buBBBjB7OELPzoFKKx9a0KD51esbdbl51hOBMT1jg3u49H&#10;1iaOb722Nhz0J9fXst1v20217Tbm/bp5A6/oN5i/+7xFxSYy2csqjHl7/f8Y/dRyW8baYSOM639/&#10;6zNoHDky/AUa/U159oPNelAShzs97/5+qc98sKzvCbz6jJ+CMxwlQCYWNLLfXvckJg7r3fC35j9Z&#10;bYGJw3o3TBzWu2Ht5qcN0tW+g2SN3NjfoNh0mTmf6lSzwb5L3YbtHf3l/j43N9G2m2oNp0zu73V9&#10;+/GMVw7/V/77lq2hyiUPgEdG2d6XtlSs94ppSyQmX8I6gh7iyLLaV+eNldj974lmnNwbWVtCtd2Z&#10;pSoaqp+aR1m94jCcgeX8WBKbzZHKVvfprbXxTlk7wNIjBgt1l/lOjFuKCRPIZ6OsVk4EFxhqSjId&#10;KZ+0cAYgra/40G4QM8KJcRn7BsutyvpNgHLGkoMGcujtBqpXW8oPQVhQ9lnUAyArZBHv8OhPs1WW&#10;5wKsGFacgyKkczikWOx3RzO5vNp8Ny/YYuvbiSp+b9r1Ze+155TY0BYmdKRs1RtXF6uiA7TMrOWu&#10;08vLgVox4hz+qlGsSyBPqUxiMl6qYalOQ/o1detT8I4wq/Noksi2atZVsV3WVXOYhszhPEl0v7Up&#10;oRMV3ez52tjYtx3Y1r8eOpS/XLveHXr4rOJJMecm7rH4CTgrTMle1mPe8BxaOTbk8cXx2mefJ6Bz&#10;2i4xTnh/IUmigh9fDAgVN3RQ41JSNxnhcdYJ0kjKTrA7BlZxcNDJcT6JRMR2uyVeahNJpWynvYDV&#10;ieIisVdsEJIj8QBABNYFGmS5YMjHy2MvacmBA1l6vsK+ur1iIWlQyX45facn9n3N27a9ZP1cWn8C&#10;4eDnXwgrOsOdAoHZCmUClQwgCIUs58kqk3wtxNNjXiAS51rlw1562fmwJbaxe11nqmPXYjZjIiDp&#10;iWOQr0f8wJFXl30oUgj86NX5dPgrblKBlBIbxpdl7MUSAQ/2v5YBYMKKW9tklIsPOJZF2KKpU4i4&#10;XxSVemUZBvm62gZU2KJCFgqzSUo191o0P9E1pSJ2jxlN1DKz/UypPTTwevYqgptU4eH8xTcVlOhF&#10;PY4RlHhB/sczVbGysVbM65tt2SpH41RR7r341cTj73g2lsiyA6rw+7pb2KvwMHb+da0meEG3/kwV&#10;KjlArDk5vpbDBZQzFdQJG6sklACzr3SOQsLTDzd1HFtu2SAbF628jYiCKSzppRMArfzoiF/xYyff&#10;1m40DwD0fW1Bqvtecomde8PpzuNTpxf/u//ztF8zAJz73NWpbtqCffoL62e84KypUI8CCQ6qmFRb&#10;OVkQ5yWDoK10A5jQd2k6UgHk/393CmVru05vort/eFnWc0398p68tcTDP75RmL8KD1ThQapPr8ID&#10;eUJhiXlkD2OempHzeySpBuQEibTnhHDiBJCRgrmvzwzFTrR7hKOXL8rr2suCWADIRi7tQqAqcX1T&#10;Prkr0YU+NOA6pgoPXoVJnl0GJOmifPYT02PP7yQV6CTWhbk3nO6USJ1o2pXg7RJcbJUHqgz2Kz1Q&#10;pQevknDx6tsj53j4+BuYQiI9eBqZLumVdWc/cUXkXLGkAiL881R4Q8HvCOplffmp3VYcC86lLXfp&#10;v/IveWuqVv9vu0JLrkRaYoGArEpdEk0ikxLrVRDO+sPl4XiykhoO0iGVWjmcaA/ntWOkOyj3X5U/&#10;qUAZEQuY9laX4vq9pzJVBYRUEagyIKCSAnI1YgMCgYB4nTyNTKrw4HkxatoT59jzpUdyjrlu2woK&#10;iTckNEZipdq125IqH7v6r62OPNrcK36qvg47tnUxjp1/yzPhviRUEkyVAO2i5SiJtMkIGbPKu2JN&#10;RAB2ISzr3UCazZPHE6TWDFLLDK2S2Hyk9en/uujdz9Zs6RVX77K39ftMY+k8UZWmeitN1UuVFDpC&#10;gJJgQKnleDXtKXVY4WHv+Y9mvY6spNrq1th31BGFqnrgu0sKkifIW2KLlVq0vWOqIly2424CgFk9&#10;LzfWOoeSJQVW7jtXU5KjrEkvVL+4VxMBQSiQw+76LM6lT8mFMz8QWaYwBhZqmZgxcM1rBUv+tLkq&#10;Hrv8miPkfq74FQBAQH33aexVeSFxkz64k+47ZAbD4lG0dxAdnMcowyJUI33vV/8jw0BkSZ0kNRfq&#10;tq2ghfsek+rBLySpQJ7EfrXo9rylVUp61+lNZKtdg+jQmbAJIdx3qCQ1KqHiw2DaOqZJpU56ljfC&#10;dp4+IVTvuWxqqKI1I07aIjMgWHKqT7QXQfflteZptyG/aPXT1TKzlst1pmj7sJ9VIPCYd5w2Pjye&#10;xFEK2zjXNcGxbgkY9P7Sgkor0ApV7HUTGtX/5J2CDUZHGLCTtgVlTXgNPWwk/sUBazlPtKw6q35E&#10;hM9Hnhc6V6YL7YbTmZL/1EL7izCnLM53woevF5xUoMSTAHNvOB24QalfI9SxQxrjZS9N9RKy2Fiz&#10;LcUQJNWyGSWRodK7PPVA7HXkCnvqti6nhftFbe6PP3yjKKQCrSC2y9hnCSisd+xypqZsE7nhe6un&#10;l0xt7/70g7F1OUkN6mV4wyRmbAYXkVSgAOuKizY/G+Rb67tN43t7XhH+azQlwVCqVVZqzhNZkkkw&#10;pVz2VdJOxnlIa/uDA3o4h5jLS5b1ddtWkFr366FmxsS0dyM1SqqKda84Iq2aVwztZ4UiS191HZrA&#10;xkb6OvoRFMHd33o+Mu6vzrk09JLjEEf60I+LK6kSrc4V60ijlpNK+qz9LmeqJIS54kqCV6n2I9kk&#10;R34YgMoHW/nhsJ2n5Zhlzjloe8bvJtGi/Qex/823+L+fTDLqTr77/IgqThrvFhMFldiu09vXYrek&#10;eOai+5lGXwAgt+0qB1KBAkusjmwEp7HLs3pczq78MIBwms6ePE86badmc+xJeA+eZ7X13HVeMN03&#10;4o5/KwtCJUq+5ikO9d2midmdKmH/Jq27kwCg4fB/ZyOEsWysKz8sd00HS4M1u0Oqg1Y22xsnLitK&#10;BYomsUC81OaS2Hv2mMoUTqwTPMfkOiAk1Kuw52PJkLy4+VjP8yLSG/4wh2zrOSTf8+AZdeqcI35T&#10;PlJbVGJ1tMysZZCHrlesS3Tx9d2FxEpSDeepwnKebKL1yXRdTXtePOnWCopIWy++TlfTw37907Ig&#10;t82I/Wb5nOkAYddjJsxM23d27ZXhfKwhoZVqEVpYZ5Qdc66JV1BobT2zTl+loUu+3K/71TklJ7fN&#10;iG0rzB1yM9thC6BNtHumdMt29kR7RN1mq7OJ/eXZJSe28432ImDRjX8subR0OIlNisfPnMm2I2VK&#10;HkXUL6Ck11bbgFLvsu2Qm84qmeR+b4l14anzZokQy8o8uUj2nKpYqPuht5ReFZdtHNseUXfrmJIT&#10;KtEpsQ787/jZ7EXUrya9Wt1Jd44tGzJ1dEqsA/9Y2x1ffPyZ+TadNvMz8rfjypJMHZ3EJsSp9en+&#10;y2Sp8f/rhD1gInO+3QAAAABJRU5ErkJgglBLAQItABQABgAIAAAAIQCxgme2CgEAABMCAAATAAAA&#10;AAAAAAAAAAAAAAAAAABbQ29udGVudF9UeXBlc10ueG1sUEsBAi0AFAAGAAgAAAAhADj9If/WAAAA&#10;lAEAAAsAAAAAAAAAAAAAAAAAOwEAAF9yZWxzLy5yZWxzUEsBAi0AFAAGAAgAAAAhAD9hej/xGAAA&#10;mMcAAA4AAAAAAAAAAAAAAAAAOgIAAGRycy9lMm9Eb2MueG1sUEsBAi0AFAAGAAgAAAAhAC5s8ADF&#10;AAAApQEAABkAAAAAAAAAAAAAAAAAVxsAAGRycy9fcmVscy9lMm9Eb2MueG1sLnJlbHNQSwECLQAU&#10;AAYACAAAACEAirWept0AAAAFAQAADwAAAAAAAAAAAAAAAABTHAAAZHJzL2Rvd25yZXYueG1sUEsB&#10;Ai0ACgAAAAAAAAAhALwOZ9f2GwAA9hsAABQAAAAAAAAAAAAAAAAAXR0AAGRycy9tZWRpYS9pbWFn&#10;ZTEucG5nUEsBAi0ACgAAAAAAAAAhAJln4euKFgAAihYAABQAAAAAAAAAAAAAAAAAhTkAAGRycy9t&#10;ZWRpYS9pbWFnZTIucG5nUEsFBgAAAAAHAAcAvgEAAEF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87;top:939;width:206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JdewwAAANsAAAAPAAAAZHJzL2Rvd25yZXYueG1sRI9Na8JA&#10;EIbvBf/DMoKXUjd6EImuoqLQgxUaRXocstMkNDsbdrca/71zKPQ2w7wfzyzXvWvVjUJsPBuYjDNQ&#10;xKW3DVcGLufD2xxUTMgWW89k4EER1qvByxJz6+/8SbciVUpCOOZooE6py7WOZU0O49h3xHL79sFh&#10;kjVU2ga8S7hr9TTLZtphw9JQY0e7msqf4tdJybw4TY8l0sduu5+dvoI7v+6vxoyG/WYBKlGf/sV/&#10;7ncr+AIrv8gAevUEAAD//wMAUEsBAi0AFAAGAAgAAAAhANvh9svuAAAAhQEAABMAAAAAAAAAAAAA&#10;AAAAAAAAAFtDb250ZW50X1R5cGVzXS54bWxQSwECLQAUAAYACAAAACEAWvQsW78AAAAVAQAACwAA&#10;AAAAAAAAAAAAAAAfAQAAX3JlbHMvLnJlbHNQSwECLQAUAAYACAAAACEA7+iXXsMAAADbAAAADwAA&#10;AAAAAAAAAAAAAAAHAgAAZHJzL2Rvd25yZXYueG1sUEsFBgAAAAADAAMAtwAAAPcCAAAAAA==&#10;">
                  <v:imagedata r:id="rId20" o:title=""/>
                </v:shape>
                <v:shape id="Picture 17" o:spid="_x0000_s1028" type="#_x0000_t75" style="position:absolute;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sDxAAAANsAAAAPAAAAZHJzL2Rvd25yZXYueG1sRE9NawIx&#10;EL0L/Q9hCr1IzVpF1q1RRCgqeqlV8DjdTHeXbibbJOraX28KQm/zeJ8zmbWmFmdyvrKsoN9LQBDn&#10;VldcKNh/vD2nIHxA1lhbJgVX8jCbPnQmmGl74Xc670IhYgj7DBWUITSZlD4vyaDv2YY4cl/WGQwR&#10;ukJqh5cYbmr5kiQjabDi2FBiQ4uS8u/dySjYHn5+l5tPXowG6+4+HY63R2dzpZ4e2/kriEBt+Bff&#10;3Ssd54/h75d4gJzeAAAA//8DAFBLAQItABQABgAIAAAAIQDb4fbL7gAAAIUBAAATAAAAAAAAAAAA&#10;AAAAAAAAAABbQ29udGVudF9UeXBlc10ueG1sUEsBAi0AFAAGAAgAAAAhAFr0LFu/AAAAFQEAAAsA&#10;AAAAAAAAAAAAAAAAHwEAAF9yZWxzLy5yZWxzUEsBAi0AFAAGAAgAAAAhAIuYywPEAAAA2wAAAA8A&#10;AAAAAAAAAAAAAAAABwIAAGRycy9kb3ducmV2LnhtbFBLBQYAAAAAAwADALcAAAD4AgAAAAA=&#10;">
                  <v:imagedata r:id="rId21" o:title=""/>
                </v:shape>
                <v:group id="Group 18" o:spid="_x0000_s1029" style="position:absolute;left:925;top:171;width:384;height:698" coordorigin="925,171"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0" style="position:absolute;left:925;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7w9xAAAANsAAAAPAAAAZHJzL2Rvd25yZXYueG1sRI9Ba8JA&#10;FITvhf6H5RW81U0UqqTZSLEVRMSiLZ5fs69JaPZt2F1N+u9dQfA4zMw3TL4YTCvO5HxjWUE6TkAQ&#10;l1Y3XCn4/lo9z0H4gKyxtUwK/snDonh8yDHTtuc9nQ+hEhHCPkMFdQhdJqUvazLox7Yjjt6vdQZD&#10;lK6S2mEf4aaVkyR5kQYbjgs1drSsqfw7nIyC/ft0u5l9/uh5ukz9ruuPH84elRo9DW+vIAIN4R6+&#10;tddawSSF65f4A2RxAQAA//8DAFBLAQItABQABgAIAAAAIQDb4fbL7gAAAIUBAAATAAAAAAAAAAAA&#10;AAAAAAAAAABbQ29udGVudF9UeXBlc10ueG1sUEsBAi0AFAAGAAgAAAAhAFr0LFu/AAAAFQEAAAsA&#10;AAAAAAAAAAAAAAAAHwEAAF9yZWxzLy5yZWxzUEsBAi0AFAAGAAgAAAAhAMKfvD3EAAAA2wAAAA8A&#10;AAAAAAAAAAAAAAAABwIAAGRycy9kb3ducmV2LnhtbFBLBQYAAAAAAwADALcAAAD4AgAAAAA=&#10;" path="m25,575r-2,l20,577r-1,2l18,655r2,2l52,672r32,12l119,694r40,3l159,697r44,-3l243,684r38,-17l316,643r21,-22l162,621r-4,l128,617,96,607,62,593,25,575xe" fillcolor="#004279" stroked="f">
                    <v:path arrowok="t" o:connecttype="custom" o:connectlocs="25,575;23,575;20,577;19,579;18,655;20,657;52,672;84,684;119,694;159,697;159,697;203,694;243,684;281,667;316,643;337,621;162,621;158,621;128,617;96,607;62,593;25,575" o:connectangles="0,0,0,0,0,0,0,0,0,0,0,0,0,0,0,0,0,0,0,0,0,0"/>
                  </v:shape>
                  <v:shape id="Freeform 20" o:spid="_x0000_s1031" style="position:absolute;left:925;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JKxQAAANsAAAAPAAAAZHJzL2Rvd25yZXYueG1sRI9ba8JA&#10;FITfC/6H5Qh9q5tEaCW6iniBUkrFCz4fs8ckmD0bdrcm/ffdQsHHYWa+YWaL3jTiTs7XlhWkowQE&#10;cWF1zaWC03H7MgHhA7LGxjIp+CEPi/ngaYa5th3v6X4IpYgQ9jkqqEJocyl9UZFBP7ItcfSu1hkM&#10;UbpSaoddhJtGZknyKg3WHBcqbGlVUXE7fBsF+/X48+Ntd9GTdJX6r7Y7b5w9K/U87JdTEIH68Aj/&#10;t9+1giyDvy/xB8j5LwAAAP//AwBQSwECLQAUAAYACAAAACEA2+H2y+4AAACFAQAAEwAAAAAAAAAA&#10;AAAAAAAAAAAAW0NvbnRlbnRfVHlwZXNdLnhtbFBLAQItABQABgAIAAAAIQBa9CxbvwAAABUBAAAL&#10;AAAAAAAAAAAAAAAAAB8BAABfcmVscy8ucmVsc1BLAQItABQABgAIAAAAIQAyTSJKxQAAANsAAAAP&#10;AAAAAAAAAAAAAAAAAAcCAABkcnMvZG93bnJldi54bWxQSwUGAAAAAAMAAwC3AAAA+QIAAAAA&#10;" path="m213,l169,2r-40,9l93,26,61,47,34,73,15,104,3,139,,179r,15l2,210r4,14l11,238r7,13l25,264r9,12l44,287r11,10l65,306r11,8l87,321r14,7l121,338r26,13l179,366r32,16l237,397r21,15l273,427r10,16l291,460r5,18l297,499r-2,27l288,550r-12,21l259,589r-19,13l218,613r-25,6l164,621r173,l345,613r21,-36l378,536r5,-47l382,470r-3,-19l374,433r-7,-16l359,401r-9,-14l339,373,327,361,315,350,302,340r-12,-9l278,324r-15,-8l242,306,214,292,181,277,138,254,108,229,91,203,85,176r2,-23l94,133r11,-17l121,102,139,91r22,-9l185,77r26,-2l334,75r,-45l333,28r-2,-1l301,16,272,7,243,1,213,xe" fillcolor="#004279" stroked="f">
                    <v:path arrowok="t" o:connecttype="custom" o:connectlocs="169,2;93,26;34,73;3,139;0,194;6,224;18,251;34,276;55,297;76,314;101,328;147,351;211,382;258,412;283,443;296,478;295,526;276,571;240,602;193,619;337,621;366,577;383,489;379,451;367,417;350,387;327,361;302,340;278,324;242,306;181,277;108,229;85,176;94,133;121,102;161,82;211,75;334,30;331,27;272,7;213,0" o:connectangles="0,0,0,0,0,0,0,0,0,0,0,0,0,0,0,0,0,0,0,0,0,0,0,0,0,0,0,0,0,0,0,0,0,0,0,0,0,0,0,0,0"/>
                  </v:shape>
                  <v:shape id="Freeform 21" o:spid="_x0000_s1032" style="position:absolute;left:925;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YfRxAAAANsAAAAPAAAAZHJzL2Rvd25yZXYueG1sRI9Ba8JA&#10;FITvgv9heUJvuolCK2k2ItpCKWLRFs+v2WcSzL4Nu1uT/ntXKPQ4zMw3TL4aTCuu5HxjWUE6S0AQ&#10;l1Y3XCn4+nydLkH4gKyxtUwKfsnDqhiPcsy07flA12OoRISwz1BBHUKXSenLmgz6me2Io3e2zmCI&#10;0lVSO+wj3LRyniSP0mDDcaHGjjY1lZfjj1Fw2C52708f33qZblK/7/rTi7MnpR4mw/oZRKAh/If/&#10;2m9awXwB9y/xB8jiBgAA//8DAFBLAQItABQABgAIAAAAIQDb4fbL7gAAAIUBAAATAAAAAAAAAAAA&#10;AAAAAAAAAABbQ29udGVudF9UeXBlc10ueG1sUEsBAi0AFAAGAAgAAAAhAFr0LFu/AAAAFQEAAAsA&#10;AAAAAAAAAAAAAAAAHwEAAF9yZWxzLy5yZWxzUEsBAi0AFAAGAAgAAAAhAF0Bh9HEAAAA2wAAAA8A&#10;AAAAAAAAAAAAAAAABwIAAGRycy9kb3ducmV2LnhtbFBLBQYAAAAAAwADALcAAAD4AgAAAAA=&#10;" path="m334,75r-120,l215,76r33,3l278,87r26,9l327,107r1,1l330,107r3,-1l334,104r,-29xe" fillcolor="#004279" stroked="f">
                    <v:path arrowok="t" o:connecttype="custom" o:connectlocs="334,75;214,75;215,76;248,79;278,87;304,96;327,107;328,108;330,107;333,106;334,104;334,75" o:connectangles="0,0,0,0,0,0,0,0,0,0,0,0"/>
                  </v:shape>
                </v:group>
                <v:group id="Group 22" o:spid="_x0000_s1033" style="position:absolute;left:1358;top:171;width:384;height:698" coordorigin="1358,171"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3" o:spid="_x0000_s1034" style="position:absolute;left:1358;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Lo+xQAAANsAAAAPAAAAZHJzL2Rvd25yZXYueG1sRI/dasJA&#10;FITvhb7Dcgre6SYWW4muUmwFEWnxB6+P2dMkNHs27K4mvr0rFHo5zMw3zGzRmVpcyfnKsoJ0mIAg&#10;zq2uuFBwPKwGExA+IGusLZOCG3lYzJ96M8y0bXlH130oRISwz1BBGUKTSenzkgz6oW2Io/djncEQ&#10;pSukdthGuKnlKElepcGK40KJDS1Lyn/3F6Ng9/Gy3bx9n/UkXab+q2lPn86elOo/d+9TEIG68B/+&#10;a6+1gtEYHl/iD5DzOwAAAP//AwBQSwECLQAUAAYACAAAACEA2+H2y+4AAACFAQAAEwAAAAAAAAAA&#10;AAAAAAAAAAAAW0NvbnRlbnRfVHlwZXNdLnhtbFBLAQItABQABgAIAAAAIQBa9CxbvwAAABUBAAAL&#10;AAAAAAAAAAAAAAAAAB8BAABfcmVscy8ucmVsc1BLAQItABQABgAIAAAAIQC9pLo+xQAAANsAAAAP&#10;AAAAAAAAAAAAAAAAAAcCAABkcnMvZG93bnJldi54bWxQSwUGAAAAAAMAAwC3AAAA+QIAAAAA&#10;" path="m25,575r-2,l20,577r-1,2l18,656r2,1l22,658r30,14l84,684r35,10l159,697r,l203,694r41,-10l281,667r35,-24l337,621r-175,l158,621r-30,-4l96,607,62,593,25,575xe" fillcolor="#004279" stroked="f">
                    <v:path arrowok="t" o:connecttype="custom" o:connectlocs="25,575;23,575;20,577;19,579;18,656;20,657;22,658;52,672;84,684;119,694;159,697;159,697;203,694;244,684;281,667;316,643;337,621;162,621;158,621;128,617;96,607;62,593;25,575" o:connectangles="0,0,0,0,0,0,0,0,0,0,0,0,0,0,0,0,0,0,0,0,0,0,0"/>
                  </v:shape>
                  <v:shape id="Freeform 24" o:spid="_x0000_s1035" style="position:absolute;left:1358;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RJxAAAANsAAAAPAAAAZHJzL2Rvd25yZXYueG1sRI9Ba8JA&#10;FITvgv9heUJvuokFK6mriLZQRBRt8fyafSbB7NuwuzXx37tCweMwM98ws0VnanEl5yvLCtJRAoI4&#10;t7riQsHP9+dwCsIHZI21ZVJwIw+Leb83w0zblg90PYZCRAj7DBWUITSZlD4vyaAf2YY4emfrDIYo&#10;XSG1wzbCTS3HSTKRBiuOCyU2tCopvxz/jILD+nW7edv/6mm6Sv2uaU8fzp6Uehl0y3cQgbrwDP+3&#10;v7SC8QQeX+IPkPM7AAAA//8DAFBLAQItABQABgAIAAAAIQDb4fbL7gAAAIUBAAATAAAAAAAAAAAA&#10;AAAAAAAAAABbQ29udGVudF9UeXBlc10ueG1sUEsBAi0AFAAGAAgAAAAhAFr0LFu/AAAAFQEAAAsA&#10;AAAAAAAAAAAAAAAAHwEAAF9yZWxzLy5yZWxzUEsBAi0AFAAGAAgAAAAhAE12JEnEAAAA2wAAAA8A&#10;AAAAAAAAAAAAAAAABwIAAGRycy9kb3ducmV2LnhtbFBLBQYAAAAAAwADALcAAAD4AgAAAAA=&#10;" path="m213,l169,2r-40,9l93,26,61,47,34,73,15,104,3,139,,179r,15l2,210r4,14l11,238r7,13l25,264r9,12l44,287r11,10l65,306r11,8l87,321r14,7l121,338r26,13l179,366r32,16l237,397r21,16l273,427r11,16l291,460r5,18l297,499r-2,27l288,550r-12,21l260,589r-20,13l218,613r-25,6l164,621r173,l345,613r21,-36l379,536r4,-47l382,470r-3,-19l374,433r-6,-16l359,401r-9,-14l339,373,327,361,315,350,303,340r-13,-9l278,324r-15,-8l242,306,214,292,181,277,138,254,108,229,91,203,85,176r2,-23l94,133r11,-17l121,102,139,91r22,-9l185,77r26,-2l335,75r,-45l334,28r-2,-1l301,16,272,7,243,1,213,xe" fillcolor="#004279" stroked="f">
                    <v:path arrowok="t" o:connecttype="custom" o:connectlocs="169,2;93,26;34,73;3,139;0,194;6,224;18,251;34,276;55,297;76,314;101,328;147,351;211,382;258,413;284,443;296,478;295,526;276,571;240,602;193,619;337,621;366,577;383,489;379,451;368,417;350,387;327,361;303,340;278,324;242,306;181,277;108,229;85,176;94,133;121,102;161,82;211,75;335,30;332,27;272,7;213,0" o:connectangles="0,0,0,0,0,0,0,0,0,0,0,0,0,0,0,0,0,0,0,0,0,0,0,0,0,0,0,0,0,0,0,0,0,0,0,0,0,0,0,0,0"/>
                  </v:shape>
                  <v:shape id="Freeform 25" o:spid="_x0000_s1036" style="position:absolute;left:1358;top:171;width:384;height:698;visibility:visible;mso-wrap-style:square;v-text-anchor:top" coordsize="38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oHSxQAAANsAAAAPAAAAZHJzL2Rvd25yZXYueG1sRI/dasJA&#10;FITvC77DcoTe1U0sqKTZiPgDRUqLtnh9mj0mwezZsLs18e3dQqGXw8x8w+TLwbTiSs43lhWkkwQE&#10;cWl1w5WCr8/d0wKED8gaW8uk4EYelsXoIcdM254PdD2GSkQI+wwV1CF0mZS+rMmgn9iOOHpn6wyG&#10;KF0ltcM+wk0rp0kykwYbjgs1drSuqbwcf4yCw+b5bT//+NaLdJ36964/bZ09KfU4HlYvIAIN4T/8&#10;137VCqZz+P0Sf4As7gAAAP//AwBQSwECLQAUAAYACAAAACEA2+H2y+4AAACFAQAAEwAAAAAAAAAA&#10;AAAAAAAAAAAAW0NvbnRlbnRfVHlwZXNdLnhtbFBLAQItABQABgAIAAAAIQBa9CxbvwAAABUBAAAL&#10;AAAAAAAAAAAAAAAAAB8BAABfcmVscy8ucmVsc1BLAQItABQABgAIAAAAIQAiOoHSxQAAANsAAAAP&#10;AAAAAAAAAAAAAAAAAAcCAABkcnMvZG93bnJldi54bWxQSwUGAAAAAAMAAwC3AAAA+QIAAAAA&#10;" path="m335,75r-121,l215,76r33,3l278,87r26,9l329,108r1,-1l333,106r1,-2l335,75xe" fillcolor="#004279" stroked="f">
                    <v:path arrowok="t" o:connecttype="custom" o:connectlocs="335,75;214,75;215,76;248,79;278,87;304,96;329,108;330,107;333,106;334,104;335,75" o:connectangles="0,0,0,0,0,0,0,0,0,0,0"/>
                  </v:shape>
                </v:group>
                <v:group id="Group 26" o:spid="_x0000_s1037" style="position:absolute;left:1811;top:166;width:628;height:708" coordorigin="1811,166" coordsize="62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7" o:spid="_x0000_s1038" style="position:absolute;left:1811;top:166;width:628;height:708;visibility:visible;mso-wrap-style:square;v-text-anchor:top" coordsize="62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ewwAAANsAAAAPAAAAZHJzL2Rvd25yZXYueG1sRI9Pi8Iw&#10;FMTvC36H8AQvsiZ6kLVrFBEKepB1/XN/NM+22LyUJmrrp98Iwh6HmfkNM1+2thJ3anzpWMN4pEAQ&#10;Z86UnGs4HdPPLxA+IBusHJOGjjwsF72POSbGPfiX7oeQiwhhn6CGIoQ6kdJnBVn0I1cTR+/iGosh&#10;yiaXpsFHhNtKTpSaSoslx4UCa1oXlF0PN6vhmcoZq93+OUy3P53KbsPufCWtB/129Q0iUBv+w+/2&#10;xmiYzOD1Jf4AufgDAAD//wMAUEsBAi0AFAAGAAgAAAAhANvh9svuAAAAhQEAABMAAAAAAAAAAAAA&#10;AAAAAAAAAFtDb250ZW50X1R5cGVzXS54bWxQSwECLQAUAAYACAAAACEAWvQsW78AAAAVAQAACwAA&#10;AAAAAAAAAAAAAAAfAQAAX3JlbHMvLnJlbHNQSwECLQAUAAYACAAAACEAfPvinsMAAADbAAAADwAA&#10;AAAAAAAAAAAAAAAHAgAAZHJzL2Rvd25yZXYueG1sUEsFBgAAAAADAAMAtwAAAPcCAAAAAA==&#10;" path="m318,l252,6,191,25,137,56,90,98,52,150,23,212,6,282,,359r5,74l22,500r27,60l86,610r45,41l183,681r60,19l308,707r64,-6l432,683r54,-28l520,625r-207,l265,620,223,603,186,578,155,545,130,505,112,459,101,409,97,357r4,-54l111,252r18,-47l153,164r31,-34l221,103,264,87r50,-6l525,81,498,56,445,25,385,6,318,xe" fillcolor="#004279" stroked="f">
                    <v:path arrowok="t" o:connecttype="custom" o:connectlocs="318,0;252,6;191,25;137,56;90,98;52,150;23,212;6,282;0,359;5,433;22,500;49,560;86,610;131,651;183,681;243,700;308,707;372,701;432,683;486,655;520,625;313,625;265,620;223,603;186,578;155,545;130,505;112,459;101,409;97,357;101,303;111,252;129,205;153,164;184,130;221,103;264,87;314,81;525,81;498,56;445,25;385,6;318,0" o:connectangles="0,0,0,0,0,0,0,0,0,0,0,0,0,0,0,0,0,0,0,0,0,0,0,0,0,0,0,0,0,0,0,0,0,0,0,0,0,0,0,0,0,0,0"/>
                  </v:shape>
                  <v:shape id="Freeform 28" o:spid="_x0000_s1039" style="position:absolute;left:1811;top:166;width:628;height:708;visibility:visible;mso-wrap-style:square;v-text-anchor:top" coordsize="628,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3ewQAAANsAAAAPAAAAZHJzL2Rvd25yZXYueG1sRE/JasMw&#10;EL0H+g9iCr2ERGoDoXWjhFIwtIeSpc19sKa2iTUylrx+fXQI5Ph4+2Y32Ep01PjSsYbnpQJBnDlT&#10;cq7h7zddvILwAdlg5Zg0jORht32YbTAxrucjdaeQixjCPkENRQh1IqXPCrLol64mjty/ayyGCJtc&#10;mgb7GG4r+aLUWlosOTYUWNNnQdnl1FoNUyrfWP0cpnn6vR9V1s7H84W0fnocPt5BBBrCXXxzfxkN&#10;q7g+fok/QG6vAAAA//8DAFBLAQItABQABgAIAAAAIQDb4fbL7gAAAIUBAAATAAAAAAAAAAAAAAAA&#10;AAAAAABbQ29udGVudF9UeXBlc10ueG1sUEsBAi0AFAAGAAgAAAAhAFr0LFu/AAAAFQEAAAsAAAAA&#10;AAAAAAAAAAAAHwEAAF9yZWxzLy5yZWxzUEsBAi0AFAAGAAgAAAAhAGgY3d7BAAAA2wAAAA8AAAAA&#10;AAAAAAAAAAAABwIAAGRycy9kb3ducmV2LnhtbFBLBQYAAAAAAwADALcAAAD1AgAAAAA=&#10;" path="m525,81r-211,l364,87r43,17l444,131r31,35l499,207r17,45l526,300r4,50l526,405r-11,52l497,504r-25,41l441,578r-37,26l361,620r-48,5l520,625r13,-11l572,563r29,-62l620,429r7,-83l621,273,605,207,578,148,543,97,525,81xe" fillcolor="#004279" stroked="f">
                    <v:path arrowok="t" o:connecttype="custom" o:connectlocs="525,81;314,81;364,87;407,104;444,131;475,166;499,207;516,252;526,300;530,350;526,405;515,457;497,504;472,545;441,578;404,604;361,620;313,625;520,625;533,614;572,563;601,501;620,429;627,346;621,273;605,207;578,148;543,97;525,81" o:connectangles="0,0,0,0,0,0,0,0,0,0,0,0,0,0,0,0,0,0,0,0,0,0,0,0,0,0,0,0,0"/>
                  </v:shape>
                </v:group>
                <w10:anchorlock/>
              </v:group>
            </w:pict>
          </mc:Fallback>
        </mc:AlternateContent>
      </w:r>
    </w:p>
    <w:p w:rsidR="008A3EAB" w:rsidRPr="001B0BA1" w:rsidRDefault="008A3EAB" w:rsidP="00BD2BC8">
      <w:pPr>
        <w:spacing w:after="0"/>
        <w:rPr>
          <w:rFonts w:ascii="Arial" w:hAnsi="Arial" w:cs="Arial"/>
          <w:b/>
        </w:rPr>
      </w:pPr>
    </w:p>
    <w:p w:rsidR="008A3EAB" w:rsidRPr="001B0BA1" w:rsidRDefault="008A3EAB" w:rsidP="00BD2BC8">
      <w:pPr>
        <w:spacing w:after="0"/>
        <w:rPr>
          <w:rFonts w:ascii="Arial" w:hAnsi="Arial" w:cs="Arial"/>
          <w:b/>
        </w:rPr>
      </w:pPr>
      <w:bookmarkStart w:id="2" w:name="_GoBack"/>
      <w:bookmarkEnd w:id="2"/>
    </w:p>
    <w:sectPr w:rsidR="008A3EAB" w:rsidRPr="001B0BA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6C8" w:rsidRDefault="000856C8" w:rsidP="008A3EAB">
      <w:pPr>
        <w:spacing w:after="0" w:line="240" w:lineRule="auto"/>
      </w:pPr>
      <w:r>
        <w:separator/>
      </w:r>
    </w:p>
  </w:endnote>
  <w:endnote w:type="continuationSeparator" w:id="0">
    <w:p w:rsidR="000856C8" w:rsidRDefault="000856C8" w:rsidP="008A3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Myriad Pro">
    <w:panose1 w:val="020B0503030403020204"/>
    <w:charset w:val="00"/>
    <w:family w:val="swiss"/>
    <w:notTrueType/>
    <w:pitch w:val="variable"/>
    <w:sig w:usb0="A00002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9D4" w:rsidRDefault="00B459D4">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rsidR="008A3EAB" w:rsidRDefault="008A3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6C8" w:rsidRDefault="000856C8" w:rsidP="008A3EAB">
      <w:pPr>
        <w:spacing w:after="0" w:line="240" w:lineRule="auto"/>
      </w:pPr>
      <w:r>
        <w:separator/>
      </w:r>
    </w:p>
  </w:footnote>
  <w:footnote w:type="continuationSeparator" w:id="0">
    <w:p w:rsidR="000856C8" w:rsidRDefault="000856C8" w:rsidP="008A3EAB">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ad Purvis">
    <w15:presenceInfo w15:providerId="AD" w15:userId="S-1-5-21-2572422197-4059660259-4022157295-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07"/>
    <w:rsid w:val="000856C8"/>
    <w:rsid w:val="00087B24"/>
    <w:rsid w:val="000D091D"/>
    <w:rsid w:val="001B0BA1"/>
    <w:rsid w:val="00490A6A"/>
    <w:rsid w:val="00563C93"/>
    <w:rsid w:val="00597D51"/>
    <w:rsid w:val="006338A8"/>
    <w:rsid w:val="007F4CB9"/>
    <w:rsid w:val="00832CAD"/>
    <w:rsid w:val="008A3EAB"/>
    <w:rsid w:val="008C62B4"/>
    <w:rsid w:val="00922EF0"/>
    <w:rsid w:val="009353E9"/>
    <w:rsid w:val="00970B07"/>
    <w:rsid w:val="00AA39BB"/>
    <w:rsid w:val="00AC4E9B"/>
    <w:rsid w:val="00AF2E96"/>
    <w:rsid w:val="00B112EF"/>
    <w:rsid w:val="00B459D4"/>
    <w:rsid w:val="00BD2BC8"/>
    <w:rsid w:val="00BF05AA"/>
    <w:rsid w:val="00C67087"/>
    <w:rsid w:val="00C80D61"/>
    <w:rsid w:val="00CA09D5"/>
    <w:rsid w:val="00D1247F"/>
    <w:rsid w:val="00D208ED"/>
    <w:rsid w:val="00DE29E9"/>
    <w:rsid w:val="00E816F9"/>
    <w:rsid w:val="00E85038"/>
    <w:rsid w:val="00FA33D0"/>
    <w:rsid w:val="00FC19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9E2F0"/>
  <w15:chartTrackingRefBased/>
  <w15:docId w15:val="{585F2ED9-D92A-49F9-85B4-A9811503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0B07"/>
    <w:pPr>
      <w:autoSpaceDE w:val="0"/>
      <w:autoSpaceDN w:val="0"/>
      <w:adjustRightInd w:val="0"/>
      <w:spacing w:after="0" w:line="240" w:lineRule="auto"/>
    </w:pPr>
    <w:rPr>
      <w:rFonts w:ascii="Myriad Pro Light" w:hAnsi="Myriad Pro Light" w:cs="Myriad Pro Light"/>
      <w:color w:val="000000"/>
      <w:sz w:val="24"/>
      <w:szCs w:val="24"/>
    </w:rPr>
  </w:style>
  <w:style w:type="paragraph" w:styleId="ListParagraph">
    <w:name w:val="List Paragraph"/>
    <w:basedOn w:val="Normal"/>
    <w:uiPriority w:val="1"/>
    <w:qFormat/>
    <w:rsid w:val="00970B07"/>
    <w:pPr>
      <w:autoSpaceDE w:val="0"/>
      <w:autoSpaceDN w:val="0"/>
      <w:adjustRightInd w:val="0"/>
      <w:spacing w:after="0" w:line="240" w:lineRule="auto"/>
    </w:pPr>
    <w:rPr>
      <w:rFonts w:ascii="Times New Roman" w:hAnsi="Times New Roman" w:cs="Times New Roman"/>
      <w:sz w:val="24"/>
      <w:szCs w:val="24"/>
    </w:rPr>
  </w:style>
  <w:style w:type="paragraph" w:customStyle="1" w:styleId="Pa0">
    <w:name w:val="Pa0"/>
    <w:basedOn w:val="Default"/>
    <w:next w:val="Default"/>
    <w:uiPriority w:val="99"/>
    <w:rsid w:val="00970B07"/>
    <w:pPr>
      <w:spacing w:line="241" w:lineRule="atLeast"/>
    </w:pPr>
    <w:rPr>
      <w:rFonts w:cstheme="minorBidi"/>
      <w:color w:val="auto"/>
    </w:rPr>
  </w:style>
  <w:style w:type="character" w:customStyle="1" w:styleId="A1">
    <w:name w:val="A1"/>
    <w:uiPriority w:val="99"/>
    <w:rsid w:val="00970B07"/>
    <w:rPr>
      <w:rFonts w:cs="Myriad Pro Light"/>
      <w:color w:val="154478"/>
      <w:sz w:val="46"/>
      <w:szCs w:val="46"/>
    </w:rPr>
  </w:style>
  <w:style w:type="paragraph" w:customStyle="1" w:styleId="Pa1">
    <w:name w:val="Pa1"/>
    <w:basedOn w:val="Default"/>
    <w:next w:val="Default"/>
    <w:uiPriority w:val="99"/>
    <w:rsid w:val="00970B07"/>
    <w:pPr>
      <w:spacing w:line="241" w:lineRule="atLeast"/>
    </w:pPr>
    <w:rPr>
      <w:rFonts w:cstheme="minorBidi"/>
      <w:color w:val="auto"/>
    </w:rPr>
  </w:style>
  <w:style w:type="paragraph" w:customStyle="1" w:styleId="Pa2">
    <w:name w:val="Pa2"/>
    <w:basedOn w:val="Default"/>
    <w:next w:val="Default"/>
    <w:uiPriority w:val="99"/>
    <w:rsid w:val="00970B07"/>
    <w:pPr>
      <w:spacing w:line="241" w:lineRule="atLeast"/>
    </w:pPr>
    <w:rPr>
      <w:rFonts w:cstheme="minorBidi"/>
      <w:color w:val="auto"/>
    </w:rPr>
  </w:style>
  <w:style w:type="paragraph" w:customStyle="1" w:styleId="Pa3">
    <w:name w:val="Pa3"/>
    <w:basedOn w:val="Default"/>
    <w:next w:val="Default"/>
    <w:uiPriority w:val="99"/>
    <w:rsid w:val="00970B07"/>
    <w:pPr>
      <w:spacing w:line="241" w:lineRule="atLeast"/>
    </w:pPr>
    <w:rPr>
      <w:rFonts w:cstheme="minorBidi"/>
      <w:color w:val="auto"/>
    </w:rPr>
  </w:style>
  <w:style w:type="character" w:customStyle="1" w:styleId="A5">
    <w:name w:val="A5"/>
    <w:uiPriority w:val="99"/>
    <w:rsid w:val="00E85038"/>
    <w:rPr>
      <w:rFonts w:cs="Myriad Pro"/>
      <w:color w:val="FFFFFF"/>
      <w:sz w:val="30"/>
      <w:szCs w:val="30"/>
    </w:rPr>
  </w:style>
  <w:style w:type="character" w:customStyle="1" w:styleId="A8">
    <w:name w:val="A8"/>
    <w:uiPriority w:val="99"/>
    <w:rsid w:val="008A3EAB"/>
    <w:rPr>
      <w:rFonts w:cs="Myriad Pro Light"/>
      <w:color w:val="221E1F"/>
      <w:sz w:val="36"/>
      <w:szCs w:val="36"/>
    </w:rPr>
  </w:style>
  <w:style w:type="paragraph" w:styleId="Header">
    <w:name w:val="header"/>
    <w:basedOn w:val="Normal"/>
    <w:link w:val="HeaderChar"/>
    <w:uiPriority w:val="99"/>
    <w:unhideWhenUsed/>
    <w:rsid w:val="008A3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EAB"/>
  </w:style>
  <w:style w:type="paragraph" w:styleId="Footer">
    <w:name w:val="footer"/>
    <w:basedOn w:val="Normal"/>
    <w:link w:val="FooterChar"/>
    <w:uiPriority w:val="99"/>
    <w:unhideWhenUsed/>
    <w:rsid w:val="008A3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EAB"/>
  </w:style>
  <w:style w:type="paragraph" w:styleId="BalloonText">
    <w:name w:val="Balloon Text"/>
    <w:basedOn w:val="Normal"/>
    <w:link w:val="BalloonTextChar"/>
    <w:uiPriority w:val="99"/>
    <w:semiHidden/>
    <w:unhideWhenUsed/>
    <w:rsid w:val="00B112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2EF"/>
    <w:rPr>
      <w:rFonts w:ascii="Segoe UI" w:hAnsi="Segoe UI" w:cs="Segoe UI"/>
      <w:sz w:val="18"/>
      <w:szCs w:val="18"/>
    </w:rPr>
  </w:style>
  <w:style w:type="paragraph" w:customStyle="1" w:styleId="B-DescCur">
    <w:name w:val="B-DescCur"/>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B-TitleCur">
    <w:name w:val="B-TitleCur"/>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B-TitleMain">
    <w:name w:val="B-TitleMain"/>
    <w:uiPriority w:val="99"/>
    <w:rsid w:val="00AF2E96"/>
    <w:pPr>
      <w:widowControl w:val="0"/>
      <w:autoSpaceDE w:val="0"/>
      <w:autoSpaceDN w:val="0"/>
      <w:adjustRightInd w:val="0"/>
      <w:spacing w:after="0" w:line="240" w:lineRule="auto"/>
    </w:pPr>
    <w:rPr>
      <w:rFonts w:ascii="Arial" w:eastAsiaTheme="minorEastAsia" w:hAnsi="Arial" w:cs="Arial"/>
      <w:color w:val="000000"/>
      <w:sz w:val="32"/>
      <w:szCs w:val="32"/>
    </w:rPr>
  </w:style>
  <w:style w:type="paragraph" w:customStyle="1" w:styleId="B-WhitespaceAsset">
    <w:name w:val="B-WhitespaceAsset"/>
    <w:uiPriority w:val="99"/>
    <w:rsid w:val="00AF2E96"/>
    <w:pPr>
      <w:widowControl w:val="0"/>
      <w:autoSpaceDE w:val="0"/>
      <w:autoSpaceDN w:val="0"/>
      <w:adjustRightInd w:val="0"/>
      <w:spacing w:after="0" w:line="240" w:lineRule="auto"/>
      <w:jc w:val="both"/>
    </w:pPr>
    <w:rPr>
      <w:rFonts w:ascii="Arial" w:eastAsiaTheme="minorEastAsia" w:hAnsi="Arial" w:cs="Arial"/>
      <w:color w:val="000000"/>
      <w:sz w:val="20"/>
      <w:szCs w:val="20"/>
    </w:rPr>
  </w:style>
  <w:style w:type="paragraph" w:customStyle="1" w:styleId="B-WhitespacePAsset">
    <w:name w:val="B-WhitespacePAsset"/>
    <w:uiPriority w:val="99"/>
    <w:rsid w:val="00AF2E96"/>
    <w:pPr>
      <w:widowControl w:val="0"/>
      <w:autoSpaceDE w:val="0"/>
      <w:autoSpaceDN w:val="0"/>
      <w:adjustRightInd w:val="0"/>
      <w:spacing w:after="0" w:line="259" w:lineRule="exact"/>
      <w:jc w:val="both"/>
    </w:pPr>
    <w:rPr>
      <w:rFonts w:ascii="Times New Roman" w:eastAsiaTheme="minorEastAsia" w:hAnsi="Times New Roman" w:cs="Times New Roman"/>
      <w:color w:val="000000"/>
    </w:rPr>
  </w:style>
  <w:style w:type="paragraph" w:customStyle="1" w:styleId="B-WhitespacePEquity">
    <w:name w:val="B-WhitespacePEquity"/>
    <w:uiPriority w:val="99"/>
    <w:rsid w:val="00AF2E96"/>
    <w:pPr>
      <w:widowControl w:val="0"/>
      <w:autoSpaceDE w:val="0"/>
      <w:autoSpaceDN w:val="0"/>
      <w:adjustRightInd w:val="0"/>
      <w:spacing w:after="0" w:line="240" w:lineRule="auto"/>
      <w:jc w:val="both"/>
    </w:pPr>
    <w:rPr>
      <w:rFonts w:ascii="Times New Roman" w:eastAsiaTheme="minorEastAsia" w:hAnsi="Times New Roman" w:cs="Times New Roman"/>
      <w:color w:val="000000"/>
    </w:rPr>
  </w:style>
  <w:style w:type="paragraph" w:customStyle="1" w:styleId="B-WhitespacePLiab">
    <w:name w:val="B-WhitespacePLiab"/>
    <w:uiPriority w:val="99"/>
    <w:rsid w:val="00AF2E96"/>
    <w:pPr>
      <w:widowControl w:val="0"/>
      <w:autoSpaceDE w:val="0"/>
      <w:autoSpaceDN w:val="0"/>
      <w:adjustRightInd w:val="0"/>
      <w:spacing w:after="0" w:line="259" w:lineRule="exact"/>
      <w:jc w:val="both"/>
    </w:pPr>
    <w:rPr>
      <w:rFonts w:ascii="Times New Roman" w:eastAsiaTheme="minorEastAsia" w:hAnsi="Times New Roman" w:cs="Times New Roman"/>
      <w:color w:val="000000"/>
      <w:sz w:val="24"/>
      <w:szCs w:val="24"/>
    </w:rPr>
  </w:style>
  <w:style w:type="paragraph" w:customStyle="1" w:styleId="GS-CCompTotW">
    <w:name w:val="GS-CCompTotW"/>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CCompW">
    <w:name w:val="GS-CCompW"/>
    <w:uiPriority w:val="99"/>
    <w:rsid w:val="00AF2E96"/>
    <w:pPr>
      <w:widowControl w:val="0"/>
      <w:autoSpaceDE w:val="0"/>
      <w:autoSpaceDN w:val="0"/>
      <w:adjustRightInd w:val="0"/>
      <w:spacing w:after="0" w:line="240" w:lineRule="auto"/>
      <w:ind w:right="28"/>
      <w:jc w:val="right"/>
    </w:pPr>
    <w:rPr>
      <w:rFonts w:ascii="Arial" w:eastAsiaTheme="minorEastAsia" w:hAnsi="Arial" w:cs="Arial"/>
      <w:color w:val="000000"/>
      <w:sz w:val="20"/>
      <w:szCs w:val="20"/>
    </w:rPr>
  </w:style>
  <w:style w:type="paragraph" w:customStyle="1" w:styleId="GS-CCurTot">
    <w:name w:val="GS-CCurTot"/>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CCurTotW">
    <w:name w:val="GS-CCurTotW"/>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CCurW">
    <w:name w:val="GS-CCurW"/>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DComp">
    <w:name w:val="GS-DComp"/>
    <w:uiPriority w:val="99"/>
    <w:rsid w:val="00AF2E96"/>
    <w:pPr>
      <w:widowControl w:val="0"/>
      <w:autoSpaceDE w:val="0"/>
      <w:autoSpaceDN w:val="0"/>
      <w:adjustRightInd w:val="0"/>
      <w:spacing w:after="0" w:line="240" w:lineRule="auto"/>
      <w:ind w:right="72"/>
      <w:jc w:val="right"/>
    </w:pPr>
    <w:rPr>
      <w:rFonts w:ascii="Arial" w:eastAsiaTheme="minorEastAsia" w:hAnsi="Arial" w:cs="Arial"/>
      <w:color w:val="000000"/>
      <w:sz w:val="20"/>
      <w:szCs w:val="20"/>
    </w:rPr>
  </w:style>
  <w:style w:type="paragraph" w:customStyle="1" w:styleId="GS-DCur">
    <w:name w:val="GS-DCur"/>
    <w:uiPriority w:val="99"/>
    <w:rsid w:val="00AF2E96"/>
    <w:pPr>
      <w:widowControl w:val="0"/>
      <w:autoSpaceDE w:val="0"/>
      <w:autoSpaceDN w:val="0"/>
      <w:adjustRightInd w:val="0"/>
      <w:spacing w:after="0" w:line="240" w:lineRule="auto"/>
      <w:ind w:right="72"/>
      <w:jc w:val="right"/>
    </w:pPr>
    <w:rPr>
      <w:rFonts w:ascii="Arial" w:eastAsiaTheme="minorEastAsia" w:hAnsi="Arial" w:cs="Arial"/>
      <w:color w:val="000000"/>
      <w:sz w:val="20"/>
      <w:szCs w:val="20"/>
    </w:rPr>
  </w:style>
  <w:style w:type="paragraph" w:customStyle="1" w:styleId="GS-UnderlineB">
    <w:name w:val="GS-UnderlineB"/>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H-Clientname">
    <w:name w:val="H-Client name"/>
    <w:uiPriority w:val="99"/>
    <w:rsid w:val="00AF2E96"/>
    <w:pPr>
      <w:widowControl w:val="0"/>
      <w:autoSpaceDE w:val="0"/>
      <w:autoSpaceDN w:val="0"/>
      <w:adjustRightInd w:val="0"/>
      <w:spacing w:after="0" w:line="240" w:lineRule="auto"/>
    </w:pPr>
    <w:rPr>
      <w:rFonts w:ascii="Arial" w:eastAsiaTheme="minorEastAsia" w:hAnsi="Arial" w:cs="Arial"/>
      <w:b/>
      <w:bCs/>
      <w:color w:val="000000"/>
      <w:sz w:val="36"/>
      <w:szCs w:val="36"/>
    </w:rPr>
  </w:style>
  <w:style w:type="paragraph" w:customStyle="1" w:styleId="H-Date">
    <w:name w:val="H-Date"/>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H-Space">
    <w:name w:val="H-Space"/>
    <w:uiPriority w:val="99"/>
    <w:rsid w:val="00AF2E96"/>
    <w:pPr>
      <w:widowControl w:val="0"/>
      <w:pBdr>
        <w:bottom w:val="single" w:sz="16" w:space="0" w:color="auto"/>
        <w:between w:val="single" w:sz="16" w:space="0" w:color="auto"/>
      </w:pBdr>
      <w:autoSpaceDE w:val="0"/>
      <w:autoSpaceDN w:val="0"/>
      <w:adjustRightInd w:val="0"/>
      <w:spacing w:after="0" w:line="240" w:lineRule="auto"/>
    </w:pPr>
    <w:rPr>
      <w:rFonts w:ascii="Arial" w:eastAsiaTheme="minorEastAsia" w:hAnsi="Arial" w:cs="Arial"/>
      <w:color w:val="000000"/>
      <w:sz w:val="20"/>
      <w:szCs w:val="20"/>
    </w:rPr>
  </w:style>
  <w:style w:type="paragraph" w:customStyle="1" w:styleId="H-Statement">
    <w:name w:val="H-Statement"/>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H-YearLine">
    <w:name w:val="H-YearLine"/>
    <w:uiPriority w:val="99"/>
    <w:rsid w:val="00AF2E96"/>
    <w:pPr>
      <w:widowControl w:val="0"/>
      <w:tabs>
        <w:tab w:val="right" w:pos="12960"/>
      </w:tabs>
      <w:autoSpaceDE w:val="0"/>
      <w:autoSpaceDN w:val="0"/>
      <w:adjustRightInd w:val="0"/>
      <w:spacing w:after="0" w:line="240" w:lineRule="auto"/>
    </w:pPr>
    <w:rPr>
      <w:rFonts w:ascii="Arial" w:eastAsiaTheme="minorEastAsia" w:hAnsi="Arial" w:cs="Arial"/>
      <w:b/>
      <w:bCs/>
      <w:color w:val="000000"/>
      <w:sz w:val="20"/>
      <w:szCs w:val="20"/>
    </w:rPr>
  </w:style>
  <w:style w:type="paragraph" w:customStyle="1" w:styleId="N-Desc">
    <w:name w:val="N-Desc"/>
    <w:uiPriority w:val="99"/>
    <w:rsid w:val="00AF2E96"/>
    <w:pPr>
      <w:widowControl w:val="0"/>
      <w:autoSpaceDE w:val="0"/>
      <w:autoSpaceDN w:val="0"/>
      <w:adjustRightInd w:val="0"/>
      <w:spacing w:after="0" w:line="240" w:lineRule="auto"/>
      <w:ind w:left="144" w:hanging="144"/>
    </w:pPr>
    <w:rPr>
      <w:rFonts w:ascii="Arial" w:eastAsiaTheme="minorEastAsia" w:hAnsi="Arial" w:cs="Arial"/>
      <w:color w:val="000000"/>
      <w:sz w:val="20"/>
      <w:szCs w:val="20"/>
    </w:rPr>
  </w:style>
  <w:style w:type="paragraph" w:customStyle="1" w:styleId="UnderlineDouble">
    <w:name w:val="UnderlineDouble"/>
    <w:uiPriority w:val="99"/>
    <w:rsid w:val="00AF2E96"/>
    <w:pPr>
      <w:widowControl w:val="0"/>
      <w:pBdr>
        <w:top w:val="single" w:sz="16" w:space="0" w:color="auto"/>
        <w:between w:val="single" w:sz="16" w:space="0" w:color="auto"/>
      </w:pBdr>
      <w:autoSpaceDE w:val="0"/>
      <w:autoSpaceDN w:val="0"/>
      <w:adjustRightInd w:val="0"/>
      <w:spacing w:after="0" w:line="14" w:lineRule="exact"/>
      <w:jc w:val="right"/>
    </w:pPr>
    <w:rPr>
      <w:rFonts w:ascii="Arial" w:eastAsiaTheme="minorEastAsia" w:hAnsi="Arial" w:cs="Arial"/>
      <w:color w:val="000000"/>
    </w:rPr>
  </w:style>
  <w:style w:type="paragraph" w:customStyle="1" w:styleId="UnderlineSingle">
    <w:name w:val="UnderlineSingle"/>
    <w:uiPriority w:val="99"/>
    <w:rsid w:val="00AF2E96"/>
    <w:pPr>
      <w:widowControl w:val="0"/>
      <w:pBdr>
        <w:top w:val="single" w:sz="8" w:space="0" w:color="auto"/>
        <w:between w:val="single" w:sz="8" w:space="0" w:color="auto"/>
      </w:pBdr>
      <w:autoSpaceDE w:val="0"/>
      <w:autoSpaceDN w:val="0"/>
      <w:adjustRightInd w:val="0"/>
      <w:spacing w:after="0" w:line="14" w:lineRule="exact"/>
      <w:jc w:val="right"/>
    </w:pPr>
    <w:rPr>
      <w:rFonts w:ascii="Times New Roman" w:eastAsiaTheme="minorEastAsia" w:hAnsi="Times New Roman" w:cs="Times New Roman"/>
      <w:color w:val="000000"/>
    </w:rPr>
  </w:style>
  <w:style w:type="paragraph" w:customStyle="1" w:styleId="C-Detail">
    <w:name w:val="C-Detail"/>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C-DetailSubtitle">
    <w:name w:val="C-Detail Subtitle"/>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C-Title">
    <w:name w:val="C-Title"/>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C-TitleEnd">
    <w:name w:val="C-TitleEnd"/>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C-TitleOpt">
    <w:name w:val="C-TitleOpt"/>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GS-CComp">
    <w:name w:val="GS-CComp"/>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CCur">
    <w:name w:val="GS-CCur"/>
    <w:uiPriority w:val="99"/>
    <w:rsid w:val="00AF2E96"/>
    <w:pPr>
      <w:widowControl w:val="0"/>
      <w:autoSpaceDE w:val="0"/>
      <w:autoSpaceDN w:val="0"/>
      <w:adjustRightInd w:val="0"/>
      <w:spacing w:after="0" w:line="240" w:lineRule="auto"/>
      <w:jc w:val="right"/>
    </w:pPr>
    <w:rPr>
      <w:rFonts w:ascii="Arial" w:eastAsiaTheme="minorEastAsia" w:hAnsi="Arial" w:cs="Arial"/>
      <w:color w:val="000000"/>
      <w:sz w:val="20"/>
      <w:szCs w:val="20"/>
    </w:rPr>
  </w:style>
  <w:style w:type="paragraph" w:customStyle="1" w:styleId="GS-UnderlineC">
    <w:name w:val="GS-UnderlineC"/>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GS-UnderlineI">
    <w:name w:val="GS-UnderlineI"/>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GS-UnderlineIR">
    <w:name w:val="GS-UnderlineIR"/>
    <w:uiPriority w:val="99"/>
    <w:rsid w:val="00AF2E96"/>
    <w:pPr>
      <w:widowControl w:val="0"/>
      <w:autoSpaceDE w:val="0"/>
      <w:autoSpaceDN w:val="0"/>
      <w:adjustRightInd w:val="0"/>
      <w:spacing w:after="0" w:line="240" w:lineRule="auto"/>
    </w:pPr>
    <w:rPr>
      <w:rFonts w:ascii="Arial" w:eastAsiaTheme="minorEastAsia" w:hAnsi="Arial" w:cs="Arial"/>
      <w:color w:val="000000"/>
      <w:sz w:val="20"/>
      <w:szCs w:val="20"/>
    </w:rPr>
  </w:style>
  <w:style w:type="paragraph" w:customStyle="1" w:styleId="I-Detail">
    <w:name w:val="I-Detail"/>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I-RTitleOpen">
    <w:name w:val="I-RTitleOpen"/>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I-Title">
    <w:name w:val="I-Title"/>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I-TitleNetIncome">
    <w:name w:val="I-Title Net Income"/>
    <w:uiPriority w:val="99"/>
    <w:rsid w:val="00AF2E96"/>
    <w:pPr>
      <w:widowControl w:val="0"/>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customStyle="1" w:styleId="I-WhitespaceRev">
    <w:name w:val="I-WhitespaceRev"/>
    <w:uiPriority w:val="99"/>
    <w:rsid w:val="00AF2E96"/>
    <w:pPr>
      <w:widowControl w:val="0"/>
      <w:tabs>
        <w:tab w:val="left" w:pos="504"/>
        <w:tab w:val="left" w:pos="4320"/>
        <w:tab w:val="left" w:pos="7200"/>
        <w:tab w:val="left" w:pos="12960"/>
      </w:tabs>
      <w:autoSpaceDE w:val="0"/>
      <w:autoSpaceDN w:val="0"/>
      <w:adjustRightInd w:val="0"/>
      <w:spacing w:after="0" w:line="240" w:lineRule="auto"/>
      <w:ind w:left="216" w:hanging="216"/>
    </w:pPr>
    <w:rPr>
      <w:rFonts w:ascii="Arial" w:eastAsiaTheme="minorEastAsia" w:hAnsi="Arial" w:cs="Arial"/>
      <w:color w:val="000000"/>
      <w:sz w:val="20"/>
      <w:szCs w:val="20"/>
    </w:rPr>
  </w:style>
  <w:style w:type="paragraph" w:styleId="NormalWeb">
    <w:name w:val="Normal (Web)"/>
    <w:basedOn w:val="Normal"/>
    <w:uiPriority w:val="99"/>
    <w:semiHidden/>
    <w:unhideWhenUsed/>
    <w:rsid w:val="00D1247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7B24"/>
    <w:rPr>
      <w:sz w:val="16"/>
      <w:szCs w:val="16"/>
    </w:rPr>
  </w:style>
  <w:style w:type="paragraph" w:styleId="CommentText">
    <w:name w:val="annotation text"/>
    <w:basedOn w:val="Normal"/>
    <w:link w:val="CommentTextChar"/>
    <w:uiPriority w:val="99"/>
    <w:semiHidden/>
    <w:unhideWhenUsed/>
    <w:rsid w:val="00087B24"/>
    <w:pPr>
      <w:spacing w:line="240" w:lineRule="auto"/>
    </w:pPr>
    <w:rPr>
      <w:sz w:val="20"/>
      <w:szCs w:val="20"/>
    </w:rPr>
  </w:style>
  <w:style w:type="character" w:customStyle="1" w:styleId="CommentTextChar">
    <w:name w:val="Comment Text Char"/>
    <w:basedOn w:val="DefaultParagraphFont"/>
    <w:link w:val="CommentText"/>
    <w:uiPriority w:val="99"/>
    <w:semiHidden/>
    <w:rsid w:val="00087B24"/>
    <w:rPr>
      <w:sz w:val="20"/>
      <w:szCs w:val="20"/>
    </w:rPr>
  </w:style>
  <w:style w:type="paragraph" w:styleId="CommentSubject">
    <w:name w:val="annotation subject"/>
    <w:basedOn w:val="CommentText"/>
    <w:next w:val="CommentText"/>
    <w:link w:val="CommentSubjectChar"/>
    <w:uiPriority w:val="99"/>
    <w:semiHidden/>
    <w:unhideWhenUsed/>
    <w:rsid w:val="00087B24"/>
    <w:rPr>
      <w:b/>
      <w:bCs/>
    </w:rPr>
  </w:style>
  <w:style w:type="character" w:customStyle="1" w:styleId="CommentSubjectChar">
    <w:name w:val="Comment Subject Char"/>
    <w:basedOn w:val="CommentTextChar"/>
    <w:link w:val="CommentSubject"/>
    <w:uiPriority w:val="99"/>
    <w:semiHidden/>
    <w:rsid w:val="00087B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17027">
      <w:bodyDiv w:val="1"/>
      <w:marLeft w:val="0"/>
      <w:marRight w:val="0"/>
      <w:marTop w:val="0"/>
      <w:marBottom w:val="0"/>
      <w:divBdr>
        <w:top w:val="none" w:sz="0" w:space="0" w:color="auto"/>
        <w:left w:val="none" w:sz="0" w:space="0" w:color="auto"/>
        <w:bottom w:val="none" w:sz="0" w:space="0" w:color="auto"/>
        <w:right w:val="none" w:sz="0" w:space="0" w:color="auto"/>
      </w:divBdr>
    </w:div>
    <w:div w:id="439108942">
      <w:bodyDiv w:val="1"/>
      <w:marLeft w:val="0"/>
      <w:marRight w:val="0"/>
      <w:marTop w:val="0"/>
      <w:marBottom w:val="0"/>
      <w:divBdr>
        <w:top w:val="none" w:sz="0" w:space="0" w:color="auto"/>
        <w:left w:val="none" w:sz="0" w:space="0" w:color="auto"/>
        <w:bottom w:val="none" w:sz="0" w:space="0" w:color="auto"/>
        <w:right w:val="none" w:sz="0" w:space="0" w:color="auto"/>
      </w:divBdr>
    </w:div>
    <w:div w:id="1369717687">
      <w:bodyDiv w:val="1"/>
      <w:marLeft w:val="0"/>
      <w:marRight w:val="0"/>
      <w:marTop w:val="0"/>
      <w:marBottom w:val="0"/>
      <w:divBdr>
        <w:top w:val="none" w:sz="0" w:space="0" w:color="auto"/>
        <w:left w:val="none" w:sz="0" w:space="0" w:color="auto"/>
        <w:bottom w:val="none" w:sz="0" w:space="0" w:color="auto"/>
        <w:right w:val="none" w:sz="0" w:space="0" w:color="auto"/>
      </w:divBdr>
      <w:divsChild>
        <w:div w:id="1798600202">
          <w:marLeft w:val="0"/>
          <w:marRight w:val="0"/>
          <w:marTop w:val="0"/>
          <w:marBottom w:val="0"/>
          <w:divBdr>
            <w:top w:val="none" w:sz="0" w:space="0" w:color="auto"/>
            <w:left w:val="none" w:sz="0" w:space="0" w:color="auto"/>
            <w:bottom w:val="none" w:sz="0" w:space="0" w:color="auto"/>
            <w:right w:val="none" w:sz="0" w:space="0" w:color="auto"/>
          </w:divBdr>
        </w:div>
        <w:div w:id="2016566120">
          <w:marLeft w:val="0"/>
          <w:marRight w:val="0"/>
          <w:marTop w:val="0"/>
          <w:marBottom w:val="0"/>
          <w:divBdr>
            <w:top w:val="none" w:sz="0" w:space="0" w:color="auto"/>
            <w:left w:val="none" w:sz="0" w:space="0" w:color="auto"/>
            <w:bottom w:val="none" w:sz="0" w:space="0" w:color="auto"/>
            <w:right w:val="none" w:sz="0" w:space="0" w:color="auto"/>
          </w:divBdr>
        </w:div>
      </w:divsChild>
    </w:div>
    <w:div w:id="16273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0.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microsoft.com/office/2011/relationships/people" Target="people.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1715</Words>
  <Characters>9777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Gartland</dc:creator>
  <cp:keywords/>
  <dc:description/>
  <cp:lastModifiedBy>Miriam Gartland</cp:lastModifiedBy>
  <cp:revision>3</cp:revision>
  <cp:lastPrinted>2025-06-05T12:27:00Z</cp:lastPrinted>
  <dcterms:created xsi:type="dcterms:W3CDTF">2025-06-17T12:39:00Z</dcterms:created>
  <dcterms:modified xsi:type="dcterms:W3CDTF">2025-06-17T12:45:00Z</dcterms:modified>
</cp:coreProperties>
</file>